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ADA" w:rsidRP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923E9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923E9">
        <w:rPr>
          <w:rFonts w:ascii="Times New Roman" w:hAnsi="Times New Roman" w:cs="Times New Roman"/>
          <w:sz w:val="28"/>
          <w:szCs w:val="28"/>
        </w:rPr>
        <w:t>«Центр развития ребенка – детский сад №4»</w:t>
      </w: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Конструкт  занятия по дополнительному образованию кружок «Юный астроном»</w:t>
      </w: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Солнечная система, планета Меркурий</w:t>
      </w: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 Алексеева Т.Н</w:t>
      </w:r>
    </w:p>
    <w:p w:rsidR="009923E9" w:rsidRDefault="009923E9" w:rsidP="009923E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923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кв. кат </w:t>
      </w:r>
    </w:p>
    <w:p w:rsidR="009923E9" w:rsidRDefault="009923E9" w:rsidP="009923E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923E9" w:rsidRDefault="009923E9" w:rsidP="009923E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Камышлов, 2018 год</w:t>
      </w:r>
    </w:p>
    <w:p w:rsidR="009923E9" w:rsidRDefault="00D2481C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Тема. Солнечная система, планета Меркурий</w:t>
      </w:r>
    </w:p>
    <w:p w:rsidR="00D2481C" w:rsidRDefault="00D2481C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Возрастная группа. Старший дошкольный возраст</w:t>
      </w:r>
    </w:p>
    <w:p w:rsidR="00D2481C" w:rsidRDefault="00D2481C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Составитель. Алексеева Т.Н</w:t>
      </w:r>
    </w:p>
    <w:p w:rsidR="00D2481C" w:rsidRDefault="00D2481C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Виды деятельности. Познание. </w:t>
      </w:r>
    </w:p>
    <w:p w:rsidR="00D2481C" w:rsidRDefault="00D2481C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Применяемые технологии: игра,</w:t>
      </w:r>
      <w:r w:rsidRPr="00D248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экспериментирование.</w:t>
      </w:r>
    </w:p>
    <w:p w:rsidR="00D2481C" w:rsidRDefault="00D2481C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Вид занятия. </w:t>
      </w:r>
    </w:p>
    <w:p w:rsidR="00D2481C" w:rsidRDefault="00D2481C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Цель:  закрепить знания детей о солнечной системе, познакомить с первой планетой солнечной системы Меркурий</w:t>
      </w:r>
    </w:p>
    <w:p w:rsidR="00D2481C" w:rsidRDefault="00D2481C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Задачи:</w:t>
      </w:r>
    </w:p>
    <w:p w:rsidR="00D2481C" w:rsidRDefault="00D2481C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Образовательная </w:t>
      </w:r>
      <w:r w:rsidR="00CA139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139A">
        <w:rPr>
          <w:rFonts w:ascii="Times New Roman" w:hAnsi="Times New Roman" w:cs="Times New Roman"/>
          <w:sz w:val="28"/>
          <w:szCs w:val="28"/>
        </w:rPr>
        <w:t xml:space="preserve">дать детям представление о </w:t>
      </w:r>
      <w:proofErr w:type="gramStart"/>
      <w:r w:rsidR="00CA139A">
        <w:rPr>
          <w:rFonts w:ascii="Times New Roman" w:hAnsi="Times New Roman" w:cs="Times New Roman"/>
          <w:sz w:val="28"/>
          <w:szCs w:val="28"/>
        </w:rPr>
        <w:t>фо</w:t>
      </w:r>
      <w:r w:rsidR="001E466E">
        <w:rPr>
          <w:rFonts w:ascii="Times New Roman" w:hAnsi="Times New Roman" w:cs="Times New Roman"/>
          <w:sz w:val="28"/>
          <w:szCs w:val="28"/>
        </w:rPr>
        <w:t>рме,  характеристике</w:t>
      </w:r>
      <w:proofErr w:type="gramEnd"/>
      <w:r w:rsidR="001E466E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1E466E">
        <w:rPr>
          <w:rFonts w:ascii="Times New Roman" w:hAnsi="Times New Roman" w:cs="Times New Roman"/>
          <w:sz w:val="28"/>
          <w:szCs w:val="28"/>
        </w:rPr>
        <w:t>строении планеты</w:t>
      </w:r>
      <w:r w:rsidR="00CA139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39A" w:rsidRDefault="00CA139A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Развивающие – практическое умение участвовать в эксперименте</w:t>
      </w:r>
    </w:p>
    <w:p w:rsidR="00CA139A" w:rsidRDefault="00CA139A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Воспитывающие – умение взаимодействовать друг с другом</w:t>
      </w:r>
    </w:p>
    <w:p w:rsidR="00CA139A" w:rsidRDefault="00CA139A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Средства реализации (наглядный материал, презентация, оборудование для экспериментирования)</w:t>
      </w:r>
      <w:r w:rsidR="00C91774">
        <w:rPr>
          <w:rFonts w:ascii="Times New Roman" w:hAnsi="Times New Roman" w:cs="Times New Roman"/>
          <w:sz w:val="28"/>
          <w:szCs w:val="28"/>
        </w:rPr>
        <w:t>, интерактивная игра</w:t>
      </w:r>
    </w:p>
    <w:p w:rsidR="00CA139A" w:rsidRDefault="00CA139A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Форма организации: кружок</w:t>
      </w:r>
    </w:p>
    <w:p w:rsidR="00CA139A" w:rsidRDefault="00CA139A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планируемый результ</w:t>
      </w:r>
      <w:r w:rsidR="00C91774">
        <w:rPr>
          <w:rFonts w:ascii="Times New Roman" w:hAnsi="Times New Roman" w:cs="Times New Roman"/>
          <w:sz w:val="28"/>
          <w:szCs w:val="28"/>
        </w:rPr>
        <w:t xml:space="preserve">ат. Дети знают, почему наша звездная </w:t>
      </w:r>
      <w:r>
        <w:rPr>
          <w:rFonts w:ascii="Times New Roman" w:hAnsi="Times New Roman" w:cs="Times New Roman"/>
          <w:sz w:val="28"/>
          <w:szCs w:val="28"/>
        </w:rPr>
        <w:t>система</w:t>
      </w:r>
      <w:r w:rsidR="001C6D3D">
        <w:rPr>
          <w:rFonts w:ascii="Times New Roman" w:hAnsi="Times New Roman" w:cs="Times New Roman"/>
          <w:sz w:val="28"/>
          <w:szCs w:val="28"/>
        </w:rPr>
        <w:t xml:space="preserve"> называется</w:t>
      </w:r>
      <w:r w:rsidR="00C91774">
        <w:rPr>
          <w:rFonts w:ascii="Times New Roman" w:hAnsi="Times New Roman" w:cs="Times New Roman"/>
          <w:sz w:val="28"/>
          <w:szCs w:val="28"/>
        </w:rPr>
        <w:t xml:space="preserve"> Солнечной</w:t>
      </w:r>
      <w:r>
        <w:rPr>
          <w:rFonts w:ascii="Times New Roman" w:hAnsi="Times New Roman" w:cs="Times New Roman"/>
          <w:sz w:val="28"/>
          <w:szCs w:val="28"/>
        </w:rPr>
        <w:t>, называют первую планету от солнца.</w:t>
      </w:r>
    </w:p>
    <w:p w:rsidR="00CA139A" w:rsidRDefault="00CA139A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технологическая карта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4576"/>
        <w:gridCol w:w="3069"/>
        <w:gridCol w:w="2355"/>
      </w:tblGrid>
      <w:tr w:rsidR="00FA1343" w:rsidTr="00FA1343">
        <w:tc>
          <w:tcPr>
            <w:tcW w:w="2376" w:type="dxa"/>
          </w:tcPr>
          <w:p w:rsidR="00FA1343" w:rsidRDefault="00FA1343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деятельности</w:t>
            </w:r>
          </w:p>
        </w:tc>
        <w:tc>
          <w:tcPr>
            <w:tcW w:w="2410" w:type="dxa"/>
          </w:tcPr>
          <w:p w:rsidR="00FA1343" w:rsidRDefault="00FA1343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4576" w:type="dxa"/>
          </w:tcPr>
          <w:p w:rsidR="00FA1343" w:rsidRDefault="00FA1343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3069" w:type="dxa"/>
          </w:tcPr>
          <w:p w:rsidR="00FA1343" w:rsidRDefault="00FA1343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2355" w:type="dxa"/>
          </w:tcPr>
          <w:p w:rsidR="00FA1343" w:rsidRDefault="00FA1343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результат</w:t>
            </w:r>
          </w:p>
        </w:tc>
      </w:tr>
      <w:tr w:rsidR="00FA1343" w:rsidTr="00A612DE">
        <w:trPr>
          <w:trHeight w:val="2673"/>
        </w:trPr>
        <w:tc>
          <w:tcPr>
            <w:tcW w:w="2376" w:type="dxa"/>
          </w:tcPr>
          <w:p w:rsidR="00FA1343" w:rsidRDefault="00FA1343" w:rsidP="00FA134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Мотивационно-</w:t>
            </w:r>
          </w:p>
          <w:p w:rsid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Побудительный (организация группы, мотивация к деятельности)</w:t>
            </w:r>
          </w:p>
          <w:p w:rsid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343" w:rsidRDefault="00FA1343" w:rsidP="00FA134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 –</w:t>
            </w:r>
          </w:p>
          <w:p w:rsid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Поисковый (может включать актуализацию</w:t>
            </w:r>
          </w:p>
          <w:p w:rsid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Знаний детей, постановку проблемы, открытие новых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знаний, закрепление знаний)</w:t>
            </w:r>
          </w:p>
          <w:p w:rsid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343" w:rsidRPr="001C6D3D" w:rsidRDefault="001C6D3D" w:rsidP="001C6D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A1343" w:rsidRPr="001C6D3D">
              <w:rPr>
                <w:rFonts w:ascii="Times New Roman" w:hAnsi="Times New Roman" w:cs="Times New Roman"/>
                <w:sz w:val="28"/>
                <w:szCs w:val="28"/>
              </w:rPr>
              <w:t>Рефлексивно – корригирующий</w:t>
            </w:r>
          </w:p>
          <w:p w:rsid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Pr="00FA1343" w:rsidRDefault="00A612DE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343" w:rsidRP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343" w:rsidRPr="001C6D3D" w:rsidRDefault="001C6D3D" w:rsidP="001C6D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FA1343" w:rsidRPr="001C6D3D">
              <w:rPr>
                <w:rFonts w:ascii="Times New Roman" w:hAnsi="Times New Roman" w:cs="Times New Roman"/>
                <w:sz w:val="28"/>
                <w:szCs w:val="28"/>
              </w:rPr>
              <w:t>Открытый конец занят</w:t>
            </w:r>
            <w:r w:rsidRPr="001C6D3D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</w:p>
          <w:p w:rsid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343" w:rsidRPr="00FA1343" w:rsidRDefault="00FA1343" w:rsidP="00FA1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A1343" w:rsidRDefault="00FA1343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приглашаются в кабинет</w:t>
            </w: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Рассаживаются за столы</w:t>
            </w: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презентацией</w:t>
            </w: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E6A" w:rsidRDefault="00FB4E6A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Физ.минутка</w:t>
            </w:r>
            <w:proofErr w:type="spellEnd"/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 и материалы для проведения эксперимента</w:t>
            </w: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игрой</w:t>
            </w:r>
          </w:p>
        </w:tc>
        <w:tc>
          <w:tcPr>
            <w:tcW w:w="4576" w:type="dxa"/>
          </w:tcPr>
          <w:p w:rsidR="00FA1343" w:rsidRDefault="00FA1343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Здравствуйте ребята. Меня зовут Татьяна Николаевна. </w:t>
            </w:r>
          </w:p>
          <w:p w:rsidR="00FA1343" w:rsidRDefault="00FA1343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вспомним чем мы с вами занимаемся на нашем кружке</w:t>
            </w: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Демонстрирует слайд Солнце</w:t>
            </w: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вспомним, что это?</w:t>
            </w: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планета или звезда?</w:t>
            </w:r>
          </w:p>
          <w:p w:rsidR="00BE4B5F" w:rsidRDefault="001C6D3D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 Солнце</w:t>
            </w: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Солнце это звезда</w:t>
            </w: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этому</w:t>
            </w:r>
            <w:r w:rsidR="001C6D3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наша звездная система называется Солнечная.</w:t>
            </w: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чего же состоит солнце, давайте вспомним (показывает слайд)</w:t>
            </w: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нашей солнечной системе 9 планет, мы с вами это уже знаем.</w:t>
            </w: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сегодня мы познакомимся с первой планетой солнечной системы</w:t>
            </w:r>
            <w:r w:rsidR="001C6D3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Меркурий (показывает слайд</w:t>
            </w:r>
            <w:r w:rsidR="001C6D3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6A18">
              <w:rPr>
                <w:rFonts w:ascii="Times New Roman" w:hAnsi="Times New Roman" w:cs="Times New Roman"/>
                <w:sz w:val="28"/>
                <w:szCs w:val="28"/>
              </w:rPr>
              <w:t>Меркурий – планета маленькая. Он в 20 раз меньше земли. Это безжизненный каменный шар с горами, глубокими оврагами и голыми, унылыми камнями. На планете нет воздуха и воды. За год Меркурий успевает обежать Солнце 4 раза, потому что его путь вокруг Солнца, его орбита, меньше, чем у других планет.</w:t>
            </w: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Меркурий находится в непосредственной близости к солнцу.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этому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наблюдение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изучение планеты затруднено. </w:t>
            </w: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вы думаете почему? </w:t>
            </w:r>
          </w:p>
          <w:p w:rsidR="00623550" w:rsidRDefault="001C6D3D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23550">
              <w:rPr>
                <w:rFonts w:ascii="Times New Roman" w:hAnsi="Times New Roman" w:cs="Times New Roman"/>
                <w:sz w:val="28"/>
                <w:szCs w:val="28"/>
              </w:rPr>
              <w:t>олнечная активность и высокие температуры мешают спутникам, космическим зондам исследовать планету</w:t>
            </w:r>
            <w:r w:rsidR="00F754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все - таки есть сведения о планете, но их мало.</w:t>
            </w: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рассмотрим слайд.</w:t>
            </w: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на нем изображено</w:t>
            </w: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вся поверхность меркурия усыпана кратерами, но это кратеры не от вулканов</w:t>
            </w:r>
            <w:r w:rsidR="001C6D3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от бомбёжки метеоритами, так как у меркурия нет атмосферы</w:t>
            </w:r>
            <w:r w:rsidR="001C6D3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которая бы защищала его от метеоритов он выглядит так.</w:t>
            </w: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 что ж пора нам отдохнуть</w:t>
            </w:r>
          </w:p>
          <w:p w:rsidR="00FB4E6A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вытянуть по шире,</w:t>
            </w: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1, 2, 3, 4, 5, </w:t>
            </w: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Наклониться – три, четыре,</w:t>
            </w: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на месте поскакать. На носок, потом на пятку, все мы делаем зарядку.</w:t>
            </w: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 что ж отдохнули теперь пора приступать к важному эксперименту.</w:t>
            </w: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  было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сказано ранее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поверхность Меркурия вся покрыта кратерами от чего?</w:t>
            </w: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 – от падения огромных метеоритов.</w:t>
            </w: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Внутри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планеты</w:t>
            </w:r>
            <w:r w:rsidR="001C6D3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таки протекает жизнь.</w:t>
            </w: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рассмотрим слайд строения Меркурия</w:t>
            </w: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видим</w:t>
            </w:r>
            <w:r w:rsidR="001C6D3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</w:t>
            </w:r>
            <w:r w:rsidR="00926A18">
              <w:rPr>
                <w:rFonts w:ascii="Times New Roman" w:hAnsi="Times New Roman" w:cs="Times New Roman"/>
                <w:sz w:val="28"/>
                <w:szCs w:val="28"/>
              </w:rPr>
              <w:t xml:space="preserve">так же как и у солнца внутри </w:t>
            </w:r>
            <w:proofErr w:type="gramStart"/>
            <w:r w:rsidR="00926A18">
              <w:rPr>
                <w:rFonts w:ascii="Times New Roman" w:hAnsi="Times New Roman" w:cs="Times New Roman"/>
                <w:sz w:val="28"/>
                <w:szCs w:val="28"/>
              </w:rPr>
              <w:t>меркурия  есть</w:t>
            </w:r>
            <w:proofErr w:type="gramEnd"/>
            <w:r w:rsidR="00926A18">
              <w:rPr>
                <w:rFonts w:ascii="Times New Roman" w:hAnsi="Times New Roman" w:cs="Times New Roman"/>
                <w:sz w:val="28"/>
                <w:szCs w:val="28"/>
              </w:rPr>
              <w:t xml:space="preserve"> ядро, ядро это раскалённая лава, которая не может вырваться наружу из за плотного покрытия поверхности планеты каменистой породой. </w:t>
            </w: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представим что</w:t>
            </w:r>
            <w:r w:rsidR="008C0E9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бы было</w:t>
            </w:r>
            <w:r w:rsidR="008C0E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</w:t>
            </w:r>
            <w:r w:rsidR="008C0E92">
              <w:rPr>
                <w:rFonts w:ascii="Times New Roman" w:hAnsi="Times New Roman" w:cs="Times New Roman"/>
                <w:sz w:val="28"/>
                <w:szCs w:val="28"/>
              </w:rPr>
              <w:t xml:space="preserve"> бы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лава все</w:t>
            </w:r>
            <w:r w:rsidR="008C0E9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таки вырвалась наружу. </w:t>
            </w: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предлагаю вам провести не большой эксперимент</w:t>
            </w:r>
            <w:r w:rsidR="008C0E92">
              <w:rPr>
                <w:rFonts w:ascii="Times New Roman" w:hAnsi="Times New Roman" w:cs="Times New Roman"/>
                <w:sz w:val="28"/>
                <w:szCs w:val="28"/>
              </w:rPr>
              <w:t xml:space="preserve"> сделать свой не большой вулкан.</w:t>
            </w:r>
          </w:p>
          <w:p w:rsidR="008C0E92" w:rsidRDefault="00304BF6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этого возьмем глубокую емкость</w:t>
            </w:r>
            <w:r w:rsidR="008C0E92">
              <w:rPr>
                <w:rFonts w:ascii="Times New Roman" w:hAnsi="Times New Roman" w:cs="Times New Roman"/>
                <w:sz w:val="28"/>
                <w:szCs w:val="28"/>
              </w:rPr>
              <w:t>, например стакан и поместим его еще в одну емкость, что бы наша лава от нас не убежала.</w:t>
            </w:r>
          </w:p>
          <w:p w:rsidR="00304BF6" w:rsidRDefault="00304BF6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0E92">
              <w:rPr>
                <w:rFonts w:ascii="Times New Roman" w:hAnsi="Times New Roman" w:cs="Times New Roman"/>
                <w:sz w:val="28"/>
                <w:szCs w:val="28"/>
              </w:rPr>
              <w:t xml:space="preserve">И так в нашу емкость мы выливаем </w:t>
            </w:r>
          </w:p>
          <w:p w:rsidR="00492C09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Перекись водорода, в нее мы добавим измельченную таблетку гидропирита, все перемешаем. </w:t>
            </w:r>
            <w:r w:rsidR="00492C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атем</w:t>
            </w:r>
            <w:r w:rsidR="00492C09">
              <w:rPr>
                <w:rFonts w:ascii="Times New Roman" w:hAnsi="Times New Roman" w:cs="Times New Roman"/>
                <w:sz w:val="28"/>
                <w:szCs w:val="28"/>
              </w:rPr>
              <w:t xml:space="preserve"> нам нужно добавить пищевой краситель, что бы лава была цветной,</w:t>
            </w:r>
            <w:r w:rsidR="001C6D3D">
              <w:rPr>
                <w:rFonts w:ascii="Times New Roman" w:hAnsi="Times New Roman" w:cs="Times New Roman"/>
                <w:sz w:val="28"/>
                <w:szCs w:val="28"/>
              </w:rPr>
              <w:t xml:space="preserve"> капля моющего средства, </w:t>
            </w:r>
            <w:r w:rsidR="00492C09">
              <w:rPr>
                <w:rFonts w:ascii="Times New Roman" w:hAnsi="Times New Roman" w:cs="Times New Roman"/>
                <w:sz w:val="28"/>
                <w:szCs w:val="28"/>
              </w:rPr>
              <w:t xml:space="preserve"> все перемешиваем и самый главный ингредиент сухие дрожжи.</w:t>
            </w: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 что смотрим</w:t>
            </w:r>
            <w:r w:rsidR="001C6D3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началось извержение вулкана.</w:t>
            </w: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так извергается лава</w:t>
            </w:r>
            <w:r w:rsidR="001C6D3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заполняя все пустоты встречающиеся на пути.</w:t>
            </w:r>
          </w:p>
          <w:p w:rsidR="00A612DE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так, давайте с вами повторим как называется наша звездная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система?</w:t>
            </w:r>
            <w:r w:rsidR="00A612D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A612DE">
              <w:rPr>
                <w:rFonts w:ascii="Times New Roman" w:hAnsi="Times New Roman" w:cs="Times New Roman"/>
                <w:sz w:val="28"/>
                <w:szCs w:val="28"/>
              </w:rPr>
              <w:t>солнечная)</w:t>
            </w:r>
          </w:p>
          <w:p w:rsidR="00F75472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Почему?</w:t>
            </w:r>
            <w:r w:rsidR="00492C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все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планеты крутятся во круг звезды солнце)</w:t>
            </w:r>
            <w:r w:rsidR="008C0E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какой планетой вы сегодня познакомились? (МЕРКУРИЙ)</w:t>
            </w: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Какая она по счету от солнца?</w:t>
            </w: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на поверхности этой планеты?</w:t>
            </w: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еще можно назвать эту планету?</w:t>
            </w:r>
          </w:p>
          <w:p w:rsidR="00F75472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вас я приготовила не большой сюрприз игра, я предлагаю вам в нее поиграть.</w:t>
            </w:r>
          </w:p>
        </w:tc>
        <w:tc>
          <w:tcPr>
            <w:tcW w:w="3069" w:type="dxa"/>
          </w:tcPr>
          <w:p w:rsidR="00FA1343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здороваются.</w:t>
            </w: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озвучивают свои варианты.</w:t>
            </w: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Просматривают слайд, проговариваю состав </w:t>
            </w: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Просматривают слайд</w:t>
            </w: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рассказ</w:t>
            </w: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550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623550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</w:t>
            </w:r>
          </w:p>
          <w:p w:rsidR="00BE4B5F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 рассказ</w:t>
            </w:r>
            <w:r w:rsidR="00BE4B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</w:p>
          <w:p w:rsidR="00F75472" w:rsidRDefault="00F7547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рассказ</w:t>
            </w: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элементы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физ.минутки</w:t>
            </w:r>
            <w:proofErr w:type="spellEnd"/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C327A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слайда</w:t>
            </w: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6A18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7AE" w:rsidRDefault="00926A18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  <w:r w:rsidR="00C327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Участвуют в смешении ингредиентов </w:t>
            </w: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C09" w:rsidRDefault="00492C09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Наблюдают </w:t>
            </w: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Заинтересовываются </w:t>
            </w:r>
          </w:p>
        </w:tc>
        <w:tc>
          <w:tcPr>
            <w:tcW w:w="2355" w:type="dxa"/>
          </w:tcPr>
          <w:p w:rsidR="00FA1343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Заинтересовываются</w:t>
            </w:r>
            <w:r w:rsidR="008C0E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Демонстрируют полученные знания</w:t>
            </w: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заинтересовываются</w:t>
            </w: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Могут перечислить названия планет</w:t>
            </w: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Заинтересовываются</w:t>
            </w: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знаний</w:t>
            </w: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B5F" w:rsidRDefault="00BE4B5F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Заинтересовываются</w:t>
            </w: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знаний</w:t>
            </w: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8C0E92">
              <w:rPr>
                <w:rFonts w:ascii="Times New Roman" w:hAnsi="Times New Roman" w:cs="Times New Roman"/>
                <w:sz w:val="28"/>
                <w:szCs w:val="28"/>
              </w:rPr>
              <w:t>аинтересовываются</w:t>
            </w: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DE" w:rsidRDefault="00A612DE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Демонстрация знаний </w:t>
            </w: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E92" w:rsidRDefault="008C0E92" w:rsidP="00D248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CA139A" w:rsidRDefault="00CA139A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139A" w:rsidRPr="009923E9" w:rsidRDefault="00CA139A" w:rsidP="00D2481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CA139A" w:rsidRPr="009923E9" w:rsidSect="009923E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EE0983"/>
    <w:multiLevelType w:val="hybridMultilevel"/>
    <w:tmpl w:val="A928E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FCC"/>
    <w:rsid w:val="001C6D3D"/>
    <w:rsid w:val="001E466E"/>
    <w:rsid w:val="00304BF6"/>
    <w:rsid w:val="00492C09"/>
    <w:rsid w:val="005E7FCC"/>
    <w:rsid w:val="00623550"/>
    <w:rsid w:val="008C0E92"/>
    <w:rsid w:val="00926A18"/>
    <w:rsid w:val="009923E9"/>
    <w:rsid w:val="00A612DE"/>
    <w:rsid w:val="00BE4B5F"/>
    <w:rsid w:val="00C327AE"/>
    <w:rsid w:val="00C91774"/>
    <w:rsid w:val="00CA139A"/>
    <w:rsid w:val="00D2481C"/>
    <w:rsid w:val="00F65ADA"/>
    <w:rsid w:val="00F75472"/>
    <w:rsid w:val="00FA1343"/>
    <w:rsid w:val="00FB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F6CD66-EEBC-49F3-B203-2D88B2B7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13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A134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E46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E46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</dc:creator>
  <cp:keywords/>
  <dc:description/>
  <cp:lastModifiedBy>Бухгалтер</cp:lastModifiedBy>
  <cp:revision>9</cp:revision>
  <cp:lastPrinted>2018-10-09T07:39:00Z</cp:lastPrinted>
  <dcterms:created xsi:type="dcterms:W3CDTF">2018-10-04T08:07:00Z</dcterms:created>
  <dcterms:modified xsi:type="dcterms:W3CDTF">2018-10-09T07:39:00Z</dcterms:modified>
</cp:coreProperties>
</file>