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5" w:rsidRDefault="00034605" w:rsidP="00034605">
      <w:pPr>
        <w:jc w:val="center"/>
        <w:rPr>
          <w:rFonts w:ascii="Times New Roman" w:hAnsi="Times New Roman" w:cs="Times New Roman"/>
        </w:rPr>
      </w:pPr>
      <w:r w:rsidRPr="00ED6659">
        <w:rPr>
          <w:rFonts w:ascii="Times New Roman" w:hAnsi="Times New Roman" w:cs="Times New Roman"/>
        </w:rPr>
        <w:t>Муниципальное автономно</w:t>
      </w:r>
      <w:r>
        <w:rPr>
          <w:rFonts w:ascii="Times New Roman" w:hAnsi="Times New Roman" w:cs="Times New Roman"/>
        </w:rPr>
        <w:t>е общеобразовательное учреждение</w:t>
      </w:r>
      <w:r w:rsidRPr="00ED6659">
        <w:rPr>
          <w:rFonts w:ascii="Times New Roman" w:hAnsi="Times New Roman" w:cs="Times New Roman"/>
        </w:rPr>
        <w:t xml:space="preserve"> «Гимназия №9»</w:t>
      </w:r>
    </w:p>
    <w:p w:rsidR="00034605" w:rsidRPr="00ED6659" w:rsidRDefault="00034605" w:rsidP="00034605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14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40"/>
        <w:gridCol w:w="5303"/>
      </w:tblGrid>
      <w:tr w:rsidR="00034605" w:rsidRPr="00ED6659" w:rsidTr="00034605">
        <w:trPr>
          <w:trHeight w:val="943"/>
        </w:trPr>
        <w:tc>
          <w:tcPr>
            <w:tcW w:w="4820" w:type="dxa"/>
          </w:tcPr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  <w:r w:rsidRPr="00ED6659">
              <w:rPr>
                <w:rFonts w:ascii="Times New Roman" w:hAnsi="Times New Roman" w:cs="Times New Roman"/>
              </w:rPr>
              <w:t>Утверждаю:</w:t>
            </w:r>
          </w:p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  <w:r w:rsidRPr="00ED6659">
              <w:rPr>
                <w:rFonts w:ascii="Times New Roman" w:hAnsi="Times New Roman" w:cs="Times New Roman"/>
              </w:rPr>
              <w:t xml:space="preserve"> Директор МАОУ «Гимназия №9»</w:t>
            </w:r>
          </w:p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</w:p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  <w:r w:rsidRPr="00ED6659">
              <w:rPr>
                <w:rFonts w:ascii="Times New Roman" w:hAnsi="Times New Roman" w:cs="Times New Roman"/>
              </w:rPr>
              <w:t>___________/</w:t>
            </w:r>
            <w:proofErr w:type="spellStart"/>
            <w:r w:rsidRPr="00ED6659">
              <w:rPr>
                <w:rFonts w:ascii="Times New Roman" w:hAnsi="Times New Roman" w:cs="Times New Roman"/>
              </w:rPr>
              <w:t>Л.Ю.Костюк</w:t>
            </w:r>
            <w:proofErr w:type="spellEnd"/>
            <w:r w:rsidRPr="00ED6659">
              <w:rPr>
                <w:rFonts w:ascii="Times New Roman" w:hAnsi="Times New Roman" w:cs="Times New Roman"/>
              </w:rPr>
              <w:t>/</w:t>
            </w:r>
          </w:p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  <w:r w:rsidRPr="00ED6659">
              <w:rPr>
                <w:rFonts w:ascii="Times New Roman" w:hAnsi="Times New Roman" w:cs="Times New Roman"/>
              </w:rPr>
              <w:t>Приказ №_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034605" w:rsidRPr="00ED6659" w:rsidRDefault="00034605" w:rsidP="00034605">
            <w:pPr>
              <w:rPr>
                <w:rFonts w:ascii="Times New Roman" w:hAnsi="Times New Roman" w:cs="Times New Roman"/>
              </w:rPr>
            </w:pPr>
            <w:r w:rsidRPr="00ED6659">
              <w:rPr>
                <w:rFonts w:ascii="Times New Roman" w:hAnsi="Times New Roman" w:cs="Times New Roman"/>
              </w:rPr>
              <w:t>От «    »__________20</w:t>
            </w:r>
            <w:r>
              <w:rPr>
                <w:rFonts w:ascii="Times New Roman" w:hAnsi="Times New Roman" w:cs="Times New Roman"/>
              </w:rPr>
              <w:t>17</w:t>
            </w:r>
            <w:r w:rsidRPr="00ED665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34605" w:rsidRDefault="00034605" w:rsidP="00034605"/>
    <w:p w:rsidR="00034605" w:rsidRPr="006B07EF" w:rsidRDefault="00034605" w:rsidP="00034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EF">
        <w:rPr>
          <w:rFonts w:ascii="Times New Roman" w:hAnsi="Times New Roman" w:cs="Times New Roman"/>
          <w:b/>
          <w:sz w:val="28"/>
          <w:szCs w:val="28"/>
        </w:rPr>
        <w:t>Рабочая программа по физической культуре «Ритмическая гимнастика» 2-11класс</w:t>
      </w:r>
    </w:p>
    <w:p w:rsidR="00034605" w:rsidRDefault="00034605" w:rsidP="0003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46BE3">
        <w:rPr>
          <w:rFonts w:ascii="Times New Roman" w:eastAsia="Calibri" w:hAnsi="Times New Roman" w:cs="Times New Roman"/>
          <w:sz w:val="28"/>
          <w:szCs w:val="28"/>
        </w:rPr>
        <w:t>римерн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B46BE3"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по предмету </w:t>
      </w:r>
      <w:r w:rsidRPr="00B46BE3">
        <w:rPr>
          <w:rFonts w:ascii="Times New Roman" w:hAnsi="Times New Roman" w:cs="Times New Roman"/>
          <w:sz w:val="28"/>
          <w:szCs w:val="28"/>
        </w:rPr>
        <w:t>физическая культура 5-9 классы: проект – 3-е изд.-М.: Просвещение, 2011</w:t>
      </w:r>
      <w:r>
        <w:rPr>
          <w:rFonts w:ascii="Times New Roman" w:hAnsi="Times New Roman" w:cs="Times New Roman"/>
          <w:sz w:val="28"/>
          <w:szCs w:val="28"/>
        </w:rPr>
        <w:t xml:space="preserve"> и  авторской программой «Физическая культура. Ритмическая гимнастик</w:t>
      </w:r>
      <w:r w:rsidR="007D6D4B">
        <w:rPr>
          <w:rFonts w:ascii="Times New Roman" w:hAnsi="Times New Roman" w:cs="Times New Roman"/>
          <w:sz w:val="28"/>
          <w:szCs w:val="28"/>
        </w:rPr>
        <w:t xml:space="preserve">а1-11класс» автор </w:t>
      </w:r>
      <w:proofErr w:type="spellStart"/>
      <w:r w:rsidR="007D6D4B">
        <w:rPr>
          <w:rFonts w:ascii="Times New Roman" w:hAnsi="Times New Roman" w:cs="Times New Roman"/>
          <w:sz w:val="28"/>
          <w:szCs w:val="28"/>
        </w:rPr>
        <w:t>Малунова</w:t>
      </w:r>
      <w:proofErr w:type="spellEnd"/>
      <w:r w:rsidR="007D6D4B">
        <w:rPr>
          <w:rFonts w:ascii="Times New Roman" w:hAnsi="Times New Roman" w:cs="Times New Roman"/>
          <w:sz w:val="28"/>
          <w:szCs w:val="28"/>
        </w:rPr>
        <w:t xml:space="preserve"> О.Н., с учетом рекомендаций заслуженного тренера России кандидата педагогических наук, профессора И.А. Винер. «Физическая культура. Ритмическая гимнастика» является модульным курсом и используется для преподавания третьего часа физической культуры.</w:t>
      </w:r>
    </w:p>
    <w:p w:rsidR="00034605" w:rsidRDefault="00034605" w:rsidP="00034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034605" w:rsidRDefault="00034605" w:rsidP="0003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Учебники:</w:t>
      </w:r>
    </w:p>
    <w:p w:rsidR="00034605" w:rsidRDefault="00034605" w:rsidP="00F50B1E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Лях В.И. Физическая культура 1-4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росвещение</w:t>
      </w:r>
      <w:proofErr w:type="spellEnd"/>
      <w:r>
        <w:rPr>
          <w:sz w:val="28"/>
          <w:szCs w:val="28"/>
        </w:rPr>
        <w:t>;</w:t>
      </w:r>
    </w:p>
    <w:p w:rsidR="00034605" w:rsidRDefault="00034605" w:rsidP="00F50B1E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 М.Я., </w:t>
      </w:r>
      <w:proofErr w:type="spellStart"/>
      <w:r>
        <w:rPr>
          <w:sz w:val="28"/>
          <w:szCs w:val="28"/>
        </w:rPr>
        <w:t>Гуревский</w:t>
      </w:r>
      <w:proofErr w:type="spellEnd"/>
      <w:r>
        <w:rPr>
          <w:sz w:val="28"/>
          <w:szCs w:val="28"/>
        </w:rPr>
        <w:t xml:space="preserve"> И.М., </w:t>
      </w:r>
      <w:proofErr w:type="spellStart"/>
      <w:r>
        <w:rPr>
          <w:sz w:val="28"/>
          <w:szCs w:val="28"/>
        </w:rPr>
        <w:t>Торчкова</w:t>
      </w:r>
      <w:proofErr w:type="spellEnd"/>
      <w:r>
        <w:rPr>
          <w:sz w:val="28"/>
          <w:szCs w:val="28"/>
        </w:rPr>
        <w:t xml:space="preserve"> Т.Ю. и др. Физическая культура 5-7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росвещение</w:t>
      </w:r>
      <w:proofErr w:type="spellEnd"/>
      <w:r>
        <w:rPr>
          <w:sz w:val="28"/>
          <w:szCs w:val="28"/>
        </w:rPr>
        <w:t>;</w:t>
      </w:r>
    </w:p>
    <w:p w:rsidR="00034605" w:rsidRDefault="00034605" w:rsidP="00F50B1E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Лях В.И., Маслов М.В. Физическая культура 8-9 класс, Просвещение;</w:t>
      </w:r>
    </w:p>
    <w:p w:rsidR="00034605" w:rsidRPr="00C86677" w:rsidRDefault="00034605" w:rsidP="00F50B1E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Лях В.И., </w:t>
      </w:r>
      <w:proofErr w:type="spellStart"/>
      <w:r>
        <w:rPr>
          <w:sz w:val="28"/>
          <w:szCs w:val="28"/>
        </w:rPr>
        <w:t>Зданкевич</w:t>
      </w:r>
      <w:proofErr w:type="spellEnd"/>
      <w:r>
        <w:rPr>
          <w:sz w:val="28"/>
          <w:szCs w:val="28"/>
        </w:rPr>
        <w:t xml:space="preserve"> А.А. Физическая культура (базовый уровень) 10-11 класс, Просвещение.</w:t>
      </w:r>
    </w:p>
    <w:p w:rsidR="00034605" w:rsidRPr="00237B85" w:rsidRDefault="00034605" w:rsidP="00034605">
      <w:pPr>
        <w:jc w:val="right"/>
        <w:rPr>
          <w:rFonts w:ascii="Times New Roman" w:hAnsi="Times New Roman" w:cs="Times New Roman"/>
          <w:sz w:val="24"/>
          <w:szCs w:val="24"/>
        </w:rPr>
      </w:pPr>
      <w:r w:rsidRPr="00237B8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85">
        <w:rPr>
          <w:rFonts w:ascii="Times New Roman" w:hAnsi="Times New Roman" w:cs="Times New Roman"/>
          <w:sz w:val="24"/>
          <w:szCs w:val="24"/>
        </w:rPr>
        <w:t>Малунова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85">
        <w:rPr>
          <w:rFonts w:ascii="Times New Roman" w:hAnsi="Times New Roman" w:cs="Times New Roman"/>
          <w:sz w:val="24"/>
          <w:szCs w:val="24"/>
        </w:rPr>
        <w:t>Ольга Николаевна</w:t>
      </w:r>
    </w:p>
    <w:p w:rsidR="00034605" w:rsidRDefault="00034605" w:rsidP="000346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4605" w:rsidRDefault="00034605" w:rsidP="000346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рекомендовано к работе кафедрой «Здоровье»</w:t>
      </w:r>
    </w:p>
    <w:p w:rsidR="00034605" w:rsidRPr="00237B85" w:rsidRDefault="00034605" w:rsidP="000346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№__ от «     »                2017г.</w:t>
      </w:r>
    </w:p>
    <w:p w:rsidR="00034605" w:rsidRDefault="00034605" w:rsidP="00B4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07" w:rsidRPr="00B46BE3" w:rsidRDefault="00876F07" w:rsidP="00B4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E3">
        <w:rPr>
          <w:rFonts w:ascii="Times New Roman" w:hAnsi="Times New Roman" w:cs="Times New Roman"/>
          <w:sz w:val="28"/>
          <w:szCs w:val="28"/>
        </w:rPr>
        <w:t>Программа по курсу «Физическая культура. Ритмическая гимнастика» 2-11 класс, разработана в соответствии с требованиями: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hAnsi="Times New Roman" w:cs="Times New Roman"/>
          <w:sz w:val="28"/>
          <w:szCs w:val="28"/>
        </w:rPr>
        <w:t xml:space="preserve"> </w:t>
      </w:r>
      <w:r w:rsidRPr="00B46BE3">
        <w:rPr>
          <w:rFonts w:ascii="Times New Roman" w:eastAsia="Calibri" w:hAnsi="Times New Roman" w:cs="Times New Roman"/>
          <w:sz w:val="28"/>
          <w:szCs w:val="28"/>
        </w:rPr>
        <w:t>- Федеральн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>ого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от 29.12.2012 N 273-ФЗ (ред. от 03.07.2016, с изм. от 19.12.2016) "Об образовании в Российской Федерации" 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- Федеральн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B46BE3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B46B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B46BE3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(утвержден приказом  Министерства образования и науки Российской Федерации от 06.10.2009г. № 373);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 (утвержден приказом Министерства образования и науки Российской Федерации от 17.12.2010г. № 1897);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34605" w:rsidRPr="00B46BE3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среднего общего образования (</w:t>
      </w:r>
      <w:proofErr w:type="gramStart"/>
      <w:r w:rsidRPr="00B46BE3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мая 2012 года N 413)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- Федеральн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B46BE3">
        <w:rPr>
          <w:rFonts w:ascii="Times New Roman" w:eastAsia="Calibri" w:hAnsi="Times New Roman" w:cs="Times New Roman"/>
          <w:sz w:val="28"/>
          <w:szCs w:val="28"/>
        </w:rPr>
        <w:t>компонент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стандарта общего</w:t>
      </w:r>
      <w:r w:rsidRPr="00B46B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46BE3">
        <w:rPr>
          <w:rFonts w:ascii="Times New Roman" w:eastAsia="Calibri" w:hAnsi="Times New Roman" w:cs="Times New Roman"/>
          <w:sz w:val="28"/>
          <w:szCs w:val="28"/>
        </w:rPr>
        <w:t>образования (утвержден</w:t>
      </w:r>
      <w:r w:rsidRPr="00B46BE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Приказом Минобразования РФ от 5 марта </w:t>
      </w:r>
      <w:smartTag w:uri="urn:schemas-microsoft-com:office:smarttags" w:element="metricconverter">
        <w:smartTagPr>
          <w:attr w:name="ProductID" w:val="2004 г"/>
        </w:smartTagPr>
        <w:r w:rsidRPr="00B46BE3">
          <w:rPr>
            <w:rFonts w:ascii="Times New Roman" w:eastAsia="Calibri" w:hAnsi="Times New Roman" w:cs="Times New Roman"/>
            <w:sz w:val="28"/>
            <w:szCs w:val="28"/>
          </w:rPr>
          <w:t>2004 г</w:t>
        </w:r>
      </w:smartTag>
      <w:r w:rsidRPr="00B46BE3">
        <w:rPr>
          <w:rFonts w:ascii="Times New Roman" w:eastAsia="Calibri" w:hAnsi="Times New Roman" w:cs="Times New Roman"/>
          <w:sz w:val="28"/>
          <w:szCs w:val="28"/>
        </w:rPr>
        <w:t>. N 1089)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B46BE3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B46BE3">
        <w:rPr>
          <w:rFonts w:ascii="Times New Roman" w:eastAsia="Calibri" w:hAnsi="Times New Roman" w:cs="Times New Roman"/>
          <w:sz w:val="28"/>
          <w:szCs w:val="28"/>
        </w:rPr>
        <w:t>. № 373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46BE3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B46BE3">
        <w:rPr>
          <w:rFonts w:ascii="Times New Roman" w:eastAsia="Calibri" w:hAnsi="Times New Roman" w:cs="Times New Roman"/>
          <w:sz w:val="28"/>
          <w:szCs w:val="28"/>
        </w:rPr>
        <w:t>. № 1897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034605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46BE3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B46BE3">
        <w:rPr>
          <w:rFonts w:ascii="Times New Roman" w:eastAsia="Calibri" w:hAnsi="Times New Roman" w:cs="Times New Roman"/>
          <w:sz w:val="28"/>
          <w:szCs w:val="28"/>
        </w:rPr>
        <w:t>. № 413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- Примерн</w:t>
      </w:r>
      <w:r w:rsidR="00034605">
        <w:rPr>
          <w:rFonts w:ascii="Times New Roman" w:eastAsia="Calibri" w:hAnsi="Times New Roman" w:cs="Times New Roman"/>
          <w:sz w:val="28"/>
          <w:szCs w:val="28"/>
        </w:rPr>
        <w:t>ой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34605">
        <w:rPr>
          <w:rFonts w:ascii="Times New Roman" w:eastAsia="Calibri" w:hAnsi="Times New Roman" w:cs="Times New Roman"/>
          <w:sz w:val="28"/>
          <w:szCs w:val="28"/>
        </w:rPr>
        <w:t>ы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по предмету </w:t>
      </w:r>
      <w:r w:rsidRPr="00B46BE3">
        <w:rPr>
          <w:rFonts w:ascii="Times New Roman" w:hAnsi="Times New Roman" w:cs="Times New Roman"/>
          <w:sz w:val="28"/>
          <w:szCs w:val="28"/>
        </w:rPr>
        <w:t>физическая культура 5-9 классы: проект – 3-е изд.-М.: Просвещение, 2011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-Основн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B46B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034605">
        <w:rPr>
          <w:rFonts w:ascii="Times New Roman" w:eastAsia="Calibri" w:hAnsi="Times New Roman" w:cs="Times New Roman"/>
          <w:sz w:val="28"/>
          <w:szCs w:val="28"/>
        </w:rPr>
        <w:t>ой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34605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B46BE3">
        <w:rPr>
          <w:rFonts w:ascii="Times New Roman" w:eastAsia="Calibri" w:hAnsi="Times New Roman" w:cs="Times New Roman"/>
          <w:sz w:val="28"/>
          <w:szCs w:val="28"/>
        </w:rPr>
        <w:t>МАОУ «Гимназия№9»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-Учебн</w:t>
      </w:r>
      <w:r w:rsidR="00C35D4C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B46BE3">
        <w:rPr>
          <w:rFonts w:ascii="Times New Roman" w:eastAsia="Calibri" w:hAnsi="Times New Roman" w:cs="Times New Roman"/>
          <w:sz w:val="28"/>
          <w:szCs w:val="28"/>
        </w:rPr>
        <w:t>план</w:t>
      </w:r>
      <w:r w:rsidR="00C35D4C">
        <w:rPr>
          <w:rFonts w:ascii="Times New Roman" w:eastAsia="Calibri" w:hAnsi="Times New Roman" w:cs="Times New Roman"/>
          <w:sz w:val="28"/>
          <w:szCs w:val="28"/>
        </w:rPr>
        <w:t>а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 МАОУ «Гимназия №9» на 2017-18 </w:t>
      </w:r>
      <w:proofErr w:type="spellStart"/>
      <w:r w:rsidRPr="00B46BE3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B46B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F07" w:rsidRPr="00B46BE3" w:rsidRDefault="00876F07" w:rsidP="00B4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E3">
        <w:rPr>
          <w:rFonts w:ascii="Times New Roman" w:eastAsia="Calibri" w:hAnsi="Times New Roman" w:cs="Times New Roman"/>
          <w:sz w:val="28"/>
          <w:szCs w:val="28"/>
        </w:rPr>
        <w:t>- Положени</w:t>
      </w:r>
      <w:r w:rsidR="00C35D4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B46BE3">
        <w:rPr>
          <w:rFonts w:ascii="Times New Roman" w:eastAsia="Calibri" w:hAnsi="Times New Roman" w:cs="Times New Roman"/>
          <w:sz w:val="28"/>
          <w:szCs w:val="28"/>
        </w:rPr>
        <w:t xml:space="preserve">о требованиях к разработке, структуре, содержанию и порядку утверждения рабочих программ </w:t>
      </w:r>
    </w:p>
    <w:p w:rsidR="00876F07" w:rsidRPr="00B46BE3" w:rsidRDefault="00876F07" w:rsidP="00B46BE3">
      <w:pPr>
        <w:spacing w:line="240" w:lineRule="auto"/>
        <w:jc w:val="both"/>
        <w:rPr>
          <w:sz w:val="28"/>
          <w:szCs w:val="28"/>
        </w:rPr>
      </w:pPr>
      <w:r w:rsidRPr="00B46BE3">
        <w:rPr>
          <w:rFonts w:ascii="Times New Roman" w:hAnsi="Times New Roman" w:cs="Times New Roman"/>
          <w:sz w:val="28"/>
          <w:szCs w:val="28"/>
        </w:rPr>
        <w:lastRenderedPageBreak/>
        <w:t>В основу программы положена ав</w:t>
      </w:r>
      <w:r w:rsidRPr="00B46BE3">
        <w:rPr>
          <w:rFonts w:ascii="Times New Roman" w:hAnsi="Times New Roman" w:cs="Times New Roman"/>
          <w:sz w:val="28"/>
          <w:szCs w:val="28"/>
        </w:rPr>
        <w:softHyphen/>
        <w:t xml:space="preserve">торская методика обучения детей учителя физической культуры </w:t>
      </w:r>
      <w:proofErr w:type="spellStart"/>
      <w:r w:rsidRPr="00B46BE3">
        <w:rPr>
          <w:rFonts w:ascii="Times New Roman" w:hAnsi="Times New Roman" w:cs="Times New Roman"/>
          <w:sz w:val="28"/>
          <w:szCs w:val="28"/>
        </w:rPr>
        <w:t>Малуновой</w:t>
      </w:r>
      <w:proofErr w:type="spellEnd"/>
      <w:r w:rsidRPr="00B46BE3">
        <w:rPr>
          <w:rFonts w:ascii="Times New Roman" w:hAnsi="Times New Roman" w:cs="Times New Roman"/>
          <w:sz w:val="28"/>
          <w:szCs w:val="28"/>
        </w:rPr>
        <w:t xml:space="preserve"> О.Н.. Методика представляет собой   общеразвивающий комплекс учебно-образовательных и игровых занятий, основан</w:t>
      </w:r>
      <w:r w:rsidRPr="00B46BE3">
        <w:rPr>
          <w:rFonts w:ascii="Times New Roman" w:hAnsi="Times New Roman" w:cs="Times New Roman"/>
          <w:sz w:val="28"/>
          <w:szCs w:val="28"/>
        </w:rPr>
        <w:softHyphen/>
        <w:t>ных на синтезе физкультурно-оздоровительных систем ритмической  гимнастики и классической аэробики, индивидуально подобранных композиций, упражнений</w:t>
      </w:r>
      <w:r w:rsidRPr="00B46BE3">
        <w:rPr>
          <w:sz w:val="28"/>
          <w:szCs w:val="28"/>
        </w:rPr>
        <w:t xml:space="preserve"> </w:t>
      </w:r>
      <w:r w:rsidRPr="00B46BE3">
        <w:rPr>
          <w:rFonts w:ascii="Times New Roman" w:hAnsi="Times New Roman" w:cs="Times New Roman"/>
          <w:sz w:val="28"/>
          <w:szCs w:val="28"/>
        </w:rPr>
        <w:t xml:space="preserve">с  предметами и без них. </w:t>
      </w:r>
    </w:p>
    <w:p w:rsidR="00FB5B00" w:rsidRPr="00FB5B00" w:rsidRDefault="00FB5B00" w:rsidP="00B46B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Обоснование  изменения содержания образования по предмету Физическая культура.</w:t>
      </w:r>
    </w:p>
    <w:p w:rsidR="00FB5B00" w:rsidRPr="00FB5B00" w:rsidRDefault="00FB5B00" w:rsidP="00B46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30 августа 2010 г. № 889 «О внесении изменений в федеральный базисный учебный план и примерные учебные планы для образовательных  учреждений Российской Федерации»,  в объем недельной учебной нагрузки  введен третий час урока  физкультуры, который в МАОУ «Гимназия №9» решается ведением физкультурно-оздоровительных форм двигательной активности, а именно: ритмической, атлетической гимнастиками и</w:t>
      </w:r>
      <w:proofErr w:type="gramEnd"/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аэробикой. Ритмическая гимнастика включает в себя  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лексы упражнений для формирования правильной осанки с учетом индивидуальных особенностей физического разви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полового созревания. Комплексы упражнений утренней зарядки и физкультминуток. Комплексы дыхательной гимна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 и гимнастики для глаз. Комплексы упражнений для регулирования массы тела и коррекции фигуры с учетом инди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видуальных особенностей физического развития.</w:t>
      </w:r>
    </w:p>
    <w:p w:rsidR="00FB5B00" w:rsidRPr="00FB5B00" w:rsidRDefault="00FB5B00" w:rsidP="00B46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B00" w:rsidRPr="00FB5B00" w:rsidRDefault="00FB5B00" w:rsidP="00B46BE3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и старшей школе данная цель конкрети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зируется: учебный процесс направлен на формирование</w:t>
      </w:r>
      <w:r w:rsidRPr="00FB5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</w:t>
      </w:r>
      <w:r w:rsidRPr="00FB5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тойчивых мотивов и потребностей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в береж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отношении к своему здоровью, целостном развитии фи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жизни.</w:t>
      </w:r>
    </w:p>
    <w:p w:rsidR="00FB5B00" w:rsidRPr="00FB5B00" w:rsidRDefault="00FB5B00" w:rsidP="00B46BE3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области физической культуры в гимназии строится так, чтобы были решены следу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</w:t>
      </w:r>
      <w:r w:rsidRPr="00FB5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задачи:</w:t>
      </w:r>
    </w:p>
    <w:p w:rsidR="00FB5B00" w:rsidRPr="00FB5B00" w:rsidRDefault="00FB5B00" w:rsidP="00F50B1E">
      <w:pPr>
        <w:numPr>
          <w:ilvl w:val="0"/>
          <w:numId w:val="1"/>
        </w:numPr>
        <w:tabs>
          <w:tab w:val="left" w:pos="641"/>
        </w:tabs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развитие основных физических ка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 и повышение функциональных возможностей орга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низма;</w:t>
      </w:r>
    </w:p>
    <w:p w:rsidR="00FB5B00" w:rsidRPr="00FB5B00" w:rsidRDefault="00FB5B00" w:rsidP="00F50B1E">
      <w:pPr>
        <w:numPr>
          <w:ilvl w:val="0"/>
          <w:numId w:val="1"/>
        </w:numPr>
        <w:tabs>
          <w:tab w:val="left" w:pos="655"/>
        </w:tabs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обогащение двига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опыта физическими упражнениями с общеразвивающей и корригирующей направленностью, техни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действиями и приемами базовых видов спор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та;</w:t>
      </w:r>
    </w:p>
    <w:p w:rsidR="00FB5B00" w:rsidRPr="00FB5B00" w:rsidRDefault="00FB5B00" w:rsidP="00F50B1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физической культуре и спорте, их истории и современном развитии, роли в формирова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здорового образа жизни; обучение навыкам и умениям в физкультурно-оздоро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ражнениями;</w:t>
      </w:r>
    </w:p>
    <w:p w:rsidR="00FB5B00" w:rsidRPr="00FB5B00" w:rsidRDefault="00FB5B00" w:rsidP="00F50B1E">
      <w:pPr>
        <w:numPr>
          <w:ilvl w:val="0"/>
          <w:numId w:val="1"/>
        </w:numPr>
        <w:tabs>
          <w:tab w:val="left" w:pos="650"/>
        </w:tabs>
        <w:spacing w:after="36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положительных качеств личности, норм коллективного взаимодействия и сотрудничества в учеб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соревновательной деятельности.</w:t>
      </w:r>
    </w:p>
    <w:p w:rsidR="00FB5B00" w:rsidRPr="00FB5B00" w:rsidRDefault="00FB5B00" w:rsidP="00B46BE3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Ориентируясь на решение задач образования школьников в области физической культуры, настоящая программа в своём  предметном содержании направлена на:  реализацию</w:t>
      </w:r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принципа вариативности,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лежит в основе планирования учебного материала в соответ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половозрастными особенностями учащихся, материально-технической оснащенностью учебного процесса (спортивный зал, атлетический зал и зал ритмической гимнастики, стадион), региональными климати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условиями.</w:t>
      </w:r>
    </w:p>
    <w:p w:rsidR="00FB5B00" w:rsidRPr="00FB5B00" w:rsidRDefault="00FB5B00" w:rsidP="00B46BE3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дидактических правил</w:t>
      </w:r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известного к не</w:t>
      </w:r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известному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простого </w:t>
      </w:r>
      <w:proofErr w:type="gramStart"/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сложному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ле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в основе планирования учебного содержания в ло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гике поэтапного его освоения, перевода учебных зна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практические навыки и умения, в том числе и в самостоятельной деятельности.</w:t>
      </w:r>
    </w:p>
    <w:p w:rsidR="00FB5B00" w:rsidRPr="00FB5B00" w:rsidRDefault="00FB5B00" w:rsidP="00B46BE3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C3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связей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имосвязи и взаимообусловленности изучаемых явлений и процессов.</w:t>
      </w:r>
    </w:p>
    <w:p w:rsidR="00FB5B00" w:rsidRPr="00FB5B00" w:rsidRDefault="00FB5B00" w:rsidP="00B46BE3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Усиление оздоровительного эффекта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достигаемого в ходе активного использования школьниками освоенных знаний, способов и физических упражнений в физкуль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турно-оздоровительных мероприятиях, режиме дня, са</w:t>
      </w: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мостоятельных занятиях физическими упражнениями.</w:t>
      </w:r>
    </w:p>
    <w:p w:rsidR="00FB5B00" w:rsidRPr="00FB5B00" w:rsidRDefault="00FB5B00" w:rsidP="00B4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B00" w:rsidRPr="00FB5B00" w:rsidRDefault="00FB5B00" w:rsidP="00B46BE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курса.</w:t>
      </w:r>
    </w:p>
    <w:p w:rsidR="00FB5B00" w:rsidRPr="00FB5B00" w:rsidRDefault="00FB5B00" w:rsidP="00B46BE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 учебного предмета задаются в программе, в конструкции двигательной (физкультурной) деятельности с выделением соответствующих учебных разделов: </w:t>
      </w:r>
    </w:p>
    <w:p w:rsidR="00FB5B00" w:rsidRPr="00FB5B00" w:rsidRDefault="00FB5B00" w:rsidP="00B4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«Знания о физической культуре», «Способы физкультурной деятельности» и «Физическое совершенствование».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9" w:after="0" w:line="240" w:lineRule="auto"/>
        <w:ind w:right="12"/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В раз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Знания о физической к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ьтуре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 xml:space="preserve">» 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ед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ставлены об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softHyphen/>
        <w:t>щие понятия о физической ку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уре и ее базово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составляю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softHyphen/>
        <w:t>щей - гимнастике</w:t>
      </w:r>
      <w:r w:rsidRPr="00FB5B00">
        <w:rPr>
          <w:rFonts w:ascii="Times New Roman" w:eastAsia="Times New Roman" w:hAnsi="Times New Roman" w:cs="Times New Roman"/>
          <w:color w:val="666C62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Раздел «Способы физкультурной деятельности»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 раскрывает способы организации и проведения самостоятельных занятий физической культурой вообще и гимнастикой в частности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наблюдения за индивидуальным физическим развитием и фи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зической подготовленностью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 также способы организации и пр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ведения под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ижных игр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здел «Физическое сове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шен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тв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вание»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который включен в 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примерную программу по пред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softHyphen/>
        <w:t>мету «</w:t>
      </w:r>
      <w:r w:rsidRPr="00FB5B00">
        <w:rPr>
          <w:rFonts w:ascii="Times New Roman" w:eastAsia="Times New Roman" w:hAnsi="Times New Roman" w:cs="Times New Roman"/>
          <w:color w:val="242712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4493A"/>
          <w:sz w:val="28"/>
          <w:szCs w:val="28"/>
          <w:lang w:eastAsia="ru-RU"/>
        </w:rPr>
        <w:t>изическая культура»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 раскрывается в данной программе разделами: </w:t>
      </w:r>
      <w:proofErr w:type="gramStart"/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val="en-US" w:eastAsia="ru-RU"/>
        </w:rPr>
        <w:t>I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оздоровительной ритмической гимнастики; </w:t>
      </w:r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proofErr w:type="gramEnd"/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ритмическая гимнастика: композиции и упражнения, выполняемые с разной амплитудой, траекторией, ритмом, темпом, пространственной точностью; </w:t>
      </w:r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Танцевальная аэробика: слияние классической аэробики и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хореографии; </w:t>
      </w:r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B5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аэробика: композиции из дыхательных, силовых, скоростно-силовых упражнений, комплексы упражнений на растяжение и напряжение мышц; </w:t>
      </w:r>
      <w:r w:rsidRPr="00FB5B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Корригирующая гимнастика - занимающаяся профилактикой и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коррекцией различных нарушений здоровья. Что представляет собой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физкультурн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-оздоровител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ную 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спортивно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вительную 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сть, ориенти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ова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ную на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освоен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имис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гимна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стических и акробатиче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ких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ажн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ний, танцевальн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шаг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 и 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ных элемент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 та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нцева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ль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движен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й, под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ижных, музыкальн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-сценических, муз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кально-танце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альных и сюжетных игр.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эт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 разделе уп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ажнения сгруп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ваны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признакам функ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иональн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здейст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ия на развит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ие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ых физи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 xml:space="preserve">ских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ачеств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Такая 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уктура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ля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 уч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ю 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тби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ать нуж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 xml:space="preserve">ные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изические упражнения 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ъ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дин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ть их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 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зличные 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плек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ы, плани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овать дина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ику нагруз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ок и 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бе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сп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ечивать пре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емственност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в развитии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ых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изи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чес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качест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в. 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се это 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ответст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ует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ло воз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 ос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ност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ям уча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ихся, степе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ни осв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енности ими этих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ражнений,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вия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 пров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ния различных ф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 занятий, налич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ию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ортивно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го ин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аря 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рудования.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тематическом плани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вании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аже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ны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темы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ых раз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дел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ов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аммы и дан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ы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акте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исти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 деятельн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сти учащихся. Эти характе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истики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иенти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ую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т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учител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 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изиче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ской культу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ы на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езу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ьтаты педаг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гич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еско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го пр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оцес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са, кото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ые должн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 бы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лучены в 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 осв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держания это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го уче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бн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урс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мме 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ение физичес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уп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нений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 спо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собов двигательн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сти 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ает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ся с 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че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нием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ся 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етств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ующи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ий.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еоре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ически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зна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ий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предла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аем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в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амме, 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но выде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емы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 истори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 различных видов гимна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тики, 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зникн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 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лимпий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ского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иж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 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ли гимнастич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ских уп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ажне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 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изи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ческом соверш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ва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нии,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илах личн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гигиен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онтрол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е,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илактике 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матизма на занятиях гимнаст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др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proofErr w:type="gramStart"/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Фор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мами</w:t>
      </w:r>
      <w:r w:rsidR="002947AB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ганизации занятий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по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дан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ограмме являются ур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ки, 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торые сост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 из раз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инки (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7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-1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0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мин), основ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ной части, посвященн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щей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специальной подготовке (10-25 мин</w:t>
      </w:r>
      <w:r w:rsidRPr="00FB5B00">
        <w:rPr>
          <w:rFonts w:ascii="Times New Roman" w:eastAsia="Times New Roman" w:hAnsi="Times New Roman" w:cs="Times New Roman"/>
          <w:color w:val="7E807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 зависим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сти от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), и заключительной части,  релаксация и может включать игры  10 мин). </w:t>
      </w:r>
      <w:proofErr w:type="gramEnd"/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47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Для более качественного осв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ения с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ржания программы рекомендуется уроки физическ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й культу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>ы п</w:t>
      </w:r>
      <w:r w:rsidRPr="00FB5B00">
        <w:rPr>
          <w:rFonts w:ascii="Times New Roman" w:eastAsia="Times New Roman" w:hAnsi="Times New Roman" w:cs="Times New Roman"/>
          <w:color w:val="393F2E"/>
          <w:w w:val="113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  <w:t xml:space="preserve">дразделять на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ри типа: с обра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ательной,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зовате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ьно-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азовател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-тренир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очн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на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авле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нно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ью. </w:t>
      </w:r>
    </w:p>
    <w:p w:rsidR="00BA4B98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ках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 обр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-п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ательн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ст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ью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их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ся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комя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 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ами и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илами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ии 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амос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занят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аю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вык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ам и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ации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прове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дени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ю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сам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ятельных зан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 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льз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ованием 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нее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изуч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 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тери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ала.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 xml:space="preserve">При освоении 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з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 xml:space="preserve">наний и 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сп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 xml:space="preserve">особов 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д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ея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т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е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л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ьнос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т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и ц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ел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есообраз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softHyphen/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н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 xml:space="preserve">о использовать </w:t>
      </w:r>
      <w:r w:rsidRPr="00BA4B98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у</w:t>
      </w:r>
      <w:r w:rsidRPr="00BA4B98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чебники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: </w:t>
      </w:r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Лях В.И. Физическая культура 1-4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класс</w:t>
      </w:r>
      <w:proofErr w:type="gramStart"/>
      <w:r w:rsidRPr="00FB5B00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FB5B00">
        <w:rPr>
          <w:rFonts w:ascii="Times New Roman" w:eastAsia="Calibri" w:hAnsi="Times New Roman" w:cs="Times New Roman"/>
          <w:sz w:val="28"/>
          <w:szCs w:val="28"/>
        </w:rPr>
        <w:t>росвещение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Виленский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 М.Я.,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Гуревский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 И.М.,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Торчкова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 Т.Ю. и др. Физическая культура 5-7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класс,Просвещение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; Лях В.И., Маслов М.В. Физическая культура 8-9 класс, Просвещение; Лях В.И., </w:t>
      </w:r>
      <w:proofErr w:type="spellStart"/>
      <w:r w:rsidRPr="00FB5B00">
        <w:rPr>
          <w:rFonts w:ascii="Times New Roman" w:eastAsia="Calibri" w:hAnsi="Times New Roman" w:cs="Times New Roman"/>
          <w:sz w:val="28"/>
          <w:szCs w:val="28"/>
        </w:rPr>
        <w:t>Зданкевич</w:t>
      </w:r>
      <w:proofErr w:type="spellEnd"/>
      <w:r w:rsidRPr="00FB5B00">
        <w:rPr>
          <w:rFonts w:ascii="Times New Roman" w:eastAsia="Calibri" w:hAnsi="Times New Roman" w:cs="Times New Roman"/>
          <w:sz w:val="28"/>
          <w:szCs w:val="28"/>
        </w:rPr>
        <w:t xml:space="preserve"> А.А. Физическая культура (базовый уровень) 10-11 класс, Просвещение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нно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те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которые 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ются 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ле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 тех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ниче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proofErr w:type="spellStart"/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нения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</w:t>
      </w:r>
      <w:proofErr w:type="spellEnd"/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обеннос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выполн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ения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аний или 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ояте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акреп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 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азу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чив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аемых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lastRenderedPageBreak/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пражнени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Уроки с образовате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-пре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й на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еннос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ью ис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ьзуются в основ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ом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для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обучен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тей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ческому мате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риалу разделов гимнас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ики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, эл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еме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ам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хорео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еско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>готовки и освоению упражнений с пре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метами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 э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тих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уроках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читель сообщ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ет знания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епосредственно во время освоени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пражнений (например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расск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зывает 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какие группы мышц задействованы при выпо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 или иного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и т.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д.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). Эти сведения 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яю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чащимся осознанно раз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чивать и выпо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нять новы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жнения. Образны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е, 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анима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ельные назван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ий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помо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ют 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м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запомни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 после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овательность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 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нику выпо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имнастическ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их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пражне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 xml:space="preserve">ний.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Уроки с образова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ьно-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нировочной на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енностью преимущественно испо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ются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 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вития физ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еских кач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ств и совершенствован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ыполнения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пражнений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Эти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роки предусматрив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ют фор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ирование у школьников представления о влиянии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гим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настич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ски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упраж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ений на раз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  <w:t>витие физических качеств и фи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че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ру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ки на развити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основных систем орг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зма.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Также на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эт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х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рока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чаю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способам контроля физи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ческ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ой 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гр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ки и ре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ирования ее величины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 программе представ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ы требов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ния к 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ическ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ой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нагр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ке, 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оторая позволит учащ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имс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я в б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удуще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м са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тоя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ьно кон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рова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ть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 рег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ировать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ее вели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ину с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четом свое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  <w:t>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еско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го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 и ф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изическ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 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ития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. 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комен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ду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ся обр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щать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ним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уча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их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 на п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оря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ок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вы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нени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я у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пражнений и 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ум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ени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объясня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ь то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, как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 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ия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ют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ти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 фи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ес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4F5447"/>
          <w:sz w:val="28"/>
          <w:szCs w:val="28"/>
          <w:lang w:eastAsia="ru-RU"/>
        </w:rPr>
        <w:t>ач</w:t>
      </w: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 xml:space="preserve">еств.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</w:p>
    <w:p w:rsidR="00FB5B00" w:rsidRPr="002947AB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</w:pPr>
      <w:r w:rsidRPr="002947AB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ОБЩАЯ ХАРАКТЕРИСТИКА УЧЕБНОГО КУРСА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93F2E"/>
          <w:sz w:val="28"/>
          <w:szCs w:val="28"/>
          <w:lang w:eastAsia="ru-RU"/>
        </w:rPr>
        <w:t>Ритмическая г</w:t>
      </w:r>
      <w:r w:rsidRPr="00FB5B00">
        <w:rPr>
          <w:rFonts w:ascii="Times New Roman" w:eastAsia="Times New Roman" w:hAnsi="Times New Roman" w:cs="Times New Roman"/>
          <w:b/>
          <w:bCs/>
          <w:color w:val="2A311B"/>
          <w:sz w:val="28"/>
          <w:szCs w:val="28"/>
          <w:lang w:eastAsia="ru-RU"/>
        </w:rPr>
        <w:t xml:space="preserve">имнастика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- 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7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синтезом всех существующих на сегодняшний день доступных для широких масс и приемлемых для данной целевой аудитории оздоровительных систем: аэробики, фитнесса, танцевальной аэробики, корригирующей гимнастики, партерной гимна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стики, дыхательной гимнастики, атлетической гимнастики и прикладной гимнастики т.д. Особенность данно</w:t>
      </w:r>
      <w:r w:rsidR="007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курса 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и в том, что он может легко модифици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роваться, идя в ногу со временем включая в свой диапазон все новые и новые со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временные </w:t>
      </w:r>
      <w:proofErr w:type="spellStart"/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технологии. </w:t>
      </w:r>
      <w:proofErr w:type="gramStart"/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разнообразие эмоциональной окраски уроков (игровая, танцевальная, психорегулирующая и т. д.) позволяет успешно воз</w:t>
      </w:r>
      <w:r w:rsidR="007440A1" w:rsidRPr="00FB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действовать на жизнь и здоровье всего</w:t>
      </w:r>
      <w:r w:rsidR="007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 через чувство радости.</w:t>
      </w:r>
      <w:proofErr w:type="gramEnd"/>
      <w:r w:rsidR="007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показывает, что 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азнообразие форм и средств ритмической гимнастики позволяет включить ее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 в обязатель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ю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му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юбо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го сп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мена, а ее элемент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ы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бу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 общ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 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ческу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 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готовк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 и ко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ригирую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щи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раммы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яти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нас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тико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(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худ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ств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енной и ри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тмическ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й) сп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собс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вую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 не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толь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 фи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еском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у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развитию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ете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 (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азвитию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овны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ичес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 кач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правлению 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ых нед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ков фиг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ры)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но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э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сте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ическому развитию (форм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вани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 поним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 красо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ы и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армо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нии,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моделированию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едения в ж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сво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 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о э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тому виду спор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а)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ание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прогр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амм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ы расширяет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ы 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изи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теллектуал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, эмоци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она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циального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lastRenderedPageBreak/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тей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лаг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аря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льз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ованию в не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 мет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ов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обу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  <w:t>че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ния т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нцев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альн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 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же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ям и эл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там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це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ического 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скусств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а; 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накомс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 с муз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; постановк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сцени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еских 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каз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ельны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программ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Резу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ми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зан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ий по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анной программе яв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ся 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вла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дени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щимися со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ержанием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рса гимнаст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ки (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худ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же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нной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 ритмическо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)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как ба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состав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яющ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ей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изиче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 кул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уры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, дл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армо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ничн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го раз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вити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я,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енн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: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• ук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епл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ение опорно-свя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ог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пп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та,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сер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дечн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о-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сосуди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и </w:t>
      </w:r>
      <w:proofErr w:type="gramStart"/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ательной</w:t>
      </w:r>
      <w:proofErr w:type="gramEnd"/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 сис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2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•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ршенствовани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де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 ве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и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аль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 нер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ой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тем;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•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ич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еск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 каче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тв, не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имы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 для успе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ш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ного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освоени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ники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аж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ий;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•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дос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ижение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армони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вижения и образа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</w:pPr>
      <w:proofErr w:type="gramStart"/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 процесс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бы по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рамме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у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школьников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епл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ется зд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оровье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рше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вую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ся фи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зичес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кие качеств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(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ибко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, ко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орд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аци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я, сила, выносливость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)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кти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 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ются мыш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ть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ворчески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обнос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ти, 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ятел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ость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.</w:t>
      </w:r>
      <w:proofErr w:type="gramEnd"/>
      <w:r w:rsidR="00E5018B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Друг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ами,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форм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уется философия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ософ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жизни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ша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ющ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ая и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объ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еди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ю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ща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 в сба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ансированно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цел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 до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  <w:t>ст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инст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 тела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ли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разума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»,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заклад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ываются ос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ы зд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рово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  <w:t xml:space="preserve">го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за жизни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33" w:after="0" w:line="240" w:lineRule="auto"/>
        <w:ind w:right="23"/>
        <w:rPr>
          <w:rFonts w:ascii="Times New Roman" w:eastAsia="Times New Roman" w:hAnsi="Times New Roman" w:cs="Times New Roman"/>
          <w:color w:val="7E8178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ритет индивидуал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ного подхода в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уч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нии позволяет учащимся осваивать пр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амму в 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от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с в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зможн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стя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ми кажд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го</w:t>
      </w:r>
      <w:r w:rsidRPr="00FB5B00">
        <w:rPr>
          <w:rFonts w:ascii="Times New Roman" w:eastAsia="Times New Roman" w:hAnsi="Times New Roman" w:cs="Times New Roman"/>
          <w:color w:val="7E8178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</w:pPr>
    </w:p>
    <w:p w:rsidR="00FB5B00" w:rsidRPr="002947AB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jc w:val="center"/>
        <w:rPr>
          <w:rFonts w:ascii="Times New Roman" w:eastAsia="Times New Roman" w:hAnsi="Times New Roman" w:cs="Times New Roman"/>
          <w:b/>
          <w:color w:val="4F5447"/>
          <w:w w:val="113"/>
          <w:sz w:val="28"/>
          <w:szCs w:val="28"/>
          <w:lang w:eastAsia="ru-RU"/>
        </w:rPr>
      </w:pPr>
      <w:r w:rsidRPr="002947AB">
        <w:rPr>
          <w:rFonts w:ascii="Times New Roman" w:eastAsia="Times New Roman" w:hAnsi="Times New Roman" w:cs="Times New Roman"/>
          <w:b/>
          <w:color w:val="4F5447"/>
          <w:w w:val="113"/>
          <w:sz w:val="28"/>
          <w:szCs w:val="28"/>
          <w:lang w:eastAsia="ru-RU"/>
        </w:rPr>
        <w:t>МЕСТО УЧЕБНОГО КУРСА В УЧЕБНОМ ПЛАНЕ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4" w:after="0" w:line="240" w:lineRule="auto"/>
        <w:ind w:right="13"/>
        <w:rPr>
          <w:rFonts w:ascii="Times New Roman" w:eastAsia="Times New Roman" w:hAnsi="Times New Roman" w:cs="Times New Roman"/>
          <w:color w:val="4F5447"/>
          <w:w w:val="113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Согласно 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едеральному базисному учебному плану для 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  <w:t>раз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вательн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х уч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еждени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b/>
          <w:bCs/>
          <w:color w:val="2A311B"/>
          <w:sz w:val="28"/>
          <w:szCs w:val="28"/>
          <w:lang w:eastAsia="ru-RU"/>
        </w:rPr>
        <w:t xml:space="preserve">РФ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на изучение физической культу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ры в каждом классе выделяется 3 часа в неделю.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8"/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Для занятий по к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 xml:space="preserve">рсу 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040E00"/>
          <w:w w:val="108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ическая культура. Ритмическая гимнастика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 xml:space="preserve">» 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 xml:space="preserve">можно выделить 1 ч в 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еделю</w:t>
      </w:r>
      <w:r w:rsidRPr="00FB5B00">
        <w:rPr>
          <w:rFonts w:ascii="Times New Roman" w:eastAsia="Times New Roman" w:hAnsi="Times New Roman" w:cs="Times New Roman"/>
          <w:color w:val="626658"/>
          <w:w w:val="108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Тогда  изучение гим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настики с</w:t>
      </w:r>
      <w:r w:rsidRPr="00FB5B00">
        <w:rPr>
          <w:rFonts w:ascii="Times New Roman" w:eastAsia="Times New Roman" w:hAnsi="Times New Roman" w:cs="Times New Roman"/>
          <w:color w:val="040E00"/>
          <w:w w:val="108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w w:val="108"/>
          <w:sz w:val="28"/>
          <w:szCs w:val="28"/>
          <w:lang w:eastAsia="ru-RU"/>
        </w:rPr>
        <w:t>ставит - 35 ч</w:t>
      </w:r>
      <w:r w:rsidRPr="00FB5B00">
        <w:rPr>
          <w:rFonts w:ascii="Times New Roman" w:eastAsia="Times New Roman" w:hAnsi="Times New Roman" w:cs="Times New Roman"/>
          <w:color w:val="404635"/>
          <w:w w:val="108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по 35 ч в каж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  <w:t>дом классе ежегодно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8"/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</w:pPr>
      <w:proofErr w:type="gramStart"/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 п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анир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вании учебно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о материала по предмету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Физи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ческая культура» для бесснежны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районов </w:t>
      </w:r>
      <w:r w:rsidRPr="00FB5B00">
        <w:rPr>
          <w:rFonts w:ascii="Times New Roman" w:eastAsia="Times New Roman" w:hAnsi="Times New Roman" w:cs="Times New Roman"/>
          <w:b/>
          <w:bCs/>
          <w:color w:val="040E00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bCs/>
          <w:color w:val="2A311B"/>
          <w:sz w:val="28"/>
          <w:szCs w:val="28"/>
          <w:lang w:eastAsia="ru-RU"/>
        </w:rPr>
        <w:t xml:space="preserve">Ф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или при отсут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ствии реальных воз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ожностей для его освое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ия допускается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аменять раздел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 xml:space="preserve">ы, мы решаем это за счет темы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«Лыжные гонки» и «Плавание»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, эти часы идут 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на углублен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ое изучение с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де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жания данно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программы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 сче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т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увеличе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  <w:t>ния количества ч</w:t>
      </w:r>
      <w:r w:rsidRPr="00FB5B00">
        <w:rPr>
          <w:rFonts w:ascii="Times New Roman" w:eastAsia="Times New Roman" w:hAnsi="Times New Roman" w:cs="Times New Roman"/>
          <w:color w:val="040E00"/>
          <w:sz w:val="28"/>
          <w:szCs w:val="28"/>
          <w:lang w:eastAsia="ru-RU"/>
        </w:rPr>
        <w:t>асо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в по тематике 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«Физическое сове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шен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тв</w:t>
      </w:r>
      <w:r w:rsidRPr="00FB5B00">
        <w:rPr>
          <w:rFonts w:ascii="Times New Roman" w:eastAsia="Times New Roman" w:hAnsi="Times New Roman" w:cs="Times New Roman"/>
          <w:b/>
          <w:color w:val="393F2E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b/>
          <w:color w:val="4F5447"/>
          <w:sz w:val="28"/>
          <w:szCs w:val="28"/>
          <w:lang w:eastAsia="ru-RU"/>
        </w:rPr>
        <w:t>вание»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. </w:t>
      </w:r>
      <w:proofErr w:type="gramEnd"/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8"/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Такие ре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омен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ции можно приня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ь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ри услови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 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споль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ования данной программы в по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ном объ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ме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асов у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ебно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 пре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мета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Физическая культура»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я всех ступеней образования.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8"/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2A311B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2A311B"/>
          <w:sz w:val="28"/>
          <w:szCs w:val="28"/>
          <w:lang w:eastAsia="ru-RU"/>
        </w:rPr>
        <w:t>Ценностные ориентиры содержания учебного курса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ержание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ы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изиче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кул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. Ритмическая г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имн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тика</w:t>
      </w:r>
      <w:r w:rsidRPr="00FB5B00">
        <w:rPr>
          <w:rFonts w:ascii="Times New Roman" w:eastAsia="Times New Roman" w:hAnsi="Times New Roman" w:cs="Times New Roman"/>
          <w:color w:val="626658"/>
          <w:sz w:val="28"/>
          <w:szCs w:val="28"/>
          <w:lang w:eastAsia="ru-RU"/>
        </w:rPr>
        <w:t xml:space="preserve">»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авл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ено на воспи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 xml:space="preserve">ние 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вор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ческих, к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мпетент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ых и усп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еш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softHyphen/>
        <w:t>ны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х г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раждан Росси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и, сп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ных к акти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ной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ам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еализа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ии в личн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й, 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общ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ественн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й и пр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оф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есси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 xml:space="preserve">нальной </w:t>
      </w:r>
      <w:proofErr w:type="spellStart"/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де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яте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льн</w:t>
      </w:r>
      <w:r w:rsidRPr="00FB5B00">
        <w:rPr>
          <w:rFonts w:ascii="Times New Roman" w:eastAsia="Times New Roman" w:hAnsi="Times New Roman" w:cs="Times New Roman"/>
          <w:color w:val="2A311B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сти</w:t>
      </w:r>
      <w:proofErr w:type="gramStart"/>
      <w:r w:rsidRPr="00FB5B00">
        <w:rPr>
          <w:rFonts w:ascii="Times New Roman" w:eastAsia="Times New Roman" w:hAnsi="Times New Roman" w:cs="Times New Roman"/>
          <w:color w:val="404635"/>
          <w:sz w:val="28"/>
          <w:szCs w:val="28"/>
          <w:lang w:eastAsia="ru-RU"/>
        </w:rPr>
        <w:t>.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</w:t>
      </w:r>
      <w:proofErr w:type="gram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бучение</w:t>
      </w:r>
      <w:proofErr w:type="spell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по данной программе поможет сф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мировать у школьников устан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вку на сох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нение и укрепление 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ров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освоить умения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навыки ведения 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рового и без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пас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ного образа жизни.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</w:p>
    <w:p w:rsidR="00FB5B00" w:rsidRPr="002947AB" w:rsidRDefault="00FB5B00" w:rsidP="00B46BE3">
      <w:pPr>
        <w:widowControl w:val="0"/>
        <w:autoSpaceDE w:val="0"/>
        <w:autoSpaceDN w:val="0"/>
        <w:adjustRightInd w:val="0"/>
        <w:spacing w:before="240" w:after="0" w:line="240" w:lineRule="auto"/>
        <w:ind w:right="9"/>
        <w:jc w:val="center"/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</w:pP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>ЛИЧНО</w:t>
      </w:r>
      <w:r w:rsidRPr="002947AB">
        <w:rPr>
          <w:rFonts w:ascii="Arial" w:eastAsia="Times New Roman" w:hAnsi="Arial" w:cs="Arial"/>
          <w:b/>
          <w:bCs/>
          <w:color w:val="262E19"/>
          <w:sz w:val="28"/>
          <w:szCs w:val="28"/>
          <w:lang w:eastAsia="ru-RU"/>
        </w:rPr>
        <w:t>СТ</w:t>
      </w: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>НЫЕ, МЕТАПРЕДМЕТНЫЕ</w:t>
      </w:r>
    </w:p>
    <w:p w:rsidR="00FB5B00" w:rsidRPr="002947AB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249"/>
        <w:jc w:val="center"/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</w:pP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 xml:space="preserve">И </w:t>
      </w:r>
      <w:r w:rsidRPr="002947AB">
        <w:rPr>
          <w:rFonts w:ascii="Arial" w:eastAsia="Times New Roman" w:hAnsi="Arial" w:cs="Arial"/>
          <w:b/>
          <w:bCs/>
          <w:color w:val="262E19"/>
          <w:sz w:val="28"/>
          <w:szCs w:val="28"/>
          <w:lang w:eastAsia="ru-RU"/>
        </w:rPr>
        <w:t>П</w:t>
      </w: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>Р</w:t>
      </w:r>
      <w:r w:rsidRPr="002947AB">
        <w:rPr>
          <w:rFonts w:ascii="Arial" w:eastAsia="Times New Roman" w:hAnsi="Arial" w:cs="Arial"/>
          <w:b/>
          <w:bCs/>
          <w:color w:val="262E19"/>
          <w:sz w:val="28"/>
          <w:szCs w:val="28"/>
          <w:lang w:eastAsia="ru-RU"/>
        </w:rPr>
        <w:t>Е</w:t>
      </w: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>ДМЕ</w:t>
      </w:r>
      <w:r w:rsidRPr="002947AB">
        <w:rPr>
          <w:rFonts w:ascii="Arial" w:eastAsia="Times New Roman" w:hAnsi="Arial" w:cs="Arial"/>
          <w:b/>
          <w:bCs/>
          <w:color w:val="262E19"/>
          <w:sz w:val="28"/>
          <w:szCs w:val="28"/>
          <w:lang w:eastAsia="ru-RU"/>
        </w:rPr>
        <w:t>Т</w:t>
      </w: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 xml:space="preserve">НЫЕ РЕЗУЛЬТАТЫ ИЗУЧЕНИЯ </w:t>
      </w:r>
      <w:r w:rsidRPr="002947AB">
        <w:rPr>
          <w:rFonts w:ascii="Arial" w:eastAsia="Times New Roman" w:hAnsi="Arial" w:cs="Arial"/>
          <w:b/>
          <w:bCs/>
          <w:color w:val="262E19"/>
          <w:sz w:val="28"/>
          <w:szCs w:val="28"/>
          <w:lang w:eastAsia="ru-RU"/>
        </w:rPr>
        <w:t>У</w:t>
      </w:r>
      <w:r w:rsidRPr="002947AB">
        <w:rPr>
          <w:rFonts w:ascii="Arial" w:eastAsia="Times New Roman" w:hAnsi="Arial" w:cs="Arial"/>
          <w:b/>
          <w:bCs/>
          <w:color w:val="050E00"/>
          <w:sz w:val="28"/>
          <w:szCs w:val="28"/>
          <w:lang w:eastAsia="ru-RU"/>
        </w:rPr>
        <w:t>ЧЕБНОГО КУРСА</w:t>
      </w:r>
    </w:p>
    <w:p w:rsidR="00FB5B00" w:rsidRPr="00FB5B00" w:rsidRDefault="00FB5B00" w:rsidP="00B46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Требования к результатам освоения общего образования 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>метапредметные</w:t>
      </w:r>
      <w:proofErr w:type="spellEnd"/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и личностные результаты. В отличие от образовательных стандартов первого поколения, которые были ориентированы в основном на задание уровня подготовки выпускников и индивидуальную оценку учебных  достижений отдельного школьника, стандарты второго поколения </w:t>
      </w:r>
      <w:proofErr w:type="gramStart"/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>предусматривают</w:t>
      </w:r>
      <w:proofErr w:type="gramEnd"/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прежде всего задание </w:t>
      </w:r>
      <w:r w:rsidRPr="00FB5B00">
        <w:rPr>
          <w:rFonts w:ascii="Times New Roman" w:eastAsia="Calibri" w:hAnsi="Times New Roman" w:cs="Times New Roman"/>
          <w:b/>
          <w:bCs/>
          <w:i/>
          <w:iCs/>
          <w:color w:val="231F20"/>
          <w:sz w:val="28"/>
          <w:szCs w:val="28"/>
        </w:rPr>
        <w:t xml:space="preserve">ориентиров развития </w:t>
      </w:r>
      <w:r w:rsidRPr="00FB5B0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системы образования, ожидаемые государством, обществом, личностью </w:t>
      </w:r>
      <w:r w:rsidRPr="00FB5B00">
        <w:rPr>
          <w:rFonts w:ascii="Times New Roman" w:eastAsia="Calibri" w:hAnsi="Times New Roman" w:cs="Times New Roman"/>
          <w:b/>
          <w:bCs/>
          <w:i/>
          <w:iCs/>
          <w:color w:val="231F20"/>
          <w:sz w:val="28"/>
          <w:szCs w:val="28"/>
        </w:rPr>
        <w:t>результаты образования</w:t>
      </w:r>
      <w:r w:rsidRPr="00FB5B00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 xml:space="preserve">. </w:t>
      </w:r>
      <w:r w:rsidRPr="00FB5B00">
        <w:rPr>
          <w:rFonts w:ascii="Times New Roman" w:eastAsia="Calibri" w:hAnsi="Times New Roman" w:cs="Times New Roman"/>
          <w:bCs/>
          <w:color w:val="231F20"/>
          <w:sz w:val="28"/>
          <w:szCs w:val="28"/>
        </w:rPr>
        <w:t xml:space="preserve">В соответствии с этим, </w:t>
      </w:r>
      <w:proofErr w:type="spellStart"/>
      <w:r w:rsidRPr="00FB5B00">
        <w:rPr>
          <w:rFonts w:ascii="Times New Roman" w:eastAsia="Calibri" w:hAnsi="Times New Roman" w:cs="Times New Roman"/>
          <w:bCs/>
          <w:color w:val="231F20"/>
          <w:sz w:val="28"/>
          <w:szCs w:val="28"/>
        </w:rPr>
        <w:t>в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езультате</w:t>
      </w:r>
      <w:proofErr w:type="spell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изучени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ку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са «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изи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ская ку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ра. Ритмическая г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имна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стика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» </w:t>
      </w: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должны быть сформированы: </w:t>
      </w:r>
      <w:proofErr w:type="spellStart"/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навыки, универсальные способы деятельности и ключевые компетенций.</w:t>
      </w:r>
    </w:p>
    <w:p w:rsidR="00FB5B00" w:rsidRPr="00FB5B00" w:rsidRDefault="00FB5B00" w:rsidP="00B46B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F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«Физическая культура. Ритмическая гимнастика» позволяет сформировать универсальные учебные действия у учащихся и показать: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 xml:space="preserve">Личностные </w:t>
      </w:r>
      <w:proofErr w:type="spellStart"/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езул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ьт</w:t>
      </w:r>
      <w:r w:rsidRPr="00FB5B00">
        <w:rPr>
          <w:rFonts w:ascii="Times New Roman" w:eastAsia="Times New Roman" w:hAnsi="Times New Roman" w:cs="Times New Roman"/>
          <w:b/>
          <w:bCs/>
          <w:color w:val="050E00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ты</w:t>
      </w:r>
      <w:r w:rsidRPr="00FB5B00">
        <w:rPr>
          <w:rFonts w:ascii="Times New Roman" w:eastAsia="Times New Roman" w:hAnsi="Times New Roman" w:cs="Times New Roman"/>
          <w:bCs/>
          <w:color w:val="262E19"/>
          <w:sz w:val="28"/>
          <w:szCs w:val="28"/>
          <w:lang w:eastAsia="ru-RU"/>
        </w:rPr>
        <w:t>которые</w:t>
      </w:r>
      <w:proofErr w:type="spellEnd"/>
      <w:r w:rsidRPr="00FB5B00">
        <w:rPr>
          <w:rFonts w:ascii="Times New Roman" w:eastAsia="Times New Roman" w:hAnsi="Times New Roman" w:cs="Times New Roman"/>
          <w:bCs/>
          <w:color w:val="262E19"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отража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ю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ся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 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дивидуал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ных ка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 xml:space="preserve">чественных свойствах учащихся, которые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ни 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лжны приоб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рести в процессе освоения дан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го ку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а, а име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но: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чувства гордости за 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ю Родину, россий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ский народ и историю России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осознание 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оей этнической и национальной принадлежност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8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уважительн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го отн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ош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ия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к иному мне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нию, истории и культуре дру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ги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х на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8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эстетичес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их пот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тей, ценностей и чувств;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м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тивов уче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ной 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ят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сти и личност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ного смысла учения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овладение навыками сотрудничества </w:t>
      </w:r>
      <w:proofErr w:type="gramStart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со</w:t>
      </w:r>
      <w:proofErr w:type="gram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взрослыми и сверстниками;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этических чувств 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брожелательности и эмоционально-нравственн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й отзывчи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сти, понимания и со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переж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вания чувствам других людей;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проявление положительных качес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 личности и управле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ние своими эмоциями в различных (нестанд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ар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тных) ситуациях и условиях;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8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проявление дисциплинированн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сти,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внима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тельности, тру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долюбия и упорства в достижении поста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енны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х целей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рмир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вание установки на без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опа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ный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, 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вый образ жизни, наличие мотивации к тв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рческому 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уду, работе на ре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зультат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proofErr w:type="spellStart"/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Метап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едметные</w:t>
      </w:r>
      <w:proofErr w:type="spellEnd"/>
      <w:r w:rsidR="007D6D4B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езуль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та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bCs/>
          <w:color w:val="262E19"/>
          <w:sz w:val="28"/>
          <w:szCs w:val="28"/>
          <w:lang w:eastAsia="ru-RU"/>
        </w:rPr>
        <w:t xml:space="preserve">, которые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характе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изуют уровень </w:t>
      </w:r>
      <w:proofErr w:type="spellStart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сфор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мированности</w:t>
      </w:r>
      <w:proofErr w:type="spellEnd"/>
      <w:r w:rsidR="007D6D4B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</w:t>
      </w:r>
      <w:r w:rsidRPr="00FB5B00">
        <w:rPr>
          <w:rFonts w:ascii="Times New Roman" w:eastAsia="Times New Roman" w:hAnsi="Times New Roman" w:cs="Times New Roman"/>
          <w:b/>
          <w:color w:val="3E4535"/>
          <w:sz w:val="28"/>
          <w:szCs w:val="28"/>
          <w:lang w:eastAsia="ru-RU"/>
        </w:rPr>
        <w:t>универсальных учебных действий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учащихся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проявляющихся в познавате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ьной и п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актической деятельно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сти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 отражают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: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овладение способностью принимать и сохранять цели и за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 учебной деятельности, поиска средств ее осуществления в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lastRenderedPageBreak/>
        <w:t>ра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ных формах и ви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да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х физкультурной деятельности;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4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softHyphen/>
        <w:t>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ачей и условием </w:t>
      </w:r>
      <w:r w:rsidRPr="00FB5B00">
        <w:rPr>
          <w:rFonts w:ascii="Times New Roman" w:eastAsia="Times New Roman" w:hAnsi="Times New Roman" w:cs="Times New Roman"/>
          <w:color w:val="9B9C99"/>
          <w:sz w:val="28"/>
          <w:szCs w:val="28"/>
          <w:lang w:eastAsia="ru-RU"/>
        </w:rPr>
        <w:t>·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ее реализации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опреде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ять наиболее эффек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ти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ые способы достижения результата;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71" w:after="0" w:line="240" w:lineRule="auto"/>
        <w:ind w:right="-1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формирование умения понимать причины успеха/неуспе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ха учебной деятельности и способности конструктивно дей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ствовать даже в ситуациях неуспеха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продуктивн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 сотрудничество (общение, взаимодействие) со сверстниками п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ешении задач на уроках и во внеуроч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ной и внешк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льной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изкультурной деятельности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2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готовн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сть к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уктивно разрешать конфликты посред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 xml:space="preserve">ством учета интересов сторон и сотрудничества;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владение баз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ыми предметными и </w:t>
      </w:r>
      <w:proofErr w:type="spellStart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межпредметными</w:t>
      </w:r>
      <w:proofErr w:type="spell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понятия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и,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ажаю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щ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ими существенные связи и отношения между объектами и про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ессами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уме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ие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уществлять информационную, познавательную и практическую деятел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ность с использованием различных средств ин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ормации и коммуникации.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Пре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метные рез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b/>
          <w:bCs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b/>
          <w:bCs/>
          <w:color w:val="262E19"/>
          <w:sz w:val="28"/>
          <w:szCs w:val="28"/>
          <w:lang w:eastAsia="ru-RU"/>
        </w:rPr>
        <w:t xml:space="preserve">ы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изучения физической культу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ры отража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ю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т опыт учащихся в физкультурной деятельности, а именно: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ми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ование представления о роли физической куль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туры для укрепления здоровья (физического, социального и психического), о позитивном влиянии физической культуры на развитие человека (физическое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интеллектуальное, эмоци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ональное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социальн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е), о физической кул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е и здоровье как факторах успешной учебы и социализации;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владение умениями организовывать </w:t>
      </w:r>
      <w:proofErr w:type="spellStart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оров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ьеформи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ую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щую</w:t>
      </w:r>
      <w:proofErr w:type="spell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и </w:t>
      </w:r>
      <w:proofErr w:type="spellStart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бе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егающую</w:t>
      </w:r>
      <w:proofErr w:type="spellEnd"/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 жизнедеятельност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ь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(режим дня, утрення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дка, оздо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овительн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 ме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ри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, подви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 игр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ы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 т. д.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)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ф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ми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ие навыка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истематическ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наблюден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ия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за св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им физ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им сост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янием, величин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зических 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агр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к, данными м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ниторинга зд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овья (длины и массы тела и д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р.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), показател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ми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вных физических качеств (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ыстроты, ко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динации, гибкости)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2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оши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бо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к п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 выпол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 учебных заданий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отбор спо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ов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их испра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ления;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2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взаим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дей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ие со све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стниками по правила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м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оведе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ния п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движн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х иг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 xml:space="preserve">р </w:t>
      </w:r>
      <w:proofErr w:type="spellStart"/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евн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аний</w:t>
      </w:r>
      <w:proofErr w:type="spellEnd"/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планирование занятий физическими упражнениями в ре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жиме дня, о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ганизация отдыха и досуга с использованием средств гимнастики;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- изложение фактов истории развития гимнастики </w:t>
      </w:r>
      <w:r w:rsidRPr="00FB5B00">
        <w:rPr>
          <w:rFonts w:ascii="Times New Roman" w:eastAsia="Times New Roman" w:hAnsi="Times New Roman" w:cs="Times New Roman"/>
          <w:color w:val="262E1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лим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softHyphen/>
        <w:t>пийских игр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характеристика роли ритмической гимнастики и ее значения в жизнедеятельности человека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ее места в спорте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физической культуре;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2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измерение индивидуальных пока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ателей физического развития (длины и массы тела)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развитие основных физических качеств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- оказание посильной помощи и моральной по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держки сверс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никам при выпо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 xml:space="preserve">нении 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чебны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х з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ани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й, д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оброже</w:t>
      </w:r>
      <w:r w:rsidRPr="00FB5B00">
        <w:rPr>
          <w:rFonts w:ascii="Times New Roman" w:eastAsia="Times New Roman" w:hAnsi="Times New Roman" w:cs="Times New Roman"/>
          <w:color w:val="60665A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  <w:t>атель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 и уважител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 отношение при объяснении ошибок и спо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>с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обо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в их устранения;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33" w:after="0" w:line="240" w:lineRule="auto"/>
        <w:ind w:right="781"/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рганизация и пр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едение со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сверс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тниками подвижных муз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кальных и с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ц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енических игр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ных эста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ет; подго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lastRenderedPageBreak/>
        <w:t>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овка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об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енных пр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грамм (к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мплек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сов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) и 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казательных выступлений на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азе изученных гимн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ас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ич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еских уп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ажнений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, осущ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ествление объекти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вно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го судейст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ва про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грамм св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их свер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>стнико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3" w:after="0" w:line="240" w:lineRule="auto"/>
        <w:ind w:right="805"/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- анализ и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бъекти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на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я 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ценка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рез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ультато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ственного труда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поиск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зможност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й и способ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ов и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х улучшения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33" w:after="0" w:line="240" w:lineRule="auto"/>
        <w:ind w:right="781"/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- видение к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асоты движений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вы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ние и обоснование эстетических признак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в в д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ижени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ях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 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едвижени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х чело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 xml:space="preserve">века;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24" w:after="0" w:line="240" w:lineRule="auto"/>
        <w:ind w:right="776"/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- выполнение техниче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ск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их дей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ви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й с 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едметами без му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зыкального с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пров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жден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ия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 с музыкальн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м с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вождением; - нах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ждение отлич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ит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ельных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енн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тей в выполнении гимнастических упражнений разными учениками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;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- вып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лн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ние жизненн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важ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ых д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иг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ных навыков и умений разными сп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ами, в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раз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лич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ых условиях.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</w:p>
    <w:p w:rsidR="00FB5B00" w:rsidRPr="002947AB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3E4535"/>
          <w:sz w:val="28"/>
          <w:szCs w:val="28"/>
          <w:lang w:eastAsia="ru-RU"/>
        </w:rPr>
      </w:pPr>
      <w:r w:rsidRPr="002947AB">
        <w:rPr>
          <w:rFonts w:ascii="Times New Roman" w:eastAsia="Times New Roman" w:hAnsi="Times New Roman" w:cs="Times New Roman"/>
          <w:b/>
          <w:color w:val="3E4535"/>
          <w:sz w:val="28"/>
          <w:szCs w:val="28"/>
          <w:lang w:eastAsia="ru-RU"/>
        </w:rPr>
        <w:t>СОДЕРЖАНИЕ КУРСА  РИТМИЧЕСКАЯ ГИМНАСТИКА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3E453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14"/>
          <w:sz w:val="28"/>
          <w:szCs w:val="28"/>
          <w:lang w:eastAsia="ru-RU"/>
        </w:rPr>
        <w:t xml:space="preserve">Знания </w:t>
      </w:r>
      <w:r w:rsidRPr="00FB5B00">
        <w:rPr>
          <w:rFonts w:ascii="Times New Roman" w:eastAsia="Times New Roman" w:hAnsi="Times New Roman" w:cs="Times New Roman"/>
          <w:color w:val="2D331F"/>
          <w:w w:val="114"/>
          <w:sz w:val="28"/>
          <w:szCs w:val="28"/>
          <w:lang w:eastAsia="ru-RU"/>
        </w:rPr>
        <w:t xml:space="preserve">о </w:t>
      </w:r>
      <w:r w:rsidRPr="00FB5B00">
        <w:rPr>
          <w:rFonts w:ascii="Times New Roman" w:eastAsia="Times New Roman" w:hAnsi="Times New Roman" w:cs="Times New Roman"/>
          <w:color w:val="131C05"/>
          <w:w w:val="114"/>
          <w:sz w:val="28"/>
          <w:szCs w:val="28"/>
          <w:lang w:eastAsia="ru-RU"/>
        </w:rPr>
        <w:t>физической куль</w:t>
      </w:r>
      <w:r w:rsidRPr="00FB5B00">
        <w:rPr>
          <w:rFonts w:ascii="Times New Roman" w:eastAsia="Times New Roman" w:hAnsi="Times New Roman" w:cs="Times New Roman"/>
          <w:color w:val="2D331F"/>
          <w:w w:val="114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131C05"/>
          <w:w w:val="114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14"/>
          <w:sz w:val="28"/>
          <w:szCs w:val="28"/>
          <w:lang w:eastAsia="ru-RU"/>
        </w:rPr>
        <w:t>е и о ритмической гимнастике в частности.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34" w:after="0" w:line="240" w:lineRule="auto"/>
        <w:ind w:right="906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Физическая культура и ее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ба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ов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я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ющая - гим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настика. Поня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ие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фи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зич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еская к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уль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тура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».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Гимнасти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ка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-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ба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softHyphen/>
        <w:t>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овая сос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та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яющая ф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из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ическо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ры. Гимн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сти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ка к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к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нов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зическо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ку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ьт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ры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овека. Основны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ган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за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ции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российского спорта. Олимпи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й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ски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комитет России. Параолимпийский 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омит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т Рос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ии. Олимпийские виды спорта. Распоря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ок дня. Личная гигиена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Профилактика травматизма во в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емя заня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ий физической культурой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Одежда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инвентарь и место для самостоя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ельны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>х з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анятий гимнастическими упражнениями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9" w:after="0" w:line="240" w:lineRule="auto"/>
        <w:ind w:right="3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 и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стории физической к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ры.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Из истории возникно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 xml:space="preserve">вения и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азвития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лимпийских игр и гимнас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ики</w:t>
      </w:r>
      <w:r w:rsidRPr="00FB5B00">
        <w:rPr>
          <w:rFonts w:ascii="Times New Roman" w:eastAsia="Times New Roman" w:hAnsi="Times New Roman" w:cs="Times New Roman"/>
          <w:color w:val="65685C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Виды со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временн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й гимнастики.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9" w:after="0" w:line="240" w:lineRule="auto"/>
        <w:ind w:right="3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Гимнас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ическ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е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пражн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ни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я (с предметами и без пре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ме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тов)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Гимнастическая ходьба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бег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прыжки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пов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роты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наклоны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вращения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упоры как жизненно важные способы пере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вижения человека. Гимнастические упражнения, их влияние на физиче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ское развитие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ы гимнастической разминки</w:t>
      </w:r>
      <w:r w:rsidRPr="00FB5B00">
        <w:rPr>
          <w:rFonts w:ascii="Times New Roman" w:eastAsia="Times New Roman" w:hAnsi="Times New Roman" w:cs="Times New Roman"/>
          <w:color w:val="65685C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сновные спо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 xml:space="preserve">собы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ержания и передачи гимнастических пре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метов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Работа с предметами как средство развития моторики.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9" w:after="0" w:line="240" w:lineRule="auto"/>
        <w:ind w:right="3"/>
        <w:jc w:val="both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анцевальные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виже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ия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. Основы хореографической под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готовки и музыкального восп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иятия, как средства эст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тическо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го воспитания.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сновные танцевальные движения. Ри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м и пла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стика в движении п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д музыку.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201" w:after="0" w:line="240" w:lineRule="auto"/>
        <w:rPr>
          <w:rFonts w:ascii="Times New Roman" w:eastAsia="Times New Roman" w:hAnsi="Times New Roman" w:cs="Times New Roman"/>
          <w:b/>
          <w:color w:val="131C05"/>
          <w:w w:val="114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131C05"/>
          <w:w w:val="114"/>
          <w:sz w:val="28"/>
          <w:szCs w:val="28"/>
          <w:lang w:eastAsia="ru-RU"/>
        </w:rPr>
        <w:t xml:space="preserve">Способы физкультурной деятельности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Самостояте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ьные занятия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. Составление расп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ядка дня.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дб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р упражнений для ут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ей гимнастики и сам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стоятель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ных занятий физическими уп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ажнениями в д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машних усл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ви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ях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ыполнение комплексов упражнений дл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развития физи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 xml:space="preserve">ческих качеств.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ыполнение упражнений для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фо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рмирования п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авильной о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 xml:space="preserve">анки и развития мышц туловища. 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ыполнен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е элементов гимнастических упражнений для пров</w:t>
      </w:r>
      <w:r w:rsidRPr="00FB5B00">
        <w:rPr>
          <w:rFonts w:ascii="Times New Roman" w:eastAsia="Times New Roman" w:hAnsi="Times New Roman" w:cs="Times New Roman"/>
          <w:color w:val="131C0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t>дения оздоро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>вительных занятий в режиме дня (утренняя гимнастика, физ</w:t>
      </w:r>
      <w:r w:rsidRPr="00FB5B00">
        <w:rPr>
          <w:rFonts w:ascii="Times New Roman" w:eastAsia="Times New Roman" w:hAnsi="Times New Roman" w:cs="Times New Roman"/>
          <w:color w:val="2D331F"/>
          <w:sz w:val="28"/>
          <w:szCs w:val="28"/>
          <w:lang w:eastAsia="ru-RU"/>
        </w:rPr>
        <w:softHyphen/>
        <w:t>культминутки)</w:t>
      </w:r>
      <w:r w:rsidRPr="00FB5B00">
        <w:rPr>
          <w:rFonts w:ascii="Times New Roman" w:eastAsia="Times New Roman" w:hAnsi="Times New Roman" w:cs="Times New Roman"/>
          <w:color w:val="434A3B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9" w:after="0" w:line="240" w:lineRule="auto"/>
        <w:ind w:right="3"/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Самостояте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ьные наблю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ения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армоничным фи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иче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ким развитием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. Измерение длины и массы тела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авнение их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lastRenderedPageBreak/>
        <w:t>с со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ственными показателями, полученными ра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не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е. Само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 xml:space="preserve">контроль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 осанкой и дыханием при выполнении уп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ажнений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Наблюдение за влиянием упражнений на развитие 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азличных групп мышц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9" w:after="0" w:line="240" w:lineRule="auto"/>
        <w:ind w:right="3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Самос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ояте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ые игры и р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аз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вле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чен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ия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. Организация и прове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ение музыкально-сценических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ыкально-танцеваль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ных игр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спортивных эстафет.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201" w:after="0" w:line="240" w:lineRule="auto"/>
        <w:rPr>
          <w:rFonts w:ascii="Times New Roman" w:eastAsia="Times New Roman" w:hAnsi="Times New Roman" w:cs="Times New Roman"/>
          <w:b/>
          <w:color w:val="131C05"/>
          <w:w w:val="114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color w:val="131C05"/>
          <w:w w:val="114"/>
          <w:sz w:val="28"/>
          <w:szCs w:val="28"/>
          <w:lang w:eastAsia="ru-RU"/>
        </w:rPr>
        <w:t xml:space="preserve">Физическое совершенствование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134" w:after="0" w:line="240" w:lineRule="auto"/>
        <w:ind w:right="906"/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из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ул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ту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рно-о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зд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орови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 xml:space="preserve">ьная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еят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ел</w:t>
      </w:r>
      <w:r w:rsidRPr="00FB5B00">
        <w:rPr>
          <w:rFonts w:ascii="Times New Roman" w:eastAsia="Times New Roman" w:hAnsi="Times New Roman" w:cs="Times New Roman"/>
          <w:color w:val="131C05"/>
          <w:w w:val="109"/>
          <w:sz w:val="28"/>
          <w:szCs w:val="28"/>
          <w:lang w:eastAsia="ru-RU"/>
        </w:rPr>
        <w:t>ьно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сть. Выпо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ие комп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ексов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жнений утренней гимнастики и про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softHyphen/>
        <w:t>веден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 еже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невных самостоят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ель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ны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х 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аня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тий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ф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из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еским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и у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пр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жнения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 xml:space="preserve">ми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 xml:space="preserve">в 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ма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шни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х у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овия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65685C"/>
          <w:w w:val="109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Вы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лне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ние ко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434A3B"/>
          <w:w w:val="109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2D331F"/>
          <w:w w:val="109"/>
          <w:sz w:val="28"/>
          <w:szCs w:val="28"/>
          <w:lang w:eastAsia="ru-RU"/>
        </w:rPr>
        <w:t>ек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сов упражнений д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я раз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в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основных физи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еских качес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тв,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гармоничного развития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форм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рования прави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ль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но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осанки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color w:val="313825"/>
          <w:sz w:val="28"/>
          <w:szCs w:val="28"/>
          <w:lang w:eastAsia="ru-RU"/>
        </w:rPr>
        <w:t>Спортивно-оздоровительная деятельность. Ритмическая  г</w:t>
      </w:r>
      <w:r w:rsidRPr="00FB5B00">
        <w:rPr>
          <w:rFonts w:ascii="Times New Roman" w:eastAsia="Times New Roman" w:hAnsi="Times New Roman" w:cs="Times New Roman"/>
          <w:b/>
          <w:bCs/>
          <w:iCs/>
          <w:color w:val="313825"/>
          <w:sz w:val="28"/>
          <w:szCs w:val="28"/>
          <w:lang w:eastAsia="ru-RU"/>
        </w:rPr>
        <w:t xml:space="preserve">имнастика  с основами спортивной аэробики.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Выполнение гимнас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х,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акро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батически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, танц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вальны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 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вижений в сочетании с 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уз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ыко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или установленным ритмом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.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Ходьба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«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гимнастическим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»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шагом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. «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Гимнастически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й»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бе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г.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Упражнения для общей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партерно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й 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раз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минки</w:t>
      </w:r>
      <w:proofErr w:type="gram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.У</w:t>
      </w:r>
      <w:proofErr w:type="gramEnd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пражнения</w:t>
      </w:r>
      <w:proofErr w:type="spellEnd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 для ра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вития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ги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б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к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ти,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вынос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вос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координац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ии, с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быс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роты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Упражнения в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ьбе и бег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е;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шаги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прыжки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упоры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, с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, п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ерека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ы; подво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ящие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пражнения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ля выполнения гимн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сти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х и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акробатических упр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жнений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комбинации ги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н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и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кробати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х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упражнений под музыка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ьно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е с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опро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 xml:space="preserve">вождение и/или ритм.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iCs/>
          <w:color w:val="313825"/>
          <w:sz w:val="28"/>
          <w:szCs w:val="28"/>
          <w:lang w:eastAsia="ru-RU"/>
        </w:rPr>
        <w:t xml:space="preserve">Хореографическая подготовка.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Танцева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ьные шаг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и,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ос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новные э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ементы танцевальны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 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вижений разных танцевальных культур («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Латина</w:t>
      </w:r>
      <w:proofErr w:type="spellEnd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», «Ирландия», смоленской губернии). Хореографи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че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ские позиции ног. Ша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и с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скоками вперед, назад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 поворот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ми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ш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ги галоп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а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 сторону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вперед; польк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а,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шаги польки в со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ч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ет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нии с ра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з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чными по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скоками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;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элементы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анц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вальны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 дв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ж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ени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й: «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Ковыря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чка</w:t>
      </w:r>
      <w:proofErr w:type="spellEnd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», «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Припа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ания</w:t>
      </w:r>
      <w:proofErr w:type="spellEnd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»,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чередование ш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аг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ов на 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п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ьца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</w:t>
      </w:r>
      <w:proofErr w:type="spellEnd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,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на пя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тках; х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ореографически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й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бе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г </w:t>
      </w:r>
      <w:proofErr w:type="gramStart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на</w:t>
      </w:r>
      <w:proofErr w:type="gramEnd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 в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ысок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их </w:t>
      </w:r>
      <w:proofErr w:type="spellStart"/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по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softHyphen/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упа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ьца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х</w:t>
      </w:r>
      <w:proofErr w:type="spellEnd"/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. 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</w:pPr>
      <w:r w:rsidRPr="00FB5B00">
        <w:rPr>
          <w:rFonts w:ascii="Times New Roman" w:eastAsia="Times New Roman" w:hAnsi="Times New Roman" w:cs="Times New Roman"/>
          <w:b/>
          <w:bCs/>
          <w:i/>
          <w:iCs/>
          <w:color w:val="313825"/>
          <w:sz w:val="28"/>
          <w:szCs w:val="28"/>
          <w:lang w:eastAsia="ru-RU"/>
        </w:rPr>
        <w:t xml:space="preserve">Упражнения с предметами.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Сое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 xml:space="preserve">нение 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и дем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нстрац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я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в композиции работы с пр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дме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ами с основным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и ги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мна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ст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иче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с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кими упражнениями по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 xml:space="preserve">д 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м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у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зыка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л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ьное со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softHyphen/>
        <w:t>провож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де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ние и без не</w:t>
      </w:r>
      <w:r w:rsidRPr="00FB5B00">
        <w:rPr>
          <w:rFonts w:ascii="Times New Roman" w:eastAsia="Times New Roman" w:hAnsi="Times New Roman" w:cs="Times New Roman"/>
          <w:color w:val="4A4F42"/>
          <w:sz w:val="28"/>
          <w:szCs w:val="28"/>
          <w:lang w:eastAsia="ru-RU"/>
        </w:rPr>
        <w:t>г</w:t>
      </w:r>
      <w:r w:rsidRPr="00FB5B00">
        <w:rPr>
          <w:rFonts w:ascii="Times New Roman" w:eastAsia="Times New Roman" w:hAnsi="Times New Roman" w:cs="Times New Roman"/>
          <w:color w:val="313825"/>
          <w:sz w:val="28"/>
          <w:szCs w:val="28"/>
          <w:lang w:eastAsia="ru-RU"/>
        </w:rPr>
        <w:t>о. Упражнения с гимнастической палкой. Различные виды упражнений коррекционной направленности, на осанку и постановку корпуса.</w:t>
      </w: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4"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00" w:rsidRPr="00FB5B00" w:rsidRDefault="00FB5B00" w:rsidP="00B46BE3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42" w:rsidRPr="00990388" w:rsidRDefault="00AF4842" w:rsidP="00AF4842">
      <w:pPr>
        <w:pStyle w:val="a3"/>
        <w:spacing w:before="134" w:line="276" w:lineRule="auto"/>
        <w:ind w:right="906"/>
        <w:jc w:val="center"/>
        <w:rPr>
          <w:b/>
          <w:sz w:val="28"/>
          <w:szCs w:val="28"/>
        </w:rPr>
      </w:pPr>
      <w:r w:rsidRPr="004F2414">
        <w:rPr>
          <w:b/>
          <w:sz w:val="28"/>
          <w:szCs w:val="28"/>
        </w:rPr>
        <w:t>Содержание тематического планирования</w:t>
      </w:r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D330C8">
        <w:rPr>
          <w:b/>
          <w:bCs/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 w:rsidRPr="00D330C8">
        <w:rPr>
          <w:sz w:val="28"/>
          <w:szCs w:val="28"/>
        </w:rPr>
        <w:t xml:space="preserve">.Основы оздоровительной ритмической гимнастики.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>Тема</w:t>
      </w:r>
      <w:proofErr w:type="gramStart"/>
      <w:r w:rsidRPr="00D330C8">
        <w:rPr>
          <w:i/>
          <w:iCs/>
          <w:sz w:val="28"/>
          <w:szCs w:val="28"/>
        </w:rPr>
        <w:t>1</w:t>
      </w:r>
      <w:proofErr w:type="gramEnd"/>
      <w:r w:rsidRPr="00D330C8">
        <w:rPr>
          <w:i/>
          <w:iCs/>
          <w:sz w:val="28"/>
          <w:szCs w:val="28"/>
        </w:rPr>
        <w:t xml:space="preserve"> .</w:t>
      </w:r>
      <w:r w:rsidRPr="00D330C8">
        <w:rPr>
          <w:sz w:val="28"/>
          <w:szCs w:val="28"/>
        </w:rPr>
        <w:t xml:space="preserve">Ориентация в пространстве.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>Тема</w:t>
      </w:r>
      <w:proofErr w:type="gramStart"/>
      <w:r w:rsidRPr="00D330C8">
        <w:rPr>
          <w:i/>
          <w:iCs/>
          <w:sz w:val="28"/>
          <w:szCs w:val="28"/>
        </w:rPr>
        <w:t>2</w:t>
      </w:r>
      <w:proofErr w:type="gramEnd"/>
      <w:r w:rsidRPr="00D330C8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Постановка корпуса.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3. </w:t>
      </w:r>
      <w:r>
        <w:rPr>
          <w:i/>
          <w:iCs/>
          <w:sz w:val="28"/>
          <w:szCs w:val="28"/>
        </w:rPr>
        <w:t>О</w:t>
      </w:r>
      <w:r>
        <w:rPr>
          <w:sz w:val="28"/>
          <w:szCs w:val="28"/>
        </w:rPr>
        <w:t>бщеразвивающие упражнения</w:t>
      </w:r>
      <w:r w:rsidRPr="00D330C8">
        <w:rPr>
          <w:sz w:val="28"/>
          <w:szCs w:val="28"/>
        </w:rPr>
        <w:t xml:space="preserve"> на силу, ловкость, </w:t>
      </w:r>
      <w:r>
        <w:rPr>
          <w:sz w:val="28"/>
          <w:szCs w:val="28"/>
        </w:rPr>
        <w:t>г</w:t>
      </w:r>
      <w:r w:rsidRPr="00D330C8">
        <w:rPr>
          <w:sz w:val="28"/>
          <w:szCs w:val="28"/>
        </w:rPr>
        <w:t xml:space="preserve">ибкость, </w:t>
      </w:r>
      <w:r w:rsidRPr="00D330C8">
        <w:rPr>
          <w:sz w:val="28"/>
          <w:szCs w:val="28"/>
        </w:rPr>
        <w:br/>
        <w:t xml:space="preserve">координацию.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</w:t>
      </w:r>
      <w:r w:rsidRPr="00C457B8">
        <w:rPr>
          <w:i/>
          <w:iCs/>
          <w:sz w:val="28"/>
          <w:szCs w:val="28"/>
        </w:rPr>
        <w:t>4</w:t>
      </w:r>
      <w:r w:rsidRPr="00D330C8">
        <w:rPr>
          <w:sz w:val="28"/>
          <w:szCs w:val="28"/>
        </w:rPr>
        <w:t xml:space="preserve">. Упражнения на развитие чувства ритма, музыкальности.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5. </w:t>
      </w:r>
      <w:r w:rsidRPr="00D330C8">
        <w:rPr>
          <w:sz w:val="28"/>
          <w:szCs w:val="28"/>
        </w:rPr>
        <w:t xml:space="preserve">Игровая подражательная ритмическая гимнастика. </w:t>
      </w:r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786F76">
        <w:rPr>
          <w:i/>
          <w:sz w:val="28"/>
          <w:szCs w:val="28"/>
        </w:rPr>
        <w:t>Тема 6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Логопластика</w:t>
      </w:r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Тема 7 </w:t>
      </w:r>
      <w:r w:rsidRPr="0023070C">
        <w:rPr>
          <w:sz w:val="28"/>
          <w:szCs w:val="28"/>
        </w:rPr>
        <w:t>Базовые движения (</w:t>
      </w:r>
      <w:proofErr w:type="spellStart"/>
      <w:r w:rsidRPr="0023070C">
        <w:rPr>
          <w:sz w:val="28"/>
          <w:szCs w:val="28"/>
          <w:lang w:val="en-US"/>
        </w:rPr>
        <w:t>releve</w:t>
      </w:r>
      <w:proofErr w:type="spellEnd"/>
      <w:r w:rsidRPr="0023070C">
        <w:rPr>
          <w:sz w:val="28"/>
          <w:szCs w:val="28"/>
        </w:rPr>
        <w:t xml:space="preserve">, </w:t>
      </w:r>
      <w:r w:rsidRPr="0023070C">
        <w:rPr>
          <w:sz w:val="28"/>
          <w:szCs w:val="28"/>
          <w:lang w:val="en-US"/>
        </w:rPr>
        <w:t>demi</w:t>
      </w:r>
      <w:r w:rsidRPr="0023070C">
        <w:rPr>
          <w:sz w:val="28"/>
          <w:szCs w:val="28"/>
        </w:rPr>
        <w:t>-</w:t>
      </w:r>
      <w:proofErr w:type="spellStart"/>
      <w:r w:rsidRPr="0023070C">
        <w:rPr>
          <w:sz w:val="28"/>
          <w:szCs w:val="28"/>
          <w:lang w:val="en-US"/>
        </w:rPr>
        <w:t>plie</w:t>
      </w:r>
      <w:proofErr w:type="spellEnd"/>
      <w:r w:rsidRPr="0023070C">
        <w:rPr>
          <w:sz w:val="28"/>
          <w:szCs w:val="28"/>
        </w:rPr>
        <w:t xml:space="preserve">, </w:t>
      </w:r>
      <w:proofErr w:type="spellStart"/>
      <w:r w:rsidRPr="0023070C">
        <w:rPr>
          <w:sz w:val="28"/>
          <w:szCs w:val="28"/>
          <w:lang w:val="en-US"/>
        </w:rPr>
        <w:t>soute</w:t>
      </w:r>
      <w:proofErr w:type="spellEnd"/>
      <w:r w:rsidRPr="0023070C">
        <w:rPr>
          <w:sz w:val="28"/>
          <w:szCs w:val="28"/>
        </w:rPr>
        <w:t>)</w:t>
      </w:r>
      <w:r w:rsidRPr="00D330C8">
        <w:rPr>
          <w:sz w:val="28"/>
          <w:szCs w:val="28"/>
        </w:rPr>
        <w:br/>
      </w:r>
      <w:r w:rsidRPr="00D330C8">
        <w:rPr>
          <w:b/>
          <w:bCs/>
          <w:sz w:val="28"/>
          <w:szCs w:val="28"/>
        </w:rPr>
        <w:t xml:space="preserve">Раздел II. </w:t>
      </w:r>
      <w:r w:rsidRPr="00D330C8">
        <w:rPr>
          <w:sz w:val="28"/>
          <w:szCs w:val="28"/>
        </w:rPr>
        <w:t xml:space="preserve">Общеразвивающая ритмическая гимнастика: композиции и упражнения, выполняемые с разной амплитудой, траекторией, ритмом, темпом, пространственной точностью.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1. </w:t>
      </w:r>
      <w:r w:rsidRPr="00D330C8">
        <w:rPr>
          <w:sz w:val="28"/>
          <w:szCs w:val="28"/>
        </w:rPr>
        <w:t xml:space="preserve">Общеразвивающий комплекс ритмической гимнастики с элементами русского народного танца «Смоленский </w:t>
      </w:r>
      <w:proofErr w:type="spellStart"/>
      <w:r w:rsidRPr="00D330C8">
        <w:rPr>
          <w:sz w:val="28"/>
          <w:szCs w:val="28"/>
        </w:rPr>
        <w:t>гусачок</w:t>
      </w:r>
      <w:proofErr w:type="spellEnd"/>
      <w:r w:rsidRPr="00D330C8">
        <w:rPr>
          <w:sz w:val="28"/>
          <w:szCs w:val="28"/>
        </w:rPr>
        <w:t xml:space="preserve">».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2. </w:t>
      </w:r>
      <w:r w:rsidRPr="00D330C8">
        <w:rPr>
          <w:sz w:val="28"/>
          <w:szCs w:val="28"/>
        </w:rPr>
        <w:t>Изучение техники выполнения движений составляющих основу лексики ритмической гимнастики (</w:t>
      </w:r>
      <w:proofErr w:type="spellStart"/>
      <w:r w:rsidRPr="00D330C8">
        <w:rPr>
          <w:sz w:val="28"/>
          <w:szCs w:val="28"/>
          <w:lang w:val="en-US"/>
        </w:rPr>
        <w:t>Releve</w:t>
      </w:r>
      <w:proofErr w:type="spellEnd"/>
      <w:r w:rsidRPr="00D330C8">
        <w:rPr>
          <w:sz w:val="28"/>
          <w:szCs w:val="28"/>
        </w:rPr>
        <w:t xml:space="preserve">, </w:t>
      </w:r>
      <w:proofErr w:type="spellStart"/>
      <w:r w:rsidRPr="00D330C8">
        <w:rPr>
          <w:sz w:val="28"/>
          <w:szCs w:val="28"/>
          <w:lang w:val="en-US"/>
        </w:rPr>
        <w:t>pl</w:t>
      </w:r>
      <w:r w:rsidRPr="00D330C8">
        <w:rPr>
          <w:sz w:val="28"/>
          <w:szCs w:val="28"/>
        </w:rPr>
        <w:t>i</w:t>
      </w:r>
      <w:proofErr w:type="gramStart"/>
      <w:r w:rsidRPr="00D330C8">
        <w:rPr>
          <w:sz w:val="28"/>
          <w:szCs w:val="28"/>
        </w:rPr>
        <w:t>е</w:t>
      </w:r>
      <w:proofErr w:type="spellEnd"/>
      <w:proofErr w:type="gramEnd"/>
      <w:r w:rsidRPr="00D330C8">
        <w:rPr>
          <w:sz w:val="28"/>
          <w:szCs w:val="28"/>
        </w:rPr>
        <w:t xml:space="preserve">, танцевальные шаги, марш). </w:t>
      </w:r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D330C8">
        <w:rPr>
          <w:i/>
          <w:iCs/>
          <w:sz w:val="28"/>
          <w:szCs w:val="28"/>
        </w:rPr>
        <w:t xml:space="preserve">Тема 3. </w:t>
      </w:r>
      <w:r w:rsidRPr="00D330C8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простых акробатических гимнастических элементов</w:t>
      </w:r>
      <w:r w:rsidRPr="00D330C8">
        <w:rPr>
          <w:sz w:val="28"/>
          <w:szCs w:val="28"/>
        </w:rPr>
        <w:t xml:space="preserve">: «мостик», «уголок», «берёзка», «лягушка».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4. </w:t>
      </w:r>
      <w:proofErr w:type="spellStart"/>
      <w:r>
        <w:rPr>
          <w:sz w:val="28"/>
          <w:szCs w:val="28"/>
        </w:rPr>
        <w:t>Стретчинг</w:t>
      </w:r>
      <w:proofErr w:type="spellEnd"/>
      <w:r w:rsidRPr="00EC1206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элементарный</w:t>
      </w:r>
      <w:proofErr w:type="gramEnd"/>
      <w:r>
        <w:rPr>
          <w:sz w:val="28"/>
          <w:szCs w:val="28"/>
        </w:rPr>
        <w:t>, в партерной гимнастике, верхний.</w:t>
      </w:r>
    </w:p>
    <w:p w:rsidR="00AF4842" w:rsidRPr="00EC1206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 8 ОРУ на месте.</w:t>
      </w:r>
      <w:r w:rsidRPr="00D330C8">
        <w:rPr>
          <w:sz w:val="28"/>
          <w:szCs w:val="28"/>
        </w:rPr>
        <w:br/>
      </w:r>
      <w:r w:rsidRPr="00D330C8">
        <w:rPr>
          <w:b/>
          <w:bCs/>
          <w:sz w:val="28"/>
          <w:szCs w:val="28"/>
        </w:rPr>
        <w:t xml:space="preserve">Раздел III. </w:t>
      </w:r>
      <w:r w:rsidRPr="00D330C8">
        <w:rPr>
          <w:sz w:val="28"/>
          <w:szCs w:val="28"/>
        </w:rPr>
        <w:t xml:space="preserve">Танцевальная аэробика: слияние классической аэробики и </w:t>
      </w:r>
      <w:r w:rsidRPr="00D330C8">
        <w:rPr>
          <w:sz w:val="28"/>
          <w:szCs w:val="28"/>
        </w:rPr>
        <w:br/>
        <w:t xml:space="preserve">хореографии.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</w:t>
      </w:r>
      <w:r w:rsidRPr="00C457B8">
        <w:rPr>
          <w:i/>
          <w:iCs/>
          <w:sz w:val="28"/>
          <w:szCs w:val="28"/>
        </w:rPr>
        <w:t>1</w:t>
      </w:r>
      <w:r w:rsidRPr="00D330C8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D330C8">
        <w:rPr>
          <w:sz w:val="28"/>
          <w:szCs w:val="28"/>
        </w:rPr>
        <w:t>азовы</w:t>
      </w:r>
      <w:r>
        <w:rPr>
          <w:sz w:val="28"/>
          <w:szCs w:val="28"/>
        </w:rPr>
        <w:t>е</w:t>
      </w:r>
      <w:r w:rsidRPr="00D330C8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D330C8">
        <w:rPr>
          <w:sz w:val="28"/>
          <w:szCs w:val="28"/>
        </w:rPr>
        <w:t xml:space="preserve"> классической аэробики.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2. </w:t>
      </w:r>
      <w:r>
        <w:rPr>
          <w:sz w:val="28"/>
          <w:szCs w:val="28"/>
        </w:rPr>
        <w:t>П</w:t>
      </w:r>
      <w:r w:rsidRPr="00D330C8">
        <w:rPr>
          <w:sz w:val="28"/>
          <w:szCs w:val="28"/>
        </w:rPr>
        <w:t>оказательн</w:t>
      </w:r>
      <w:r>
        <w:rPr>
          <w:sz w:val="28"/>
          <w:szCs w:val="28"/>
        </w:rPr>
        <w:t>ый</w:t>
      </w:r>
      <w:r w:rsidRPr="00D330C8">
        <w:rPr>
          <w:sz w:val="28"/>
          <w:szCs w:val="28"/>
        </w:rPr>
        <w:t xml:space="preserve"> комплекс классической аэробики.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3. </w:t>
      </w:r>
      <w:proofErr w:type="gramStart"/>
      <w:r>
        <w:rPr>
          <w:sz w:val="28"/>
          <w:szCs w:val="28"/>
        </w:rPr>
        <w:t>Т</w:t>
      </w:r>
      <w:r w:rsidRPr="00D330C8">
        <w:rPr>
          <w:sz w:val="28"/>
          <w:szCs w:val="28"/>
        </w:rPr>
        <w:t>анцевальн</w:t>
      </w:r>
      <w:r>
        <w:rPr>
          <w:sz w:val="28"/>
          <w:szCs w:val="28"/>
        </w:rPr>
        <w:t>ый</w:t>
      </w:r>
      <w:proofErr w:type="gramEnd"/>
      <w:r w:rsidRPr="00D330C8">
        <w:rPr>
          <w:sz w:val="28"/>
          <w:szCs w:val="28"/>
        </w:rPr>
        <w:t xml:space="preserve"> комплекса с элементами латиноамериканских танцев.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</w:t>
      </w:r>
      <w:r w:rsidRPr="00C457B8">
        <w:rPr>
          <w:i/>
          <w:iCs/>
          <w:sz w:val="28"/>
          <w:szCs w:val="28"/>
        </w:rPr>
        <w:t>4</w:t>
      </w:r>
      <w:r w:rsidRPr="00D330C8">
        <w:rPr>
          <w:sz w:val="28"/>
          <w:szCs w:val="28"/>
        </w:rPr>
        <w:t>.</w:t>
      </w:r>
      <w:r>
        <w:rPr>
          <w:sz w:val="28"/>
          <w:szCs w:val="28"/>
        </w:rPr>
        <w:t xml:space="preserve"> Комплекс</w:t>
      </w:r>
      <w:r w:rsidRPr="00D330C8">
        <w:rPr>
          <w:sz w:val="28"/>
          <w:szCs w:val="28"/>
        </w:rPr>
        <w:t xml:space="preserve"> с элементами классического танца.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5. </w:t>
      </w:r>
      <w:r>
        <w:rPr>
          <w:sz w:val="28"/>
          <w:szCs w:val="28"/>
        </w:rPr>
        <w:t>Комплекс</w:t>
      </w:r>
      <w:r w:rsidRPr="00D330C8">
        <w:rPr>
          <w:sz w:val="28"/>
          <w:szCs w:val="28"/>
        </w:rPr>
        <w:t xml:space="preserve"> с элементами ирландской чечётки — </w:t>
      </w:r>
      <w:proofErr w:type="spellStart"/>
      <w:r w:rsidRPr="00D330C8">
        <w:rPr>
          <w:sz w:val="28"/>
          <w:szCs w:val="28"/>
          <w:lang w:val="en-US"/>
        </w:rPr>
        <w:t>Riverdance</w:t>
      </w:r>
      <w:proofErr w:type="spellEnd"/>
      <w:r w:rsidRPr="00D330C8">
        <w:rPr>
          <w:sz w:val="28"/>
          <w:szCs w:val="28"/>
        </w:rPr>
        <w:t xml:space="preserve">. </w:t>
      </w:r>
      <w:r w:rsidRPr="00D330C8">
        <w:rPr>
          <w:sz w:val="28"/>
          <w:szCs w:val="28"/>
        </w:rPr>
        <w:br/>
      </w:r>
      <w:r w:rsidRPr="00D330C8">
        <w:rPr>
          <w:b/>
          <w:bCs/>
          <w:sz w:val="28"/>
          <w:szCs w:val="28"/>
        </w:rPr>
        <w:t>Раздел I</w:t>
      </w:r>
      <w:r w:rsidRPr="00D330C8">
        <w:rPr>
          <w:b/>
          <w:bCs/>
          <w:sz w:val="28"/>
          <w:szCs w:val="28"/>
          <w:lang w:val="en-US"/>
        </w:rPr>
        <w:t>V</w:t>
      </w:r>
      <w:r w:rsidRPr="00D330C8">
        <w:rPr>
          <w:b/>
          <w:bCs/>
          <w:sz w:val="28"/>
          <w:szCs w:val="28"/>
        </w:rPr>
        <w:t xml:space="preserve">. </w:t>
      </w:r>
      <w:r w:rsidRPr="00D330C8">
        <w:rPr>
          <w:sz w:val="28"/>
          <w:szCs w:val="28"/>
        </w:rPr>
        <w:t xml:space="preserve">Оздоровительная аэробика: композиции из дыхательных, силовых, скоростно-силовых упражнений, комплексы упражнений на растяжение и напряжение мышц.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>Тема 1.</w:t>
      </w:r>
      <w:r>
        <w:rPr>
          <w:sz w:val="28"/>
          <w:szCs w:val="28"/>
        </w:rPr>
        <w:t>А</w:t>
      </w:r>
      <w:r w:rsidRPr="00D330C8">
        <w:rPr>
          <w:sz w:val="28"/>
          <w:szCs w:val="28"/>
        </w:rPr>
        <w:t>эробик</w:t>
      </w:r>
      <w:r>
        <w:rPr>
          <w:sz w:val="28"/>
          <w:szCs w:val="28"/>
        </w:rPr>
        <w:t>а</w:t>
      </w:r>
      <w:r w:rsidRPr="00D330C8">
        <w:rPr>
          <w:sz w:val="28"/>
          <w:szCs w:val="28"/>
        </w:rPr>
        <w:t xml:space="preserve"> Тай </w:t>
      </w:r>
      <w:proofErr w:type="spellStart"/>
      <w:r w:rsidRPr="00D330C8">
        <w:rPr>
          <w:sz w:val="28"/>
          <w:szCs w:val="28"/>
        </w:rPr>
        <w:t>бо</w:t>
      </w:r>
      <w:proofErr w:type="spellEnd"/>
      <w:r w:rsidRPr="00D330C8">
        <w:rPr>
          <w:sz w:val="28"/>
          <w:szCs w:val="28"/>
        </w:rPr>
        <w:t xml:space="preserve"> (Базовый комплекс, продвинутый комплекс, 8 минутный комплекс).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2. </w:t>
      </w:r>
      <w:r>
        <w:rPr>
          <w:sz w:val="28"/>
          <w:szCs w:val="28"/>
        </w:rPr>
        <w:t>Аэробика</w:t>
      </w:r>
      <w:r w:rsidRPr="00D330C8">
        <w:rPr>
          <w:sz w:val="28"/>
          <w:szCs w:val="28"/>
        </w:rPr>
        <w:t xml:space="preserve"> «</w:t>
      </w:r>
      <w:proofErr w:type="spellStart"/>
      <w:r w:rsidRPr="00D330C8">
        <w:rPr>
          <w:sz w:val="28"/>
          <w:szCs w:val="28"/>
        </w:rPr>
        <w:t>Аэробокс</w:t>
      </w:r>
      <w:proofErr w:type="spellEnd"/>
      <w:r w:rsidRPr="00D330C8">
        <w:rPr>
          <w:sz w:val="28"/>
          <w:szCs w:val="28"/>
        </w:rPr>
        <w:t xml:space="preserve">». </w:t>
      </w:r>
      <w:r w:rsidRPr="00D330C8">
        <w:rPr>
          <w:sz w:val="28"/>
          <w:szCs w:val="28"/>
        </w:rPr>
        <w:br/>
      </w:r>
      <w:r w:rsidRPr="00D330C8">
        <w:rPr>
          <w:b/>
          <w:bCs/>
          <w:sz w:val="28"/>
          <w:szCs w:val="28"/>
        </w:rPr>
        <w:t xml:space="preserve">Раздел </w:t>
      </w:r>
      <w:r w:rsidRPr="00D330C8">
        <w:rPr>
          <w:b/>
          <w:sz w:val="28"/>
          <w:szCs w:val="28"/>
          <w:lang w:val="en-US"/>
        </w:rPr>
        <w:t>V</w:t>
      </w:r>
      <w:r w:rsidRPr="00D330C8">
        <w:rPr>
          <w:sz w:val="28"/>
          <w:szCs w:val="28"/>
        </w:rPr>
        <w:t xml:space="preserve">. Корригирующая гимнастика - занимающаяся профилактикой и </w:t>
      </w:r>
      <w:r w:rsidRPr="00D330C8">
        <w:rPr>
          <w:sz w:val="28"/>
          <w:szCs w:val="28"/>
        </w:rPr>
        <w:br/>
        <w:t xml:space="preserve">коррекцией различных нарушений здоровья.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1. </w:t>
      </w:r>
      <w:r w:rsidRPr="00D330C8">
        <w:rPr>
          <w:sz w:val="28"/>
          <w:szCs w:val="28"/>
        </w:rPr>
        <w:t xml:space="preserve">Профилактика и коррекция нарушений осанки, плоскостопия.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lastRenderedPageBreak/>
        <w:t xml:space="preserve">Тема 2. </w:t>
      </w:r>
      <w:r w:rsidRPr="00D330C8">
        <w:rPr>
          <w:sz w:val="28"/>
          <w:szCs w:val="28"/>
        </w:rPr>
        <w:t xml:space="preserve">Упражнения на коррекцию фигуры. </w:t>
      </w:r>
      <w:r w:rsidRPr="00D330C8">
        <w:rPr>
          <w:sz w:val="28"/>
          <w:szCs w:val="28"/>
        </w:rPr>
        <w:br/>
      </w:r>
      <w:r w:rsidRPr="00D330C8">
        <w:rPr>
          <w:i/>
          <w:iCs/>
          <w:sz w:val="28"/>
          <w:szCs w:val="28"/>
        </w:rPr>
        <w:t xml:space="preserve">Тема 3. </w:t>
      </w:r>
      <w:r w:rsidRPr="00D330C8">
        <w:rPr>
          <w:sz w:val="28"/>
          <w:szCs w:val="28"/>
        </w:rPr>
        <w:t>Партерная гимнастика - силовой тренинг.</w:t>
      </w:r>
    </w:p>
    <w:p w:rsidR="00AF4842" w:rsidRP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D330C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Тема 4. </w:t>
      </w:r>
      <w:r w:rsidRPr="0096636C">
        <w:rPr>
          <w:sz w:val="28"/>
          <w:szCs w:val="28"/>
        </w:rPr>
        <w:t>Партерная гимнастика – корригирующего характера</w:t>
      </w:r>
    </w:p>
    <w:p w:rsidR="00AF4842" w:rsidRPr="004F2414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 5 Комплекс с гимнастической палкой.</w:t>
      </w:r>
      <w:r w:rsidRPr="00D330C8">
        <w:rPr>
          <w:sz w:val="28"/>
          <w:szCs w:val="28"/>
        </w:rPr>
        <w:br/>
      </w:r>
      <w:r w:rsidRPr="004F2414">
        <w:rPr>
          <w:b/>
          <w:bCs/>
          <w:sz w:val="28"/>
          <w:szCs w:val="28"/>
        </w:rPr>
        <w:t xml:space="preserve">Раздел </w:t>
      </w:r>
      <w:r w:rsidRPr="004F2414">
        <w:rPr>
          <w:b/>
          <w:bCs/>
          <w:sz w:val="28"/>
          <w:szCs w:val="28"/>
          <w:lang w:val="en-US"/>
        </w:rPr>
        <w:t>V</w:t>
      </w:r>
      <w:r w:rsidRPr="004F2414">
        <w:rPr>
          <w:b/>
          <w:bCs/>
          <w:sz w:val="28"/>
          <w:szCs w:val="28"/>
        </w:rPr>
        <w:t xml:space="preserve">I. </w:t>
      </w:r>
      <w:r w:rsidRPr="004F2414">
        <w:rPr>
          <w:color w:val="4F5447"/>
          <w:sz w:val="28"/>
          <w:szCs w:val="28"/>
        </w:rPr>
        <w:t>«Способы физкультурной деятельности»</w:t>
      </w:r>
      <w:r w:rsidRPr="004F2414">
        <w:rPr>
          <w:sz w:val="28"/>
          <w:szCs w:val="28"/>
        </w:rPr>
        <w:t xml:space="preserve">. </w:t>
      </w:r>
      <w:r w:rsidRPr="004F2414">
        <w:rPr>
          <w:sz w:val="28"/>
          <w:szCs w:val="28"/>
        </w:rPr>
        <w:br/>
      </w:r>
      <w:r w:rsidRPr="004F2414">
        <w:rPr>
          <w:iCs/>
          <w:sz w:val="28"/>
          <w:szCs w:val="28"/>
        </w:rPr>
        <w:t xml:space="preserve">Тема 1. </w:t>
      </w:r>
      <w:r w:rsidRPr="004F2414">
        <w:rPr>
          <w:sz w:val="28"/>
          <w:szCs w:val="28"/>
        </w:rPr>
        <w:t>Оздоровительный бег, ходьба.</w:t>
      </w:r>
    </w:p>
    <w:p w:rsidR="00AF4842" w:rsidRPr="004F2414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4F2414">
        <w:rPr>
          <w:iCs/>
          <w:sz w:val="28"/>
          <w:szCs w:val="28"/>
        </w:rPr>
        <w:t>Тема 2</w:t>
      </w:r>
      <w:r w:rsidRPr="004F2414">
        <w:rPr>
          <w:sz w:val="28"/>
          <w:szCs w:val="28"/>
        </w:rPr>
        <w:t xml:space="preserve">.Подвижные игры на воздухе. </w:t>
      </w:r>
      <w:r w:rsidRPr="004F2414">
        <w:rPr>
          <w:sz w:val="28"/>
          <w:szCs w:val="28"/>
        </w:rPr>
        <w:br/>
      </w:r>
      <w:r w:rsidRPr="004F2414">
        <w:rPr>
          <w:iCs/>
          <w:sz w:val="28"/>
          <w:szCs w:val="28"/>
        </w:rPr>
        <w:t xml:space="preserve">Тема З. </w:t>
      </w:r>
      <w:r w:rsidRPr="004F2414">
        <w:rPr>
          <w:sz w:val="28"/>
          <w:szCs w:val="28"/>
        </w:rPr>
        <w:t xml:space="preserve">Релаксация и релаксационная гимнастика. </w:t>
      </w:r>
      <w:r w:rsidRPr="004F2414">
        <w:rPr>
          <w:sz w:val="28"/>
          <w:szCs w:val="28"/>
        </w:rPr>
        <w:br/>
      </w:r>
      <w:r w:rsidRPr="004F2414">
        <w:rPr>
          <w:iCs/>
          <w:sz w:val="28"/>
          <w:szCs w:val="28"/>
        </w:rPr>
        <w:t>Тема 4</w:t>
      </w:r>
      <w:r w:rsidRPr="004F2414">
        <w:rPr>
          <w:sz w:val="28"/>
          <w:szCs w:val="28"/>
        </w:rPr>
        <w:t>. Комбинации локального и избирательного воздействия на основные группы мышц в партерной гимнастике</w:t>
      </w:r>
      <w:r w:rsidRPr="004F2414">
        <w:rPr>
          <w:sz w:val="28"/>
          <w:szCs w:val="28"/>
        </w:rPr>
        <w:br/>
      </w:r>
      <w:r w:rsidRPr="004F2414">
        <w:rPr>
          <w:iCs/>
          <w:sz w:val="28"/>
          <w:szCs w:val="28"/>
        </w:rPr>
        <w:t xml:space="preserve">Тема 5. </w:t>
      </w:r>
      <w:r w:rsidRPr="004F2414">
        <w:rPr>
          <w:sz w:val="28"/>
          <w:szCs w:val="28"/>
        </w:rPr>
        <w:t xml:space="preserve">Дыхательная гимнастика. </w:t>
      </w:r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4F2414">
        <w:rPr>
          <w:sz w:val="28"/>
          <w:szCs w:val="28"/>
        </w:rPr>
        <w:t xml:space="preserve">Тема 6.25 золотых упражнений </w:t>
      </w:r>
      <w:proofErr w:type="spellStart"/>
      <w:r w:rsidRPr="004F2414">
        <w:rPr>
          <w:sz w:val="28"/>
          <w:szCs w:val="28"/>
        </w:rPr>
        <w:t>Кифута</w:t>
      </w:r>
      <w:proofErr w:type="spellEnd"/>
    </w:p>
    <w:p w:rsidR="00AF4842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Тема 7. Проектная деятельность – самостоятельная разработка комплексов и комбинаций. </w:t>
      </w:r>
    </w:p>
    <w:p w:rsidR="00AF4842" w:rsidRPr="00516435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  <w:r w:rsidRPr="00516435">
        <w:rPr>
          <w:sz w:val="28"/>
          <w:szCs w:val="28"/>
        </w:rPr>
        <w:t>Тема 8 Составление индивидуальных  комплексов партерной гимнастики на все группы мышц, для самостоятельных занятий.</w:t>
      </w:r>
    </w:p>
    <w:p w:rsidR="00AF4842" w:rsidRPr="00516435" w:rsidRDefault="00AF4842" w:rsidP="00AF484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F4842" w:rsidRPr="004F2414" w:rsidRDefault="00AF4842" w:rsidP="00AF484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4F2414">
        <w:rPr>
          <w:sz w:val="28"/>
          <w:szCs w:val="28"/>
        </w:rPr>
        <w:t>В содержание уроков могут быть внесены изменения в отношении отдельных обучающихся (групп обучающихся) с учетом медицинских рекомендаций (или по медицинским показаниям)</w:t>
      </w:r>
    </w:p>
    <w:p w:rsidR="00AF4842" w:rsidRDefault="00AF4842" w:rsidP="00AF4842">
      <w:pPr>
        <w:pStyle w:val="a3"/>
        <w:spacing w:line="276" w:lineRule="auto"/>
        <w:ind w:left="9" w:right="8"/>
        <w:jc w:val="both"/>
        <w:rPr>
          <w:color w:val="000000"/>
          <w:sz w:val="28"/>
          <w:szCs w:val="28"/>
        </w:rPr>
      </w:pPr>
    </w:p>
    <w:p w:rsidR="00AF4842" w:rsidRDefault="00AF4842" w:rsidP="00AF4842">
      <w:pPr>
        <w:rPr>
          <w:sz w:val="28"/>
          <w:szCs w:val="28"/>
        </w:rPr>
      </w:pPr>
    </w:p>
    <w:p w:rsidR="00AF4842" w:rsidRPr="009555F0" w:rsidRDefault="00AF4842" w:rsidP="00AF4842">
      <w:pPr>
        <w:rPr>
          <w:rFonts w:ascii="Times New Roman" w:hAnsi="Times New Roman" w:cs="Times New Roman"/>
          <w:sz w:val="28"/>
          <w:szCs w:val="28"/>
        </w:rPr>
      </w:pPr>
      <w:r w:rsidRPr="009555F0">
        <w:rPr>
          <w:rFonts w:ascii="Times New Roman" w:hAnsi="Times New Roman" w:cs="Times New Roman"/>
          <w:sz w:val="28"/>
          <w:szCs w:val="28"/>
        </w:rPr>
        <w:t>Программа по ритмической гимнастике в 2-4 классах при одном занятии в неделю.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987"/>
        <w:gridCol w:w="6653"/>
      </w:tblGrid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на тему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Передача ритмического рисунка мелодии, стиха с помощью движения слов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логопластика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Осваивать упражнения на чувства ритма. Освоить счет для проведения упражнений м/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-4/4, свободно просчитывать комбинации соблюдая все каноны.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на месте на силу,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гибкость, координацию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ОРУ, соблюдая технику безопасности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избегая технических ошибок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demi-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 технику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ритмической гимнастики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Постановка корпуса (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aplomb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), как основа профилактики нарушений ОДА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aplomb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, знание основных позиций ног (6 и 2)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нумерацию точек зала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Умение повторять движения за педагогом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Сочетание движений, простые общеразвивающие комбинации.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положениякорпуса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лежа на спине, на предплечьях.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гимнастической палкой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Освоение техники  движений, простых комбинации с гимнастической палкой синхронно и без показа педагога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Освоение техники упражнений на развитие гибкости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Акробатические и гимнастические упражнения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Освоение техники выполнения гимнастических элементов с основами акробатики («мостик», «уголок», «березка», «лягушка»).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«Перестрелка», «Два медведя», «Третий лишний»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технику игровых действий. Осуществление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самоконтроля для соблюдения техники безопасности.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6ч 35 за год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Выполнять бег и ходьбу с контролем самочувствия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комбинаций на основе общеразвивающих упражнений ритмической гимнастики (комплекс с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движения русского народного танца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, шаги,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ковырялочку</w:t>
            </w:r>
            <w:proofErr w:type="spellEnd"/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гармошку, простые выстукивания,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 рук, головы).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Комплекс 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партерной гимнастики в сочетании с корригирующей гимнастикой 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«Перестрелка», «Два медведя», «Третий лишний»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технику игровых действий. Осуществление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самоконтроля для соблюдения техники безопасности.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Изучение ментальной релаксации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технику расслабления для восстановления дыхания и ЧСС</w:t>
            </w:r>
          </w:p>
        </w:tc>
      </w:tr>
      <w:tr w:rsidR="00AF4842" w:rsidRPr="009555F0" w:rsidTr="007440A1">
        <w:tc>
          <w:tcPr>
            <w:tcW w:w="648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1987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6653" w:type="dxa"/>
          </w:tcPr>
          <w:p w:rsidR="00AF4842" w:rsidRPr="009555F0" w:rsidRDefault="00AF4842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Выполнять бег и ходьбу с контролем самочувствия</w:t>
            </w:r>
          </w:p>
        </w:tc>
      </w:tr>
    </w:tbl>
    <w:p w:rsidR="002947AB" w:rsidRPr="00516435" w:rsidRDefault="002947AB" w:rsidP="00B46BE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947AB" w:rsidRPr="004F2414" w:rsidRDefault="002947AB" w:rsidP="00B46BE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4F2414">
        <w:rPr>
          <w:sz w:val="28"/>
          <w:szCs w:val="28"/>
        </w:rPr>
        <w:t>В содержание уроков могут быть внесены изменения в отношении отдельных обучающихся (групп обучающихся) с учетом медицинских рекомендаций (или по медицинским показаниям)</w:t>
      </w:r>
    </w:p>
    <w:p w:rsidR="002947AB" w:rsidRDefault="002947AB" w:rsidP="00B46BE3">
      <w:pPr>
        <w:pStyle w:val="a3"/>
        <w:ind w:left="9" w:right="8"/>
        <w:jc w:val="both"/>
        <w:rPr>
          <w:color w:val="000000"/>
          <w:sz w:val="28"/>
          <w:szCs w:val="28"/>
        </w:rPr>
      </w:pPr>
    </w:p>
    <w:p w:rsidR="009555F0" w:rsidRPr="001B3A04" w:rsidRDefault="009555F0" w:rsidP="009555F0">
      <w:pPr>
        <w:jc w:val="center"/>
        <w:rPr>
          <w:rFonts w:ascii="Times New Roman" w:hAnsi="Times New Roman" w:cs="Times New Roman"/>
          <w:b/>
        </w:rPr>
      </w:pPr>
      <w:r w:rsidRPr="001B3A04">
        <w:rPr>
          <w:rFonts w:ascii="Times New Roman" w:hAnsi="Times New Roman" w:cs="Times New Roman"/>
          <w:b/>
        </w:rPr>
        <w:t>Поуроч</w:t>
      </w:r>
      <w:r>
        <w:rPr>
          <w:rFonts w:ascii="Times New Roman" w:hAnsi="Times New Roman" w:cs="Times New Roman"/>
          <w:b/>
        </w:rPr>
        <w:t>ное тематическое планирование  2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>, Б</w:t>
      </w:r>
    </w:p>
    <w:tbl>
      <w:tblPr>
        <w:tblStyle w:val="a8"/>
        <w:tblW w:w="14860" w:type="dxa"/>
        <w:tblLook w:val="04A0" w:firstRow="1" w:lastRow="0" w:firstColumn="1" w:lastColumn="0" w:noHBand="0" w:noVBand="1"/>
      </w:tblPr>
      <w:tblGrid>
        <w:gridCol w:w="1422"/>
        <w:gridCol w:w="5145"/>
        <w:gridCol w:w="1835"/>
        <w:gridCol w:w="1532"/>
        <w:gridCol w:w="2462"/>
        <w:gridCol w:w="2464"/>
      </w:tblGrid>
      <w:tr w:rsidR="009555F0" w:rsidRPr="00DE6007" w:rsidTr="009555F0">
        <w:trPr>
          <w:trHeight w:val="781"/>
        </w:trPr>
        <w:tc>
          <w:tcPr>
            <w:tcW w:w="1422" w:type="dxa"/>
            <w:vMerge w:val="restart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145" w:type="dxa"/>
            <w:vMerge w:val="restart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835" w:type="dxa"/>
            <w:vMerge w:val="restart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532" w:type="dxa"/>
            <w:vMerge w:val="restart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926" w:type="dxa"/>
            <w:gridSpan w:val="2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555F0" w:rsidRPr="00DE6007" w:rsidTr="009555F0">
        <w:trPr>
          <w:trHeight w:val="781"/>
        </w:trPr>
        <w:tc>
          <w:tcPr>
            <w:tcW w:w="1422" w:type="dxa"/>
            <w:vMerge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vMerge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63" w:type="dxa"/>
          </w:tcPr>
          <w:p w:rsidR="009555F0" w:rsidRPr="00DE6007" w:rsidRDefault="009555F0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Постановка корпуса (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  <w:r w:rsidRPr="00DE6007">
              <w:rPr>
                <w:rFonts w:ascii="Times New Roman" w:hAnsi="Times New Roman" w:cs="Times New Roman"/>
              </w:rPr>
              <w:t>), как основа профилактики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Постановка корпуса (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  <w:r w:rsidRPr="00DE6007">
              <w:rPr>
                <w:rFonts w:ascii="Times New Roman" w:hAnsi="Times New Roman" w:cs="Times New Roman"/>
              </w:rPr>
              <w:t>), как основа профилактики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Постановка корпуса (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  <w:r w:rsidRPr="00DE6007">
              <w:rPr>
                <w:rFonts w:ascii="Times New Roman" w:hAnsi="Times New Roman" w:cs="Times New Roman"/>
              </w:rPr>
              <w:t>), как основа профилактики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Постановка корпуса (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  <w:r w:rsidRPr="00DE6007">
              <w:rPr>
                <w:rFonts w:ascii="Times New Roman" w:hAnsi="Times New Roman" w:cs="Times New Roman"/>
              </w:rPr>
              <w:t>), как основа профилактики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Ориентация в пространстве (нумерация точек зала). 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>движения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, demi-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soute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>движения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, demi-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soute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>движения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, demi-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soute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>движения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, demi-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E6007">
              <w:rPr>
                <w:rFonts w:ascii="Times New Roman" w:hAnsi="Times New Roman" w:cs="Times New Roman"/>
                <w:lang w:val="en-US"/>
              </w:rPr>
              <w:t>soute</w:t>
            </w:r>
            <w:proofErr w:type="spellEnd"/>
            <w:r w:rsidRPr="00DE60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Передача ритмического рисунка мелодии, стиха с помощью движения слов (</w:t>
            </w: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Передача ритмического рисунка мелодии, стиха с помощью движения слов (</w:t>
            </w: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Передача ритмического рисунка мелодии, стиха с помощью движения слов (</w:t>
            </w: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Передача ритмического рисунка мелодии, стиха с помощью движения слов (</w:t>
            </w: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20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 xml:space="preserve">Упражнения </w:t>
            </w:r>
            <w:proofErr w:type="gramStart"/>
            <w:r w:rsidRPr="00DE6007">
              <w:rPr>
                <w:rFonts w:ascii="Times New Roman" w:hAnsi="Times New Roman" w:cs="Times New Roman"/>
              </w:rPr>
              <w:t>-п</w:t>
            </w:r>
            <w:proofErr w:type="gramEnd"/>
            <w:r w:rsidRPr="00DE6007">
              <w:rPr>
                <w:rFonts w:ascii="Times New Roman" w:hAnsi="Times New Roman" w:cs="Times New Roman"/>
              </w:rPr>
              <w:t>рофилактика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755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</w:rPr>
              <w:t xml:space="preserve">Упражнения </w:t>
            </w:r>
            <w:proofErr w:type="gramStart"/>
            <w:r w:rsidRPr="00DE6007">
              <w:rPr>
                <w:rFonts w:ascii="Times New Roman" w:hAnsi="Times New Roman" w:cs="Times New Roman"/>
              </w:rPr>
              <w:t>-п</w:t>
            </w:r>
            <w:proofErr w:type="gramEnd"/>
            <w:r w:rsidRPr="00DE6007">
              <w:rPr>
                <w:rFonts w:ascii="Times New Roman" w:hAnsi="Times New Roman" w:cs="Times New Roman"/>
              </w:rPr>
              <w:t>рофилактика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815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</w:rPr>
              <w:t xml:space="preserve">Упражнения </w:t>
            </w:r>
            <w:proofErr w:type="gramStart"/>
            <w:r w:rsidRPr="00DE6007">
              <w:rPr>
                <w:rFonts w:ascii="Times New Roman" w:hAnsi="Times New Roman" w:cs="Times New Roman"/>
              </w:rPr>
              <w:t>-п</w:t>
            </w:r>
            <w:proofErr w:type="gramEnd"/>
            <w:r w:rsidRPr="00DE6007">
              <w:rPr>
                <w:rFonts w:ascii="Times New Roman" w:hAnsi="Times New Roman" w:cs="Times New Roman"/>
              </w:rPr>
              <w:t>рофилактика нарушений ОДА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76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559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48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Общеразвивающие упражнения на месте на силу, гибкость, координацию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48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71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141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007">
              <w:rPr>
                <w:rFonts w:ascii="Times New Roman" w:hAnsi="Times New Roman" w:cs="Times New Roman"/>
              </w:rPr>
              <w:t>Логопластика</w:t>
            </w:r>
            <w:proofErr w:type="spellEnd"/>
            <w:r w:rsidRPr="00DE6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48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 xml:space="preserve">движения на 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71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 xml:space="preserve">упражнения на 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48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</w:rPr>
              <w:t>Базовые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>движения</w:t>
            </w:r>
            <w:r w:rsidRPr="00DE60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6007">
              <w:rPr>
                <w:rFonts w:ascii="Times New Roman" w:hAnsi="Times New Roman" w:cs="Times New Roman"/>
              </w:rPr>
              <w:t xml:space="preserve">на </w:t>
            </w:r>
            <w:r w:rsidRPr="00DE6007">
              <w:rPr>
                <w:rFonts w:ascii="Times New Roman" w:hAnsi="Times New Roman" w:cs="Times New Roman"/>
                <w:lang w:val="en-US"/>
              </w:rPr>
              <w:t>aplomb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48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71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</w:rPr>
              <w:t>Игровая подражательная ритмическая гимнастика</w:t>
            </w: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9555F0" w:rsidRPr="00DE6007" w:rsidRDefault="009555F0" w:rsidP="00F50B1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DE6007" w:rsidTr="009555F0">
        <w:trPr>
          <w:trHeight w:val="371"/>
        </w:trPr>
        <w:tc>
          <w:tcPr>
            <w:tcW w:w="142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555F0" w:rsidRPr="00DE6007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5F0" w:rsidRPr="00455BBB" w:rsidRDefault="009555F0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5F0" w:rsidRPr="001B3A04" w:rsidRDefault="009555F0" w:rsidP="009555F0">
      <w:pPr>
        <w:jc w:val="center"/>
        <w:rPr>
          <w:rFonts w:ascii="Times New Roman" w:hAnsi="Times New Roman" w:cs="Times New Roman"/>
          <w:b/>
        </w:rPr>
      </w:pPr>
      <w:r w:rsidRPr="001B3A04">
        <w:rPr>
          <w:rFonts w:ascii="Times New Roman" w:hAnsi="Times New Roman" w:cs="Times New Roman"/>
          <w:b/>
        </w:rPr>
        <w:t>Поуроч</w:t>
      </w:r>
      <w:r>
        <w:rPr>
          <w:rFonts w:ascii="Times New Roman" w:hAnsi="Times New Roman" w:cs="Times New Roman"/>
          <w:b/>
        </w:rPr>
        <w:t xml:space="preserve">ное тематическое планирование  3А, Б,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tbl>
      <w:tblPr>
        <w:tblStyle w:val="a8"/>
        <w:tblW w:w="14892" w:type="dxa"/>
        <w:tblLook w:val="04A0" w:firstRow="1" w:lastRow="0" w:firstColumn="1" w:lastColumn="0" w:noHBand="0" w:noVBand="1"/>
      </w:tblPr>
      <w:tblGrid>
        <w:gridCol w:w="1652"/>
        <w:gridCol w:w="4567"/>
        <w:gridCol w:w="2178"/>
        <w:gridCol w:w="1491"/>
        <w:gridCol w:w="1727"/>
        <w:gridCol w:w="1660"/>
        <w:gridCol w:w="1617"/>
      </w:tblGrid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№ раздела, темы урока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Наименование темы урока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Количество часов, </w:t>
            </w:r>
          </w:p>
        </w:tc>
        <w:tc>
          <w:tcPr>
            <w:tcW w:w="1491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5004" w:type="dxa"/>
            <w:gridSpan w:val="3"/>
          </w:tcPr>
          <w:p w:rsidR="009555F0" w:rsidRPr="00C9686A" w:rsidRDefault="009555F0" w:rsidP="007440A1">
            <w:pPr>
              <w:jc w:val="center"/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Дата проведения</w:t>
            </w:r>
          </w:p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  <w:p w:rsidR="009555F0" w:rsidRPr="00C9686A" w:rsidRDefault="009555F0" w:rsidP="007440A1">
            <w:pPr>
              <w:jc w:val="center"/>
              <w:rPr>
                <w:rFonts w:ascii="Times New Roman" w:hAnsi="Times New Roman" w:cs="Times New Roman"/>
              </w:rPr>
            </w:pPr>
          </w:p>
          <w:p w:rsidR="009555F0" w:rsidRPr="00C9686A" w:rsidRDefault="009555F0" w:rsidP="0074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686A">
              <w:rPr>
                <w:rFonts w:ascii="Times New Roman" w:hAnsi="Times New Roman" w:cs="Times New Roman"/>
              </w:rPr>
              <w:t xml:space="preserve">-А                                </w:t>
            </w:r>
            <w:r>
              <w:rPr>
                <w:rFonts w:ascii="Times New Roman" w:hAnsi="Times New Roman" w:cs="Times New Roman"/>
              </w:rPr>
              <w:t xml:space="preserve"> 3-В                           3</w:t>
            </w:r>
            <w:r w:rsidRPr="00C968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9539AF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игры: «Перестрелка»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9539AF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9539AF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Элементарный  </w:t>
            </w:r>
            <w:proofErr w:type="spellStart"/>
            <w:r w:rsidRPr="00C9686A">
              <w:rPr>
                <w:rFonts w:ascii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Default="009555F0" w:rsidP="007440A1">
            <w:r w:rsidRPr="00B65BE5">
              <w:rPr>
                <w:rFonts w:ascii="Times New Roman" w:hAnsi="Times New Roman" w:cs="Times New Roman"/>
                <w:lang w:val="en-US"/>
              </w:rPr>
              <w:t>II,</w:t>
            </w:r>
            <w:r w:rsidRPr="00B65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Элементарный  </w:t>
            </w:r>
            <w:proofErr w:type="spellStart"/>
            <w:r w:rsidRPr="00C9686A">
              <w:rPr>
                <w:rFonts w:ascii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Default="009555F0" w:rsidP="007440A1">
            <w:r w:rsidRPr="00B65BE5">
              <w:rPr>
                <w:rFonts w:ascii="Times New Roman" w:hAnsi="Times New Roman" w:cs="Times New Roman"/>
                <w:lang w:val="en-US"/>
              </w:rPr>
              <w:t>II,</w:t>
            </w:r>
            <w:r w:rsidRPr="00B65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Элементарный  </w:t>
            </w:r>
            <w:proofErr w:type="spellStart"/>
            <w:r w:rsidRPr="00C9686A">
              <w:rPr>
                <w:rFonts w:ascii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Default="009555F0" w:rsidP="007440A1">
            <w:r w:rsidRPr="00B65BE5">
              <w:rPr>
                <w:rFonts w:ascii="Times New Roman" w:hAnsi="Times New Roman" w:cs="Times New Roman"/>
                <w:lang w:val="en-US"/>
              </w:rPr>
              <w:t>II,</w:t>
            </w:r>
            <w:r w:rsidRPr="00B65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Элементарный  </w:t>
            </w:r>
            <w:proofErr w:type="spellStart"/>
            <w:r w:rsidRPr="00C9686A">
              <w:rPr>
                <w:rFonts w:ascii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Default="009555F0" w:rsidP="007440A1">
            <w:r w:rsidRPr="00B65BE5">
              <w:rPr>
                <w:rFonts w:ascii="Times New Roman" w:hAnsi="Times New Roman" w:cs="Times New Roman"/>
                <w:lang w:val="en-US"/>
              </w:rPr>
              <w:t>II,</w:t>
            </w:r>
            <w:r w:rsidRPr="00B65B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 xml:space="preserve">Элементарный  </w:t>
            </w:r>
            <w:proofErr w:type="spellStart"/>
            <w:r w:rsidRPr="00C9686A">
              <w:rPr>
                <w:rFonts w:ascii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I,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простые общеразвивающие комбинации.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9539AF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I,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простые общеразвивающие комбинации.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I,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простые общеразвивающие комбинации.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147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775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Общеразвивающие упражнения с гимнастической палкой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775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760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II,3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Акробатические и гимнастические упражнения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64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игры: «Два медведя», «Третий лишний»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игры: «Два медведя», «Третий лишний»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Подвижные игры: «Два медведя», «Третий лишний»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64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lastRenderedPageBreak/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48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64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Оздоровительный бег, ходьба</w:t>
            </w: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  <w:r w:rsidRPr="00C96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9555F0" w:rsidRPr="00C9686A" w:rsidRDefault="009555F0" w:rsidP="00F50B1E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9555F0" w:rsidRPr="00C9686A" w:rsidTr="009555F0">
        <w:trPr>
          <w:trHeight w:val="264"/>
        </w:trPr>
        <w:tc>
          <w:tcPr>
            <w:tcW w:w="1652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  <w:lang w:val="en-US"/>
              </w:rPr>
            </w:pPr>
            <w:r w:rsidRPr="00C9686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91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555F0" w:rsidRPr="00C9686A" w:rsidRDefault="009555F0" w:rsidP="007440A1">
            <w:pPr>
              <w:rPr>
                <w:rFonts w:ascii="Times New Roman" w:hAnsi="Times New Roman" w:cs="Times New Roman"/>
              </w:rPr>
            </w:pPr>
          </w:p>
        </w:tc>
      </w:tr>
    </w:tbl>
    <w:p w:rsidR="009555F0" w:rsidRDefault="009555F0" w:rsidP="009555F0"/>
    <w:p w:rsidR="009555F0" w:rsidRPr="009555F0" w:rsidRDefault="009555F0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55F0" w:rsidRPr="001B3A04" w:rsidRDefault="009555F0" w:rsidP="009555F0">
      <w:pPr>
        <w:jc w:val="center"/>
        <w:rPr>
          <w:rFonts w:ascii="Times New Roman" w:hAnsi="Times New Roman" w:cs="Times New Roman"/>
          <w:b/>
        </w:rPr>
      </w:pPr>
      <w:r w:rsidRPr="001B3A04">
        <w:rPr>
          <w:rFonts w:ascii="Times New Roman" w:hAnsi="Times New Roman" w:cs="Times New Roman"/>
          <w:b/>
        </w:rPr>
        <w:t>Поуроч</w:t>
      </w:r>
      <w:r>
        <w:rPr>
          <w:rFonts w:ascii="Times New Roman" w:hAnsi="Times New Roman" w:cs="Times New Roman"/>
          <w:b/>
        </w:rPr>
        <w:t xml:space="preserve">ное тематическое планирование  4А, Б,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tbl>
      <w:tblPr>
        <w:tblStyle w:val="a8"/>
        <w:tblW w:w="15061" w:type="dxa"/>
        <w:tblLook w:val="04A0" w:firstRow="1" w:lastRow="0" w:firstColumn="1" w:lastColumn="0" w:noHBand="0" w:noVBand="1"/>
      </w:tblPr>
      <w:tblGrid>
        <w:gridCol w:w="1668"/>
        <w:gridCol w:w="4610"/>
        <w:gridCol w:w="2226"/>
        <w:gridCol w:w="1505"/>
        <w:gridCol w:w="1744"/>
        <w:gridCol w:w="1676"/>
        <w:gridCol w:w="1632"/>
      </w:tblGrid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505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5052" w:type="dxa"/>
            <w:gridSpan w:val="3"/>
          </w:tcPr>
          <w:p w:rsidR="009555F0" w:rsidRPr="007737CA" w:rsidRDefault="009555F0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F0" w:rsidRPr="007737CA" w:rsidRDefault="009555F0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F0" w:rsidRPr="007737CA" w:rsidRDefault="009555F0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4-А                                 4-В                           4-Б</w:t>
            </w: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V, 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Повторение комплекса с гимнастической палкой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смоленского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смоленского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смоленского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смоленского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смоленского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элементами </w:t>
            </w:r>
            <w:proofErr w:type="gram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элементами </w:t>
            </w:r>
            <w:proofErr w:type="gram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элементами </w:t>
            </w:r>
            <w:proofErr w:type="gram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партерной гимнастики,  в сочетании с корригирующей гимнастикой для 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VI,3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Ментальная релаксация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VI,3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Ментальная релаксация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VI,3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Ментальная релаксация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VI,3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Ментальная релаксация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15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6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6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партерной гимнастики,  в сочетании с корригирующей гимнастикой для профилактики нарушений ОДА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5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элементами </w:t>
            </w:r>
            <w:proofErr w:type="gram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элементами </w:t>
            </w:r>
            <w:proofErr w:type="gram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2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Подвижные игры: «Перестрелка»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2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194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2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9555F0" w:rsidRPr="007737CA" w:rsidRDefault="009555F0" w:rsidP="00F50B1E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0" w:rsidRPr="007737CA" w:rsidTr="009555F0">
        <w:trPr>
          <w:trHeight w:val="206"/>
        </w:trPr>
        <w:tc>
          <w:tcPr>
            <w:tcW w:w="1668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05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5F0" w:rsidRPr="007737CA" w:rsidRDefault="009555F0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2947AB" w:rsidRDefault="002947AB" w:rsidP="006B0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47AB">
        <w:rPr>
          <w:rFonts w:ascii="Times New Roman" w:hAnsi="Times New Roman" w:cs="Times New Roman"/>
          <w:b/>
          <w:sz w:val="24"/>
          <w:szCs w:val="24"/>
        </w:rPr>
        <w:t>5класс</w:t>
      </w:r>
    </w:p>
    <w:p w:rsidR="002947AB" w:rsidRPr="002947AB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47A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947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Базовые движения классической аэробики.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Показательный комплекс классической аэробики «Головоломка»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ОРУ на месте в партере (на силу, выносливость, гибкость)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Релаксационная гимнастика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2947AB" w:rsidRPr="002947AB" w:rsidRDefault="002947AB" w:rsidP="00F50B1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7AB">
        <w:rPr>
          <w:rFonts w:ascii="Times New Roman" w:hAnsi="Times New Roman" w:cs="Times New Roman"/>
          <w:sz w:val="24"/>
          <w:szCs w:val="24"/>
        </w:rPr>
        <w:t>Оздоровительный бег, ходьба</w:t>
      </w:r>
    </w:p>
    <w:p w:rsidR="002947AB" w:rsidRPr="002947AB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7AB" w:rsidRPr="002947AB" w:rsidRDefault="002947AB" w:rsidP="00B4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778"/>
        <w:gridCol w:w="1145"/>
        <w:gridCol w:w="1139"/>
        <w:gridCol w:w="2277"/>
        <w:gridCol w:w="5892"/>
      </w:tblGrid>
      <w:tr w:rsidR="002947AB" w:rsidRPr="002947AB" w:rsidTr="00034605">
        <w:trPr>
          <w:trHeight w:val="7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2947AB" w:rsidTr="00034605">
        <w:trPr>
          <w:trHeight w:val="61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Базовые движения классической аэробики.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3,5 ч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движения  аэробики (</w:t>
            </w:r>
            <w:r w:rsidRPr="0029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9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9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proofErr w:type="gramStart"/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47AB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Освоить технику базовых движений классической аэробики, выполнять их без ошибок.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ощущения, развивать двигательный анализатор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ОРУ для </w:t>
            </w:r>
            <w:r w:rsidRPr="002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основных двигательных качеств.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Освоить технику релаксации и восстановления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группах при выполнении технических действий.</w:t>
            </w:r>
          </w:p>
          <w:p w:rsidR="002947AB" w:rsidRPr="002947AB" w:rsidRDefault="002947AB" w:rsidP="00F50B1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упражнений.</w:t>
            </w:r>
          </w:p>
          <w:p w:rsidR="002947AB" w:rsidRPr="002947AB" w:rsidRDefault="002947AB" w:rsidP="00B46BE3">
            <w:pPr>
              <w:spacing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2947AB" w:rsidTr="0003460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Показательныйкомплекс</w:t>
            </w:r>
            <w:proofErr w:type="spellEnd"/>
            <w:r w:rsidRPr="002947AB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классической аэробики «Головоломка»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7,5ч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2947AB" w:rsidTr="0003460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6,5 ч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2947AB" w:rsidTr="0003460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2947AB" w:rsidTr="0003460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B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2947AB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5F0" w:rsidRPr="004923D3" w:rsidRDefault="009555F0" w:rsidP="009555F0">
      <w:pPr>
        <w:jc w:val="center"/>
        <w:rPr>
          <w:rFonts w:ascii="Times New Roman" w:eastAsia="Calibri" w:hAnsi="Times New Roman" w:cs="Times New Roman"/>
          <w:b/>
        </w:rPr>
      </w:pPr>
      <w:r w:rsidRPr="004923D3">
        <w:rPr>
          <w:rFonts w:ascii="Times New Roman" w:eastAsia="Calibri" w:hAnsi="Times New Roman" w:cs="Times New Roman"/>
          <w:b/>
        </w:rPr>
        <w:t>Поуроч</w:t>
      </w:r>
      <w:r>
        <w:rPr>
          <w:rFonts w:ascii="Times New Roman" w:eastAsia="Calibri" w:hAnsi="Times New Roman" w:cs="Times New Roman"/>
          <w:b/>
        </w:rPr>
        <w:t>ное тематическое планирование  5</w:t>
      </w:r>
      <w:proofErr w:type="gramStart"/>
      <w:r w:rsidRPr="004923D3">
        <w:rPr>
          <w:rFonts w:ascii="Times New Roman" w:eastAsia="Calibri" w:hAnsi="Times New Roman" w:cs="Times New Roman"/>
          <w:b/>
        </w:rPr>
        <w:t xml:space="preserve"> А</w:t>
      </w:r>
      <w:proofErr w:type="gramEnd"/>
      <w:r w:rsidRPr="004923D3">
        <w:rPr>
          <w:rFonts w:ascii="Times New Roman" w:eastAsia="Calibri" w:hAnsi="Times New Roman" w:cs="Times New Roman"/>
          <w:b/>
        </w:rPr>
        <w:t>, Б</w:t>
      </w:r>
    </w:p>
    <w:tbl>
      <w:tblPr>
        <w:tblStyle w:val="10"/>
        <w:tblW w:w="14768" w:type="dxa"/>
        <w:tblLook w:val="04A0" w:firstRow="1" w:lastRow="0" w:firstColumn="1" w:lastColumn="0" w:noHBand="0" w:noVBand="1"/>
      </w:tblPr>
      <w:tblGrid>
        <w:gridCol w:w="1414"/>
        <w:gridCol w:w="5113"/>
        <w:gridCol w:w="1824"/>
        <w:gridCol w:w="1522"/>
        <w:gridCol w:w="2447"/>
        <w:gridCol w:w="2448"/>
      </w:tblGrid>
      <w:tr w:rsidR="009555F0" w:rsidRPr="007A5A45" w:rsidTr="009555F0">
        <w:trPr>
          <w:trHeight w:val="495"/>
        </w:trPr>
        <w:tc>
          <w:tcPr>
            <w:tcW w:w="1414" w:type="dxa"/>
            <w:vMerge w:val="restart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113" w:type="dxa"/>
            <w:vMerge w:val="restart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824" w:type="dxa"/>
            <w:vMerge w:val="restart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522" w:type="dxa"/>
            <w:vMerge w:val="restart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895" w:type="dxa"/>
            <w:gridSpan w:val="2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555F0" w:rsidRPr="007A5A45" w:rsidTr="009555F0">
        <w:trPr>
          <w:trHeight w:val="495"/>
        </w:trPr>
        <w:tc>
          <w:tcPr>
            <w:tcW w:w="1414" w:type="dxa"/>
            <w:vMerge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vMerge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447" w:type="dxa"/>
          </w:tcPr>
          <w:p w:rsidR="009555F0" w:rsidRPr="007A5A45" w:rsidRDefault="009555F0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показательного комплекса с элементами смоленского </w:t>
            </w:r>
            <w:proofErr w:type="spellStart"/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гусачка</w:t>
            </w:r>
            <w:proofErr w:type="spellEnd"/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Базовые движения классической аэробики.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Базовые движения классической аэробики.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Базовые движения классической аэробики.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разучив.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разучив.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разучив.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разучив.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</w:t>
            </w:r>
            <w:proofErr w:type="gramStart"/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отработка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Показательный комплекс классической аэробики «Головоломка»- отработка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13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</w:t>
            </w: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59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</w:t>
            </w: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38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</w:t>
            </w: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354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ОРУ на месте в партере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35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35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21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35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113" w:type="dxa"/>
          </w:tcPr>
          <w:p w:rsidR="009555F0" w:rsidRPr="007A5A45" w:rsidRDefault="009555F0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9555F0" w:rsidRPr="007A5A45" w:rsidRDefault="009555F0" w:rsidP="00F50B1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5F0" w:rsidRPr="007A5A45" w:rsidTr="009555F0">
        <w:trPr>
          <w:trHeight w:val="235"/>
        </w:trPr>
        <w:tc>
          <w:tcPr>
            <w:tcW w:w="141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A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22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555F0" w:rsidRPr="007A5A45" w:rsidRDefault="009555F0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7AB" w:rsidRPr="009555F0" w:rsidRDefault="002947AB" w:rsidP="00B46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55F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B07EF">
        <w:rPr>
          <w:rFonts w:ascii="Times New Roman" w:hAnsi="Times New Roman" w:cs="Times New Roman"/>
          <w:sz w:val="24"/>
          <w:szCs w:val="24"/>
        </w:rPr>
        <w:t xml:space="preserve"> </w:t>
      </w:r>
      <w:r w:rsidRPr="009555F0">
        <w:rPr>
          <w:rFonts w:ascii="Times New Roman" w:hAnsi="Times New Roman" w:cs="Times New Roman"/>
          <w:sz w:val="24"/>
          <w:szCs w:val="24"/>
        </w:rPr>
        <w:t>класс.</w:t>
      </w:r>
      <w:proofErr w:type="gramEnd"/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9555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7AB" w:rsidRPr="009555F0" w:rsidRDefault="002947AB" w:rsidP="00F50B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Показательный комплекс классической аэробики продвинутого уровня.</w:t>
      </w:r>
    </w:p>
    <w:p w:rsidR="002947AB" w:rsidRPr="009555F0" w:rsidRDefault="002947AB" w:rsidP="00F50B1E">
      <w:pPr>
        <w:pStyle w:val="a4"/>
        <w:numPr>
          <w:ilvl w:val="0"/>
          <w:numId w:val="17"/>
        </w:numPr>
      </w:pPr>
      <w:r w:rsidRPr="009555F0">
        <w:t>Корригирующая гимнастика в партере  - профилактика  нарушение осанки, плоскостопия.</w:t>
      </w:r>
    </w:p>
    <w:p w:rsidR="002947AB" w:rsidRPr="009555F0" w:rsidRDefault="002947AB" w:rsidP="00F50B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Партерная гимнастика – упражнения на для </w:t>
      </w:r>
      <w:proofErr w:type="gramStart"/>
      <w:r w:rsidRPr="009555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 xml:space="preserve"> спины и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/пресса, силовую выносливость</w:t>
      </w:r>
    </w:p>
    <w:p w:rsidR="002947AB" w:rsidRPr="009555F0" w:rsidRDefault="002947AB" w:rsidP="00F50B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Партерная гимнастика -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</w:p>
    <w:p w:rsidR="002947AB" w:rsidRPr="009555F0" w:rsidRDefault="002947AB" w:rsidP="00F50B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Оздоровительный бег, ходьба. </w:t>
      </w:r>
    </w:p>
    <w:p w:rsidR="002947AB" w:rsidRPr="009555F0" w:rsidRDefault="002947AB" w:rsidP="00F50B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799"/>
        <w:gridCol w:w="1145"/>
        <w:gridCol w:w="1139"/>
        <w:gridCol w:w="2282"/>
        <w:gridCol w:w="5866"/>
      </w:tblGrid>
      <w:tr w:rsidR="002947AB" w:rsidRPr="009555F0" w:rsidTr="00034605">
        <w:trPr>
          <w:trHeight w:val="786"/>
        </w:trPr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 класс 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Показательный комплекс классической аэробики продвинутого уровня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5,5 ч</w:t>
            </w:r>
          </w:p>
        </w:tc>
        <w:tc>
          <w:tcPr>
            <w:tcW w:w="5962" w:type="dxa"/>
            <w:vMerge w:val="restart"/>
          </w:tcPr>
          <w:p w:rsidR="002947AB" w:rsidRPr="009555F0" w:rsidRDefault="002947AB" w:rsidP="00F50B1E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технику движений классической аэробики продвинутого уровня, выполнять их без ошибок.</w:t>
            </w:r>
          </w:p>
          <w:p w:rsidR="002947AB" w:rsidRPr="009555F0" w:rsidRDefault="002947AB" w:rsidP="00F50B1E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Выявлять ошибки и исправлять их</w:t>
            </w:r>
          </w:p>
          <w:p w:rsidR="002947AB" w:rsidRPr="009555F0" w:rsidRDefault="002947AB" w:rsidP="00F50B1E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величинуфиз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агрузки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своего самочувствия и состояния физической формы.</w:t>
            </w:r>
          </w:p>
          <w:p w:rsidR="002947AB" w:rsidRPr="009555F0" w:rsidRDefault="002947AB" w:rsidP="00F50B1E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Уметь  видеть и исправлять свои ошибки, ошибки  окружающих.</w:t>
            </w:r>
          </w:p>
          <w:p w:rsidR="002947AB" w:rsidRPr="009555F0" w:rsidRDefault="002947AB" w:rsidP="00F50B1E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технику корригирующей гимнастики</w:t>
            </w:r>
          </w:p>
          <w:p w:rsidR="002947AB" w:rsidRPr="009555F0" w:rsidRDefault="002947AB" w:rsidP="00B46BE3">
            <w:pPr>
              <w:spacing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Показательный комплекс классической аэробики продвинутого уровня - отработка 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в партере  - профилактика  нарушение осанки, плоскостопия 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4,5 ч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– упражнения на для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спины и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/пресса, силовую выносливость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Партерная гимнастика упражнения на силовую выносливость силовую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-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3,5ч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бег и ходьба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45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5962" w:type="dxa"/>
            <w:vMerge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7AB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0B1E" w:rsidRPr="001B3A04" w:rsidRDefault="00F50B1E" w:rsidP="00F50B1E">
      <w:pPr>
        <w:jc w:val="center"/>
        <w:rPr>
          <w:rFonts w:ascii="Times New Roman" w:hAnsi="Times New Roman" w:cs="Times New Roman"/>
          <w:b/>
        </w:rPr>
      </w:pPr>
      <w:r w:rsidRPr="001B3A04">
        <w:rPr>
          <w:rFonts w:ascii="Times New Roman" w:hAnsi="Times New Roman" w:cs="Times New Roman"/>
          <w:b/>
        </w:rPr>
        <w:t>Поуроч</w:t>
      </w:r>
      <w:r>
        <w:rPr>
          <w:rFonts w:ascii="Times New Roman" w:hAnsi="Times New Roman" w:cs="Times New Roman"/>
          <w:b/>
        </w:rPr>
        <w:t>ное тематическое планирование  6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>, 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007"/>
        <w:gridCol w:w="1786"/>
        <w:gridCol w:w="1491"/>
        <w:gridCol w:w="2397"/>
        <w:gridCol w:w="2397"/>
      </w:tblGrid>
      <w:tr w:rsidR="00F50B1E" w:rsidRPr="00621F01" w:rsidTr="00F50B1E">
        <w:trPr>
          <w:trHeight w:val="545"/>
        </w:trPr>
        <w:tc>
          <w:tcPr>
            <w:tcW w:w="1384" w:type="dxa"/>
            <w:vMerge w:val="restart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007" w:type="dxa"/>
            <w:vMerge w:val="restart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786" w:type="dxa"/>
            <w:vMerge w:val="restart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491" w:type="dxa"/>
            <w:vMerge w:val="restart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793" w:type="dxa"/>
            <w:gridSpan w:val="2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0B1E" w:rsidRPr="00621F01" w:rsidTr="00F50B1E">
        <w:trPr>
          <w:trHeight w:val="545"/>
        </w:trPr>
        <w:tc>
          <w:tcPr>
            <w:tcW w:w="1384" w:type="dxa"/>
            <w:vMerge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vMerge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97" w:type="dxa"/>
          </w:tcPr>
          <w:p w:rsidR="00F50B1E" w:rsidRPr="00621F01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Повторение комплекса классической аэробики (базовый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бег, ходьба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бег, ходьба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бег, ходьба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аэробики (продвинутый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аэробики (продвинутый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аэробики (продвинутый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аэробики (продвинутый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аэробики (продвинутый уровень)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комплекса  классической аэробики продвинутого уровня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комплекса  классической аэробики продвинутого уровня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комплекса  классической аэробики продвинутого уровня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 –, 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силовую выносливость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упражнения на силовую выносливость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упражнения на силовую выносливость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упражнения на силовую выносливость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– упражнения на для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 спины и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/пресса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– упражнения на для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 спины и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/пресса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– упражнения на для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 спины и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/пресса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I,3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– упражнения на для </w:t>
            </w:r>
            <w:proofErr w:type="gram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 спины и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/пресса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классической аэробики продвинутого уровня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классической аэробики продвинутого уровня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144"/>
        </w:trPr>
        <w:tc>
          <w:tcPr>
            <w:tcW w:w="1384" w:type="dxa"/>
          </w:tcPr>
          <w:p w:rsidR="00F50B1E" w:rsidRPr="00BF63EA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-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86"/>
        </w:trPr>
        <w:tc>
          <w:tcPr>
            <w:tcW w:w="1384" w:type="dxa"/>
          </w:tcPr>
          <w:p w:rsidR="00F50B1E" w:rsidRPr="00BF63EA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-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62"/>
        </w:trPr>
        <w:tc>
          <w:tcPr>
            <w:tcW w:w="1384" w:type="dxa"/>
          </w:tcPr>
          <w:p w:rsidR="00F50B1E" w:rsidRPr="00BF63EA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- </w:t>
            </w:r>
            <w:proofErr w:type="spellStart"/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389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в партере  - профилактика  нарушение осанки, плоскостопия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в партере  - профилактика  нарушение осанки, плоскостопия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в партере  - профилактика  нарушение осанки, плоскостопия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58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в партере  - профилактика  нарушение осанки, плоскостопия 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V,1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оздоровительные бег и </w:t>
            </w:r>
            <w:r w:rsidRPr="0062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58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Подвижные игры, оздоровительные бег и ходьба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Подвижные игры, оздоровительные бег и ходьба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43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Подвижные игры, оздоровительные бег и ходьба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58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VI|1,2</w:t>
            </w: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Подвижные игры, оздоровительные бег и ходьба</w:t>
            </w: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50B1E" w:rsidRPr="00621F01" w:rsidRDefault="00F50B1E" w:rsidP="00F50B1E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621F01" w:rsidTr="00F50B1E">
        <w:trPr>
          <w:trHeight w:val="258"/>
        </w:trPr>
        <w:tc>
          <w:tcPr>
            <w:tcW w:w="1384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91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F50B1E" w:rsidRPr="00621F01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9555F0" w:rsidRDefault="002947AB" w:rsidP="006B0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sz w:val="24"/>
          <w:szCs w:val="24"/>
        </w:rPr>
        <w:t>7 класс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555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Аэробокс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 xml:space="preserve"> – базовые движения, тренировочный комплекс</w:t>
      </w: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5F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–сложный</w:t>
      </w: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Силовой тренинг-«25 золотых упражнений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Кифута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»</w:t>
      </w: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Самоконтроль самочувствия</w:t>
      </w: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Оздоровительный бег, ходьба</w:t>
      </w:r>
    </w:p>
    <w:p w:rsidR="002947AB" w:rsidRPr="009555F0" w:rsidRDefault="002947AB" w:rsidP="00F50B1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Корригирующая партерная гимнастика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177"/>
        <w:gridCol w:w="1525"/>
        <w:gridCol w:w="1525"/>
        <w:gridCol w:w="1609"/>
        <w:gridCol w:w="5370"/>
      </w:tblGrid>
      <w:tr w:rsidR="002947AB" w:rsidRPr="009555F0" w:rsidTr="00034605">
        <w:trPr>
          <w:trHeight w:val="13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базовых движений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Аэробокса</w:t>
            </w:r>
            <w:proofErr w:type="spellEnd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движений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Аэробокса</w:t>
            </w:r>
            <w:proofErr w:type="spellEnd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Осваивать технику упражнений сложного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стретчинга</w:t>
            </w:r>
            <w:proofErr w:type="spellEnd"/>
            <w:proofErr w:type="gram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технику упражнений комплекса «25 золотых упражнений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Кифута</w:t>
            </w:r>
            <w:proofErr w:type="spellEnd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выполнение упражнений </w:t>
            </w: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координацию, гибкость, силу;</w:t>
            </w:r>
          </w:p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упражнений, соблюдать правила безопасности;</w:t>
            </w:r>
          </w:p>
          <w:p w:rsidR="002947AB" w:rsidRPr="009555F0" w:rsidRDefault="002947AB" w:rsidP="00F50B1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упражнения в самостоятельных занятиях физической культурой.</w:t>
            </w: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1,2,3,4 комбинаций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Аэробокса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5 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Аэробокс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на все группы мышц, связок, мышечных оболочек и сухожилий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Силовой тренинг при выполнении комплекса «25 золотых упражнений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Кифута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Обучение методики контролю самочувствия во время занятий и после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Корригирующая партерная гимнастика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бег, ходьба,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/и на воздухе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1E" w:rsidRPr="001B3A04" w:rsidRDefault="00F50B1E" w:rsidP="00F50B1E">
      <w:pPr>
        <w:jc w:val="center"/>
        <w:rPr>
          <w:rFonts w:ascii="Times New Roman" w:hAnsi="Times New Roman" w:cs="Times New Roman"/>
          <w:b/>
        </w:rPr>
      </w:pPr>
      <w:r w:rsidRPr="001B3A04">
        <w:rPr>
          <w:rFonts w:ascii="Times New Roman" w:hAnsi="Times New Roman" w:cs="Times New Roman"/>
          <w:b/>
        </w:rPr>
        <w:t>Поурочное тематическое планирование  7</w:t>
      </w:r>
      <w:r>
        <w:rPr>
          <w:rFonts w:ascii="Times New Roman" w:hAnsi="Times New Roman" w:cs="Times New Roman"/>
          <w:b/>
        </w:rPr>
        <w:t xml:space="preserve">А, Б,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3"/>
        <w:gridCol w:w="4279"/>
        <w:gridCol w:w="1526"/>
        <w:gridCol w:w="1274"/>
        <w:gridCol w:w="2048"/>
        <w:gridCol w:w="2048"/>
        <w:gridCol w:w="2048"/>
      </w:tblGrid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№ раздела, темы урока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Наименование темы урока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Количество часов, </w:t>
            </w:r>
          </w:p>
        </w:tc>
        <w:tc>
          <w:tcPr>
            <w:tcW w:w="1274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6143" w:type="dxa"/>
            <w:gridSpan w:val="3"/>
          </w:tcPr>
          <w:p w:rsidR="00F50B1E" w:rsidRDefault="00F50B1E" w:rsidP="007440A1">
            <w:pPr>
              <w:jc w:val="center"/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Дата проведения</w:t>
            </w:r>
          </w:p>
          <w:p w:rsidR="00F50B1E" w:rsidRDefault="00F50B1E" w:rsidP="007440A1">
            <w:pPr>
              <w:rPr>
                <w:rFonts w:ascii="Times New Roman" w:hAnsi="Times New Roman" w:cs="Times New Roman"/>
              </w:rPr>
            </w:pPr>
          </w:p>
          <w:p w:rsidR="00F50B1E" w:rsidRDefault="00F50B1E" w:rsidP="007440A1">
            <w:pPr>
              <w:jc w:val="center"/>
              <w:rPr>
                <w:rFonts w:ascii="Times New Roman" w:hAnsi="Times New Roman" w:cs="Times New Roman"/>
              </w:rPr>
            </w:pPr>
          </w:p>
          <w:p w:rsidR="00F50B1E" w:rsidRPr="002E066B" w:rsidRDefault="00F50B1E" w:rsidP="0074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                                 7-Б                           7-В</w:t>
            </w: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Повторение комплекса  классической аэробики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базовых движений </w:t>
            </w:r>
            <w:proofErr w:type="spellStart"/>
            <w:r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базовых движений </w:t>
            </w:r>
            <w:proofErr w:type="spellStart"/>
            <w:r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Разучивание комплекса «</w:t>
            </w: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  <w:r w:rsidRPr="002E066B">
              <w:rPr>
                <w:rFonts w:ascii="Times New Roman" w:hAnsi="Times New Roman" w:cs="Times New Roman"/>
              </w:rPr>
              <w:t>» 1-2 восьмерки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Разучивание комплекса «</w:t>
            </w: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  <w:r w:rsidRPr="002E066B">
              <w:rPr>
                <w:rFonts w:ascii="Times New Roman" w:hAnsi="Times New Roman" w:cs="Times New Roman"/>
              </w:rPr>
              <w:t>» 1-4 восьмерки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Корригирующая партерная гимнастика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V, 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Корригирующая партерная гимнастика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V, 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Корригирующая партерная гимнастика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V, 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Корригирующая партерная гимнастика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V, 3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Силовой тренинг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V, 3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Силовой тренинг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V, 3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Силовой тренинг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V, 3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Силовой тренинг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; </w:t>
            </w:r>
            <w:r w:rsidRPr="002E066B">
              <w:rPr>
                <w:rFonts w:ascii="Times New Roman" w:hAnsi="Times New Roman" w:cs="Times New Roman"/>
                <w:sz w:val="24"/>
                <w:szCs w:val="24"/>
              </w:rPr>
              <w:t>Самоконтроль самочувствия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+ 22 и 23 </w:t>
            </w:r>
            <w:r w:rsidRPr="002E066B">
              <w:rPr>
                <w:rFonts w:ascii="Times New Roman" w:hAnsi="Times New Roman" w:cs="Times New Roman"/>
              </w:rPr>
              <w:lastRenderedPageBreak/>
              <w:t>упражнения комплекса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VI,6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25 золотых упражнений </w:t>
            </w:r>
            <w:proofErr w:type="spellStart"/>
            <w:r w:rsidRPr="002E066B">
              <w:rPr>
                <w:rFonts w:ascii="Times New Roman" w:hAnsi="Times New Roman" w:cs="Times New Roman"/>
              </w:rPr>
              <w:t>Кифута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148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II, 4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Сложногостретчинг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 на все группы мышц, связок, мышечных оболочек и сухожилий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781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 4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Сложногостретчинг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 на все группы мышц, связок, мышечных оболочек и сухожилий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781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 4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Сложногостретчинг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 на все группы мышц, связок, мышечных оболочек и сухожилий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766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II, 4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Сложногостретчинг</w:t>
            </w:r>
            <w:proofErr w:type="spellEnd"/>
            <w:r w:rsidRPr="002E066B">
              <w:rPr>
                <w:rFonts w:ascii="Times New Roman" w:hAnsi="Times New Roman" w:cs="Times New Roman"/>
              </w:rPr>
              <w:t xml:space="preserve"> на все группы мышц, связок, мышечных оболочек и сухожилий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66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IV, 2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proofErr w:type="spellStart"/>
            <w:r w:rsidRPr="002E066B">
              <w:rPr>
                <w:rFonts w:ascii="Times New Roman" w:hAnsi="Times New Roman" w:cs="Times New Roman"/>
              </w:rPr>
              <w:t>Аэробокс</w:t>
            </w:r>
            <w:proofErr w:type="spellEnd"/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66"/>
        </w:trPr>
        <w:tc>
          <w:tcPr>
            <w:tcW w:w="1183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Оздоровительный бег, ходьба, </w:t>
            </w:r>
            <w:proofErr w:type="gramStart"/>
            <w:r w:rsidRPr="002E066B">
              <w:rPr>
                <w:rFonts w:ascii="Times New Roman" w:hAnsi="Times New Roman" w:cs="Times New Roman"/>
              </w:rPr>
              <w:t>п</w:t>
            </w:r>
            <w:proofErr w:type="gramEnd"/>
            <w:r w:rsidRPr="002E066B"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Оздоровительный бег, ходьба, </w:t>
            </w:r>
            <w:proofErr w:type="gramStart"/>
            <w:r w:rsidRPr="002E066B">
              <w:rPr>
                <w:rFonts w:ascii="Times New Roman" w:hAnsi="Times New Roman" w:cs="Times New Roman"/>
              </w:rPr>
              <w:t>п</w:t>
            </w:r>
            <w:proofErr w:type="gramEnd"/>
            <w:r w:rsidRPr="002E066B"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50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Оздоровительный бег, ходьба, </w:t>
            </w:r>
            <w:proofErr w:type="gramStart"/>
            <w:r w:rsidRPr="002E066B">
              <w:rPr>
                <w:rFonts w:ascii="Times New Roman" w:hAnsi="Times New Roman" w:cs="Times New Roman"/>
              </w:rPr>
              <w:t>п</w:t>
            </w:r>
            <w:proofErr w:type="gramEnd"/>
            <w:r w:rsidRPr="002E066B"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66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VI,1</w:t>
            </w: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 xml:space="preserve">Оздоровительный бег, ходьба, </w:t>
            </w:r>
            <w:proofErr w:type="gramStart"/>
            <w:r w:rsidRPr="002E066B">
              <w:rPr>
                <w:rFonts w:ascii="Times New Roman" w:hAnsi="Times New Roman" w:cs="Times New Roman"/>
              </w:rPr>
              <w:t>п</w:t>
            </w:r>
            <w:proofErr w:type="gramEnd"/>
            <w:r w:rsidRPr="002E066B"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1526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  <w:r w:rsidRPr="002E0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F50B1E" w:rsidRPr="002E066B" w:rsidRDefault="00F50B1E" w:rsidP="00F50B1E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  <w:tr w:rsidR="00F50B1E" w:rsidRPr="002E066B" w:rsidTr="007440A1">
        <w:trPr>
          <w:trHeight w:val="266"/>
        </w:trPr>
        <w:tc>
          <w:tcPr>
            <w:tcW w:w="1183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F50B1E" w:rsidRPr="001B3A04" w:rsidRDefault="00F50B1E" w:rsidP="007440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74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50B1E" w:rsidRPr="002E066B" w:rsidRDefault="00F50B1E" w:rsidP="007440A1">
            <w:pPr>
              <w:rPr>
                <w:rFonts w:ascii="Times New Roman" w:hAnsi="Times New Roman" w:cs="Times New Roman"/>
              </w:rPr>
            </w:pPr>
          </w:p>
        </w:tc>
      </w:tr>
    </w:tbl>
    <w:p w:rsidR="002947AB" w:rsidRPr="009555F0" w:rsidRDefault="006B07EF" w:rsidP="006B0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555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7AB" w:rsidRPr="009555F0" w:rsidRDefault="002947AB" w:rsidP="00F50B1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5F0"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 xml:space="preserve"> с элементами латиноамериканских танцев.</w:t>
      </w:r>
    </w:p>
    <w:p w:rsidR="002947AB" w:rsidRPr="009555F0" w:rsidRDefault="002947AB" w:rsidP="00F50B1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Силовой тренинг в партерной гимнастике.</w:t>
      </w:r>
    </w:p>
    <w:p w:rsidR="002947AB" w:rsidRPr="009555F0" w:rsidRDefault="002947AB" w:rsidP="00F50B1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Комбинации и упражнения на коррекцию телосложения (девушки).</w:t>
      </w:r>
    </w:p>
    <w:p w:rsidR="002947AB" w:rsidRPr="009555F0" w:rsidRDefault="002947AB" w:rsidP="00F50B1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Оздоровительный бег, ходьба</w:t>
      </w:r>
    </w:p>
    <w:p w:rsidR="002947AB" w:rsidRPr="009555F0" w:rsidRDefault="002947AB" w:rsidP="00F50B1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различные группы мышц («голливудский пресс», мышцы бедра, рук, спины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.)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382"/>
        <w:gridCol w:w="1295"/>
        <w:gridCol w:w="1295"/>
        <w:gridCol w:w="1373"/>
        <w:gridCol w:w="6733"/>
      </w:tblGrid>
      <w:tr w:rsidR="002947AB" w:rsidRPr="009555F0" w:rsidTr="00F50B1E">
        <w:trPr>
          <w:trHeight w:val="17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rPr>
          <w:trHeight w:val="5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«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технику танцевальной аэробики с элементами латиноамериканских танцев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, самба, ча-ча-ча и т.д.);</w:t>
            </w:r>
          </w:p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упражнений на силу, коррекцию телосложения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., предупреждая появление ошибок и соблюдая правила техники безопасности, в случае появления ошибок уметь их исправлять;</w:t>
            </w:r>
          </w:p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комбинации ритмической гимнастики и выполнять их под музыкальное сопровождение;</w:t>
            </w:r>
          </w:p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игровых упражнений, выполнять правила игры, уважительно относиться к соперникам и управлять своими эмоциями; </w:t>
            </w:r>
          </w:p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игровых действий, варьировать в зависимости от ситуации;</w:t>
            </w:r>
          </w:p>
          <w:p w:rsidR="002947AB" w:rsidRPr="009555F0" w:rsidRDefault="002947AB" w:rsidP="00F50B1E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/ игры для активного отдыха.</w:t>
            </w:r>
          </w:p>
        </w:tc>
      </w:tr>
      <w:tr w:rsidR="002947AB" w:rsidRPr="009555F0" w:rsidTr="00F50B1E">
        <w:trPr>
          <w:trHeight w:val="6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комплекса « </w:t>
            </w:r>
            <w:proofErr w:type="spellStart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Латина</w:t>
            </w:r>
            <w:proofErr w:type="spellEnd"/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rPr>
          <w:trHeight w:val="8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 партерной гимнастике упражнений на развитие силы – продвинутого уровня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rPr>
          <w:trHeight w:val="1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Изучение упражнений на коррекцию телосложения, на повышение мышечной массы (девушки)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rPr>
          <w:trHeight w:val="1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различные группы мышц («голливудский пресс», мышцы бедра, рук, спины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rPr>
          <w:trHeight w:val="5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ходьба п/и на воздухе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35ч</w:t>
            </w:r>
          </w:p>
        </w:tc>
        <w:tc>
          <w:tcPr>
            <w:tcW w:w="6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B1E" w:rsidRPr="00A315C0" w:rsidRDefault="00F50B1E" w:rsidP="00F50B1E">
      <w:pPr>
        <w:jc w:val="center"/>
        <w:rPr>
          <w:rFonts w:ascii="Times New Roman" w:hAnsi="Times New Roman" w:cs="Times New Roman"/>
          <w:b/>
        </w:rPr>
      </w:pPr>
      <w:r w:rsidRPr="00A315C0">
        <w:rPr>
          <w:rFonts w:ascii="Times New Roman" w:hAnsi="Times New Roman" w:cs="Times New Roman"/>
          <w:b/>
        </w:rPr>
        <w:t>Поурочное  тематическое планирование 8 класс</w:t>
      </w:r>
    </w:p>
    <w:tbl>
      <w:tblPr>
        <w:tblStyle w:val="a8"/>
        <w:tblW w:w="15043" w:type="dxa"/>
        <w:tblLook w:val="04A0" w:firstRow="1" w:lastRow="0" w:firstColumn="1" w:lastColumn="0" w:noHBand="0" w:noVBand="1"/>
      </w:tblPr>
      <w:tblGrid>
        <w:gridCol w:w="1746"/>
        <w:gridCol w:w="5058"/>
        <w:gridCol w:w="2227"/>
        <w:gridCol w:w="1306"/>
        <w:gridCol w:w="1484"/>
        <w:gridCol w:w="1180"/>
        <w:gridCol w:w="2042"/>
      </w:tblGrid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30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706" w:type="dxa"/>
            <w:gridSpan w:val="3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1E" w:rsidRPr="00A315C0" w:rsidRDefault="00F50B1E" w:rsidP="007440A1">
            <w:pPr>
              <w:tabs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8-А         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8В</w:t>
            </w: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25 золотых упражнений </w:t>
            </w: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Кифута</w:t>
            </w:r>
            <w:proofErr w:type="spell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 партерной гимнастике упражнений на развитие силы – продвинутого уровня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комплексас</w:t>
            </w:r>
            <w:proofErr w:type="spellEnd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комплексас</w:t>
            </w:r>
            <w:proofErr w:type="spellEnd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с элементами латиноамериканских танцев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 партерной гимнастике упражнений на развитие силы – продвинутого уровня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 партерной гимнастике упражнений на развитие силы – продвинутого уровня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Изучение упражнений на коррекцию фигуры, на повышение мышечной массы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Изучение упражнений на коррекцию фигуры, на повышение мышечной массы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Упражнения на различные группы мышц («голливудский пресс», мышцы бедра, рук, спины</w:t>
            </w:r>
            <w:proofErr w:type="gram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Упражнения на различные группы мышц («голливудский пресс», мышцы бедра, рук, спины</w:t>
            </w:r>
            <w:proofErr w:type="gram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различные группы мышц («голливудский пресс», мышцы бедра, рук, </w:t>
            </w:r>
            <w:r w:rsidRPr="00A3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спины</w:t>
            </w:r>
            <w:proofErr w:type="gram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Упражнения на различные группы мышц («голливудский пресс», мышцы бедра, рук, спины</w:t>
            </w:r>
            <w:proofErr w:type="gram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123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V,2 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3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силовой тренинг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5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силовой тренинг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360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силовой тренинг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 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– силовой тренинг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22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III,3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22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09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22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</w:t>
            </w: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F50B1E" w:rsidRPr="003E50AC" w:rsidRDefault="00F50B1E" w:rsidP="00F50B1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A315C0" w:rsidTr="00F50B1E">
        <w:trPr>
          <w:trHeight w:val="222"/>
        </w:trPr>
        <w:tc>
          <w:tcPr>
            <w:tcW w:w="174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06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F50B1E" w:rsidRPr="00A315C0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9555F0" w:rsidRDefault="002947AB" w:rsidP="006B0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555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7AB" w:rsidRPr="009555F0" w:rsidRDefault="002947AB" w:rsidP="00F50B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5F0"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r w:rsidRPr="009555F0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9555F0">
        <w:rPr>
          <w:rFonts w:ascii="Times New Roman" w:hAnsi="Times New Roman" w:cs="Times New Roman"/>
          <w:sz w:val="24"/>
          <w:szCs w:val="24"/>
        </w:rPr>
        <w:t xml:space="preserve"> классики.</w:t>
      </w:r>
    </w:p>
    <w:p w:rsidR="002947AB" w:rsidRPr="009555F0" w:rsidRDefault="002947AB" w:rsidP="00F50B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Комбинации упражнений локального и избирательного воздействия на основные группы мышц в партерной гимнастике.</w:t>
      </w:r>
    </w:p>
    <w:p w:rsidR="002947AB" w:rsidRPr="009555F0" w:rsidRDefault="002947AB" w:rsidP="00F50B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Упражнения корригирующей гимнастики.</w:t>
      </w:r>
    </w:p>
    <w:p w:rsidR="002947AB" w:rsidRPr="009555F0" w:rsidRDefault="002947AB" w:rsidP="00F50B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Pr="009555F0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.</w:t>
      </w:r>
    </w:p>
    <w:p w:rsidR="002947AB" w:rsidRPr="009555F0" w:rsidRDefault="002947AB" w:rsidP="00F50B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Теория « Влияние физического развития на физическую подготовленность подростка» (вовремя  проведения профилактических мероприятий (грипп, ОРВ))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800"/>
        <w:gridCol w:w="1145"/>
        <w:gridCol w:w="1139"/>
        <w:gridCol w:w="2282"/>
        <w:gridCol w:w="5863"/>
      </w:tblGrid>
      <w:tr w:rsidR="002947AB" w:rsidRPr="009555F0" w:rsidTr="00034605">
        <w:trPr>
          <w:trHeight w:val="7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Освоить технику танцевальных движений;</w:t>
            </w:r>
          </w:p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Осваивать технику больших и средних прыжков с продвижением по диагонали;</w:t>
            </w:r>
          </w:p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комбинации локального избирательного воздействия на основные группы мышц; </w:t>
            </w:r>
          </w:p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Анализировать технику больших и средних прыжков, видеть типичные ошибки и исправлять их;</w:t>
            </w:r>
          </w:p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Описывать технику упражнений в партерной гимнастике и элементы показательного комплекса;</w:t>
            </w:r>
          </w:p>
          <w:p w:rsidR="002947AB" w:rsidRPr="009555F0" w:rsidRDefault="002947AB" w:rsidP="00F50B1E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Оказывать помощь своим сверстникам в освоении новых элементов, уметь анализировать их ошибки и вежливо помогать в их исправлении</w:t>
            </w: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с элементами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с элементами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классики, </w:t>
            </w:r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Комбинации локального и избирательного воздействия на основные группы мышц (партер)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Упражнения корригирующей гимнастики.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и ходьба. Подвижные игры на воздухе «Лапта»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6B07EF" w:rsidRDefault="002947AB" w:rsidP="006B0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1E" w:rsidRPr="00C32B0D" w:rsidRDefault="00F50B1E" w:rsidP="00F50B1E">
      <w:pPr>
        <w:jc w:val="center"/>
        <w:rPr>
          <w:rFonts w:ascii="Times New Roman" w:hAnsi="Times New Roman" w:cs="Times New Roman"/>
          <w:b/>
          <w:lang w:val="en-US"/>
        </w:rPr>
      </w:pPr>
      <w:r w:rsidRPr="00A315C0">
        <w:rPr>
          <w:rFonts w:ascii="Times New Roman" w:hAnsi="Times New Roman" w:cs="Times New Roman"/>
          <w:b/>
        </w:rPr>
        <w:t>Поуроч</w:t>
      </w:r>
      <w:r>
        <w:rPr>
          <w:rFonts w:ascii="Times New Roman" w:hAnsi="Times New Roman" w:cs="Times New Roman"/>
          <w:b/>
        </w:rPr>
        <w:t>ное  тематическое планирование 9</w:t>
      </w:r>
      <w:r w:rsidRPr="00A315C0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8"/>
        <w:tblW w:w="14758" w:type="dxa"/>
        <w:tblLook w:val="04A0" w:firstRow="1" w:lastRow="0" w:firstColumn="1" w:lastColumn="0" w:noHBand="0" w:noVBand="1"/>
      </w:tblPr>
      <w:tblGrid>
        <w:gridCol w:w="2053"/>
        <w:gridCol w:w="6379"/>
        <w:gridCol w:w="2176"/>
        <w:gridCol w:w="1489"/>
        <w:gridCol w:w="1330"/>
        <w:gridCol w:w="1331"/>
      </w:tblGrid>
      <w:tr w:rsidR="00F50B1E" w:rsidRPr="001C58E3" w:rsidTr="00F50B1E">
        <w:trPr>
          <w:trHeight w:val="97"/>
        </w:trPr>
        <w:tc>
          <w:tcPr>
            <w:tcW w:w="2053" w:type="dxa"/>
            <w:vMerge w:val="restart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6379" w:type="dxa"/>
            <w:vMerge w:val="restart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176" w:type="dxa"/>
            <w:vMerge w:val="restart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9" w:type="dxa"/>
            <w:vMerge w:val="restart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61" w:type="dxa"/>
            <w:gridSpan w:val="2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0B1E" w:rsidRPr="001C58E3" w:rsidTr="00F50B1E">
        <w:trPr>
          <w:trHeight w:val="97"/>
        </w:trPr>
        <w:tc>
          <w:tcPr>
            <w:tcW w:w="2053" w:type="dxa"/>
            <w:vMerge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30" w:type="dxa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F50B1E" w:rsidRPr="001C58E3" w:rsidTr="00F50B1E">
        <w:trPr>
          <w:trHeight w:val="9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бег, ходьба. 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9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9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бег, ходьба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9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Комбинации локального и избирательного воздействия на основные группы мышц в партерной гимнастике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. с элементами </w:t>
            </w: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 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C32B0D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. с элементами </w:t>
            </w: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77"/>
        </w:trPr>
        <w:tc>
          <w:tcPr>
            <w:tcW w:w="2053" w:type="dxa"/>
            <w:vAlign w:val="center"/>
          </w:tcPr>
          <w:p w:rsidR="00F50B1E" w:rsidRPr="00C32B0D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. с элементами </w:t>
            </w: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560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. с элементами </w:t>
            </w: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классики.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C32B0D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гимнастика.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548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Теория « Влияние физического развития на физическую подготовленность подростка»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183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VI,4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r w:rsidRPr="001C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7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Упражнения корригирующей гимнастики.</w:t>
            </w:r>
          </w:p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Упражнения корригирующей гимнастики.</w:t>
            </w:r>
          </w:p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Упражнения корригирующей гимнастики.</w:t>
            </w:r>
          </w:p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Упражнения корригирующей гимнастики.</w:t>
            </w:r>
          </w:p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7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и ходьба. Подвижные игры на воздухе «Лапта»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и ходьба. Подвижные игры на воздухе «Лапта»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и ходьба. Подвижные игры на воздухе «Лапта»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66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и ходьба. Подвижные игры на воздухе «Лапта»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E" w:rsidRPr="001C58E3" w:rsidTr="00F50B1E">
        <w:trPr>
          <w:trHeight w:val="377"/>
        </w:trPr>
        <w:tc>
          <w:tcPr>
            <w:tcW w:w="2053" w:type="dxa"/>
            <w:vAlign w:val="center"/>
          </w:tcPr>
          <w:p w:rsidR="00F50B1E" w:rsidRPr="001C58E3" w:rsidRDefault="00F50B1E" w:rsidP="007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VI,</w:t>
            </w: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1|2</w:t>
            </w:r>
          </w:p>
        </w:tc>
        <w:tc>
          <w:tcPr>
            <w:tcW w:w="6379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и ходьба. Подвижные игры на воздухе «Лапта»</w:t>
            </w:r>
          </w:p>
        </w:tc>
        <w:tc>
          <w:tcPr>
            <w:tcW w:w="2176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F50B1E" w:rsidRPr="001C58E3" w:rsidRDefault="00F50B1E" w:rsidP="00F50B1E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50B1E" w:rsidRPr="001C58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6B07EF" w:rsidRDefault="002947AB" w:rsidP="00B4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7AB" w:rsidRPr="009555F0" w:rsidRDefault="002947AB" w:rsidP="00B4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555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947AB" w:rsidRPr="009555F0" w:rsidRDefault="002947AB" w:rsidP="00F50B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Базовые движения аэробики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Тайбо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>.</w:t>
      </w:r>
    </w:p>
    <w:p w:rsidR="002947AB" w:rsidRPr="009555F0" w:rsidRDefault="002947AB" w:rsidP="00F50B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5F0">
        <w:rPr>
          <w:rFonts w:ascii="Times New Roman" w:hAnsi="Times New Roman" w:cs="Times New Roman"/>
          <w:sz w:val="24"/>
          <w:szCs w:val="24"/>
        </w:rPr>
        <w:t>Тайбо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 xml:space="preserve"> с элементами испанского танца </w:t>
      </w:r>
      <w:proofErr w:type="gramStart"/>
      <w:r w:rsidRPr="009555F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>оказательный комплекс.</w:t>
      </w:r>
    </w:p>
    <w:p w:rsidR="002947AB" w:rsidRPr="009555F0" w:rsidRDefault="002947AB" w:rsidP="00F50B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Партерная гимнастика корригирующего характера.</w:t>
      </w:r>
    </w:p>
    <w:p w:rsidR="002947AB" w:rsidRPr="009555F0" w:rsidRDefault="002947AB" w:rsidP="00F50B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Проектная деятельность: самостоятельная постановка комплекса аэробики с использованием лексики ранее изученных комплексов.</w:t>
      </w:r>
    </w:p>
    <w:p w:rsidR="002947AB" w:rsidRPr="009555F0" w:rsidRDefault="002947AB" w:rsidP="00F50B1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 xml:space="preserve"> Верхний</w:t>
      </w:r>
      <w:r w:rsidRPr="00955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5F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55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782"/>
        <w:gridCol w:w="1145"/>
        <w:gridCol w:w="1139"/>
        <w:gridCol w:w="2277"/>
        <w:gridCol w:w="5887"/>
      </w:tblGrid>
      <w:tr w:rsidR="002947AB" w:rsidRPr="009555F0" w:rsidTr="00F50B1E">
        <w:trPr>
          <w:trHeight w:val="7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Базовые движения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, овладение основными ударами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кигбоксинга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джамб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, апперкот, хук, удар коленом, удары ног вперед, в сторону, назад), элементарной лексикой испанского танца.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выполнения различных упражнений и движений ритмической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творческое сотрудничество в коллективных и групповых формах, с использованием своего организаторского потенциала.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Освоение правил сочинения и составления комплексов и комбинаций ритмической гимнастики.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своими сверстниками в процессе реализации проектов и совместного освоения комбинаций и разучивания комплексов.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Применять разработки в своей повседневной жизни с целью ведения ЗОЖ.</w:t>
            </w:r>
          </w:p>
          <w:p w:rsidR="002947AB" w:rsidRPr="009555F0" w:rsidRDefault="002947AB" w:rsidP="00F50B1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Использовать проекты для публичных выступлений на различных физкультурно-массовых и культурно-массовых мероприятиях.</w:t>
            </w: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показательного комплекса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корригирующего 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 разработка групповых показательных проектов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F50B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B1E" w:rsidRPr="004923D3" w:rsidRDefault="00F50B1E" w:rsidP="00F50B1E">
      <w:pPr>
        <w:jc w:val="center"/>
        <w:rPr>
          <w:rFonts w:ascii="Times New Roman" w:eastAsia="Calibri" w:hAnsi="Times New Roman" w:cs="Times New Roman"/>
          <w:b/>
        </w:rPr>
      </w:pPr>
      <w:r w:rsidRPr="004923D3">
        <w:rPr>
          <w:rFonts w:ascii="Times New Roman" w:eastAsia="Calibri" w:hAnsi="Times New Roman" w:cs="Times New Roman"/>
          <w:b/>
        </w:rPr>
        <w:t>Поуроч</w:t>
      </w:r>
      <w:r>
        <w:rPr>
          <w:rFonts w:ascii="Times New Roman" w:eastAsia="Calibri" w:hAnsi="Times New Roman" w:cs="Times New Roman"/>
          <w:b/>
        </w:rPr>
        <w:t>ное тематическое планирование  10</w:t>
      </w:r>
      <w:proofErr w:type="gramStart"/>
      <w:r w:rsidRPr="004923D3">
        <w:rPr>
          <w:rFonts w:ascii="Times New Roman" w:eastAsia="Calibri" w:hAnsi="Times New Roman" w:cs="Times New Roman"/>
          <w:b/>
        </w:rPr>
        <w:t xml:space="preserve"> А</w:t>
      </w:r>
      <w:proofErr w:type="gramEnd"/>
      <w:r w:rsidRPr="004923D3">
        <w:rPr>
          <w:rFonts w:ascii="Times New Roman" w:eastAsia="Calibri" w:hAnsi="Times New Roman" w:cs="Times New Roman"/>
          <w:b/>
        </w:rPr>
        <w:t>, Б</w:t>
      </w:r>
    </w:p>
    <w:tbl>
      <w:tblPr>
        <w:tblStyle w:val="10"/>
        <w:tblW w:w="14925" w:type="dxa"/>
        <w:tblLook w:val="04A0" w:firstRow="1" w:lastRow="0" w:firstColumn="1" w:lastColumn="0" w:noHBand="0" w:noVBand="1"/>
      </w:tblPr>
      <w:tblGrid>
        <w:gridCol w:w="1734"/>
        <w:gridCol w:w="5240"/>
        <w:gridCol w:w="2286"/>
        <w:gridCol w:w="1581"/>
        <w:gridCol w:w="2077"/>
        <w:gridCol w:w="2007"/>
      </w:tblGrid>
      <w:tr w:rsidR="00F50B1E" w:rsidRPr="00D46BE3" w:rsidTr="00F50B1E">
        <w:trPr>
          <w:trHeight w:val="405"/>
        </w:trPr>
        <w:tc>
          <w:tcPr>
            <w:tcW w:w="1734" w:type="dxa"/>
            <w:vMerge w:val="restart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240" w:type="dxa"/>
            <w:vMerge w:val="restart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286" w:type="dxa"/>
            <w:vMerge w:val="restart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581" w:type="dxa"/>
            <w:vMerge w:val="restart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4084" w:type="dxa"/>
            <w:gridSpan w:val="2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0B1E" w:rsidRPr="00D46BE3" w:rsidTr="00F50B1E">
        <w:trPr>
          <w:trHeight w:val="405"/>
        </w:trPr>
        <w:tc>
          <w:tcPr>
            <w:tcW w:w="1734" w:type="dxa"/>
            <w:vMerge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007" w:type="dxa"/>
          </w:tcPr>
          <w:p w:rsidR="00F50B1E" w:rsidRPr="00D46BE3" w:rsidRDefault="00F50B1E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10-Б</w:t>
            </w: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III,2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показательного комплекса с элементами классического танца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движения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движения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движения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движения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</w:t>
            </w:r>
            <w:r w:rsidRPr="00D4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- разучивание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показательного комплекса 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показательного комплекса 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показательного комплекса 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показательного комплекса 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374B74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</w:t>
            </w:r>
            <w:r w:rsidRPr="0037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корригирующего характера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</w:t>
            </w:r>
            <w:r w:rsidRPr="0037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корригирующего характера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</w:t>
            </w:r>
            <w:r w:rsidRPr="0037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корригирующего характера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</w:t>
            </w:r>
            <w:r w:rsidRPr="0037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корригирующего характера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V,</w:t>
            </w:r>
            <w:r w:rsidRPr="00374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корригирующего характера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|1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07"/>
        </w:trPr>
        <w:tc>
          <w:tcPr>
            <w:tcW w:w="1734" w:type="dxa"/>
          </w:tcPr>
          <w:p w:rsidR="00F50B1E" w:rsidRPr="00374B74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разработка групповых показательных проектов</w:t>
            </w:r>
          </w:p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212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разработка групповых показательных проектов</w:t>
            </w:r>
          </w:p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95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разработка групповых показательных проектов</w:t>
            </w:r>
          </w:p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289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разработка групповых показательных проектов</w:t>
            </w:r>
          </w:p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92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46B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- постановка групповых показательных проектов самостоятельно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92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80"/>
        </w:trPr>
        <w:tc>
          <w:tcPr>
            <w:tcW w:w="1734" w:type="dxa"/>
          </w:tcPr>
          <w:p w:rsidR="00F50B1E" w:rsidRDefault="00F50B1E" w:rsidP="007440A1">
            <w:r w:rsidRPr="00B04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D46BE3" w:rsidTr="00F50B1E">
        <w:trPr>
          <w:trHeight w:val="192"/>
        </w:trPr>
        <w:tc>
          <w:tcPr>
            <w:tcW w:w="1734" w:type="dxa"/>
          </w:tcPr>
          <w:p w:rsidR="00F50B1E" w:rsidRDefault="00F50B1E" w:rsidP="007440A1">
            <w:r w:rsidRPr="00B04F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II,4</w:t>
            </w:r>
          </w:p>
        </w:tc>
        <w:tc>
          <w:tcPr>
            <w:tcW w:w="5240" w:type="dxa"/>
          </w:tcPr>
          <w:p w:rsidR="00F50B1E" w:rsidRPr="00D46BE3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D46BE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50B1E" w:rsidRPr="00D46BE3" w:rsidRDefault="00F50B1E" w:rsidP="00F50B1E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0B1E" w:rsidRPr="00D46BE3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B1E" w:rsidRPr="006B07EF" w:rsidRDefault="00F50B1E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7AB" w:rsidRPr="00E5018B" w:rsidRDefault="002947AB" w:rsidP="00B4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8B">
        <w:rPr>
          <w:rFonts w:ascii="Times New Roman" w:hAnsi="Times New Roman" w:cs="Times New Roman"/>
          <w:b/>
          <w:sz w:val="24"/>
          <w:szCs w:val="24"/>
        </w:rPr>
        <w:t>11класс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Содержание</w:t>
      </w:r>
      <w:r w:rsidRPr="009555F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947AB" w:rsidRPr="009555F0" w:rsidRDefault="002947AB" w:rsidP="00F50B1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Комплекс аэробики с элементами ирландской чечетки.</w:t>
      </w:r>
    </w:p>
    <w:p w:rsidR="002947AB" w:rsidRPr="009555F0" w:rsidRDefault="002947AB" w:rsidP="00F50B1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Разработка индивидуальных комплексов партерной гимнастики на все группы мышц, для самостоятельных занятий.</w:t>
      </w:r>
    </w:p>
    <w:p w:rsidR="002947AB" w:rsidRPr="009555F0" w:rsidRDefault="002947AB" w:rsidP="00F50B1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F0">
        <w:rPr>
          <w:rFonts w:ascii="Times New Roman" w:hAnsi="Times New Roman" w:cs="Times New Roman"/>
          <w:sz w:val="24"/>
          <w:szCs w:val="24"/>
        </w:rPr>
        <w:t>Партерная гимнастика – силовой тренинг.</w:t>
      </w:r>
    </w:p>
    <w:p w:rsidR="002947AB" w:rsidRPr="009555F0" w:rsidRDefault="002947AB" w:rsidP="00F50B1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5F0">
        <w:rPr>
          <w:rFonts w:ascii="Times New Roman" w:hAnsi="Times New Roman" w:cs="Times New Roman"/>
          <w:sz w:val="24"/>
          <w:szCs w:val="24"/>
        </w:rPr>
        <w:t>Оздоровительные</w:t>
      </w:r>
      <w:proofErr w:type="gramEnd"/>
      <w:r w:rsidRPr="009555F0">
        <w:rPr>
          <w:rFonts w:ascii="Times New Roman" w:hAnsi="Times New Roman" w:cs="Times New Roman"/>
          <w:sz w:val="24"/>
          <w:szCs w:val="24"/>
        </w:rPr>
        <w:t xml:space="preserve"> бег и ходьба.</w:t>
      </w: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7AB" w:rsidRPr="009555F0" w:rsidRDefault="002947AB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798"/>
        <w:gridCol w:w="1145"/>
        <w:gridCol w:w="1139"/>
        <w:gridCol w:w="2281"/>
        <w:gridCol w:w="5866"/>
      </w:tblGrid>
      <w:tr w:rsidR="002947AB" w:rsidRPr="009555F0" w:rsidTr="00034605">
        <w:trPr>
          <w:trHeight w:val="7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класса аэробики с элементами ирландской чечетки</w:t>
            </w:r>
            <w:r w:rsidR="00E50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E5018B" w:rsidP="00F50B1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аэробики с элементами </w:t>
            </w:r>
            <w:r w:rsidR="002947AB" w:rsidRPr="00E5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7AB"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7AB" w:rsidRPr="009555F0" w:rsidRDefault="00E5018B" w:rsidP="00F50B1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и партерной гимнастик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формах, с использованием своего организаторского потенциала.</w:t>
            </w:r>
          </w:p>
          <w:p w:rsidR="002947AB" w:rsidRPr="009555F0" w:rsidRDefault="00E5018B" w:rsidP="00F50B1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7AB"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комплексов партерной гимнастики на все группы мышц. </w:t>
            </w:r>
          </w:p>
          <w:p w:rsidR="002947AB" w:rsidRPr="009555F0" w:rsidRDefault="002947AB" w:rsidP="00E5018B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95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AB" w:rsidRPr="009555F0" w:rsidTr="0003460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 Ходьба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0">
              <w:rPr>
                <w:rFonts w:ascii="Times New Roman" w:hAnsi="Times New Roman" w:cs="Times New Roman"/>
                <w:sz w:val="24"/>
                <w:szCs w:val="24"/>
              </w:rPr>
              <w:t>за год 35 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AB" w:rsidRPr="009555F0" w:rsidRDefault="002947AB" w:rsidP="00B4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AB" w:rsidRPr="00F50B1E" w:rsidRDefault="00F50B1E" w:rsidP="00F50B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1E">
        <w:rPr>
          <w:rFonts w:ascii="Times New Roman" w:hAnsi="Times New Roman" w:cs="Times New Roman"/>
          <w:b/>
          <w:sz w:val="24"/>
          <w:szCs w:val="24"/>
        </w:rPr>
        <w:t>Поурочное тематическое планирование 11 класс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77"/>
        <w:gridCol w:w="5067"/>
        <w:gridCol w:w="2211"/>
        <w:gridCol w:w="1529"/>
        <w:gridCol w:w="2009"/>
        <w:gridCol w:w="1941"/>
      </w:tblGrid>
      <w:tr w:rsidR="00F50B1E" w:rsidRPr="004B295D" w:rsidTr="00F50B1E">
        <w:trPr>
          <w:trHeight w:val="528"/>
        </w:trPr>
        <w:tc>
          <w:tcPr>
            <w:tcW w:w="1677" w:type="dxa"/>
            <w:vMerge w:val="restart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раздела, темы урока</w:t>
            </w:r>
          </w:p>
        </w:tc>
        <w:tc>
          <w:tcPr>
            <w:tcW w:w="5067" w:type="dxa"/>
            <w:vMerge w:val="restart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211" w:type="dxa"/>
            <w:vMerge w:val="restart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часов, </w:t>
            </w:r>
          </w:p>
        </w:tc>
        <w:tc>
          <w:tcPr>
            <w:tcW w:w="1529" w:type="dxa"/>
            <w:vMerge w:val="restart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3950" w:type="dxa"/>
            <w:gridSpan w:val="2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0B1E" w:rsidRPr="004B295D" w:rsidTr="00F50B1E">
        <w:trPr>
          <w:trHeight w:val="528"/>
        </w:trPr>
        <w:tc>
          <w:tcPr>
            <w:tcW w:w="1677" w:type="dxa"/>
            <w:vMerge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941" w:type="dxa"/>
          </w:tcPr>
          <w:p w:rsidR="00F50B1E" w:rsidRPr="004B295D" w:rsidRDefault="00F50B1E" w:rsidP="00744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IV|1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- </w:t>
            </w:r>
            <w:proofErr w:type="gramStart"/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Тайбо</w:t>
            </w:r>
            <w:proofErr w:type="spellEnd"/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испанского танца 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класса аэробики с элементами ирландской чечетки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класса аэробики с элементами ирландской чечетки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класса аэробики с элементами ирландской чечетки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класса аэробики с элементами ирландской чечетки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класса аэробики с элементами ирландской чечетки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III,5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комплекса </w:t>
            </w:r>
            <w:proofErr w:type="spellStart"/>
            <w:r w:rsidRPr="004B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riverdance</w:t>
            </w:r>
            <w:proofErr w:type="spellEnd"/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партерной гимнастики на все группы мышц, для самостоятельных занятий.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139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77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54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377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 Силовой тренинг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50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</w:t>
            </w: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партерной гимнастики.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50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 Ходьба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 Ходьба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35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 Ходьба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B1E" w:rsidRPr="004B295D" w:rsidTr="00F50B1E">
        <w:trPr>
          <w:trHeight w:val="250"/>
        </w:trPr>
        <w:tc>
          <w:tcPr>
            <w:tcW w:w="167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VI,1</w:t>
            </w:r>
          </w:p>
        </w:tc>
        <w:tc>
          <w:tcPr>
            <w:tcW w:w="5067" w:type="dxa"/>
          </w:tcPr>
          <w:p w:rsidR="00F50B1E" w:rsidRPr="004B295D" w:rsidRDefault="00F50B1E" w:rsidP="0074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 Ходьба</w:t>
            </w:r>
          </w:p>
        </w:tc>
        <w:tc>
          <w:tcPr>
            <w:tcW w:w="221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50B1E" w:rsidRPr="004B295D" w:rsidRDefault="00F50B1E" w:rsidP="00F50B1E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50B1E" w:rsidRPr="004B295D" w:rsidRDefault="00F50B1E" w:rsidP="0074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B1E" w:rsidRPr="00F50B1E" w:rsidRDefault="00F50B1E" w:rsidP="00B46B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628E" w:rsidRDefault="00C8628E" w:rsidP="00B46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28E" w:rsidRPr="002947AB" w:rsidRDefault="00C8628E" w:rsidP="00B46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7AB" w:rsidRPr="002947AB" w:rsidRDefault="002947AB" w:rsidP="00B46BE3">
      <w:pPr>
        <w:pStyle w:val="a5"/>
        <w:spacing w:after="240" w:afterAutospacing="0"/>
        <w:rPr>
          <w:bCs/>
        </w:rPr>
      </w:pPr>
      <w:r w:rsidRPr="002947AB">
        <w:rPr>
          <w:b/>
          <w:bCs/>
        </w:rPr>
        <w:t xml:space="preserve">Оборудование: </w:t>
      </w:r>
      <w:r w:rsidRPr="002947AB">
        <w:rPr>
          <w:bCs/>
        </w:rPr>
        <w:t>зал для занятий с деревянным полом, коврики –</w:t>
      </w:r>
      <w:r w:rsidR="00E5018B">
        <w:rPr>
          <w:bCs/>
        </w:rPr>
        <w:t xml:space="preserve"> </w:t>
      </w:r>
      <w:r w:rsidRPr="002947AB">
        <w:rPr>
          <w:bCs/>
        </w:rPr>
        <w:t>индивидуальные для занятий партерной гимнастикой, гимнастические палки, музыкальный центр, аудио диски</w:t>
      </w:r>
      <w:r w:rsidR="00E5018B">
        <w:rPr>
          <w:bCs/>
        </w:rPr>
        <w:t>, мульти</w:t>
      </w:r>
      <w:r w:rsidR="00D92D2D">
        <w:rPr>
          <w:bCs/>
        </w:rPr>
        <w:t>медийное оборудование</w:t>
      </w:r>
      <w:r w:rsidRPr="002947AB">
        <w:rPr>
          <w:bCs/>
        </w:rPr>
        <w:t>.</w:t>
      </w:r>
      <w:bookmarkStart w:id="0" w:name="_GoBack"/>
      <w:bookmarkEnd w:id="0"/>
    </w:p>
    <w:p w:rsidR="008B1D36" w:rsidRPr="002947AB" w:rsidRDefault="008B1D36" w:rsidP="00B46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1D36" w:rsidRPr="002947AB" w:rsidSect="007D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A5A"/>
    <w:multiLevelType w:val="hybridMultilevel"/>
    <w:tmpl w:val="F3AC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0115C"/>
    <w:multiLevelType w:val="hybridMultilevel"/>
    <w:tmpl w:val="780E1D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04880"/>
    <w:multiLevelType w:val="hybridMultilevel"/>
    <w:tmpl w:val="2F9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F5FA3"/>
    <w:multiLevelType w:val="hybridMultilevel"/>
    <w:tmpl w:val="901AA85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31A4AA1"/>
    <w:multiLevelType w:val="hybridMultilevel"/>
    <w:tmpl w:val="77B6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E6235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006BF"/>
    <w:multiLevelType w:val="hybridMultilevel"/>
    <w:tmpl w:val="FC9E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A3DC5"/>
    <w:multiLevelType w:val="hybridMultilevel"/>
    <w:tmpl w:val="C24C8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07DB"/>
    <w:multiLevelType w:val="hybridMultilevel"/>
    <w:tmpl w:val="3B82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17A06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F64B8"/>
    <w:multiLevelType w:val="singleLevel"/>
    <w:tmpl w:val="50043B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588D70DB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56D19"/>
    <w:multiLevelType w:val="hybridMultilevel"/>
    <w:tmpl w:val="451E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8423E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82598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B33EE"/>
    <w:multiLevelType w:val="hybridMultilevel"/>
    <w:tmpl w:val="FB38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769F"/>
    <w:multiLevelType w:val="hybridMultilevel"/>
    <w:tmpl w:val="1322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626E6"/>
    <w:multiLevelType w:val="hybridMultilevel"/>
    <w:tmpl w:val="1ADCB9A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32E7E83"/>
    <w:multiLevelType w:val="hybridMultilevel"/>
    <w:tmpl w:val="61A6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8096D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E6487"/>
    <w:multiLevelType w:val="hybridMultilevel"/>
    <w:tmpl w:val="B5DC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5D78E2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04584"/>
    <w:multiLevelType w:val="hybridMultilevel"/>
    <w:tmpl w:val="889E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E4367"/>
    <w:multiLevelType w:val="hybridMultilevel"/>
    <w:tmpl w:val="2EBC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21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  <w:num w:numId="24">
    <w:abstractNumId w:val="6"/>
  </w:num>
  <w:num w:numId="25">
    <w:abstractNumId w:val="12"/>
  </w:num>
  <w:num w:numId="26">
    <w:abstractNumId w:val="23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7AC"/>
    <w:rsid w:val="00034605"/>
    <w:rsid w:val="000D770F"/>
    <w:rsid w:val="002947AB"/>
    <w:rsid w:val="00391116"/>
    <w:rsid w:val="00455BBB"/>
    <w:rsid w:val="005A38BA"/>
    <w:rsid w:val="006866E9"/>
    <w:rsid w:val="006B07EF"/>
    <w:rsid w:val="007440A1"/>
    <w:rsid w:val="007D6D4B"/>
    <w:rsid w:val="00876F07"/>
    <w:rsid w:val="008848B2"/>
    <w:rsid w:val="008B1D36"/>
    <w:rsid w:val="00951BC1"/>
    <w:rsid w:val="009555F0"/>
    <w:rsid w:val="0096087D"/>
    <w:rsid w:val="00AF4842"/>
    <w:rsid w:val="00B46BE3"/>
    <w:rsid w:val="00BA4B98"/>
    <w:rsid w:val="00C35D4C"/>
    <w:rsid w:val="00C8628E"/>
    <w:rsid w:val="00D92D2D"/>
    <w:rsid w:val="00E5018B"/>
    <w:rsid w:val="00E72E32"/>
    <w:rsid w:val="00F50B1E"/>
    <w:rsid w:val="00F757AC"/>
    <w:rsid w:val="00FB5B00"/>
    <w:rsid w:val="00FE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5B00"/>
  </w:style>
  <w:style w:type="paragraph" w:customStyle="1" w:styleId="a3">
    <w:name w:val="Стиль"/>
    <w:rsid w:val="00FB5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B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B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5B0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B5B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FB5B0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B5B0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FB5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B5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B5B0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Знак1"/>
    <w:basedOn w:val="a"/>
    <w:rsid w:val="00FB5B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FB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5B00"/>
  </w:style>
  <w:style w:type="paragraph" w:customStyle="1" w:styleId="a3">
    <w:name w:val="Стиль"/>
    <w:rsid w:val="00FB5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B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B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B5B0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B5B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FB5B0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B5B0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FB5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B5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B5B0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Знак1"/>
    <w:basedOn w:val="a"/>
    <w:rsid w:val="00FB5B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FB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2BBB-8504-4B1C-854E-66E9A8A2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41</Pages>
  <Words>9576</Words>
  <Characters>54589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Малунова</dc:creator>
  <cp:keywords/>
  <dc:description/>
  <cp:lastModifiedBy>Ольга Малунова</cp:lastModifiedBy>
  <cp:revision>12</cp:revision>
  <dcterms:created xsi:type="dcterms:W3CDTF">2017-06-06T01:35:00Z</dcterms:created>
  <dcterms:modified xsi:type="dcterms:W3CDTF">2017-08-29T01:14:00Z</dcterms:modified>
</cp:coreProperties>
</file>