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B3" w:rsidRPr="00A76EB3" w:rsidRDefault="00A76EB3" w:rsidP="00A76EB3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A76EB3">
        <w:rPr>
          <w:rFonts w:ascii="Times New Roman" w:eastAsia="Calibri" w:hAnsi="Times New Roman" w:cs="Times New Roman"/>
          <w:i/>
          <w:sz w:val="28"/>
          <w:szCs w:val="28"/>
        </w:rPr>
        <w:t>Методическая разработка воспитательного мероприятия</w:t>
      </w:r>
      <w:r w:rsidRPr="00A76EB3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A76EB3" w:rsidRPr="00A76EB3" w:rsidRDefault="00A76EB3" w:rsidP="00A76EB3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6EB3">
        <w:rPr>
          <w:rFonts w:ascii="Times New Roman" w:eastAsia="Calibri" w:hAnsi="Times New Roman" w:cs="Times New Roman"/>
          <w:b/>
          <w:i/>
          <w:sz w:val="28"/>
          <w:szCs w:val="28"/>
        </w:rPr>
        <w:t>«Никто не забыт,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76EB3">
        <w:rPr>
          <w:rFonts w:ascii="Times New Roman" w:eastAsia="Calibri" w:hAnsi="Times New Roman" w:cs="Times New Roman"/>
          <w:b/>
          <w:i/>
          <w:sz w:val="28"/>
          <w:szCs w:val="28"/>
        </w:rPr>
        <w:t>ничто не забыто!»</w:t>
      </w:r>
    </w:p>
    <w:p w:rsidR="00A76EB3" w:rsidRDefault="00A76EB3" w:rsidP="00367CB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-развитие патриотических чувств к подвигу народа в Победе над фашизмом посредством приобщения к художественному слову, театральной деятельности, музыке, батальной живописи,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посещённой  Великой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Отечественной войне 1941-1945 </w:t>
      </w:r>
      <w:proofErr w:type="spellStart"/>
      <w:r w:rsidRPr="00367CB9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367C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CB9" w:rsidRPr="00367CB9" w:rsidRDefault="00367CB9" w:rsidP="00367CB9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367CB9" w:rsidRPr="00367CB9" w:rsidRDefault="00367CB9" w:rsidP="00367CB9">
      <w:p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</w:pPr>
      <w:r w:rsidRPr="00367CB9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>Познавательные:</w:t>
      </w:r>
    </w:p>
    <w:p w:rsidR="00367CB9" w:rsidRPr="00367CB9" w:rsidRDefault="00367CB9" w:rsidP="00367CB9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Закрепить знания детей о празднике – День Победы.</w:t>
      </w:r>
    </w:p>
    <w:p w:rsidR="00367CB9" w:rsidRPr="00367CB9" w:rsidRDefault="00367CB9" w:rsidP="00367CB9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Обобщить знания детей о событиях, связанных с ВОВ через инсценированное представление, произведения искусства</w:t>
      </w:r>
      <w:r w:rsidRPr="00367CB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67CB9" w:rsidRPr="00367CB9" w:rsidRDefault="00367CB9" w:rsidP="00367CB9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Закрепить знания детей о том, как люди разных войск защищали свою страну в годы войны.</w:t>
      </w:r>
    </w:p>
    <w:p w:rsidR="00367CB9" w:rsidRPr="00367CB9" w:rsidRDefault="00367CB9" w:rsidP="00367CB9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Продолжать знакомить детей с песнями военных лет.</w:t>
      </w:r>
    </w:p>
    <w:p w:rsidR="00367CB9" w:rsidRPr="00367CB9" w:rsidRDefault="00367CB9" w:rsidP="00367CB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Познакомить детей с «Георгиевской ленточкой».</w:t>
      </w:r>
    </w:p>
    <w:p w:rsidR="00367CB9" w:rsidRPr="00367CB9" w:rsidRDefault="00367CB9" w:rsidP="00367CB9">
      <w:p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</w:pPr>
      <w:r w:rsidRPr="00367CB9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>Развивающие:</w:t>
      </w:r>
    </w:p>
    <w:p w:rsidR="00367CB9" w:rsidRPr="00367CB9" w:rsidRDefault="00367CB9" w:rsidP="00367CB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Развивать у детей способность изображать воображаемую ситуацию передавая мимикой, позой, жестом состояние героев во время инсценировки, чтения стихотворений. Поддерживать у детей интерес к театрально-игровой деятельности.                                                                  </w:t>
      </w:r>
    </w:p>
    <w:p w:rsidR="00367CB9" w:rsidRPr="00367CB9" w:rsidRDefault="00367CB9" w:rsidP="00367CB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Развивать связную, выразительную речь детей средствами театрализованной игры.</w:t>
      </w:r>
    </w:p>
    <w:p w:rsidR="00367CB9" w:rsidRPr="00367CB9" w:rsidRDefault="00367CB9" w:rsidP="00367CB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Активизировать и обогащать словарь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детей  (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>Гитлер, Родина, Отечество, капитуляция, пехота, фашизм, «Аллея памяти», Георгиевская ленточка).</w:t>
      </w:r>
    </w:p>
    <w:p w:rsidR="00367CB9" w:rsidRPr="00367CB9" w:rsidRDefault="00367CB9" w:rsidP="00367CB9">
      <w:pPr>
        <w:numPr>
          <w:ilvl w:val="0"/>
          <w:numId w:val="3"/>
        </w:numPr>
        <w:spacing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и уважение детей к героическим событиям прошлого, боевой </w:t>
      </w:r>
      <w:proofErr w:type="gramStart"/>
      <w:r w:rsidRPr="00367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славе  ветеранов</w:t>
      </w:r>
      <w:proofErr w:type="gramEnd"/>
      <w:r w:rsidRPr="00367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CB9" w:rsidRPr="00367CB9" w:rsidRDefault="00367CB9" w:rsidP="00367CB9">
      <w:p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</w:pPr>
      <w:r w:rsidRPr="00367CB9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>Воспитательные:</w:t>
      </w:r>
    </w:p>
    <w:p w:rsidR="00367CB9" w:rsidRPr="00367CB9" w:rsidRDefault="00367CB9" w:rsidP="00367CB9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Продолжать формировать у детей чувство патриотизма, любви к своей Родине, уважения к ветеранам В.О.В., гордость за земляков - участников военных действий через рассказы об историческом прошлом нашей страны, стихотворения.</w:t>
      </w:r>
    </w:p>
    <w:p w:rsidR="00367CB9" w:rsidRPr="00367CB9" w:rsidRDefault="00367CB9" w:rsidP="00367CB9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7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асширять   и обогащать опыт сотрудничества детей в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процессе  театрализованной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деятельности, посвящённой ВОВ.</w:t>
      </w:r>
    </w:p>
    <w:p w:rsidR="00367CB9" w:rsidRPr="00367CB9" w:rsidRDefault="00367CB9" w:rsidP="00367CB9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Способствовать формированию умения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детей  управлять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своим поведением во время театрализации.</w:t>
      </w:r>
    </w:p>
    <w:p w:rsidR="00367CB9" w:rsidRPr="00367CB9" w:rsidRDefault="00367CB9" w:rsidP="00367CB9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7C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радости и печали, желание быть счастливыми, чувство сопричастности ко всему, что происходит в нашей стране, в родном городе, в семье.</w:t>
      </w:r>
    </w:p>
    <w:p w:rsidR="00367CB9" w:rsidRPr="00367CB9" w:rsidRDefault="00367CB9" w:rsidP="00367CB9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7C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Создать у детей настроение сопереживания прошедшим событиям Великой Отечественной войны.</w:t>
      </w:r>
    </w:p>
    <w:p w:rsidR="00367CB9" w:rsidRPr="00367CB9" w:rsidRDefault="00367CB9" w:rsidP="00367CB9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7CB9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Побудить детей к нравственным поступкам; воспитывать доброжелательность, дружелюбие.</w:t>
      </w:r>
    </w:p>
    <w:p w:rsidR="00367CB9" w:rsidRPr="00367CB9" w:rsidRDefault="00367CB9" w:rsidP="00367CB9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Продолжать учить детей оценивать своё настроение и эмоциональное состояние на мероприятии посредством рефлексии</w:t>
      </w:r>
      <w:r w:rsidRPr="00367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CB9" w:rsidRPr="00367CB9" w:rsidRDefault="00367CB9" w:rsidP="00367CB9">
      <w:pPr>
        <w:tabs>
          <w:tab w:val="left" w:pos="426"/>
        </w:tabs>
        <w:spacing w:after="200" w:line="276" w:lineRule="auto"/>
        <w:ind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Форма: </w:t>
      </w:r>
      <w:r w:rsidRPr="00367CB9">
        <w:rPr>
          <w:rFonts w:ascii="Times New Roman" w:eastAsia="Calibri" w:hAnsi="Times New Roman" w:cs="Times New Roman"/>
          <w:sz w:val="28"/>
          <w:szCs w:val="28"/>
        </w:rPr>
        <w:t>представление – концерт.</w:t>
      </w:r>
    </w:p>
    <w:p w:rsidR="00367CB9" w:rsidRPr="00367CB9" w:rsidRDefault="00367CB9" w:rsidP="00367CB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Метод: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интерактивный.</w:t>
      </w:r>
    </w:p>
    <w:p w:rsidR="00367CB9" w:rsidRPr="00367CB9" w:rsidRDefault="00367CB9" w:rsidP="00367CB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Приёмы: </w:t>
      </w:r>
      <w:r w:rsidRPr="00367CB9">
        <w:rPr>
          <w:rFonts w:ascii="Times New Roman" w:eastAsia="Calibri" w:hAnsi="Times New Roman" w:cs="Times New Roman"/>
          <w:sz w:val="28"/>
          <w:szCs w:val="28"/>
        </w:rPr>
        <w:t>чтение стихотворений, рассказ, беседа, театрализация.</w:t>
      </w:r>
    </w:p>
    <w:p w:rsidR="00367CB9" w:rsidRPr="00367CB9" w:rsidRDefault="00367CB9" w:rsidP="00367CB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Опорные понятия, термины: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Великая Отечественная война, победа, Гитлер, Родина, Отечество, капитуляция, пехота, фашизм, «Аллея памяти», Георгиевская ленточка.</w:t>
      </w:r>
    </w:p>
    <w:p w:rsidR="00367CB9" w:rsidRPr="00367CB9" w:rsidRDefault="00367CB9" w:rsidP="00367CB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Дидактические средства: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компьютер, проектор, экран, слайды, аудиозапись песен: «День победы» (муз. Д. </w:t>
      </w:r>
      <w:proofErr w:type="spellStart"/>
      <w:r w:rsidRPr="00367CB9">
        <w:rPr>
          <w:rFonts w:ascii="Times New Roman" w:eastAsia="Calibri" w:hAnsi="Times New Roman" w:cs="Times New Roman"/>
          <w:sz w:val="28"/>
          <w:szCs w:val="28"/>
        </w:rPr>
        <w:t>Тухманова</w:t>
      </w:r>
      <w:proofErr w:type="spell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), «Вальс цветов» (муз. </w:t>
      </w:r>
      <w:proofErr w:type="spellStart"/>
      <w:r w:rsidRPr="00367CB9">
        <w:rPr>
          <w:rFonts w:ascii="Times New Roman" w:eastAsia="Calibri" w:hAnsi="Times New Roman" w:cs="Times New Roman"/>
          <w:sz w:val="28"/>
          <w:szCs w:val="28"/>
        </w:rPr>
        <w:t>П.Чайковского</w:t>
      </w:r>
      <w:proofErr w:type="spell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), «Священная война (муз. А. Александрова), «Одинокая гармонь» (муз. </w:t>
      </w:r>
      <w:proofErr w:type="spellStart"/>
      <w:r w:rsidRPr="00367CB9">
        <w:rPr>
          <w:rFonts w:ascii="Times New Roman" w:eastAsia="Calibri" w:hAnsi="Times New Roman" w:cs="Times New Roman"/>
          <w:sz w:val="28"/>
          <w:szCs w:val="28"/>
        </w:rPr>
        <w:t>Б.Мокроусова</w:t>
      </w:r>
      <w:proofErr w:type="spell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), «Пусть всегда будет солнце» (муз. А. Островского); фонограмма звуков самолётов и взрывающихся бомб, фонограмма Левитана (сообщение о конце войны); пилотки, наушники, трубка от старого телефона, белый детский халат, бинт, бинокль, «карта», детский автомат, ватман и изображением солнца с лучами, фломастеры, георгиевские ленточки, цветные звёздочки (оранжевые, жёлтые, зелёные, синие). </w:t>
      </w:r>
    </w:p>
    <w:p w:rsidR="00367CB9" w:rsidRPr="00367CB9" w:rsidRDefault="00367CB9" w:rsidP="00367CB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Оформление зала: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над сценой надпись: «Никто не забыт, ничто не забыто!», выставка рисунков и детских работ.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Содержание:</w:t>
      </w:r>
    </w:p>
    <w:p w:rsidR="00367CB9" w:rsidRPr="00367CB9" w:rsidRDefault="00367CB9" w:rsidP="00367C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1.Организационный момент </w:t>
      </w:r>
    </w:p>
    <w:p w:rsidR="00367CB9" w:rsidRPr="00367CB9" w:rsidRDefault="00367CB9" w:rsidP="00367C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В начале мероприятия звучит фрагмент песни «День Победы» (музыка Д. </w:t>
      </w:r>
      <w:proofErr w:type="spellStart"/>
      <w:r w:rsidRPr="00367CB9">
        <w:rPr>
          <w:rFonts w:ascii="Times New Roman" w:eastAsia="Calibri" w:hAnsi="Times New Roman" w:cs="Times New Roman"/>
          <w:i/>
          <w:sz w:val="28"/>
          <w:szCs w:val="28"/>
        </w:rPr>
        <w:t>Тухманова</w:t>
      </w:r>
      <w:proofErr w:type="spellEnd"/>
      <w:r w:rsidRPr="00367CB9">
        <w:rPr>
          <w:rFonts w:ascii="Times New Roman" w:eastAsia="Calibri" w:hAnsi="Times New Roman" w:cs="Times New Roman"/>
          <w:i/>
          <w:sz w:val="28"/>
          <w:szCs w:val="28"/>
        </w:rPr>
        <w:t>), дети заходят в зал и садятся на стульчики.</w:t>
      </w:r>
    </w:p>
    <w:p w:rsidR="00367CB9" w:rsidRPr="00367CB9" w:rsidRDefault="00A76EB3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Слайд №1(«72</w:t>
      </w:r>
      <w:r w:rsidR="00367CB9"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года</w:t>
      </w:r>
      <w:r w:rsidR="00367CB9"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великой победе»)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2. Вводная часть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iCs/>
          <w:sz w:val="28"/>
          <w:szCs w:val="28"/>
        </w:rPr>
        <w:t>Звучит фонограмма.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Есть много праздников на свете,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Их любят взрослые и дети.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каждый с нетерпеньем ждет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Восьмое Марта, Новый год.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Но вот сегодня день особенный у нас.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Счастливый день, Великий день Победы.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Ее добились наши прадеды и деды,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мы о ней расскажем вам сейчас.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Вот сорок первый год, конец июня,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люди спать легли спокойно накануне.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Но утром уже знала вся страна,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Что началась ужасная война.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На нашу Родину Германия напала.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И отступала наша Армия сначала.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А немцы быстро шли к самой Москве.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кровь лилась по всей родной земле.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И вот фашисты прорвались к Москве,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был у них злой Гитлер во главе.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Еще немного, и Москву бы взяли,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Но насмерть наши воины стояли.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шла война четыре долгих года.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Мы воевали за свою свободу.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Враги хотели нашу землю захватить,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А нас в рабов послушных превратить.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было много страшных битв,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В которых </w:t>
      </w:r>
      <w:proofErr w:type="gramStart"/>
      <w:r w:rsidRPr="00367CB9">
        <w:rPr>
          <w:rFonts w:ascii="Times New Roman" w:eastAsia="Calibri" w:hAnsi="Times New Roman" w:cs="Times New Roman"/>
          <w:i/>
          <w:sz w:val="28"/>
          <w:szCs w:val="28"/>
        </w:rPr>
        <w:t>враг</w:t>
      </w:r>
      <w:proofErr w:type="gramEnd"/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проклятый был разбит.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Великое сражение под Москвой,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В котором мы врагу сказали грозно: «Стой!»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Конечно, вспомнить надо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окружение врага под Сталинградом,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Курскую дугу, и Крым, и Ленинград.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Был Гитлер, что напал на нас, уже не рад.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 мы пошли освобождать Европу.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Солдаты наши в блиндажах, в окопах,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В землянках, танках, дотах, дзотах,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На кораблях и в самолетах…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Фашистских оккупантов побеждали.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До самого Берлина немцев гнали.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Был взят Берлин, и на рейхстаг  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Был гордо водружен наш флаг.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было торжество у всей страны.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снова отмечая праздник этот,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Героев вспомнить мы должны,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Призвавших недругов к ответу.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И, если снова грянет гром,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Как наши прадеды и деды,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Свою мы Родину спасем,</w:t>
      </w:r>
    </w:p>
    <w:p w:rsidR="00367CB9" w:rsidRPr="00367CB9" w:rsidRDefault="00367CB9" w:rsidP="00367CB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 снова будет День Победы!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sz w:val="28"/>
          <w:szCs w:val="28"/>
        </w:rPr>
        <w:t>Ведущие: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CB9">
        <w:rPr>
          <w:rFonts w:ascii="Times New Roman" w:eastAsia="Calibri" w:hAnsi="Times New Roman" w:cs="Times New Roman"/>
          <w:sz w:val="28"/>
          <w:szCs w:val="28"/>
        </w:rPr>
        <w:t>Приближается долгожданный праздник. 9 мая наша Родина отмечает – 72-летие со Дня Победы в Великой Отечественной войне.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9 Мая - светлый и радостный день.</w:t>
      </w:r>
      <w:r w:rsidRPr="00367CB9">
        <w:rPr>
          <w:rFonts w:ascii="Times New Roman" w:eastAsia="Calibri" w:hAnsi="Times New Roman" w:cs="Times New Roman"/>
          <w:iCs/>
          <w:sz w:val="28"/>
          <w:szCs w:val="28"/>
        </w:rPr>
        <w:t xml:space="preserve"> Это один из главных праздников в истории нашего народа, наша слава и гордость.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Мы с благодарностью вспоминаем наших воинов, защитников, отстоявших мир в жестокой битве. Вечная им слава!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И сегодня мы с вами представим, как это было…                                                       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3.Основная часть 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Стояли тёплые июньские дни…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Звучит «Вальс цветов» (муз. П. Чайковского</w:t>
      </w:r>
      <w:proofErr w:type="gramStart"/>
      <w:r w:rsidRPr="00367CB9">
        <w:rPr>
          <w:rFonts w:ascii="Times New Roman" w:eastAsia="Calibri" w:hAnsi="Times New Roman" w:cs="Times New Roman"/>
          <w:i/>
          <w:sz w:val="28"/>
          <w:szCs w:val="28"/>
        </w:rPr>
        <w:t>);  дети</w:t>
      </w:r>
      <w:proofErr w:type="gramEnd"/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изображают людей, которые прогуливаются, а затем «идут домой, и ложатся спать».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Фонограмма звуков самолётов и взрывающихся бомб.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</w:t>
      </w:r>
      <w:proofErr w:type="gramEnd"/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>«Начало войны»)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lastRenderedPageBreak/>
        <w:t>В мирное и теплое воскресное утро 22 июня 1941 года в 3 часа 15 минут, без объявления войны, немецкие войска лавиной самолетов, снаряд и бомб обрушились на нашу Землю.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Летней ночью, на рассвете,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Гитлер дал войскам приказ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И послал солдат немецких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Против всех людей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советских,—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Это значит — против нас.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Звучит песня А. В. Александрова на стихи В.И. Лебедева – Кумача «Священная война» (звучит тихо, как фоновое сопровождение)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</w:t>
      </w:r>
      <w:proofErr w:type="gramEnd"/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>«Родина – мать зовёт!»)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- Весь советский народ встал на защиту своей страны. Все взрослые (мужчины и женщины) уходили на фронт воевать, защищать свою Родину, свой дом, своих родных, не жалея своих сил и жизней.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Дети надевают пилотки, маршируют круг по залу и садятся на места.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Дети инсценируют стихотворение С. Михалкова «Мы тоже воины»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Связист</w:t>
      </w: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(сидит на стульчике, на голове наушники, в руках микрофон или телефон)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Алло! «Юпитер»? Я – «Алмаз»!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Почти совсем не слышу вас,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Мы с боем заняли село.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А как у вас? Алло! Алло!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Медсестра</w:t>
      </w: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(перевязывает раненного, сидящего на стуле):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Что вы ревете, как медведь?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Пустяк осталось потерпеть,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И рана ваша так легка,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Что заживет наверняка!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Моряк</w:t>
      </w: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(смотрит в бинокль):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 горизонте самолет!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По курсу полный ход вперед!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Готовься к бою экипаж!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Отставить – истребитель наш!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(Двое летчиков рассматривают карту)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 летчик: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7CB9">
        <w:rPr>
          <w:rFonts w:ascii="Times New Roman" w:eastAsia="Calibri" w:hAnsi="Times New Roman" w:cs="Times New Roman"/>
          <w:sz w:val="28"/>
          <w:szCs w:val="28"/>
        </w:rPr>
        <w:t>Пехота здесь, а танки тут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Лететь до цели семь минут!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>2 летчик: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7CB9">
        <w:rPr>
          <w:rFonts w:ascii="Times New Roman" w:eastAsia="Calibri" w:hAnsi="Times New Roman" w:cs="Times New Roman"/>
          <w:sz w:val="28"/>
          <w:szCs w:val="28"/>
        </w:rPr>
        <w:t>Понятен боевой приказ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Противник не уйдет от нас!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Разведчик</w:t>
      </w: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: (ходит с автоматом у центральной стены)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Вот я забрался на чердак,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Быть, может здесь таится враг?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За домом очищаем дом…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Все вместе</w:t>
      </w:r>
      <w:r w:rsidRPr="00367CB9">
        <w:rPr>
          <w:rFonts w:ascii="Times New Roman" w:eastAsia="Calibri" w:hAnsi="Times New Roman" w:cs="Times New Roman"/>
          <w:i/>
          <w:sz w:val="28"/>
          <w:szCs w:val="28"/>
        </w:rPr>
        <w:t>: Врага повсюду мы найдем!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      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Солдаты сражались во имя мира и мечтали о нем в передышках между боями, в тесных землянках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и  в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холодных окопах.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Такие молодые. Встретили они грудью врага, защищая Родину. И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стар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и млад встал на защиту своей родной земли.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Инсценировка песни Зуева «Ах, война, что ты сделала». Беседуют юноши и девушки (3 человека).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I.                 </w:t>
      </w:r>
      <w:r w:rsidRPr="00367CB9">
        <w:rPr>
          <w:rFonts w:ascii="Times New Roman" w:eastAsia="Calibri" w:hAnsi="Times New Roman" w:cs="Times New Roman"/>
          <w:sz w:val="28"/>
          <w:szCs w:val="28"/>
        </w:rPr>
        <w:t>Вы помните этот день?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II.               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вы?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III.              </w:t>
      </w:r>
      <w:r w:rsidRPr="00367CB9">
        <w:rPr>
          <w:rFonts w:ascii="Times New Roman" w:eastAsia="Calibri" w:hAnsi="Times New Roman" w:cs="Times New Roman"/>
          <w:sz w:val="28"/>
          <w:szCs w:val="28"/>
        </w:rPr>
        <w:t>Война – 4 года.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I.               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1418 дней.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II.               </w:t>
      </w:r>
      <w:r w:rsidRPr="00367CB9">
        <w:rPr>
          <w:rFonts w:ascii="Times New Roman" w:eastAsia="Calibri" w:hAnsi="Times New Roman" w:cs="Times New Roman"/>
          <w:sz w:val="28"/>
          <w:szCs w:val="28"/>
        </w:rPr>
        <w:t>И 20 миллион погибших русских людей.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III.                </w:t>
      </w:r>
      <w:r w:rsidRPr="00367CB9">
        <w:rPr>
          <w:rFonts w:ascii="Times New Roman" w:eastAsia="Calibri" w:hAnsi="Times New Roman" w:cs="Times New Roman"/>
          <w:sz w:val="28"/>
          <w:szCs w:val="28"/>
        </w:rPr>
        <w:t>Это значит 22 человека на каждые 2 м земли.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CB9">
        <w:rPr>
          <w:rFonts w:ascii="Times New Roman" w:eastAsia="Calibri" w:hAnsi="Times New Roman" w:cs="Times New Roman"/>
          <w:sz w:val="28"/>
          <w:szCs w:val="28"/>
        </w:rPr>
        <w:t>Это значит 13 человек в каждую минуту.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Звучит фонограмма «Землянка».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Голос за кадром читает письмо. На сцене инсценировка песни «Землянка»: 1-й солдат пишет письмо на планшете, 2-й варит кашу в котелке, 3-й чистит автомат.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</w:t>
      </w:r>
      <w:r w:rsidRPr="00367CB9">
        <w:rPr>
          <w:rFonts w:ascii="Times New Roman" w:eastAsia="Calibri" w:hAnsi="Times New Roman" w:cs="Times New Roman"/>
          <w:sz w:val="28"/>
          <w:szCs w:val="28"/>
        </w:rPr>
        <w:t>«Толик, привет! Скоро к тебе так запросто не обратишься… Только «товарищ лейтенант», и не иначе. А если честно, то я тебе завидую. Бьешь эту сволочь. Я не знаю, писали тебе или нет – Таня погибла. В это невозможно поверить, ее расстреляли. Ну, ничего, они еще получат…»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                                              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         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Еще стояла тьма немая,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В тумане плакала трава.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9 день большого мая,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Уже вступил в свои права.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          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И смотрит на сыновей своих Россия,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Как будто лишь вчера закончен бой.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Проходят победители седые,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Победа остается молодой.</w:t>
      </w:r>
    </w:p>
    <w:p w:rsid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И вот 2 мая вся страна услышала долгожданное сообщение…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Звучит фонограмма объявления о конце войны (Левитан)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9 мая 1945 года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в  0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-43 по московскому времени,  был подписан Акт о безоговорочной капитуляции Германии. Наш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народ  выиграл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Великую Отечественную Войну.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Слайд №  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</w:t>
      </w:r>
      <w:proofErr w:type="gramEnd"/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>«День победы 1945 года»)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Звучит фоновое сопровождение: песня «День победы» (муз. Д. </w:t>
      </w:r>
      <w:proofErr w:type="spellStart"/>
      <w:r w:rsidRPr="00367CB9">
        <w:rPr>
          <w:rFonts w:ascii="Times New Roman" w:eastAsia="Calibri" w:hAnsi="Times New Roman" w:cs="Times New Roman"/>
          <w:i/>
          <w:sz w:val="28"/>
          <w:szCs w:val="28"/>
        </w:rPr>
        <w:t>Тухманова</w:t>
      </w:r>
      <w:proofErr w:type="spellEnd"/>
      <w:r w:rsidRPr="00367CB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               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              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(без музыки).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                                              </w:t>
      </w:r>
      <w:r w:rsidRPr="00367CB9">
        <w:rPr>
          <w:rFonts w:ascii="Times New Roman" w:eastAsia="Calibri" w:hAnsi="Times New Roman" w:cs="Times New Roman"/>
          <w:sz w:val="28"/>
          <w:szCs w:val="28"/>
        </w:rPr>
        <w:t>«Помните, через века, через года,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Помните, о тех, кто уже не придет никогда,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Пожалуйста, помните!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Не плачьте, в горле сдержите стоны,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Горькие стоны!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Памяти павших будьте достойны,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Вечно достойны!»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            Почтим память минутой молчания.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iCs/>
          <w:sz w:val="28"/>
          <w:szCs w:val="28"/>
        </w:rPr>
        <w:t> Минута молчания.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 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Войны не хотим мы нигде, никогда,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Пусть мир будет в мире везде и всегда!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И сейчас, я приглашаю всех желающих написать свои имена на лучиках солнца – символе света, мира и дружбы.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Звучит фоновое сопровождение: песня «Пусть всегда будет солнце» (муз. А. Островского)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Дети пишут свои имена на лучах нарисованного солнца.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Слайд №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</w:t>
      </w:r>
      <w:proofErr w:type="gramEnd"/>
      <w:r w:rsidRPr="00367CB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«Георгиевская ленточка»)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- Георгиевская ленточка имеет два цвета: оранжевый – яркий цвет военных побед нашей славной армии, а черный – суровый цвет, который призывает вечно помнить о тех, кто отдал свои жизни за свободу Родины. И сегодня мне хотелось бы поделиться такими ленточками и с вами, чтобы и сегодня, и впредь вы гордились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и  помнили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о боевых подвигах ваших дедов и прадедов.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- Вы можете повесить эти ленточки 9 мая себе на одежду в честь памяти о погибших и победивших в Великой Отечественной войне.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Слайд №13 («Никто не забыт, ничто не забыто»)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Сердца наши бьются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И души открыты.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Никто не забыт и ничто не забыто!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4.Заключительная часть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Слайд №     </w:t>
      </w:r>
      <w:proofErr w:type="gramStart"/>
      <w:r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 </w:t>
      </w:r>
      <w:r w:rsidRPr="00367CB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(</w:t>
      </w:r>
      <w:proofErr w:type="gramEnd"/>
      <w:r w:rsidRPr="00367CB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Рефлексия</w:t>
      </w:r>
      <w:r w:rsidRPr="00367CB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»)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- А сейчас давайте украсим наш плакат о мире салютом: 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Возьмите звёздочку, которая соответствует вашему настроению, и прикрепите её к плакату.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67CB9">
        <w:rPr>
          <w:rFonts w:ascii="Times New Roman" w:eastAsia="Calibri" w:hAnsi="Times New Roman" w:cs="Times New Roman"/>
          <w:sz w:val="28"/>
          <w:szCs w:val="28"/>
        </w:rPr>
        <w:t>Оранжевый цвет – радостное, восторженное настроение,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зелёный – активность;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жёлтый – приятное, спокойное настроение;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синий – грустное настроение, усталость</w:t>
      </w:r>
      <w:r w:rsidRPr="00367CB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bookmarkEnd w:id="0"/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Звучит фоновое сопровождение: песня «День победы» (муз. Д. </w:t>
      </w:r>
      <w:proofErr w:type="spellStart"/>
      <w:r w:rsidRPr="00367CB9">
        <w:rPr>
          <w:rFonts w:ascii="Times New Roman" w:eastAsia="Calibri" w:hAnsi="Times New Roman" w:cs="Times New Roman"/>
          <w:i/>
          <w:sz w:val="28"/>
          <w:szCs w:val="28"/>
        </w:rPr>
        <w:t>Тухманова</w:t>
      </w:r>
      <w:proofErr w:type="spellEnd"/>
      <w:r w:rsidRPr="00367CB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>Дети выбирают звёздочку - настроение и приклеивают её к плакату.</w:t>
      </w:r>
    </w:p>
    <w:p w:rsid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Чтоб снова на земной планете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Не повторилось той беды,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Нам нужно, </w:t>
      </w:r>
      <w:proofErr w:type="gramStart"/>
      <w:r w:rsidRPr="00367CB9">
        <w:rPr>
          <w:rFonts w:ascii="Times New Roman" w:eastAsia="Calibri" w:hAnsi="Times New Roman" w:cs="Times New Roman"/>
          <w:sz w:val="28"/>
          <w:szCs w:val="28"/>
        </w:rPr>
        <w:t>Чтобы</w:t>
      </w:r>
      <w:proofErr w:type="gramEnd"/>
      <w:r w:rsidRPr="00367CB9">
        <w:rPr>
          <w:rFonts w:ascii="Times New Roman" w:eastAsia="Calibri" w:hAnsi="Times New Roman" w:cs="Times New Roman"/>
          <w:sz w:val="28"/>
          <w:szCs w:val="28"/>
        </w:rPr>
        <w:t xml:space="preserve"> наши дети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Об этом помнили, как мы!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Я не напрасно беспокоюсь,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Чтоб не забылась та война: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Ведь эта память - наша совесть</w:t>
      </w:r>
    </w:p>
    <w:p w:rsidR="00367CB9" w:rsidRPr="00367CB9" w:rsidRDefault="00367CB9" w:rsidP="00367CB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CB9">
        <w:rPr>
          <w:rFonts w:ascii="Times New Roman" w:eastAsia="Calibri" w:hAnsi="Times New Roman" w:cs="Times New Roman"/>
          <w:sz w:val="28"/>
          <w:szCs w:val="28"/>
        </w:rPr>
        <w:t>Она как сила нам нужна…</w:t>
      </w:r>
    </w:p>
    <w:p w:rsidR="00367CB9" w:rsidRPr="00367CB9" w:rsidRDefault="00367CB9" w:rsidP="00367CB9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Ю. Воронов               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7CB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Звучит песня </w:t>
      </w:r>
      <w:proofErr w:type="spellStart"/>
      <w:r w:rsidRPr="00367CB9">
        <w:rPr>
          <w:rFonts w:ascii="Times New Roman" w:eastAsia="Calibri" w:hAnsi="Times New Roman" w:cs="Times New Roman"/>
          <w:i/>
          <w:iCs/>
          <w:sz w:val="28"/>
          <w:szCs w:val="28"/>
        </w:rPr>
        <w:t>А.Розенбаума</w:t>
      </w:r>
      <w:proofErr w:type="spellEnd"/>
      <w:r w:rsidRPr="00367CB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«А может не было войны».</w:t>
      </w:r>
    </w:p>
    <w:p w:rsidR="00367CB9" w:rsidRPr="00367CB9" w:rsidRDefault="00367CB9" w:rsidP="00367CB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7CB9" w:rsidRDefault="00367CB9"/>
    <w:p w:rsidR="001451A6" w:rsidRDefault="001451A6" w:rsidP="00F901BC">
      <w:pPr>
        <w:jc w:val="both"/>
        <w:rPr>
          <w:rStyle w:val="a3"/>
          <w:rFonts w:ascii="Times New Roman" w:hAnsi="Times New Roman" w:cs="Times New Roman"/>
        </w:rPr>
      </w:pPr>
    </w:p>
    <w:p w:rsidR="00F901BC" w:rsidRDefault="00F901BC" w:rsidP="0062460B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</w:p>
    <w:p w:rsidR="00F901BC" w:rsidRDefault="00F901BC" w:rsidP="0062460B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</w:p>
    <w:p w:rsidR="00F901BC" w:rsidRDefault="00F901BC" w:rsidP="005A3095">
      <w:pPr>
        <w:jc w:val="both"/>
        <w:rPr>
          <w:rFonts w:ascii="Times New Roman" w:hAnsi="Times New Roman" w:cs="Times New Roman"/>
        </w:rPr>
      </w:pPr>
    </w:p>
    <w:p w:rsidR="004D0686" w:rsidRPr="005A3095" w:rsidRDefault="004D0686" w:rsidP="00B429CC">
      <w:pPr>
        <w:rPr>
          <w:rFonts w:ascii="Times New Roman" w:hAnsi="Times New Roman" w:cs="Times New Roman"/>
        </w:rPr>
      </w:pPr>
    </w:p>
    <w:p w:rsidR="0062460B" w:rsidRPr="005A3095" w:rsidRDefault="0062460B" w:rsidP="00B429CC">
      <w:pPr>
        <w:rPr>
          <w:rFonts w:ascii="Times New Roman" w:hAnsi="Times New Roman" w:cs="Times New Roman"/>
        </w:rPr>
      </w:pPr>
    </w:p>
    <w:p w:rsidR="0062460B" w:rsidRPr="005A3095" w:rsidRDefault="0062460B" w:rsidP="00B429C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1451A6" w:rsidTr="00343508">
        <w:tc>
          <w:tcPr>
            <w:tcW w:w="6799" w:type="dxa"/>
          </w:tcPr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Но вот сегодня день особенный у нас.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Счастливый день, Великий день Победы.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Ее добились наши прадеды и деды,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И мы о ней расскажем вам сейчас.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вспомнить надо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И окружение врага под Сталинградом,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И Курскую дугу, и Крым, и Ленинград.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Был Гитлер, что напал на нас, уже не рад.</w:t>
            </w:r>
          </w:p>
        </w:tc>
        <w:tc>
          <w:tcPr>
            <w:tcW w:w="2546" w:type="dxa"/>
          </w:tcPr>
          <w:p w:rsidR="001451A6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</w:tr>
      <w:tr w:rsidR="001451A6" w:rsidTr="00343508">
        <w:tc>
          <w:tcPr>
            <w:tcW w:w="6799" w:type="dxa"/>
          </w:tcPr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На нашу Родину Германия напала.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И отступала наша Армия сначала.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А немцы быстро шли к самой Москве.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И кровь лилась по всей родной земле.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Фашистских оккупантов побеждали.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До самого Берлина немцев гнали.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Был взят Берлин, и на рейхстаг 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Был гордо водружен наш флаг.</w:t>
            </w:r>
          </w:p>
        </w:tc>
        <w:tc>
          <w:tcPr>
            <w:tcW w:w="2546" w:type="dxa"/>
          </w:tcPr>
          <w:p w:rsidR="001451A6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</w:t>
            </w:r>
            <w:proofErr w:type="spellEnd"/>
          </w:p>
        </w:tc>
      </w:tr>
      <w:tr w:rsidR="001451A6" w:rsidTr="00343508">
        <w:tc>
          <w:tcPr>
            <w:tcW w:w="6799" w:type="dxa"/>
          </w:tcPr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шла война четыре долгих года.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Мы воевали за свою свободу.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Враги хотели нашу землю захватить,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А нас в рабов послушных превратить.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И, если снова грянет гром,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Как наши прадеды и деды,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Свою мы Родину спасем,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И снова будет День Победы!</w:t>
            </w:r>
          </w:p>
        </w:tc>
        <w:tc>
          <w:tcPr>
            <w:tcW w:w="2546" w:type="dxa"/>
          </w:tcPr>
          <w:p w:rsidR="001451A6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</w:t>
            </w:r>
            <w:proofErr w:type="spellEnd"/>
          </w:p>
        </w:tc>
      </w:tr>
      <w:tr w:rsidR="001451A6" w:rsidTr="00343508">
        <w:tc>
          <w:tcPr>
            <w:tcW w:w="6799" w:type="dxa"/>
          </w:tcPr>
          <w:p w:rsidR="001451A6" w:rsidRPr="00FB2878" w:rsidRDefault="001451A6" w:rsidP="00B429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изображающие: </w:t>
            </w:r>
            <w:r w:rsidR="00FB2878">
              <w:rPr>
                <w:rFonts w:ascii="Times New Roman" w:hAnsi="Times New Roman" w:cs="Times New Roman"/>
                <w:i/>
                <w:sz w:val="28"/>
                <w:szCs w:val="28"/>
              </w:rPr>
              <w:t>мальчик</w:t>
            </w:r>
            <w:r w:rsidRPr="00FB2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машинкой,</w:t>
            </w:r>
          </w:p>
          <w:p w:rsidR="001451A6" w:rsidRPr="00FB2878" w:rsidRDefault="001451A6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</w:t>
            </w:r>
            <w:r w:rsidR="00FB2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FB2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  <w:r w:rsidR="00FB2878">
              <w:rPr>
                <w:rFonts w:ascii="Times New Roman" w:hAnsi="Times New Roman" w:cs="Times New Roman"/>
                <w:i/>
                <w:sz w:val="28"/>
                <w:szCs w:val="28"/>
              </w:rPr>
              <w:t>евочка</w:t>
            </w:r>
            <w:r w:rsidRPr="00FB2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собакой</w:t>
            </w:r>
          </w:p>
        </w:tc>
        <w:tc>
          <w:tcPr>
            <w:tcW w:w="2546" w:type="dxa"/>
          </w:tcPr>
          <w:p w:rsidR="001451A6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  <w:p w:rsidR="00FB2878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</w:p>
        </w:tc>
      </w:tr>
      <w:tr w:rsidR="001451A6" w:rsidTr="00343508">
        <w:tc>
          <w:tcPr>
            <w:tcW w:w="6799" w:type="dxa"/>
          </w:tcPr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Летней ночью, на рассвете,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Гитлер дал войскам приказ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И послал солдат немецких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Против всех людей </w:t>
            </w:r>
            <w:proofErr w:type="gramStart"/>
            <w:r w:rsidRPr="00FB2878">
              <w:rPr>
                <w:rFonts w:ascii="Times New Roman" w:hAnsi="Times New Roman" w:cs="Times New Roman"/>
                <w:sz w:val="28"/>
                <w:szCs w:val="28"/>
              </w:rPr>
              <w:t>советских,—</w:t>
            </w:r>
            <w:proofErr w:type="gramEnd"/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Это значит — против нас.</w:t>
            </w:r>
          </w:p>
        </w:tc>
        <w:tc>
          <w:tcPr>
            <w:tcW w:w="2546" w:type="dxa"/>
          </w:tcPr>
          <w:p w:rsidR="001451A6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</w:tr>
      <w:tr w:rsidR="001451A6" w:rsidTr="00343508">
        <w:tc>
          <w:tcPr>
            <w:tcW w:w="6799" w:type="dxa"/>
          </w:tcPr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878">
              <w:rPr>
                <w:rFonts w:ascii="Times New Roman" w:hAnsi="Times New Roman" w:cs="Times New Roman"/>
                <w:i/>
                <w:sz w:val="28"/>
                <w:szCs w:val="28"/>
              </w:rPr>
              <w:t>(перевязывает раненного, сидящего на стуле):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Что вы ревете, как медведь?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Пустяк осталось потерпеть,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И рана ваша так легка, </w:t>
            </w:r>
          </w:p>
          <w:p w:rsidR="001451A6" w:rsidRPr="00FB2878" w:rsidRDefault="001451A6" w:rsidP="001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hAnsi="Times New Roman" w:cs="Times New Roman"/>
                <w:sz w:val="28"/>
                <w:szCs w:val="28"/>
              </w:rPr>
              <w:t xml:space="preserve"> Что заживет наверняка!</w:t>
            </w:r>
          </w:p>
        </w:tc>
        <w:tc>
          <w:tcPr>
            <w:tcW w:w="2546" w:type="dxa"/>
          </w:tcPr>
          <w:p w:rsidR="001451A6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К.</w:t>
            </w:r>
          </w:p>
        </w:tc>
      </w:tr>
      <w:tr w:rsidR="001451A6" w:rsidTr="00343508">
        <w:tc>
          <w:tcPr>
            <w:tcW w:w="6799" w:type="dxa"/>
          </w:tcPr>
          <w:p w:rsidR="001451A6" w:rsidRPr="00FB2878" w:rsidRDefault="001451A6" w:rsidP="001451A6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B28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 летчик: </w:t>
            </w:r>
          </w:p>
          <w:p w:rsidR="001451A6" w:rsidRPr="00FB2878" w:rsidRDefault="001451A6" w:rsidP="001451A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Пехота здесь, а танки тут</w:t>
            </w:r>
          </w:p>
          <w:p w:rsidR="001451A6" w:rsidRPr="00FB2878" w:rsidRDefault="001451A6" w:rsidP="001451A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Лететь до цели семь минут! </w:t>
            </w:r>
          </w:p>
        </w:tc>
        <w:tc>
          <w:tcPr>
            <w:tcW w:w="2546" w:type="dxa"/>
          </w:tcPr>
          <w:p w:rsidR="001451A6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</w:t>
            </w:r>
          </w:p>
        </w:tc>
      </w:tr>
      <w:tr w:rsidR="001451A6" w:rsidTr="00343508">
        <w:tc>
          <w:tcPr>
            <w:tcW w:w="6799" w:type="dxa"/>
          </w:tcPr>
          <w:p w:rsidR="001451A6" w:rsidRPr="00FB2878" w:rsidRDefault="001451A6" w:rsidP="001451A6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B28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летчик:</w:t>
            </w:r>
          </w:p>
          <w:p w:rsidR="001451A6" w:rsidRPr="00FB2878" w:rsidRDefault="001451A6" w:rsidP="001451A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Понятен боевой приказ</w:t>
            </w:r>
          </w:p>
          <w:p w:rsidR="001451A6" w:rsidRPr="00FB2878" w:rsidRDefault="001451A6" w:rsidP="001451A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Противник не уйдет от нас! </w:t>
            </w:r>
          </w:p>
          <w:p w:rsidR="001451A6" w:rsidRPr="00FB2878" w:rsidRDefault="001451A6" w:rsidP="001451A6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6" w:type="dxa"/>
          </w:tcPr>
          <w:p w:rsidR="001451A6" w:rsidRPr="00FB2878" w:rsidRDefault="00FB2878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</w:tr>
      <w:tr w:rsidR="001451A6" w:rsidTr="00343508">
        <w:tc>
          <w:tcPr>
            <w:tcW w:w="6799" w:type="dxa"/>
          </w:tcPr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Инсценировка песни Зуева «Ах, война, что ты сделала». Беседуют юноши и девушки (3 человека).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55880</wp:posOffset>
                      </wp:positionV>
                      <wp:extent cx="59531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F6BF5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.4pt" to="463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                    Вы помните этот день?</w:t>
            </w:r>
          </w:p>
          <w:p w:rsidR="001451A6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                   1418 дней.</w:t>
            </w:r>
          </w:p>
        </w:tc>
        <w:tc>
          <w:tcPr>
            <w:tcW w:w="2546" w:type="dxa"/>
          </w:tcPr>
          <w:p w:rsidR="00D235E7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5E7" w:rsidRDefault="00D235E7" w:rsidP="00D2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A6" w:rsidRDefault="001451A6" w:rsidP="00D2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5E7" w:rsidRPr="00D235E7" w:rsidRDefault="00D235E7" w:rsidP="00D2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</w:tr>
      <w:tr w:rsidR="00343508" w:rsidTr="00343508">
        <w:tc>
          <w:tcPr>
            <w:tcW w:w="6799" w:type="dxa"/>
          </w:tcPr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                 А вы?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                  И 20 миллион погибших русских людей.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343508" w:rsidRPr="00FB2878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</w:p>
        </w:tc>
      </w:tr>
      <w:tr w:rsidR="00343508" w:rsidTr="00343508">
        <w:tc>
          <w:tcPr>
            <w:tcW w:w="6799" w:type="dxa"/>
          </w:tcPr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               Война – 4 года.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                Это значит 22 человека на каждые 2 м земли.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значит 13 человек в каждую минуту.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343508" w:rsidRPr="00FB2878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</w:tr>
      <w:tr w:rsidR="00343508" w:rsidTr="00343508">
        <w:tc>
          <w:tcPr>
            <w:tcW w:w="6799" w:type="dxa"/>
          </w:tcPr>
          <w:p w:rsidR="00343508" w:rsidRPr="00FB2878" w:rsidRDefault="00FB2878" w:rsidP="00FB2878">
            <w:pPr>
              <w:shd w:val="clear" w:color="auto" w:fill="FFFFFF"/>
              <w:ind w:left="2124" w:hanging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43508"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стояла тьма немая,</w:t>
            </w:r>
          </w:p>
          <w:p w:rsidR="00343508" w:rsidRPr="00FB2878" w:rsidRDefault="00343508" w:rsidP="00FB2878">
            <w:pPr>
              <w:shd w:val="clear" w:color="auto" w:fill="FFFFFF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тумане плакала трава.</w:t>
            </w:r>
          </w:p>
          <w:p w:rsidR="00343508" w:rsidRPr="00FB2878" w:rsidRDefault="00FB2878" w:rsidP="00FB2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</w:t>
            </w:r>
            <w:r w:rsidR="00343508"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 большого мая,</w:t>
            </w:r>
          </w:p>
          <w:p w:rsidR="00343508" w:rsidRPr="00FB2878" w:rsidRDefault="00343508" w:rsidP="00FB28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 вступил в свои права.</w:t>
            </w:r>
          </w:p>
          <w:p w:rsidR="00343508" w:rsidRPr="00FB2878" w:rsidRDefault="00343508" w:rsidP="00343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343508" w:rsidRPr="00FB2878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</w:t>
            </w:r>
          </w:p>
        </w:tc>
      </w:tr>
      <w:tr w:rsidR="00343508" w:rsidTr="00343508">
        <w:tc>
          <w:tcPr>
            <w:tcW w:w="6799" w:type="dxa"/>
          </w:tcPr>
          <w:p w:rsidR="00343508" w:rsidRPr="00FB2878" w:rsidRDefault="00343508" w:rsidP="00343508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Помните, о тех, кто уже не придет никогда,</w:t>
            </w:r>
          </w:p>
          <w:p w:rsidR="00343508" w:rsidRPr="00FB2878" w:rsidRDefault="00343508" w:rsidP="00343508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Пожалуйста, помните!</w:t>
            </w:r>
          </w:p>
          <w:p w:rsidR="00343508" w:rsidRPr="00FB2878" w:rsidRDefault="00343508" w:rsidP="00343508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   Почтим память минутой молчания.</w:t>
            </w:r>
          </w:p>
        </w:tc>
        <w:tc>
          <w:tcPr>
            <w:tcW w:w="2546" w:type="dxa"/>
          </w:tcPr>
          <w:p w:rsidR="00343508" w:rsidRPr="00FB2878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Амиль</w:t>
            </w:r>
            <w:proofErr w:type="spellEnd"/>
          </w:p>
        </w:tc>
      </w:tr>
      <w:tr w:rsidR="00343508" w:rsidTr="00343508">
        <w:tc>
          <w:tcPr>
            <w:tcW w:w="6799" w:type="dxa"/>
          </w:tcPr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Пожалуйста, помните!</w:t>
            </w:r>
          </w:p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         Горькие стоны!</w:t>
            </w:r>
          </w:p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         Почтим память минутой молчания.</w:t>
            </w:r>
          </w:p>
        </w:tc>
        <w:tc>
          <w:tcPr>
            <w:tcW w:w="2546" w:type="dxa"/>
          </w:tcPr>
          <w:p w:rsidR="00343508" w:rsidRPr="00FB2878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Е.</w:t>
            </w:r>
          </w:p>
        </w:tc>
      </w:tr>
      <w:tr w:rsidR="00343508" w:rsidTr="00343508">
        <w:tc>
          <w:tcPr>
            <w:tcW w:w="6799" w:type="dxa"/>
          </w:tcPr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Пожалуйста, помните!</w:t>
            </w:r>
          </w:p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         Вечно достойны!»</w:t>
            </w:r>
          </w:p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         Почтим память минутой молчания.</w:t>
            </w:r>
          </w:p>
        </w:tc>
        <w:tc>
          <w:tcPr>
            <w:tcW w:w="2546" w:type="dxa"/>
          </w:tcPr>
          <w:p w:rsidR="00343508" w:rsidRPr="00FB2878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</w:tr>
      <w:tr w:rsidR="00D235E7" w:rsidTr="00343508">
        <w:tc>
          <w:tcPr>
            <w:tcW w:w="6799" w:type="dxa"/>
          </w:tcPr>
          <w:p w:rsidR="00D235E7" w:rsidRPr="00FB287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Пожалуйста, помните!</w:t>
            </w:r>
          </w:p>
          <w:p w:rsidR="00D235E7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         Почтим память минутой молчания.</w:t>
            </w:r>
          </w:p>
          <w:p w:rsidR="00D235E7" w:rsidRPr="00FB287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       </w:t>
            </w:r>
            <w:r w:rsidR="008C79FA" w:rsidRPr="008C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мир будет в мире везде и всегда!</w:t>
            </w:r>
          </w:p>
        </w:tc>
        <w:tc>
          <w:tcPr>
            <w:tcW w:w="2546" w:type="dxa"/>
          </w:tcPr>
          <w:p w:rsidR="00D235E7" w:rsidRDefault="008C79FA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</w:t>
            </w:r>
          </w:p>
        </w:tc>
      </w:tr>
      <w:tr w:rsidR="00343508" w:rsidTr="00343508">
        <w:tc>
          <w:tcPr>
            <w:tcW w:w="6799" w:type="dxa"/>
          </w:tcPr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Сердца наши бьются</w:t>
            </w:r>
          </w:p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души открыты.</w:t>
            </w:r>
          </w:p>
          <w:p w:rsidR="00343508" w:rsidRPr="00FB2878" w:rsidRDefault="00343508" w:rsidP="0034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не забыт и ничто не забыто!</w:t>
            </w:r>
          </w:p>
        </w:tc>
        <w:tc>
          <w:tcPr>
            <w:tcW w:w="2546" w:type="dxa"/>
          </w:tcPr>
          <w:p w:rsidR="00343508" w:rsidRPr="00FB2878" w:rsidRDefault="00D235E7" w:rsidP="00B4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</w:p>
        </w:tc>
      </w:tr>
    </w:tbl>
    <w:p w:rsidR="0062460B" w:rsidRPr="005A3095" w:rsidRDefault="0062460B" w:rsidP="00B429CC">
      <w:pPr>
        <w:rPr>
          <w:rFonts w:ascii="Times New Roman" w:hAnsi="Times New Roman" w:cs="Times New Roman"/>
        </w:rPr>
      </w:pPr>
    </w:p>
    <w:sectPr w:rsidR="0062460B" w:rsidRPr="005A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E6A95"/>
    <w:multiLevelType w:val="hybridMultilevel"/>
    <w:tmpl w:val="47D29FE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6CB2"/>
    <w:multiLevelType w:val="hybridMultilevel"/>
    <w:tmpl w:val="EE7A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63427"/>
    <w:multiLevelType w:val="hybridMultilevel"/>
    <w:tmpl w:val="7A0A40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240AD"/>
    <w:multiLevelType w:val="multilevel"/>
    <w:tmpl w:val="BDA4BD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C086E9D"/>
    <w:multiLevelType w:val="hybridMultilevel"/>
    <w:tmpl w:val="8BD6F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1F71"/>
    <w:multiLevelType w:val="hybridMultilevel"/>
    <w:tmpl w:val="C152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4"/>
    <w:rsid w:val="001451A6"/>
    <w:rsid w:val="00343508"/>
    <w:rsid w:val="00367CB9"/>
    <w:rsid w:val="004B2B64"/>
    <w:rsid w:val="004D0686"/>
    <w:rsid w:val="00503DD8"/>
    <w:rsid w:val="005A3095"/>
    <w:rsid w:val="005F0DA6"/>
    <w:rsid w:val="0062460B"/>
    <w:rsid w:val="008C79FA"/>
    <w:rsid w:val="00954C8B"/>
    <w:rsid w:val="00A76EB3"/>
    <w:rsid w:val="00B429CC"/>
    <w:rsid w:val="00C839C5"/>
    <w:rsid w:val="00D235E7"/>
    <w:rsid w:val="00F901BC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BE04F-A2EF-42B4-A8A9-5B2274D9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60B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62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4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35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2017-05-01T02:21:00Z</cp:lastPrinted>
  <dcterms:created xsi:type="dcterms:W3CDTF">2017-04-17T14:42:00Z</dcterms:created>
  <dcterms:modified xsi:type="dcterms:W3CDTF">2017-05-01T06:25:00Z</dcterms:modified>
</cp:coreProperties>
</file>