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29" w:rsidRPr="00544B29" w:rsidRDefault="002C655E" w:rsidP="00544B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 xml:space="preserve">Конспект непосредственно </w:t>
      </w:r>
    </w:p>
    <w:p w:rsidR="00544B29" w:rsidRPr="00544B29" w:rsidRDefault="00544B29" w:rsidP="00544B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</w:t>
      </w:r>
      <w:r w:rsidR="002C655E" w:rsidRPr="00544B29">
        <w:rPr>
          <w:rFonts w:ascii="Times New Roman" w:hAnsi="Times New Roman" w:cs="Times New Roman"/>
          <w:b/>
          <w:sz w:val="24"/>
          <w:szCs w:val="24"/>
        </w:rPr>
        <w:t xml:space="preserve">ости по </w:t>
      </w:r>
      <w:r w:rsidRPr="00544B29">
        <w:rPr>
          <w:rFonts w:ascii="Times New Roman" w:hAnsi="Times New Roman" w:cs="Times New Roman"/>
          <w:b/>
          <w:sz w:val="24"/>
          <w:szCs w:val="24"/>
        </w:rPr>
        <w:t>подготовке</w:t>
      </w:r>
    </w:p>
    <w:p w:rsidR="009B43CA" w:rsidRPr="00544B29" w:rsidRDefault="00544B29" w:rsidP="00544B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 xml:space="preserve"> к обучению </w:t>
      </w:r>
      <w:r w:rsidR="002C655E" w:rsidRPr="00544B29">
        <w:rPr>
          <w:rFonts w:ascii="Times New Roman" w:hAnsi="Times New Roman" w:cs="Times New Roman"/>
          <w:b/>
          <w:sz w:val="24"/>
          <w:szCs w:val="24"/>
        </w:rPr>
        <w:t>грамоте  в подготовительной группе.</w:t>
      </w:r>
    </w:p>
    <w:p w:rsidR="002C655E" w:rsidRPr="00544B29" w:rsidRDefault="002C655E" w:rsidP="00544B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>МБДОУ «Детский сад № 34»</w:t>
      </w:r>
    </w:p>
    <w:p w:rsidR="002C655E" w:rsidRDefault="002C655E" w:rsidP="00544B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544B29">
        <w:rPr>
          <w:rFonts w:ascii="Times New Roman" w:hAnsi="Times New Roman" w:cs="Times New Roman"/>
          <w:b/>
          <w:sz w:val="24"/>
          <w:szCs w:val="24"/>
        </w:rPr>
        <w:t>Цыро</w:t>
      </w:r>
      <w:proofErr w:type="spellEnd"/>
      <w:r w:rsidRPr="00544B29">
        <w:rPr>
          <w:rFonts w:ascii="Times New Roman" w:hAnsi="Times New Roman" w:cs="Times New Roman"/>
          <w:b/>
          <w:sz w:val="24"/>
          <w:szCs w:val="24"/>
        </w:rPr>
        <w:t xml:space="preserve"> Н. А.</w:t>
      </w:r>
    </w:p>
    <w:p w:rsidR="00544B29" w:rsidRPr="00544B29" w:rsidRDefault="00544B29" w:rsidP="00544B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7EE" w:rsidRPr="00544B29" w:rsidRDefault="002C655E" w:rsidP="00544B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2C655E" w:rsidRPr="00544B29" w:rsidRDefault="002C655E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>Цель:</w:t>
      </w:r>
      <w:r w:rsidRPr="00544B29">
        <w:rPr>
          <w:rFonts w:ascii="Times New Roman" w:hAnsi="Times New Roman" w:cs="Times New Roman"/>
          <w:sz w:val="24"/>
          <w:szCs w:val="24"/>
        </w:rPr>
        <w:t xml:space="preserve"> Развивать устную речь детей, грамматический с</w:t>
      </w:r>
      <w:r w:rsidR="00021586" w:rsidRPr="00544B29">
        <w:rPr>
          <w:rFonts w:ascii="Times New Roman" w:hAnsi="Times New Roman" w:cs="Times New Roman"/>
          <w:sz w:val="24"/>
          <w:szCs w:val="24"/>
        </w:rPr>
        <w:t xml:space="preserve">трой, произносительную сторону </w:t>
      </w:r>
      <w:r w:rsidRPr="00544B29">
        <w:rPr>
          <w:rFonts w:ascii="Times New Roman" w:hAnsi="Times New Roman" w:cs="Times New Roman"/>
          <w:sz w:val="24"/>
          <w:szCs w:val="24"/>
        </w:rPr>
        <w:t>связной речи – диалогической и монологической форм. Практическое овладение нормами речи.</w:t>
      </w:r>
    </w:p>
    <w:p w:rsidR="002C655E" w:rsidRPr="00544B29" w:rsidRDefault="002C655E" w:rsidP="00544B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C655E" w:rsidRPr="00544B29" w:rsidRDefault="002C655E" w:rsidP="00544B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2C655E" w:rsidRPr="00544B29" w:rsidRDefault="004B37EE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Повторить и закрепить знания о звуках и буквах. Продолжать учить различать гласные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твёрдые и мягкие согласные звуки ; закреплять умение детей: проводить звуковой анализ слов с определением ударного гласного звука, находить место звука в слове, делить слова на части ( слоги).Упражнять в  умение составлять схемы заданного  предложения .</w:t>
      </w:r>
    </w:p>
    <w:p w:rsidR="004B37EE" w:rsidRPr="00544B29" w:rsidRDefault="004B37EE" w:rsidP="00544B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B37EE" w:rsidRPr="00544B29" w:rsidRDefault="004B37EE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r w:rsidR="00417066" w:rsidRPr="00544B29">
        <w:rPr>
          <w:rFonts w:ascii="Times New Roman" w:hAnsi="Times New Roman" w:cs="Times New Roman"/>
          <w:sz w:val="24"/>
          <w:szCs w:val="24"/>
        </w:rPr>
        <w:t>звукобуквенного анализа и фонематического слуха. Развивать речь.</w:t>
      </w:r>
    </w:p>
    <w:p w:rsidR="00417066" w:rsidRPr="00544B29" w:rsidRDefault="00417066" w:rsidP="00544B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417066" w:rsidRPr="00544B29" w:rsidRDefault="00417066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Воспитывать самостоятельность, культуру поведения.</w:t>
      </w:r>
    </w:p>
    <w:p w:rsidR="00417066" w:rsidRPr="00544B29" w:rsidRDefault="00417066" w:rsidP="00544B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 xml:space="preserve"> Предварительная работа.</w:t>
      </w:r>
    </w:p>
    <w:p w:rsidR="00417066" w:rsidRPr="00544B29" w:rsidRDefault="00021586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При подготовке Н</w:t>
      </w:r>
      <w:r w:rsidR="00417066" w:rsidRPr="00544B29">
        <w:rPr>
          <w:rFonts w:ascii="Times New Roman" w:hAnsi="Times New Roman" w:cs="Times New Roman"/>
          <w:sz w:val="24"/>
          <w:szCs w:val="24"/>
        </w:rPr>
        <w:t xml:space="preserve">ОД образовательная область </w:t>
      </w:r>
      <w:r w:rsidR="004968DA" w:rsidRPr="00544B29">
        <w:rPr>
          <w:rFonts w:ascii="Times New Roman" w:hAnsi="Times New Roman" w:cs="Times New Roman"/>
          <w:sz w:val="24"/>
          <w:szCs w:val="24"/>
        </w:rPr>
        <w:t xml:space="preserve">« Речевое развитие» </w:t>
      </w:r>
      <w:r w:rsidR="00417066" w:rsidRPr="00544B29">
        <w:rPr>
          <w:rFonts w:ascii="Times New Roman" w:hAnsi="Times New Roman" w:cs="Times New Roman"/>
          <w:sz w:val="24"/>
          <w:szCs w:val="24"/>
        </w:rPr>
        <w:t xml:space="preserve">интегрируется с </w:t>
      </w:r>
      <w:r w:rsidR="00505F84" w:rsidRPr="00544B29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417066" w:rsidRPr="00544B29">
        <w:rPr>
          <w:rFonts w:ascii="Times New Roman" w:hAnsi="Times New Roman" w:cs="Times New Roman"/>
          <w:sz w:val="24"/>
          <w:szCs w:val="24"/>
        </w:rPr>
        <w:t xml:space="preserve"> областями.</w:t>
      </w:r>
    </w:p>
    <w:p w:rsidR="00505F84" w:rsidRPr="00544B29" w:rsidRDefault="00544B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05F84" w:rsidRPr="00544B29">
        <w:rPr>
          <w:rFonts w:ascii="Times New Roman" w:hAnsi="Times New Roman" w:cs="Times New Roman"/>
          <w:sz w:val="24"/>
          <w:szCs w:val="24"/>
        </w:rPr>
        <w:t>«Познавательное</w:t>
      </w:r>
      <w:r w:rsidR="00021586" w:rsidRPr="00544B29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505F84" w:rsidRPr="00544B29">
        <w:rPr>
          <w:rFonts w:ascii="Times New Roman" w:hAnsi="Times New Roman" w:cs="Times New Roman"/>
          <w:sz w:val="24"/>
          <w:szCs w:val="24"/>
        </w:rPr>
        <w:t>»:</w:t>
      </w:r>
    </w:p>
    <w:p w:rsidR="00505F84" w:rsidRPr="00544B29" w:rsidRDefault="00505F84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дид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. игры: « Назови слова», «Кто внимательный»,   </w:t>
      </w:r>
    </w:p>
    <w:p w:rsidR="00505F84" w:rsidRPr="00544B29" w:rsidRDefault="00505F84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2 . «Художественно-эстетическое</w:t>
      </w:r>
      <w:r w:rsidR="00021586" w:rsidRPr="00544B29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544B29">
        <w:rPr>
          <w:rFonts w:ascii="Times New Roman" w:hAnsi="Times New Roman" w:cs="Times New Roman"/>
          <w:sz w:val="24"/>
          <w:szCs w:val="24"/>
        </w:rPr>
        <w:t>»:</w:t>
      </w:r>
    </w:p>
    <w:p w:rsidR="005541F6" w:rsidRPr="00544B29" w:rsidRDefault="00544B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 загадывание </w:t>
      </w:r>
      <w:r w:rsidR="00505F84" w:rsidRPr="00544B29">
        <w:rPr>
          <w:rFonts w:ascii="Times New Roman" w:hAnsi="Times New Roman" w:cs="Times New Roman"/>
          <w:sz w:val="24"/>
          <w:szCs w:val="24"/>
        </w:rPr>
        <w:t>загадок</w:t>
      </w:r>
      <w:r w:rsidR="005541F6" w:rsidRPr="00544B29">
        <w:rPr>
          <w:rFonts w:ascii="Times New Roman" w:hAnsi="Times New Roman" w:cs="Times New Roman"/>
          <w:sz w:val="24"/>
          <w:szCs w:val="24"/>
        </w:rPr>
        <w:t>.</w:t>
      </w:r>
    </w:p>
    <w:p w:rsidR="00335D8E" w:rsidRPr="00544B29" w:rsidRDefault="00544B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D8E" w:rsidRPr="00544B29">
        <w:rPr>
          <w:rFonts w:ascii="Times New Roman" w:hAnsi="Times New Roman" w:cs="Times New Roman"/>
          <w:sz w:val="24"/>
          <w:szCs w:val="24"/>
        </w:rPr>
        <w:t>- чтение сказки « Золушка» Ш. Перро.</w:t>
      </w:r>
    </w:p>
    <w:p w:rsidR="005541F6" w:rsidRPr="00544B29" w:rsidRDefault="00335D8E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 </w:t>
      </w:r>
      <w:r w:rsidR="00544B29">
        <w:rPr>
          <w:rFonts w:ascii="Times New Roman" w:hAnsi="Times New Roman" w:cs="Times New Roman"/>
          <w:sz w:val="24"/>
          <w:szCs w:val="24"/>
        </w:rPr>
        <w:t>3</w:t>
      </w:r>
      <w:r w:rsidR="005541F6" w:rsidRPr="00544B29">
        <w:rPr>
          <w:rFonts w:ascii="Times New Roman" w:hAnsi="Times New Roman" w:cs="Times New Roman"/>
          <w:sz w:val="24"/>
          <w:szCs w:val="24"/>
        </w:rPr>
        <w:t>. «Социально-коммуникативное</w:t>
      </w:r>
      <w:r w:rsidR="00021586" w:rsidRPr="00544B29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5541F6" w:rsidRPr="00544B29">
        <w:rPr>
          <w:rFonts w:ascii="Times New Roman" w:hAnsi="Times New Roman" w:cs="Times New Roman"/>
          <w:sz w:val="24"/>
          <w:szCs w:val="24"/>
        </w:rPr>
        <w:t>»:</w:t>
      </w:r>
    </w:p>
    <w:p w:rsidR="00335D8E" w:rsidRPr="00544B29" w:rsidRDefault="005541F6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 </w:t>
      </w:r>
      <w:r w:rsidR="00335D8E" w:rsidRPr="00544B29">
        <w:rPr>
          <w:rFonts w:ascii="Times New Roman" w:hAnsi="Times New Roman" w:cs="Times New Roman"/>
          <w:sz w:val="24"/>
          <w:szCs w:val="24"/>
        </w:rPr>
        <w:t>развивающие и дидактические игры.</w:t>
      </w:r>
    </w:p>
    <w:p w:rsidR="00021586" w:rsidRPr="00544B29" w:rsidRDefault="00544B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1586" w:rsidRPr="00544B29">
        <w:rPr>
          <w:rFonts w:ascii="Times New Roman" w:hAnsi="Times New Roman" w:cs="Times New Roman"/>
          <w:sz w:val="24"/>
          <w:szCs w:val="24"/>
        </w:rPr>
        <w:t>. « Физическое развитие»:</w:t>
      </w:r>
    </w:p>
    <w:p w:rsidR="00021586" w:rsidRDefault="00021586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на занятиях;</w:t>
      </w:r>
    </w:p>
    <w:p w:rsidR="00544B29" w:rsidRPr="00544B29" w:rsidRDefault="00544B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- пальчиковая гимнастика;</w:t>
      </w:r>
    </w:p>
    <w:p w:rsidR="00021586" w:rsidRPr="00544B29" w:rsidRDefault="00021586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- подвижные игры.</w:t>
      </w:r>
    </w:p>
    <w:p w:rsidR="00505F84" w:rsidRPr="00544B29" w:rsidRDefault="00335D8E" w:rsidP="00544B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35D8E" w:rsidRPr="00544B29" w:rsidRDefault="00335D8E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Демонстрациоон</w:t>
      </w:r>
      <w:r w:rsidR="00021586" w:rsidRPr="00544B29">
        <w:rPr>
          <w:rFonts w:ascii="Times New Roman" w:hAnsi="Times New Roman" w:cs="Times New Roman"/>
          <w:sz w:val="24"/>
          <w:szCs w:val="24"/>
        </w:rPr>
        <w:t>н</w:t>
      </w:r>
      <w:r w:rsidRPr="00544B2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материал: Касса букв, красные, синие, зелёные, чёрные фишки, </w:t>
      </w:r>
      <w:r w:rsidR="00021586" w:rsidRPr="00544B29">
        <w:rPr>
          <w:rFonts w:ascii="Times New Roman" w:hAnsi="Times New Roman" w:cs="Times New Roman"/>
          <w:sz w:val="24"/>
          <w:szCs w:val="24"/>
        </w:rPr>
        <w:t xml:space="preserve">наборное полотно, иллюстрации  «Золушка», « Золушка едет на бал», бусы из цветных кругов </w:t>
      </w:r>
      <w:proofErr w:type="gramStart"/>
      <w:r w:rsidR="00021586" w:rsidRPr="00544B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21586" w:rsidRPr="00544B29">
        <w:rPr>
          <w:rFonts w:ascii="Times New Roman" w:hAnsi="Times New Roman" w:cs="Times New Roman"/>
          <w:sz w:val="24"/>
          <w:szCs w:val="24"/>
        </w:rPr>
        <w:t>красного, синего, зелёного цвета).</w:t>
      </w:r>
    </w:p>
    <w:p w:rsidR="0014217E" w:rsidRPr="00544B29" w:rsidRDefault="0014217E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Раздаточный материал: дидактическая игра «Звуковое ожерелье»( ½ альбомного листа с нарисованной ниткой и коробочки со звуковыми фишками)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>оробочки со схемами предложения, ½ альбомного листочка с нарисованными кругами, карандаши.</w:t>
      </w:r>
    </w:p>
    <w:p w:rsidR="00335D8E" w:rsidRPr="00544B29" w:rsidRDefault="005770D5" w:rsidP="00544B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44B29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5770D5" w:rsidRPr="00544B29" w:rsidRDefault="005770D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 w:rsidR="009900D7" w:rsidRPr="00544B29">
        <w:rPr>
          <w:rFonts w:ascii="Times New Roman" w:hAnsi="Times New Roman" w:cs="Times New Roman"/>
          <w:sz w:val="24"/>
          <w:szCs w:val="24"/>
        </w:rPr>
        <w:t xml:space="preserve"> к нам в гости пришла Золушка, она просит ей помочь. Фея дала задания и если она выполнит эти задания, то поедет на бал. Заданий много, давайте поможем Золушке выполнить их.</w:t>
      </w:r>
    </w:p>
    <w:p w:rsidR="005770D5" w:rsidRPr="00544B29" w:rsidRDefault="009900D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Первое задание. Фея подарила Золушке волшебные звуковые бусы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>оказываю бусы, которые состоят  из трёх цветов). Золушка не может понять, почему они звуковые?</w:t>
      </w:r>
    </w:p>
    <w:p w:rsidR="00417066" w:rsidRPr="00544B29" w:rsidRDefault="005770D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</w:t>
      </w:r>
      <w:r w:rsidR="00016765" w:rsidRPr="00544B29">
        <w:rPr>
          <w:rFonts w:ascii="Times New Roman" w:hAnsi="Times New Roman" w:cs="Times New Roman"/>
          <w:sz w:val="24"/>
          <w:szCs w:val="24"/>
        </w:rPr>
        <w:t xml:space="preserve"> На что похожи бусины? Что может обозначать цвет бусин?</w:t>
      </w:r>
    </w:p>
    <w:p w:rsidR="005770D5" w:rsidRPr="00544B29" w:rsidRDefault="005770D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</w:t>
      </w:r>
      <w:r w:rsidR="00016765" w:rsidRPr="00544B29">
        <w:rPr>
          <w:rFonts w:ascii="Times New Roman" w:hAnsi="Times New Roman" w:cs="Times New Roman"/>
          <w:sz w:val="24"/>
          <w:szCs w:val="24"/>
        </w:rPr>
        <w:t xml:space="preserve"> Такими цветами мы обозначаем звуки.</w:t>
      </w:r>
    </w:p>
    <w:p w:rsidR="005770D5" w:rsidRPr="00544B29" w:rsidRDefault="005770D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16765" w:rsidRPr="00544B29">
        <w:rPr>
          <w:rFonts w:ascii="Times New Roman" w:hAnsi="Times New Roman" w:cs="Times New Roman"/>
          <w:sz w:val="24"/>
          <w:szCs w:val="24"/>
        </w:rPr>
        <w:t>Какие звуки обозначаем красным цветом?</w:t>
      </w:r>
    </w:p>
    <w:p w:rsidR="005770D5" w:rsidRPr="00544B29" w:rsidRDefault="005770D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lastRenderedPageBreak/>
        <w:t>Дети</w:t>
      </w:r>
      <w:r w:rsidR="006F661C" w:rsidRPr="00544B29">
        <w:rPr>
          <w:rFonts w:ascii="Times New Roman" w:hAnsi="Times New Roman" w:cs="Times New Roman"/>
          <w:sz w:val="24"/>
          <w:szCs w:val="24"/>
        </w:rPr>
        <w:t xml:space="preserve">: </w:t>
      </w:r>
      <w:r w:rsidR="00016765" w:rsidRPr="00544B29">
        <w:rPr>
          <w:rFonts w:ascii="Times New Roman" w:hAnsi="Times New Roman" w:cs="Times New Roman"/>
          <w:sz w:val="24"/>
          <w:szCs w:val="24"/>
        </w:rPr>
        <w:t xml:space="preserve"> Красным цветом обозначаем гласные звуки.</w:t>
      </w:r>
    </w:p>
    <w:p w:rsidR="006F661C" w:rsidRPr="00544B29" w:rsidRDefault="006F661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16765" w:rsidRPr="00544B29">
        <w:rPr>
          <w:rFonts w:ascii="Times New Roman" w:hAnsi="Times New Roman" w:cs="Times New Roman"/>
          <w:sz w:val="24"/>
          <w:szCs w:val="24"/>
        </w:rPr>
        <w:t>Какие  звуки обозначаем синим цветом?</w:t>
      </w:r>
    </w:p>
    <w:p w:rsidR="006F661C" w:rsidRPr="00544B29" w:rsidRDefault="006F661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016765" w:rsidRPr="00544B29">
        <w:rPr>
          <w:rFonts w:ascii="Times New Roman" w:hAnsi="Times New Roman" w:cs="Times New Roman"/>
          <w:sz w:val="24"/>
          <w:szCs w:val="24"/>
        </w:rPr>
        <w:t xml:space="preserve"> Синим цветом обозначаем твёрдые согласные звуки.</w:t>
      </w:r>
    </w:p>
    <w:p w:rsidR="006F661C" w:rsidRPr="00544B29" w:rsidRDefault="006F661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16765" w:rsidRPr="00544B29">
        <w:rPr>
          <w:rFonts w:ascii="Times New Roman" w:hAnsi="Times New Roman" w:cs="Times New Roman"/>
          <w:sz w:val="24"/>
          <w:szCs w:val="24"/>
        </w:rPr>
        <w:t>Какие звуки обозначаем зелёным цветом?</w:t>
      </w:r>
    </w:p>
    <w:p w:rsidR="006F661C" w:rsidRPr="00544B29" w:rsidRDefault="006F661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016765" w:rsidRPr="00544B29">
        <w:rPr>
          <w:rFonts w:ascii="Times New Roman" w:hAnsi="Times New Roman" w:cs="Times New Roman"/>
          <w:sz w:val="24"/>
          <w:szCs w:val="24"/>
        </w:rPr>
        <w:t xml:space="preserve"> Зелёным цветом обозначаем мягкие согласные звуки.</w:t>
      </w:r>
    </w:p>
    <w:p w:rsidR="00016765" w:rsidRPr="00544B29" w:rsidRDefault="006F661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16765" w:rsidRPr="00544B29">
        <w:rPr>
          <w:rFonts w:ascii="Times New Roman" w:hAnsi="Times New Roman" w:cs="Times New Roman"/>
          <w:sz w:val="24"/>
          <w:szCs w:val="24"/>
        </w:rPr>
        <w:t xml:space="preserve">Назовите звуки, которые обозначаем красным цветом, какие вы знаете? </w:t>
      </w:r>
    </w:p>
    <w:p w:rsidR="00016765" w:rsidRPr="00544B29" w:rsidRDefault="0001676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Дети: (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>,у,ы,и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>, э)</w:t>
      </w:r>
    </w:p>
    <w:p w:rsidR="00016765" w:rsidRPr="00544B29" w:rsidRDefault="006F661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16765" w:rsidRPr="00544B29">
        <w:rPr>
          <w:rFonts w:ascii="Times New Roman" w:hAnsi="Times New Roman" w:cs="Times New Roman"/>
          <w:sz w:val="24"/>
          <w:szCs w:val="24"/>
        </w:rPr>
        <w:t xml:space="preserve"> Назовите звуки, которые </w:t>
      </w:r>
      <w:proofErr w:type="gramStart"/>
      <w:r w:rsidR="00016765" w:rsidRPr="00544B29">
        <w:rPr>
          <w:rFonts w:ascii="Times New Roman" w:hAnsi="Times New Roman" w:cs="Times New Roman"/>
          <w:sz w:val="24"/>
          <w:szCs w:val="24"/>
        </w:rPr>
        <w:t>обозначаем</w:t>
      </w:r>
      <w:proofErr w:type="gramEnd"/>
      <w:r w:rsidR="00016765" w:rsidRPr="00544B29">
        <w:rPr>
          <w:rFonts w:ascii="Times New Roman" w:hAnsi="Times New Roman" w:cs="Times New Roman"/>
          <w:sz w:val="24"/>
          <w:szCs w:val="24"/>
        </w:rPr>
        <w:t xml:space="preserve"> </w:t>
      </w:r>
      <w:r w:rsidR="004B2932" w:rsidRPr="00544B29">
        <w:rPr>
          <w:rFonts w:ascii="Times New Roman" w:hAnsi="Times New Roman" w:cs="Times New Roman"/>
          <w:sz w:val="24"/>
          <w:szCs w:val="24"/>
        </w:rPr>
        <w:t xml:space="preserve">синим </w:t>
      </w:r>
      <w:r w:rsidR="00016765" w:rsidRPr="00544B29">
        <w:rPr>
          <w:rFonts w:ascii="Times New Roman" w:hAnsi="Times New Roman" w:cs="Times New Roman"/>
          <w:sz w:val="24"/>
          <w:szCs w:val="24"/>
        </w:rPr>
        <w:t xml:space="preserve">цветом, какие вы знаете? </w:t>
      </w:r>
    </w:p>
    <w:p w:rsidR="006F661C" w:rsidRPr="00544B29" w:rsidRDefault="004B2932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Дети: ( </w:t>
      </w:r>
      <w:proofErr w:type="spellStart"/>
      <w:proofErr w:type="gramStart"/>
      <w:r w:rsidRPr="00544B2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, м,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л,н.г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>, к)</w:t>
      </w:r>
    </w:p>
    <w:p w:rsidR="004B2932" w:rsidRPr="00544B29" w:rsidRDefault="006F661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B2932" w:rsidRPr="00544B29">
        <w:rPr>
          <w:rFonts w:ascii="Times New Roman" w:hAnsi="Times New Roman" w:cs="Times New Roman"/>
          <w:sz w:val="24"/>
          <w:szCs w:val="24"/>
        </w:rPr>
        <w:t xml:space="preserve">Назовите звуки, которые обозначаем зелёным цветом, какие вы знаете? </w:t>
      </w:r>
    </w:p>
    <w:p w:rsidR="004B2932" w:rsidRPr="00544B29" w:rsidRDefault="004B2932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 : (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ль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>, )</w:t>
      </w:r>
    </w:p>
    <w:p w:rsidR="00DF0DB5" w:rsidRPr="00544B29" w:rsidRDefault="00633F5B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</w:t>
      </w:r>
      <w:r w:rsidR="004B2932" w:rsidRPr="00544B29">
        <w:rPr>
          <w:rFonts w:ascii="Times New Roman" w:hAnsi="Times New Roman" w:cs="Times New Roman"/>
          <w:sz w:val="24"/>
          <w:szCs w:val="24"/>
        </w:rPr>
        <w:t>атель:  Молодцы! Мы выполнили первое задание, объяснили Золушке, что такое «звуковые бусы».</w:t>
      </w:r>
    </w:p>
    <w:p w:rsidR="00F2253B" w:rsidRPr="00544B29" w:rsidRDefault="00F2253B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</w:t>
      </w:r>
      <w:r w:rsidR="00681A4F" w:rsidRPr="00544B29">
        <w:rPr>
          <w:rFonts w:ascii="Times New Roman" w:hAnsi="Times New Roman" w:cs="Times New Roman"/>
          <w:sz w:val="24"/>
          <w:szCs w:val="24"/>
        </w:rPr>
        <w:t xml:space="preserve"> Ребята, на чём Золушка</w:t>
      </w:r>
      <w:r w:rsidR="00B755BA" w:rsidRPr="00544B29">
        <w:rPr>
          <w:rFonts w:ascii="Times New Roman" w:hAnsi="Times New Roman" w:cs="Times New Roman"/>
          <w:sz w:val="24"/>
          <w:szCs w:val="24"/>
        </w:rPr>
        <w:t xml:space="preserve"> поехала на бал?</w:t>
      </w:r>
    </w:p>
    <w:p w:rsidR="00B755BA" w:rsidRPr="00544B29" w:rsidRDefault="00B755BA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Золушка поехала на бал </w:t>
      </w:r>
      <w:r w:rsidR="004B2932" w:rsidRPr="00544B29">
        <w:rPr>
          <w:rFonts w:ascii="Times New Roman" w:hAnsi="Times New Roman" w:cs="Times New Roman"/>
          <w:sz w:val="24"/>
          <w:szCs w:val="24"/>
        </w:rPr>
        <w:t xml:space="preserve">в </w:t>
      </w:r>
      <w:r w:rsidRPr="00544B29">
        <w:rPr>
          <w:rFonts w:ascii="Times New Roman" w:hAnsi="Times New Roman" w:cs="Times New Roman"/>
          <w:sz w:val="24"/>
          <w:szCs w:val="24"/>
        </w:rPr>
        <w:t>карете.</w:t>
      </w:r>
    </w:p>
    <w:p w:rsidR="00B755BA" w:rsidRPr="00544B29" w:rsidRDefault="00B755BA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 Правильно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Сейчас вы будете делать звуковой анализ слова</w:t>
      </w:r>
      <w:r w:rsidR="00522F35" w:rsidRPr="00544B29">
        <w:rPr>
          <w:rFonts w:ascii="Times New Roman" w:hAnsi="Times New Roman" w:cs="Times New Roman"/>
          <w:sz w:val="24"/>
          <w:szCs w:val="24"/>
        </w:rPr>
        <w:t xml:space="preserve"> «КАРЕТА», а кто первый справится с этим заданием , будет выполнять у доски.( дети за столами выполняют задание самостоятельно, после чего ребёнок делает звуковой анализ у доски.)</w:t>
      </w:r>
    </w:p>
    <w:p w:rsidR="004B2932" w:rsidRPr="00544B29" w:rsidRDefault="004B2932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Сколько звуков в слове КАРЕТА?</w:t>
      </w:r>
    </w:p>
    <w:p w:rsidR="008D2C0F" w:rsidRPr="00544B29" w:rsidRDefault="008D2C0F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В слове карета шесть звуков.</w:t>
      </w:r>
    </w:p>
    <w:p w:rsidR="00522F35" w:rsidRPr="00544B29" w:rsidRDefault="00522F3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 Первый звук в слове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кккарета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 К- это твёрдый согласный, обозначаем синей фишк</w:t>
      </w:r>
      <w:r w:rsidR="004B2932" w:rsidRPr="00544B29">
        <w:rPr>
          <w:rFonts w:ascii="Times New Roman" w:hAnsi="Times New Roman" w:cs="Times New Roman"/>
          <w:sz w:val="24"/>
          <w:szCs w:val="24"/>
        </w:rPr>
        <w:t>ой, ставим букву</w:t>
      </w:r>
      <w:proofErr w:type="gramStart"/>
      <w:r w:rsidR="004B2932" w:rsidRPr="00544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932" w:rsidRPr="00544B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D2C0F" w:rsidRPr="00544B2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D2C0F" w:rsidRPr="00544B29">
        <w:rPr>
          <w:rFonts w:ascii="Times New Roman" w:hAnsi="Times New Roman" w:cs="Times New Roman"/>
          <w:sz w:val="24"/>
          <w:szCs w:val="24"/>
        </w:rPr>
        <w:t>.</w:t>
      </w:r>
    </w:p>
    <w:p w:rsidR="00522F35" w:rsidRPr="00544B29" w:rsidRDefault="00522F3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-Второй звук в слове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кааарета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 А- это гласный звук обозначаем красной фишкой, ставим букву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522F35" w:rsidRPr="00544B29" w:rsidRDefault="00522F3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 Третий звук в слове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карррета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это мягкий согласный звук</w:t>
      </w:r>
      <w:r w:rsidR="008D2C0F" w:rsidRPr="00544B29">
        <w:rPr>
          <w:rFonts w:ascii="Times New Roman" w:hAnsi="Times New Roman" w:cs="Times New Roman"/>
          <w:sz w:val="24"/>
          <w:szCs w:val="24"/>
        </w:rPr>
        <w:t xml:space="preserve"> , обозначаем зелёной фишкой, ставим букву </w:t>
      </w:r>
      <w:proofErr w:type="spellStart"/>
      <w:r w:rsidR="008D2C0F" w:rsidRPr="00544B29">
        <w:rPr>
          <w:rFonts w:ascii="Times New Roman" w:hAnsi="Times New Roman" w:cs="Times New Roman"/>
          <w:sz w:val="24"/>
          <w:szCs w:val="24"/>
        </w:rPr>
        <w:t>эР</w:t>
      </w:r>
      <w:proofErr w:type="spellEnd"/>
      <w:r w:rsidR="008D2C0F" w:rsidRPr="00544B29">
        <w:rPr>
          <w:rFonts w:ascii="Times New Roman" w:hAnsi="Times New Roman" w:cs="Times New Roman"/>
          <w:sz w:val="24"/>
          <w:szCs w:val="24"/>
        </w:rPr>
        <w:t>.</w:t>
      </w:r>
    </w:p>
    <w:p w:rsidR="00F4487C" w:rsidRPr="00544B29" w:rsidRDefault="00F4487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-Четвёртый звук в слове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карееета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4B29">
        <w:rPr>
          <w:rFonts w:ascii="Times New Roman" w:hAnsi="Times New Roman" w:cs="Times New Roman"/>
          <w:sz w:val="24"/>
          <w:szCs w:val="24"/>
        </w:rPr>
        <w:t>Э-это</w:t>
      </w:r>
      <w:proofErr w:type="spellEnd"/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гласный звук. Звук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после мягкого согласного обозначается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буквойЕ</w:t>
      </w:r>
      <w:proofErr w:type="spellEnd"/>
    </w:p>
    <w:p w:rsidR="00F4487C" w:rsidRPr="00544B29" w:rsidRDefault="00F4487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 Пятый звук в слове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каркттта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Т 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>то твёрдый согласный звук, обозначаем синей фишкой</w:t>
      </w:r>
    </w:p>
    <w:p w:rsidR="00F4487C" w:rsidRPr="00544B29" w:rsidRDefault="00F4487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-Шестой звук в слове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каретааа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 А- А- это гласный звук обозначаем красной фишкой, ставим букву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BA" w:rsidRPr="00544B29" w:rsidRDefault="00F4487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Сколько твёрдых согласных звуков в слове </w:t>
      </w:r>
      <w:r w:rsidR="00912447" w:rsidRPr="00544B29">
        <w:rPr>
          <w:rFonts w:ascii="Times New Roman" w:hAnsi="Times New Roman" w:cs="Times New Roman"/>
          <w:sz w:val="24"/>
          <w:szCs w:val="24"/>
        </w:rPr>
        <w:t>КАРЕТА?</w:t>
      </w:r>
    </w:p>
    <w:p w:rsidR="00912447" w:rsidRPr="00544B29" w:rsidRDefault="0091244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слове КАРЕТА  два твёрдых согласных звука.</w:t>
      </w:r>
    </w:p>
    <w:p w:rsidR="00912447" w:rsidRPr="00544B29" w:rsidRDefault="0091244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Сколько гласных звуков в слове КАРЕТА?</w:t>
      </w:r>
    </w:p>
    <w:p w:rsidR="00912447" w:rsidRPr="00544B29" w:rsidRDefault="0091244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В слове КАРЕТА три гласных звука.</w:t>
      </w:r>
    </w:p>
    <w:p w:rsidR="007E1A29" w:rsidRPr="00544B29" w:rsidRDefault="0091244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Сколько мягких согласных звуков в слове КАРЕТА?</w:t>
      </w:r>
    </w:p>
    <w:p w:rsidR="00912447" w:rsidRPr="00544B29" w:rsidRDefault="007E1A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Дети: </w:t>
      </w:r>
      <w:r w:rsidR="00912447" w:rsidRPr="00544B29">
        <w:rPr>
          <w:rFonts w:ascii="Times New Roman" w:hAnsi="Times New Roman" w:cs="Times New Roman"/>
          <w:sz w:val="24"/>
          <w:szCs w:val="24"/>
        </w:rPr>
        <w:t xml:space="preserve">В слове КАРЕТА один мягкий согласный звук. </w:t>
      </w:r>
    </w:p>
    <w:p w:rsidR="00912447" w:rsidRPr="00544B29" w:rsidRDefault="0091244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Какой ударный звук в слове КАРЕТА?</w:t>
      </w:r>
    </w:p>
    <w:p w:rsidR="007E1A29" w:rsidRPr="00544B29" w:rsidRDefault="007E1A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Ударный звук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</w:p>
    <w:p w:rsidR="007E1A29" w:rsidRPr="00544B29" w:rsidRDefault="007E1A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Выделите голосом ударный звук</w:t>
      </w:r>
    </w:p>
    <w:p w:rsidR="007E1A29" w:rsidRPr="00544B29" w:rsidRDefault="007E1A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КАРЭЭЭЭТА.</w:t>
      </w:r>
    </w:p>
    <w:p w:rsidR="007E1A29" w:rsidRPr="00544B29" w:rsidRDefault="007E1A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Обозначьте ударный звук чёрной фишкой.</w:t>
      </w:r>
    </w:p>
    <w:p w:rsidR="00CF59A0" w:rsidRPr="00544B29" w:rsidRDefault="00CF59A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Сколько слогов в слове  КАРЕТА?</w:t>
      </w:r>
    </w:p>
    <w:p w:rsidR="00CF59A0" w:rsidRPr="00544B29" w:rsidRDefault="00CF59A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В слове КАРЕТА 3 слога</w:t>
      </w:r>
    </w:p>
    <w:p w:rsidR="00CF59A0" w:rsidRPr="00544B29" w:rsidRDefault="00CF59A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Назовите 1ый слог</w:t>
      </w:r>
    </w:p>
    <w:p w:rsidR="00CF59A0" w:rsidRPr="00544B29" w:rsidRDefault="00CF59A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КА</w:t>
      </w:r>
    </w:p>
    <w:p w:rsidR="00CF59A0" w:rsidRPr="00544B29" w:rsidRDefault="00CF59A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Назовите 2ой слог</w:t>
      </w:r>
    </w:p>
    <w:p w:rsidR="00CF59A0" w:rsidRPr="00544B29" w:rsidRDefault="00CF59A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 РЕ</w:t>
      </w:r>
    </w:p>
    <w:p w:rsidR="00CF59A0" w:rsidRPr="00544B29" w:rsidRDefault="00CF59A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Назовите 3 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слог</w:t>
      </w:r>
    </w:p>
    <w:p w:rsidR="00CF59A0" w:rsidRPr="00544B29" w:rsidRDefault="00CF59A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  ТА</w:t>
      </w:r>
    </w:p>
    <w:p w:rsidR="007E1A29" w:rsidRPr="00544B29" w:rsidRDefault="007E1A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</w:t>
      </w:r>
      <w:r w:rsidR="008D2C0F" w:rsidRPr="00544B29">
        <w:rPr>
          <w:rFonts w:ascii="Times New Roman" w:hAnsi="Times New Roman" w:cs="Times New Roman"/>
          <w:sz w:val="24"/>
          <w:szCs w:val="24"/>
        </w:rPr>
        <w:t xml:space="preserve"> Молодцы! Мы помогли Золушке выполнить второе задание.</w:t>
      </w:r>
      <w:r w:rsidRPr="00544B29">
        <w:rPr>
          <w:rFonts w:ascii="Times New Roman" w:hAnsi="Times New Roman" w:cs="Times New Roman"/>
          <w:sz w:val="24"/>
          <w:szCs w:val="24"/>
        </w:rPr>
        <w:t xml:space="preserve"> Уберите фишки и схемы на край стола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</w:t>
      </w:r>
      <w:r w:rsidR="00417B37" w:rsidRPr="00544B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D2C0F" w:rsidRPr="00544B29">
        <w:rPr>
          <w:rFonts w:ascii="Times New Roman" w:hAnsi="Times New Roman" w:cs="Times New Roman"/>
          <w:sz w:val="24"/>
          <w:szCs w:val="24"/>
        </w:rPr>
        <w:t xml:space="preserve"> Вы наверное устали? Давайте отдохнём вместе с Золушкой.</w:t>
      </w:r>
    </w:p>
    <w:p w:rsidR="00417B37" w:rsidRPr="00544B29" w:rsidRDefault="00417B37" w:rsidP="00544B2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44B29">
        <w:rPr>
          <w:rFonts w:ascii="Times New Roman" w:hAnsi="Times New Roman" w:cs="Times New Roman"/>
          <w:b/>
          <w:sz w:val="24"/>
          <w:szCs w:val="24"/>
        </w:rPr>
        <w:lastRenderedPageBreak/>
        <w:t>Физминутка</w:t>
      </w:r>
      <w:proofErr w:type="spellEnd"/>
    </w:p>
    <w:p w:rsidR="00417B37" w:rsidRPr="00544B29" w:rsidRDefault="00417B3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Утром Золушка проснулась</w:t>
      </w:r>
    </w:p>
    <w:p w:rsidR="00417B37" w:rsidRPr="00544B29" w:rsidRDefault="00417B3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Потянулась и улыбнулась</w:t>
      </w:r>
    </w:p>
    <w:p w:rsidR="00417B37" w:rsidRPr="00544B29" w:rsidRDefault="00417B3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Ра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росой она умылась,</w:t>
      </w:r>
    </w:p>
    <w:p w:rsidR="00417B37" w:rsidRPr="00544B29" w:rsidRDefault="00417B3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Дв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изящно покружилась,</w:t>
      </w:r>
    </w:p>
    <w:p w:rsidR="00417B37" w:rsidRPr="00544B29" w:rsidRDefault="00417B3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нагнулась и присела,</w:t>
      </w:r>
    </w:p>
    <w:p w:rsidR="00417B37" w:rsidRPr="00544B29" w:rsidRDefault="00417B3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 На четыре песню спела.</w:t>
      </w:r>
    </w:p>
    <w:p w:rsidR="00417B37" w:rsidRPr="00544B29" w:rsidRDefault="00417B3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С песней солнышко взошло,</w:t>
      </w:r>
    </w:p>
    <w:p w:rsidR="00417B37" w:rsidRPr="00544B29" w:rsidRDefault="00417B37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Стало радостно, тепло.</w:t>
      </w:r>
    </w:p>
    <w:p w:rsidR="00417B37" w:rsidRPr="00544B29" w:rsidRDefault="009C296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Следующее  задание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нужно исправить ошибку в предложении. Послушайте внимательно. </w:t>
      </w:r>
    </w:p>
    <w:p w:rsidR="009C2969" w:rsidRPr="00544B29" w:rsidRDefault="009C2969" w:rsidP="00544B2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44B29">
        <w:rPr>
          <w:rFonts w:ascii="Times New Roman" w:hAnsi="Times New Roman" w:cs="Times New Roman"/>
          <w:i/>
          <w:sz w:val="24"/>
          <w:szCs w:val="24"/>
        </w:rPr>
        <w:t>-В саду росла розы.</w:t>
      </w:r>
    </w:p>
    <w:p w:rsidR="009C2969" w:rsidRPr="00544B29" w:rsidRDefault="009C296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В саду росли розы.</w:t>
      </w:r>
    </w:p>
    <w:p w:rsidR="009C2969" w:rsidRPr="00544B29" w:rsidRDefault="009C296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-</w:t>
      </w:r>
      <w:r w:rsidR="00077828" w:rsidRPr="00544B29">
        <w:rPr>
          <w:rFonts w:ascii="Times New Roman" w:hAnsi="Times New Roman" w:cs="Times New Roman"/>
          <w:sz w:val="24"/>
          <w:szCs w:val="24"/>
        </w:rPr>
        <w:t xml:space="preserve"> Фея подарить платье.</w:t>
      </w:r>
    </w:p>
    <w:p w:rsidR="009C2969" w:rsidRPr="00544B29" w:rsidRDefault="009C296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Фея подарила платье.</w:t>
      </w:r>
    </w:p>
    <w:p w:rsidR="009C2969" w:rsidRPr="00544B29" w:rsidRDefault="009C296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Золушка поехать на бал.</w:t>
      </w:r>
    </w:p>
    <w:p w:rsidR="009C2969" w:rsidRPr="00544B29" w:rsidRDefault="009C296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Золушка поехала на бал.</w:t>
      </w:r>
    </w:p>
    <w:p w:rsidR="008D2C0F" w:rsidRPr="00544B29" w:rsidRDefault="008D2C0F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Молодцы и с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>тим заданием справились.</w:t>
      </w:r>
    </w:p>
    <w:p w:rsidR="009C2969" w:rsidRPr="00544B29" w:rsidRDefault="009C296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 </w:t>
      </w:r>
      <w:r w:rsidR="00077828" w:rsidRPr="00544B29">
        <w:rPr>
          <w:rFonts w:ascii="Times New Roman" w:hAnsi="Times New Roman" w:cs="Times New Roman"/>
          <w:sz w:val="24"/>
          <w:szCs w:val="24"/>
        </w:rPr>
        <w:t>Послушай те последнее предложение ещё раз  Золушка поехала на бал. Сколько в этом предложении слов?</w:t>
      </w:r>
    </w:p>
    <w:p w:rsidR="00077828" w:rsidRPr="00544B29" w:rsidRDefault="00077828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В этом предложении четыре слова</w:t>
      </w:r>
    </w:p>
    <w:p w:rsidR="00077828" w:rsidRPr="00544B29" w:rsidRDefault="00077828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Назовите  1 –</w:t>
      </w: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слово</w:t>
      </w:r>
    </w:p>
    <w:p w:rsidR="00077828" w:rsidRPr="00544B29" w:rsidRDefault="00077828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Золушка.</w:t>
      </w:r>
    </w:p>
    <w:p w:rsidR="00077828" w:rsidRPr="00544B29" w:rsidRDefault="00077828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Назовите 2-ое слово</w:t>
      </w:r>
    </w:p>
    <w:p w:rsidR="00077828" w:rsidRPr="00544B29" w:rsidRDefault="00077828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поехала.</w:t>
      </w:r>
    </w:p>
    <w:p w:rsidR="00077828" w:rsidRPr="00544B29" w:rsidRDefault="00077828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>азовите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3-е слово</w:t>
      </w:r>
    </w:p>
    <w:p w:rsidR="00077828" w:rsidRPr="00544B29" w:rsidRDefault="00077828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>.</w:t>
      </w:r>
    </w:p>
    <w:p w:rsidR="00077828" w:rsidRPr="00544B29" w:rsidRDefault="00077828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Назовите 4-е слово</w:t>
      </w:r>
    </w:p>
    <w:p w:rsidR="00077828" w:rsidRPr="00544B29" w:rsidRDefault="00077828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</w:t>
      </w:r>
      <w:r w:rsidR="00BD46EC" w:rsidRPr="00544B29">
        <w:rPr>
          <w:rFonts w:ascii="Times New Roman" w:hAnsi="Times New Roman" w:cs="Times New Roman"/>
          <w:sz w:val="24"/>
          <w:szCs w:val="24"/>
        </w:rPr>
        <w:t>: бал.</w:t>
      </w:r>
    </w:p>
    <w:p w:rsidR="00BD46EC" w:rsidRPr="00544B29" w:rsidRDefault="00BD46E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 w:rsidRPr="00544B29">
        <w:rPr>
          <w:rFonts w:ascii="Times New Roman" w:hAnsi="Times New Roman" w:cs="Times New Roman"/>
          <w:sz w:val="24"/>
          <w:szCs w:val="24"/>
        </w:rPr>
        <w:t xml:space="preserve"> составим схему этого предложения</w:t>
      </w:r>
    </w:p>
    <w:p w:rsidR="00BD46EC" w:rsidRPr="00544B29" w:rsidRDefault="00BD46E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Как выкладываются слова в предложении?</w:t>
      </w:r>
    </w:p>
    <w:p w:rsidR="00BD46EC" w:rsidRPr="00544B29" w:rsidRDefault="00BD46E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Слова в предложении выкладываются на расстоянии друг от друга.</w:t>
      </w:r>
    </w:p>
    <w:p w:rsidR="00BD46EC" w:rsidRPr="00544B29" w:rsidRDefault="00BD46E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Что ставится в конце предложения?</w:t>
      </w:r>
    </w:p>
    <w:p w:rsidR="00BD46EC" w:rsidRPr="00544B29" w:rsidRDefault="00BD46E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В конце предложения ставится точка.</w:t>
      </w:r>
    </w:p>
    <w:p w:rsidR="00BD46EC" w:rsidRPr="00544B29" w:rsidRDefault="00BD46E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44B29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>:С</w:t>
      </w:r>
      <w:proofErr w:type="spellEnd"/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какой буквы начинаем выкладывать пре</w:t>
      </w:r>
      <w:r w:rsidR="00D67250" w:rsidRPr="00544B29">
        <w:rPr>
          <w:rFonts w:ascii="Times New Roman" w:hAnsi="Times New Roman" w:cs="Times New Roman"/>
          <w:sz w:val="24"/>
          <w:szCs w:val="24"/>
        </w:rPr>
        <w:t>д</w:t>
      </w:r>
      <w:r w:rsidRPr="00544B29">
        <w:rPr>
          <w:rFonts w:ascii="Times New Roman" w:hAnsi="Times New Roman" w:cs="Times New Roman"/>
          <w:sz w:val="24"/>
          <w:szCs w:val="24"/>
        </w:rPr>
        <w:t>ложение?</w:t>
      </w:r>
    </w:p>
    <w:p w:rsidR="00BD46EC" w:rsidRPr="00544B29" w:rsidRDefault="00BD46EC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Предложение начинаем выкладывать с заглавной буквы.</w:t>
      </w:r>
    </w:p>
    <w:p w:rsidR="00BD46EC" w:rsidRDefault="00665BE4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 Я предлагаю вам составить схему этого предложения. Возьмите листочки и коробочки со схемами. ( Ребёнок</w:t>
      </w:r>
      <w:proofErr w:type="gramStart"/>
      <w:r w:rsidRPr="00544B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4B29">
        <w:rPr>
          <w:rFonts w:ascii="Times New Roman" w:hAnsi="Times New Roman" w:cs="Times New Roman"/>
          <w:sz w:val="24"/>
          <w:szCs w:val="24"/>
        </w:rPr>
        <w:t xml:space="preserve"> который быстрее всех выложит схему на месте, выкладывает её у доски.</w:t>
      </w:r>
      <w:r w:rsidR="008D2C0F" w:rsidRPr="00544B29">
        <w:rPr>
          <w:rFonts w:ascii="Times New Roman" w:hAnsi="Times New Roman" w:cs="Times New Roman"/>
          <w:sz w:val="24"/>
          <w:szCs w:val="24"/>
        </w:rPr>
        <w:t>)</w:t>
      </w:r>
    </w:p>
    <w:p w:rsidR="00544B29" w:rsidRPr="00544B29" w:rsidRDefault="00544B29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</w:t>
      </w:r>
    </w:p>
    <w:p w:rsidR="00AD4E20" w:rsidRPr="00544B29" w:rsidRDefault="00665BE4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Воспитатель:</w:t>
      </w:r>
      <w:r w:rsidR="00CB30D5" w:rsidRPr="00544B29">
        <w:rPr>
          <w:rFonts w:ascii="Times New Roman" w:hAnsi="Times New Roman" w:cs="Times New Roman"/>
          <w:sz w:val="24"/>
          <w:szCs w:val="24"/>
        </w:rPr>
        <w:t xml:space="preserve"> Молодцы. </w:t>
      </w:r>
      <w:r w:rsidR="008D2C0F" w:rsidRPr="00544B29">
        <w:rPr>
          <w:rFonts w:ascii="Times New Roman" w:hAnsi="Times New Roman" w:cs="Times New Roman"/>
          <w:sz w:val="24"/>
          <w:szCs w:val="24"/>
        </w:rPr>
        <w:t xml:space="preserve"> Осталось ещё одно задание Фе</w:t>
      </w:r>
      <w:r w:rsidR="00AD4E20" w:rsidRPr="00544B29">
        <w:rPr>
          <w:rFonts w:ascii="Times New Roman" w:hAnsi="Times New Roman" w:cs="Times New Roman"/>
          <w:sz w:val="24"/>
          <w:szCs w:val="24"/>
        </w:rPr>
        <w:t>и.</w:t>
      </w:r>
      <w:r w:rsidR="008D2C0F" w:rsidRPr="00544B29">
        <w:rPr>
          <w:rFonts w:ascii="Times New Roman" w:hAnsi="Times New Roman" w:cs="Times New Roman"/>
          <w:sz w:val="24"/>
          <w:szCs w:val="24"/>
        </w:rPr>
        <w:t xml:space="preserve"> </w:t>
      </w:r>
      <w:r w:rsidR="00AD4E20" w:rsidRPr="00544B29">
        <w:rPr>
          <w:rFonts w:ascii="Times New Roman" w:hAnsi="Times New Roman" w:cs="Times New Roman"/>
          <w:sz w:val="24"/>
          <w:szCs w:val="24"/>
        </w:rPr>
        <w:t>П</w:t>
      </w:r>
      <w:r w:rsidR="00CB30D5" w:rsidRPr="00544B29">
        <w:rPr>
          <w:rFonts w:ascii="Times New Roman" w:hAnsi="Times New Roman" w:cs="Times New Roman"/>
          <w:sz w:val="24"/>
          <w:szCs w:val="24"/>
        </w:rPr>
        <w:t>ододвиньте</w:t>
      </w:r>
      <w:r w:rsidR="00AD4E20" w:rsidRPr="00544B29">
        <w:rPr>
          <w:rFonts w:ascii="Times New Roman" w:hAnsi="Times New Roman" w:cs="Times New Roman"/>
          <w:sz w:val="24"/>
          <w:szCs w:val="24"/>
        </w:rPr>
        <w:t xml:space="preserve"> тетради. Откройте. Что нарисовано в тетрадях?</w:t>
      </w:r>
      <w:r w:rsidR="00CB30D5" w:rsidRPr="00544B29">
        <w:rPr>
          <w:rFonts w:ascii="Times New Roman" w:hAnsi="Times New Roman" w:cs="Times New Roman"/>
          <w:sz w:val="24"/>
          <w:szCs w:val="24"/>
        </w:rPr>
        <w:t xml:space="preserve"> </w:t>
      </w:r>
      <w:r w:rsidR="00AD4E20" w:rsidRPr="00544B29">
        <w:rPr>
          <w:rFonts w:ascii="Times New Roman" w:hAnsi="Times New Roman" w:cs="Times New Roman"/>
          <w:sz w:val="24"/>
          <w:szCs w:val="24"/>
        </w:rPr>
        <w:t>На что похожи кружочки?</w:t>
      </w:r>
      <w:r w:rsidR="00CB30D5" w:rsidRPr="00544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E20" w:rsidRPr="00544B29" w:rsidRDefault="00AD4E2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>Дети: Круги похожи на бусины.</w:t>
      </w:r>
    </w:p>
    <w:p w:rsidR="00665BE4" w:rsidRPr="00544B29" w:rsidRDefault="00AD4E20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r w:rsidR="00CB30D5" w:rsidRPr="00544B29">
        <w:rPr>
          <w:rFonts w:ascii="Times New Roman" w:hAnsi="Times New Roman" w:cs="Times New Roman"/>
          <w:sz w:val="24"/>
          <w:szCs w:val="24"/>
        </w:rPr>
        <w:t xml:space="preserve">Нужно заштриховать круги </w:t>
      </w:r>
      <w:r w:rsidRPr="00544B29">
        <w:rPr>
          <w:rFonts w:ascii="Times New Roman" w:hAnsi="Times New Roman" w:cs="Times New Roman"/>
          <w:sz w:val="24"/>
          <w:szCs w:val="24"/>
        </w:rPr>
        <w:t>по образцу.</w:t>
      </w:r>
    </w:p>
    <w:p w:rsidR="00CB30D5" w:rsidRPr="00544B29" w:rsidRDefault="00CB30D5" w:rsidP="00544B29">
      <w:pPr>
        <w:pStyle w:val="a4"/>
        <w:rPr>
          <w:rFonts w:ascii="Times New Roman" w:hAnsi="Times New Roman" w:cs="Times New Roman"/>
          <w:sz w:val="24"/>
          <w:szCs w:val="24"/>
        </w:rPr>
      </w:pPr>
      <w:r w:rsidRPr="00544B29">
        <w:rPr>
          <w:rFonts w:ascii="Times New Roman" w:hAnsi="Times New Roman" w:cs="Times New Roman"/>
          <w:sz w:val="24"/>
          <w:szCs w:val="24"/>
        </w:rPr>
        <w:t xml:space="preserve">Воспитатель: Молодцы, ребята. </w:t>
      </w:r>
      <w:r w:rsidR="00AD4E20" w:rsidRPr="00544B29">
        <w:rPr>
          <w:rFonts w:ascii="Times New Roman" w:hAnsi="Times New Roman" w:cs="Times New Roman"/>
          <w:sz w:val="24"/>
          <w:szCs w:val="24"/>
        </w:rPr>
        <w:t xml:space="preserve"> Мы помогли Золушке справиться с заданиями. Теперь она может ехать на бал (иллюстрация Золушки и кареты)</w:t>
      </w:r>
    </w:p>
    <w:sectPr w:rsidR="00CB30D5" w:rsidRPr="00544B29" w:rsidSect="009B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5DBD"/>
    <w:multiLevelType w:val="hybridMultilevel"/>
    <w:tmpl w:val="1F58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55E"/>
    <w:rsid w:val="00016765"/>
    <w:rsid w:val="00021586"/>
    <w:rsid w:val="00077828"/>
    <w:rsid w:val="00106214"/>
    <w:rsid w:val="0014217E"/>
    <w:rsid w:val="00165FC3"/>
    <w:rsid w:val="002C655E"/>
    <w:rsid w:val="00335D8E"/>
    <w:rsid w:val="00403ACA"/>
    <w:rsid w:val="00417066"/>
    <w:rsid w:val="00417B37"/>
    <w:rsid w:val="004968DA"/>
    <w:rsid w:val="004B2932"/>
    <w:rsid w:val="004B37EE"/>
    <w:rsid w:val="00505F84"/>
    <w:rsid w:val="00522F35"/>
    <w:rsid w:val="00544B29"/>
    <w:rsid w:val="005541F6"/>
    <w:rsid w:val="005770D5"/>
    <w:rsid w:val="00633F5B"/>
    <w:rsid w:val="00665BE4"/>
    <w:rsid w:val="00681A4F"/>
    <w:rsid w:val="006830EA"/>
    <w:rsid w:val="006F661C"/>
    <w:rsid w:val="007E1A29"/>
    <w:rsid w:val="0081558E"/>
    <w:rsid w:val="0086282D"/>
    <w:rsid w:val="008D2C0F"/>
    <w:rsid w:val="00912447"/>
    <w:rsid w:val="009900D7"/>
    <w:rsid w:val="009B43CA"/>
    <w:rsid w:val="009C2969"/>
    <w:rsid w:val="00AD0BC2"/>
    <w:rsid w:val="00AD4E20"/>
    <w:rsid w:val="00B755BA"/>
    <w:rsid w:val="00BD46EC"/>
    <w:rsid w:val="00CA04B6"/>
    <w:rsid w:val="00CB30D5"/>
    <w:rsid w:val="00CF59A0"/>
    <w:rsid w:val="00D67250"/>
    <w:rsid w:val="00DF0DB5"/>
    <w:rsid w:val="00F2253B"/>
    <w:rsid w:val="00F4487C"/>
    <w:rsid w:val="00FF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F84"/>
    <w:pPr>
      <w:ind w:left="720"/>
      <w:contextualSpacing/>
    </w:pPr>
  </w:style>
  <w:style w:type="paragraph" w:styleId="a4">
    <w:name w:val="No Spacing"/>
    <w:uiPriority w:val="1"/>
    <w:qFormat/>
    <w:rsid w:val="00544B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Д.С. № 34</cp:lastModifiedBy>
  <cp:revision>9</cp:revision>
  <cp:lastPrinted>2015-03-25T12:11:00Z</cp:lastPrinted>
  <dcterms:created xsi:type="dcterms:W3CDTF">2015-03-14T10:18:00Z</dcterms:created>
  <dcterms:modified xsi:type="dcterms:W3CDTF">2015-03-25T12:12:00Z</dcterms:modified>
</cp:coreProperties>
</file>