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BB" w:rsidRPr="003529A0" w:rsidRDefault="008E4FBB" w:rsidP="008E4FBB">
      <w:pPr>
        <w:spacing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Конспект непосредственно образовательной деятельности</w:t>
      </w:r>
    </w:p>
    <w:p w:rsidR="008E4FBB" w:rsidRPr="003529A0" w:rsidRDefault="008E4FBB" w:rsidP="008E4FBB">
      <w:pPr>
        <w:jc w:val="right"/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по образовательным областям: «Познавательное развитие», «Социально-коммуникативное развитие», «Речевое развитие».</w:t>
      </w:r>
    </w:p>
    <w:p w:rsidR="008E4FBB" w:rsidRPr="003529A0" w:rsidRDefault="008E4FBB" w:rsidP="008E4FBB">
      <w:pPr>
        <w:jc w:val="right"/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 «От рождения до школы. Основная образовательная программа дошкольного образования»/</w:t>
      </w:r>
    </w:p>
    <w:p w:rsidR="008E4FBB" w:rsidRPr="003529A0" w:rsidRDefault="008E4FBB" w:rsidP="00D92E88">
      <w:pPr>
        <w:jc w:val="right"/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под ред. Н. Е. </w:t>
      </w:r>
      <w:proofErr w:type="spellStart"/>
      <w:r w:rsidRPr="003529A0">
        <w:rPr>
          <w:rFonts w:eastAsiaTheme="minorHAnsi"/>
          <w:sz w:val="28"/>
          <w:szCs w:val="28"/>
          <w:lang w:eastAsia="en-US"/>
        </w:rPr>
        <w:t>Веракса</w:t>
      </w:r>
      <w:proofErr w:type="spellEnd"/>
      <w:r w:rsidRPr="003529A0">
        <w:rPr>
          <w:rFonts w:eastAsiaTheme="minorHAnsi"/>
          <w:sz w:val="28"/>
          <w:szCs w:val="28"/>
          <w:lang w:eastAsia="en-US"/>
        </w:rPr>
        <w:t xml:space="preserve">, Т. С. Комарова, М. А. Васильевой в подготовительной </w:t>
      </w:r>
      <w:r w:rsidR="00D92E88">
        <w:rPr>
          <w:rFonts w:eastAsiaTheme="minorHAnsi"/>
          <w:sz w:val="28"/>
          <w:szCs w:val="28"/>
          <w:lang w:eastAsia="en-US"/>
        </w:rPr>
        <w:t>Алексеевой</w:t>
      </w:r>
      <w:r w:rsidRPr="003529A0">
        <w:rPr>
          <w:rFonts w:eastAsiaTheme="minorHAnsi"/>
          <w:sz w:val="28"/>
          <w:szCs w:val="28"/>
          <w:lang w:eastAsia="en-US"/>
        </w:rPr>
        <w:t xml:space="preserve"> Екатерины Юрьевны</w:t>
      </w:r>
    </w:p>
    <w:p w:rsidR="008E4FBB" w:rsidRPr="003529A0" w:rsidRDefault="008E4FBB" w:rsidP="008E4FBB">
      <w:pPr>
        <w:jc w:val="right"/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воспитателя первой квалификационной категории </w:t>
      </w:r>
    </w:p>
    <w:p w:rsidR="008E4FBB" w:rsidRPr="00D92E88" w:rsidRDefault="008E4FBB" w:rsidP="008E4FB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МБОУ «</w:t>
      </w:r>
      <w:r w:rsidRPr="00D92E88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Школа-интернат спортивного,</w:t>
      </w:r>
    </w:p>
    <w:p w:rsidR="008E4FBB" w:rsidRPr="00D92E88" w:rsidRDefault="008E4FBB" w:rsidP="008E4FB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2E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спортивно-адаптивного и оздоровительного профиля</w:t>
      </w:r>
    </w:p>
    <w:p w:rsidR="008E4FBB" w:rsidRPr="003529A0" w:rsidRDefault="008E4FBB" w:rsidP="008E4FBB">
      <w:pPr>
        <w:jc w:val="right"/>
        <w:rPr>
          <w:rFonts w:eastAsiaTheme="minorHAnsi"/>
          <w:sz w:val="28"/>
          <w:szCs w:val="28"/>
          <w:lang w:eastAsia="en-US"/>
        </w:rPr>
      </w:pPr>
      <w:r w:rsidRPr="00D92E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Челябинска»</w:t>
      </w:r>
      <w:r w:rsidRPr="00D92E88">
        <w:rPr>
          <w:rFonts w:eastAsiaTheme="minorHAnsi"/>
          <w:sz w:val="28"/>
          <w:szCs w:val="28"/>
          <w:lang w:eastAsia="en-US"/>
        </w:rPr>
        <w:t xml:space="preserve"> </w:t>
      </w:r>
      <w:r w:rsidR="00D92E88">
        <w:rPr>
          <w:rFonts w:eastAsiaTheme="minorHAnsi"/>
          <w:sz w:val="28"/>
          <w:szCs w:val="28"/>
          <w:lang w:eastAsia="en-US"/>
        </w:rPr>
        <w:t>2018</w:t>
      </w:r>
      <w:bookmarkStart w:id="0" w:name="_GoBack"/>
      <w:bookmarkEnd w:id="0"/>
      <w:r w:rsidRPr="003529A0">
        <w:rPr>
          <w:rFonts w:eastAsiaTheme="minorHAnsi"/>
          <w:sz w:val="28"/>
          <w:szCs w:val="28"/>
          <w:lang w:eastAsia="en-US"/>
        </w:rPr>
        <w:t>г.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Вид занятия: экспериментирование.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Тема </w:t>
      </w: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занятия «Волшебница – водица».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Программное содержание: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учить детей обращать внимание на форму, цвет, запах и другие свойства воды.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учить самостоятельно проводить элементарные эксперименты, делать наблюдения, выстраивать логическую цепочку.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- закреплять умение отгадывать загадки, видеть скрытый смысл. 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активизировать и обогащать словарь детей существительными, прилагательными по теме.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развивать экологическое мышление и творческое воображение в процессе опытно-исследовательской деятельности.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расширять представления детей о воде: её свойствах, значение в жизни человека, животных и растений.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формировать бережное отношение к окружающему миру.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lastRenderedPageBreak/>
        <w:t>- развивать внимательность и умение слушать и слышать рассказ воспитателя.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воспитывать аккуратность, положительное отношение к занятиям, умение работать сообща.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Предварительная работа: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Наблюдения за дождём, снегом.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Проведение опытно-экспериментальной работы со снегом.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Беседа и чтение литературы о воде.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Разучивание игр, стихотворений.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>- Рассматривание иллюстраций.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Оборудование: схемы «Круговорот воды в природе», «Как вода попадает к нам в дом?»; 4 таза с водой; иллюстрации: </w:t>
      </w:r>
      <w:proofErr w:type="spellStart"/>
      <w:r w:rsidRPr="003529A0">
        <w:rPr>
          <w:rFonts w:eastAsiaTheme="minorHAnsi"/>
          <w:sz w:val="28"/>
          <w:szCs w:val="28"/>
          <w:lang w:eastAsia="en-US"/>
        </w:rPr>
        <w:t>Мойдодыр</w:t>
      </w:r>
      <w:proofErr w:type="spellEnd"/>
      <w:r w:rsidRPr="003529A0">
        <w:rPr>
          <w:rFonts w:eastAsiaTheme="minorHAnsi"/>
          <w:sz w:val="28"/>
          <w:szCs w:val="28"/>
          <w:lang w:eastAsia="en-US"/>
        </w:rPr>
        <w:t xml:space="preserve">, фото </w:t>
      </w:r>
      <w:proofErr w:type="spellStart"/>
      <w:r w:rsidRPr="003529A0">
        <w:rPr>
          <w:rFonts w:eastAsiaTheme="minorHAnsi"/>
          <w:sz w:val="28"/>
          <w:szCs w:val="28"/>
          <w:lang w:eastAsia="en-US"/>
        </w:rPr>
        <w:t>водохраниляща</w:t>
      </w:r>
      <w:proofErr w:type="spellEnd"/>
      <w:r w:rsidRPr="003529A0">
        <w:rPr>
          <w:rFonts w:eastAsiaTheme="minorHAnsi"/>
          <w:sz w:val="28"/>
          <w:szCs w:val="28"/>
          <w:lang w:eastAsia="en-US"/>
        </w:rPr>
        <w:t xml:space="preserve"> и водоёмов; схема - алгоритм «Свойства воды»; стаканы с водой, сахар, соль, сироп, эфирное фруктовое масло; 2 воздушных шарика; столовые ложки: железная, деревянная, пластиковая; ёмкости разной формы и размера; ёмкость для льдинок, салфетки.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 xml:space="preserve">Словарная работа: прозрачная, бесцветная, тяжелая, имеет вес, может держать предметы </w:t>
      </w:r>
      <w:proofErr w:type="gramStart"/>
      <w:r w:rsidRPr="003529A0">
        <w:rPr>
          <w:rFonts w:eastAsiaTheme="minorHAnsi"/>
          <w:sz w:val="28"/>
          <w:szCs w:val="28"/>
          <w:lang w:eastAsia="en-US"/>
        </w:rPr>
        <w:t>на плову</w:t>
      </w:r>
      <w:proofErr w:type="gramEnd"/>
      <w:r w:rsidRPr="003529A0">
        <w:rPr>
          <w:rFonts w:eastAsiaTheme="minorHAnsi"/>
          <w:sz w:val="28"/>
          <w:szCs w:val="28"/>
          <w:lang w:eastAsia="en-US"/>
        </w:rPr>
        <w:t>, жидкость, перетекает, принимает форму ёмкости, безвкусная (не имеет вкуса), соль, сахар, варенье (вишнёвое), не имеет запаха, теплая, мягкая, холодная, лёд, ледяная.</w:t>
      </w:r>
    </w:p>
    <w:p w:rsidR="008E4FBB" w:rsidRPr="003529A0" w:rsidRDefault="008E4FBB" w:rsidP="008E4FBB">
      <w:pPr>
        <w:rPr>
          <w:rFonts w:eastAsiaTheme="minorHAnsi"/>
          <w:sz w:val="28"/>
          <w:szCs w:val="28"/>
          <w:lang w:eastAsia="en-US"/>
        </w:rPr>
      </w:pPr>
      <w:r w:rsidRPr="003529A0">
        <w:rPr>
          <w:rFonts w:eastAsiaTheme="minorHAnsi"/>
          <w:sz w:val="28"/>
          <w:szCs w:val="28"/>
          <w:lang w:eastAsia="en-US"/>
        </w:rPr>
        <w:tab/>
        <w:t>Организационный момент.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На экране (на рисунке) изображение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Мойдодыра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. Воспитатель спрашивает у детей кто это. 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-Ребята, посмотрите какое выражение лица у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Мойдодыра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? (сердитый, злой, хмурый) А вы знаете почему он такой?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прислал вам загадки и задания, когда мы все задания пройдем мы поймём почему он такой сердитый. Вот первая загадка: 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«Если руки наши в ваксе,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Если на нос села клякса,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>Кто тогда нам первый друг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Снимет грязь с лица и рук?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Без чего не может мама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Ни готовить, ни стирать,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Без чего мы скажем прямо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Человеку не прожить?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Чтобы не было беды-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Жить нельзя нам без …(воды).</w:t>
      </w:r>
    </w:p>
    <w:p w:rsidR="008E4FBB" w:rsidRPr="003529A0" w:rsidRDefault="008E4FBB" w:rsidP="008E4FBB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Основная часть: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-Молодцы (появляется изображение воды). О чем сегодня пойдет речь на нашем занятии? (о воде) Ребята, сегодня где вы видели воду, когда проснулись? (в кране /появляется изображение крана с водой)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А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зачем нам нужна вода? Как мы её используем? Какая вода бежит из крана? (чистая) А вы знаете как вода попадает в кран и почему она такая чистая? (нет /возможны и другие ответы детей) Хотите, я расскажу вам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как  вода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попадает к нам в дом? Если открыть кран на кухне или в ванной, из него потечёт вода. Она никогда не кончается. Далеко за городом на реках (появляется изображение реки) строятся запруды, там вода собирается и «хранится» в больших озёрах. Они так и называются – водохранилища.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Ближайщее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к нам водохранилище – «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Шершнёвское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» (появляется изображение водохранилища) Специалисты следят, чтобы эти водоёмы всегда оставались чистыми. Внешне водохранилище очень похоже на озеро, это озеро создано руками человека. Вода насосами закачивается и по трубам поступает в открытые водоотстойники, расположенные на улице (изображение водоотстойников) Её очищают и из открытых емкостей перекачивают в закрытые (изображение закрытых резервуаров) и снова очищают, обеззараживают. И только после проверки воды на чистоту её насосами подают по трубам к нам в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кран  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появляется изображение крана с водой, сменяется картинка схемой «Как вода попадает к нам в кран). Ребята посмотрите сколько труда требуется для того чтобы очистить воду. Воду из водоёмов,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например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из озера пить нельзя. Заболит живот, а можно даже заболеть. Поэтому пейте толь чистую воду. К воде нужно относиться </w:t>
      </w: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>бережно, не лить попусту. Закрывать кран, следить, чтобы вода не бежала из крана просто так.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Игра «Капельки весёлые».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Ребята, сейчас мы с вами немножко поиграем. Вставайте возле своих стульчиков. Я говору вам предложение вы его повторяете за мной,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на слов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-«кап» подпрыгиваете. «Мы капельки весёлые кап-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кап(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подпрыгнуть два раза)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На землю упали кап-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кап.(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подпрыгнуть два раза)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В ручеёк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превратились,(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взяться за руки и двигаться змейкой)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Потекли большой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рекой,(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двигаясь змейкой, приподнять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и расставить руки в стороны)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Превратились в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озеро,(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сделать круг)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Разлились мы в море. (разъединить руки и разойтись на шаг назад)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Где же чистая водица? (вытянуть руки вперёд, приподнять плечи)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Кран откроем ш-ш-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ш,(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правой рукой имитируем движение открывания крана) 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Руки моем с-с-с, (трём ладошками друг об друга)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Щёчки моем, шейку, (потираем щёчки, шею)</w:t>
      </w:r>
    </w:p>
    <w:p w:rsidR="008E4FBB" w:rsidRPr="003529A0" w:rsidRDefault="008E4FBB" w:rsidP="008E4FBB">
      <w:pPr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Обливаемся водою. (руки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поднять вверх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имитируя движение обливания)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Опыт №1.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Ребята, я приглашаю вас к столу. Посмотрите, под салфеткой что-то лежит, а вот что вам нужно угадать, для этого я загадаю вам загадку.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«Его держу за поводок,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Хотя он вовсе не щенок.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А он сорвался с поводка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И улетел под облака» (воздушный шарик)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Ребята, посмотрите внимательно на шарики, что в них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особенного?(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дети берут в руки шарики и выясняют что один из них тяжёлый, а другой лёгкий)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>Это первое свойство воды – она имеет вес.</w:t>
      </w:r>
    </w:p>
    <w:p w:rsidR="008E4FBB" w:rsidRPr="003529A0" w:rsidRDefault="008E4FBB" w:rsidP="008E4FBB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Опыт №2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А здесь посмотрите, что лежит? (ложки) Ложки разные. Я их сейчас буду опускать в воду и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посмотрим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что произойдёт. Это какая ложка (железная ложка/ ложка уходит на дно) Что произошло? (ложка утонула). Это ложка из чего сделана? (из дерева) Значит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она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какая? (эта ложка деревянная, ложка плавает на поверхности) А эта ложка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…(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пластмассовая, она тоже плавает) Почему железная ложка утонула? (ложка утонула, потому что тяжёлая/ а деревянная и пластмассовая плавают, они легкие) Ребята, посмотрите почему мы видим железную ложку на дне? (вода прозрачная) Это тоже свойства воды: может удерживать легкие вещи на поверхности, не имеет цвета)</w:t>
      </w:r>
    </w:p>
    <w:p w:rsidR="008E4FBB" w:rsidRPr="003529A0" w:rsidRDefault="008E4FBB" w:rsidP="008E4FBB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Опыт №3.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А здесь, посмотрите, что стоит на разносе? (на разносе разные баночки)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Скажите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чем эти баночки отличаются? (одна баночка квадратной формы, две круглые. Разные по высоте и ширине.) Смотрите внимательно (воспитатель начинает заполнять ёмкости водой) Вода что делает…(течет). Вода – жидкость, которая принимает форму ёмкости, в которую наливаем. Свойство воды – не имеет формы.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Какие свойства воды мы уже узнали? (вода имеет вес, может держать предметы, не имеет цвета, не имеет формы)</w:t>
      </w:r>
    </w:p>
    <w:p w:rsidR="008E4FBB" w:rsidRPr="003529A0" w:rsidRDefault="008E4FBB" w:rsidP="008E4FBB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Опыт №4.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Здесь для вас приготовлены стаканы с водой, попробуйте её на вкус. Что вы можете сказать о воде? Какого она вкуса? (вода без вкуса, она не имеет вкуса) Правильно. Вода не имеет вкуса.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Новое задание. Слушайте внимательно загадку. 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Этот камень можно есть,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Он в слезах и поте есть.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Не вкусна в супе фасоль,</w:t>
      </w:r>
    </w:p>
    <w:p w:rsidR="008E4FBB" w:rsidRPr="003529A0" w:rsidRDefault="008E4FBB" w:rsidP="008E4FBB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Если пожалели…(соль)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>Молодцы. Конечно это соль. Возьмите стакан, ложечку положите соль в стакан. Размешайте. Теперь попробуйте. Что получилось? (вода стала солёной) Правильно. Поставьте стаканы с водой. Вот вам новая загадка: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Я бел, как снег. В чести у всех.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Я нравлюсь вам. Во вред зубам (сахар)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Как вы думаете, что нужно сделать? (положить сахар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 води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и размешать, а потом попробовать) Что получилось? (вода стала сладкой)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Ещё одна загадка. Ягоды </w:t>
      </w:r>
      <w:proofErr w:type="spellStart"/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собрали.С</w:t>
      </w:r>
      <w:proofErr w:type="spellEnd"/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сахаром смешали.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Варили – варили, в банки положили.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Вккусно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! Всем на удивленье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 чаю что дают? (варенье)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Совершенно верно. Посмотрите ребята, что произошло с водой, когда вы положили варенье? (вода стала розовой)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А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почему? (потому что варенье красное и покрасило воду) Какой вода стала на вкус? (вода стала сладкой и вишнёвого вкуса, потому что варенье вишнёвое)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Какими свойствами вода ещё обладает? (не имеет вкуса, не имеет цвета, меняет вкус, меняет цвет)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Опыт №5.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Для того чтобы узнать следующие свойства воды нам нужно её понюхать. Наклонитесь над водой. Чем пахнет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вода?(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вода ничем не пахнет) То есть вода не имеет запаха. Сейчас я добавлю несколько капель ароматического масла. Чем теперь пахнет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вода?(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вода пахнет апельсином) Значит какое свойство воды мы выяснили? (вода не имеет запаха, пахнет теми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веществами ,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которые в неё добавили) Совершенно верно.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Опыт №6.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А теперь опустите руки в воду. Что вы можете сказать о воде? (вода мягкая, тёплая) Хорошо. Теперь опустите в соседний таз. (вода холодная) Значит вода может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…(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менять температуру, может быть тёплой и холодной) Здесь спрятано задание с загадкой. 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Зима. Мороз мосты куёт,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>А мы коньками режем… (лёд)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Как образуется лёд? (вода замерзает) Почему вода замерзает? (когда на улице холодно) Какое свойство воды? (вода замерзает в холоде) Вода не только изменяет температуру, но и замерзает при низких температурах и становится твердой. Возьмите лёд в руки. (лёд очень холодный, твёрдый)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Физкультурная разминка.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Молодцы, ребята! Разомнёмся немножко. Вставайте в круг и повторяйте за мной. Капля первая упала кап (подпрыгиваем)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И вторая пробежала кап (подпрыгиваем)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Мы на небо посмотрели, (поднимаем голову вверх)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Капельки кап-кап запели (подпрыгнуть два раза)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Намочились наши лица (прижать ладошки к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щёкам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Мы их вытирали (круговые движения по щекам)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Ну а туфли – посмотрите (наклон вперёд, посмотреть вниз)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Правая, левая (выставляем поочерёдно)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Мокрыми стали.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Плечами дружно поведём (поднимание и опускание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плечей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вверх и вниз)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И все капельки стряхнём.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От дождя убежим, (бег на мести)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Под кусточком посидим (убежать и сесть на свои стульчики)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Разгадывание загадок.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Ребята, а кому ещё нужна вода, кроме нас? (вода нужна животным, птицам, растениям, рыбам, они живут в воде) Сейчас мы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свам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посмотрим какие бывают водоёмы, но нужно сперва отгадать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…(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загадки/ появляется картинка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Мойдодыра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с «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восклицательно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поднятым пальцем»)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Бегу я, как по лесенке,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 камушкам звеня,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>Издалека по песенке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Узнаете меня (ручеёк). После каждой отгаданной загадки меняется картинка с изображением водоёма.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Течёт, течёт – не вытечет,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Бежит, бежит – не выбежит. (река)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Там где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горная гряда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Вниз срывается вода.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Со сколы спуститься рад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Вниз бесстрашный …(водопад)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Ледниковое, речное,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Горное, провальное,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И на зеркальце похоже,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Его основание! (озеро)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Не море, не земля,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Корабли не плавают,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А ходить нельзя. (болото)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Кругом вода, а пить нельзя. (море)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Состоит он из морей,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Ну, давай, ответь скорей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Это не воды стакан,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А огромный…(океан)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 морю идёт, идёт,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 океану бежит, бежит,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А до берега дойдёт –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Тут и пропадёт. (волна)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lastRenderedPageBreak/>
        <w:t xml:space="preserve">Молодцы, ребята, все загадки отгадали. А вы знаете как вода попадает в реку? (схема «Круговорот воды в природе») С неба падает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…(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дождь или снег), тает и получается ручеёк. Из ручейков образуется река, которая бежит сначала в море, а потом попадает в океан. Когда на улице жарко капельки воды испаряются и поднимаются в небо, образуя (облака). Облака становятся тучами и снова на землю выпадают (осадки) Это большое путешествие воды называется – круговорот воды в природе. Вода никогда не стоит на месте, она постоянно путешествует.</w:t>
      </w:r>
    </w:p>
    <w:p w:rsidR="008E4FBB" w:rsidRPr="003529A0" w:rsidRDefault="008E4FBB" w:rsidP="008E4FBB">
      <w:pPr>
        <w:ind w:firstLine="708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Итоговая часть.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Скажите мне так что же такое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вода?(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схема свойств воды) Вода – это…(жидкость, можно переливать, не имеет формы, не имеет вкуса, не имеет запаха, прозрачная, бесцветная, может удерживать лёгкие предметы, имеет вес, при низких температурах замерзает и становится твердой – превращается в лёд) Какие водоемы вы знаете? Кому нужна вода? Как вода попадает к нам в дом? Можно ли пить не очищенную воду? Нужно ли беречь воду? Что такое круговорот воды в природе?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говорит такие слова, кто помнит подсказывайте: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Давайте же мыться, плескаться,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Купаться, нырять, кувыркаться…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 реке, в ручейке, в океане…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Всегда и везде – вечная слава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воде!(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изображение весёлого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Мойдодыра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Посмотрите, какой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стал? (весёлый, радостный) Значит мы с вами всё правильно сделали. Все загадки отгадали? (нет, ещё одна осталась) Сейчас </w:t>
      </w:r>
      <w:proofErr w:type="gram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посмотрим</w:t>
      </w:r>
      <w:proofErr w:type="gram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что здесь. 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Каждый, каждый с ним знаком,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Вот берётся теста ком,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Запекают в нём творог.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Получается…(пирог)</w:t>
      </w:r>
    </w:p>
    <w:p w:rsidR="008E4FBB" w:rsidRPr="003529A0" w:rsidRDefault="008E4FBB" w:rsidP="008E4FBB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Это </w:t>
      </w:r>
      <w:proofErr w:type="spellStart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>Мойдодыр</w:t>
      </w:r>
      <w:proofErr w:type="spellEnd"/>
      <w:r w:rsidRPr="003529A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прислал вам сладкий подарок за вашу работу. С чем пирог можно запивать и используя воду (с чаем). Пойдёмте пить чай.</w:t>
      </w:r>
    </w:p>
    <w:p w:rsidR="005721AF" w:rsidRDefault="00D92E88"/>
    <w:sectPr w:rsidR="005721AF" w:rsidSect="006C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A0"/>
    <w:rsid w:val="00321DA0"/>
    <w:rsid w:val="005A255A"/>
    <w:rsid w:val="008E4FBB"/>
    <w:rsid w:val="00D038FF"/>
    <w:rsid w:val="00D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358B"/>
  <w15:chartTrackingRefBased/>
  <w15:docId w15:val="{8974866B-2FDA-4BFA-B776-D53FF21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1841</Words>
  <Characters>10495</Characters>
  <Application>Microsoft Office Word</Application>
  <DocSecurity>0</DocSecurity>
  <Lines>87</Lines>
  <Paragraphs>24</Paragraphs>
  <ScaleCrop>false</ScaleCrop>
  <Company>diakov.net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2021-03-11T10:39:00Z</dcterms:created>
  <dcterms:modified xsi:type="dcterms:W3CDTF">2021-03-11T10:48:00Z</dcterms:modified>
</cp:coreProperties>
</file>