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EE" w:rsidRDefault="00771FEE" w:rsidP="004024D4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C64613" w:rsidRPr="00C64613" w:rsidRDefault="00527475" w:rsidP="00C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 w:rsidR="00C64613" w:rsidRPr="00C6461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Здесь я родился, здесь я живу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771FEE" w:rsidRPr="001120E6" w:rsidRDefault="00771FEE" w:rsidP="00771FE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64613" w:rsidRPr="001120E6" w:rsidRDefault="00C64613" w:rsidP="00C64613">
      <w:pPr>
        <w:shd w:val="clear" w:color="auto" w:fill="FFFFFF"/>
        <w:spacing w:after="0" w:line="33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613" w:rsidRPr="001120E6" w:rsidRDefault="00C64613" w:rsidP="00C6461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C2624" w:rsidRPr="0011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Номинация </w:t>
      </w:r>
      <w:r w:rsidR="00EC2624" w:rsidRPr="00527475">
        <w:rPr>
          <w:rFonts w:ascii="Times New Roman" w:hAnsi="Times New Roman" w:cs="Times New Roman"/>
          <w:b/>
          <w:bCs/>
          <w:sz w:val="28"/>
          <w:szCs w:val="28"/>
        </w:rPr>
        <w:t>«Творчество и духовное наследие»</w:t>
      </w:r>
    </w:p>
    <w:p w:rsidR="00C64613" w:rsidRPr="001120E6" w:rsidRDefault="00EC2624" w:rsidP="00C64613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Тематика: Краеведение</w:t>
      </w:r>
    </w:p>
    <w:p w:rsidR="00C64613" w:rsidRPr="001120E6" w:rsidRDefault="00C64613" w:rsidP="00C64613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Патриотическая </w:t>
      </w:r>
    </w:p>
    <w:p w:rsidR="00C64613" w:rsidRPr="001120E6" w:rsidRDefault="00C64613" w:rsidP="00C64613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Тематика:</w:t>
      </w:r>
    </w:p>
    <w:p w:rsidR="00C64613" w:rsidRPr="001120E6" w:rsidRDefault="00C64613" w:rsidP="00C64613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Патриотическое воспитание</w:t>
      </w:r>
    </w:p>
    <w:p w:rsidR="00C64613" w:rsidRPr="001120E6" w:rsidRDefault="00C64613" w:rsidP="00C64613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образование:</w:t>
      </w:r>
      <w:bookmarkStart w:id="0" w:name="_GoBack"/>
      <w:bookmarkEnd w:id="0"/>
    </w:p>
    <w:p w:rsidR="00C64613" w:rsidRPr="001120E6" w:rsidRDefault="00C64613" w:rsidP="00C6461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Раменский район</w:t>
      </w:r>
    </w:p>
    <w:p w:rsidR="00C64613" w:rsidRPr="001120E6" w:rsidRDefault="00C64613" w:rsidP="00C6461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проекта:</w:t>
      </w:r>
    </w:p>
    <w:p w:rsidR="00C64613" w:rsidRPr="001120E6" w:rsidRDefault="00C64613" w:rsidP="00C6461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поможет детям и родителям приобщиться к богатым традициям родного города</w:t>
      </w:r>
      <w:r w:rsidR="00FA5F99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Раменское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не остаться равнодушными к</w:t>
      </w:r>
      <w:r w:rsidR="00EC2624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самобытной красоте Подмосковья. Реализация проекта позволяет воспитывать у детей любовь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Родине, </w:t>
      </w:r>
      <w:r w:rsidR="00EC2624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Подмосковному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 и его истории, беречь и умножать его богатства.  </w:t>
      </w:r>
    </w:p>
    <w:p w:rsidR="00771FEE" w:rsidRPr="001120E6" w:rsidRDefault="00C64613" w:rsidP="004024D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120E6">
        <w:rPr>
          <w:sz w:val="28"/>
          <w:szCs w:val="28"/>
        </w:rPr>
        <w:t xml:space="preserve"> </w:t>
      </w:r>
    </w:p>
    <w:p w:rsidR="00C64613" w:rsidRPr="001120E6" w:rsidRDefault="00C64613" w:rsidP="00C6461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Стадия проекта:</w:t>
      </w:r>
    </w:p>
    <w:p w:rsidR="00C64613" w:rsidRPr="001120E6" w:rsidRDefault="00C64613" w:rsidP="00C64613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</w:t>
      </w:r>
      <w:proofErr w:type="gramStart"/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</w:t>
      </w:r>
      <w:r w:rsidR="00FA5F99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</w:t>
      </w:r>
      <w:proofErr w:type="gramEnd"/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адии реализации</w:t>
      </w:r>
    </w:p>
    <w:p w:rsidR="00C64613" w:rsidRPr="001120E6" w:rsidRDefault="00C64613" w:rsidP="00C6461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C64613" w:rsidRPr="001120E6" w:rsidRDefault="00EC2624" w:rsidP="00C64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дошкольников патриотических чувств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</w:t>
      </w:r>
      <w:r w:rsidR="00A50702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родное Подмосковье, желания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сохранить его экологически </w:t>
      </w:r>
      <w:proofErr w:type="gramStart"/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чистым</w:t>
      </w:r>
      <w:proofErr w:type="gramEnd"/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красивым. </w:t>
      </w:r>
    </w:p>
    <w:p w:rsidR="00C64613" w:rsidRPr="001120E6" w:rsidRDefault="00C64613" w:rsidP="00C6461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C64613" w:rsidRPr="001120E6" w:rsidRDefault="00A50702" w:rsidP="00C64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аскрыть воспитанникам смысловое значение 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понятий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C64613" w:rsidRPr="001120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C64613" w:rsidRPr="001120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Родина</w:t>
      </w:r>
      <w:r w:rsidR="00C64613" w:rsidRPr="001120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C64613" w:rsidRPr="001120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C64613" w:rsidRPr="001120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малая Родина</w:t>
      </w:r>
      <w:r w:rsidR="00C64613" w:rsidRPr="001120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C64613" w:rsidRPr="001120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«семья»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613" w:rsidRPr="001120E6" w:rsidRDefault="00C64613" w:rsidP="00C6461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20E6">
        <w:rPr>
          <w:rStyle w:val="c3"/>
          <w:rFonts w:ascii="Times New Roman" w:hAnsi="Times New Roman" w:cs="Times New Roman"/>
          <w:sz w:val="28"/>
          <w:szCs w:val="28"/>
        </w:rPr>
        <w:t xml:space="preserve">- </w:t>
      </w:r>
      <w:r w:rsidR="00EF7F58" w:rsidRPr="001120E6">
        <w:rPr>
          <w:rStyle w:val="c3"/>
          <w:rFonts w:ascii="Times New Roman" w:hAnsi="Times New Roman" w:cs="Times New Roman"/>
          <w:sz w:val="28"/>
          <w:szCs w:val="28"/>
        </w:rPr>
        <w:t xml:space="preserve">расширить знания </w:t>
      </w:r>
      <w:r w:rsidRPr="001120E6">
        <w:rPr>
          <w:rStyle w:val="c3"/>
          <w:rFonts w:ascii="Times New Roman" w:hAnsi="Times New Roman" w:cs="Times New Roman"/>
          <w:sz w:val="28"/>
          <w:szCs w:val="28"/>
        </w:rPr>
        <w:t xml:space="preserve">о </w:t>
      </w:r>
      <w:r w:rsidR="00EF7F58" w:rsidRPr="001120E6">
        <w:rPr>
          <w:rStyle w:val="c3"/>
          <w:rFonts w:ascii="Times New Roman" w:hAnsi="Times New Roman" w:cs="Times New Roman"/>
          <w:sz w:val="28"/>
          <w:szCs w:val="28"/>
        </w:rPr>
        <w:t>родном крае, его истории, достопримечательностях</w:t>
      </w:r>
      <w:r w:rsidRPr="001120E6">
        <w:rPr>
          <w:rStyle w:val="c3"/>
          <w:rFonts w:ascii="Times New Roman" w:hAnsi="Times New Roman" w:cs="Times New Roman"/>
          <w:sz w:val="28"/>
          <w:szCs w:val="28"/>
        </w:rPr>
        <w:t>;</w:t>
      </w:r>
    </w:p>
    <w:p w:rsidR="00C64613" w:rsidRPr="001120E6" w:rsidRDefault="00C64613" w:rsidP="00C6461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20E6">
        <w:rPr>
          <w:rStyle w:val="c3"/>
          <w:rFonts w:ascii="Times New Roman" w:hAnsi="Times New Roman" w:cs="Times New Roman"/>
          <w:sz w:val="28"/>
          <w:szCs w:val="28"/>
        </w:rPr>
        <w:t>- познакомить детей с традициями, трудом и бытом горожан</w:t>
      </w:r>
      <w:r w:rsidR="00A50702" w:rsidRPr="001120E6">
        <w:rPr>
          <w:rStyle w:val="c3"/>
          <w:rFonts w:ascii="Times New Roman" w:hAnsi="Times New Roman" w:cs="Times New Roman"/>
          <w:sz w:val="28"/>
          <w:szCs w:val="28"/>
        </w:rPr>
        <w:t xml:space="preserve"> в настоящее время и в прошлом</w:t>
      </w:r>
      <w:r w:rsidRPr="001120E6">
        <w:rPr>
          <w:rStyle w:val="c3"/>
          <w:rFonts w:ascii="Times New Roman" w:hAnsi="Times New Roman" w:cs="Times New Roman"/>
          <w:sz w:val="28"/>
          <w:szCs w:val="28"/>
        </w:rPr>
        <w:t>;</w:t>
      </w:r>
    </w:p>
    <w:p w:rsidR="00C64613" w:rsidRPr="001120E6" w:rsidRDefault="00C64613" w:rsidP="00C6461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20E6">
        <w:rPr>
          <w:rStyle w:val="c3"/>
          <w:rFonts w:ascii="Times New Roman" w:hAnsi="Times New Roman" w:cs="Times New Roman"/>
          <w:sz w:val="28"/>
          <w:szCs w:val="28"/>
        </w:rPr>
        <w:t>- воспитывать чувство гордости за земляков, которые прославили свой город;</w:t>
      </w:r>
    </w:p>
    <w:p w:rsidR="00C64613" w:rsidRPr="001120E6" w:rsidRDefault="00C64613" w:rsidP="00C64613">
      <w:pPr>
        <w:shd w:val="clear" w:color="auto" w:fill="FFFFFF"/>
        <w:spacing w:after="0"/>
        <w:rPr>
          <w:rStyle w:val="c3"/>
          <w:rFonts w:ascii="Times New Roman" w:hAnsi="Times New Roman" w:cs="Times New Roman"/>
          <w:sz w:val="28"/>
          <w:szCs w:val="28"/>
        </w:rPr>
      </w:pPr>
      <w:r w:rsidRPr="001120E6">
        <w:rPr>
          <w:rStyle w:val="c3"/>
          <w:rFonts w:ascii="Times New Roman" w:hAnsi="Times New Roman" w:cs="Times New Roman"/>
          <w:sz w:val="28"/>
          <w:szCs w:val="28"/>
        </w:rPr>
        <w:t>- расширить знания дет</w:t>
      </w:r>
      <w:r w:rsidR="00FA5F99" w:rsidRPr="001120E6">
        <w:rPr>
          <w:rStyle w:val="c3"/>
          <w:rFonts w:ascii="Times New Roman" w:hAnsi="Times New Roman" w:cs="Times New Roman"/>
          <w:sz w:val="28"/>
          <w:szCs w:val="28"/>
        </w:rPr>
        <w:t>ей о флоре и фауне родного края;</w:t>
      </w:r>
    </w:p>
    <w:p w:rsidR="00C64613" w:rsidRPr="001120E6" w:rsidRDefault="00C64613" w:rsidP="00C64613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 </w:t>
      </w:r>
      <w:r w:rsidR="00EF7F58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сохранять чист</w:t>
      </w:r>
      <w:r w:rsidR="00FA5F99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оту, порядок в своем городе;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</w:t>
      </w:r>
      <w:r w:rsidR="00A50702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общественно полезную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</w:t>
      </w:r>
      <w:r w:rsidR="00A50702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на </w:t>
      </w:r>
      <w:proofErr w:type="gramStart"/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</w:t>
      </w:r>
      <w:r w:rsidR="00A11CD6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EF7F58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</w:t>
      </w:r>
      <w:proofErr w:type="gramEnd"/>
      <w:r w:rsidR="00EF7F58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A11CD6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64613" w:rsidRPr="001120E6" w:rsidRDefault="00C64613" w:rsidP="00C6461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Достигнутые результаты:</w:t>
      </w:r>
    </w:p>
    <w:p w:rsidR="003E7E27" w:rsidRPr="001120E6" w:rsidRDefault="00A50702" w:rsidP="00EE1ECE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проекта </w:t>
      </w:r>
      <w:r w:rsidR="003E7E27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E7E27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E27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приобщи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богатым традициям города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Раменское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остались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равнодушными </w:t>
      </w:r>
      <w:r w:rsidR="0009611E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самобытной красоте Раменского района</w:t>
      </w:r>
      <w:r w:rsidR="003E7E27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E27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совместных мероприятий в рамках реализации проекта позволило родителям уделить больше внимания своим детям. Не только прогулки в выходные дни, </w:t>
      </w:r>
      <w:r w:rsidR="003E7E27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дорога от дома до детского сада превратились в увлекательное путешествие.</w:t>
      </w:r>
    </w:p>
    <w:p w:rsidR="00C64613" w:rsidRPr="001120E6" w:rsidRDefault="00C64613" w:rsidP="00C6461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значимость проекта:</w:t>
      </w:r>
    </w:p>
    <w:p w:rsidR="00EF7F58" w:rsidRPr="001120E6" w:rsidRDefault="00C64613" w:rsidP="00EF7F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120E6">
        <w:rPr>
          <w:sz w:val="28"/>
          <w:szCs w:val="28"/>
        </w:rPr>
        <w:t>Дошкольное детство – важнейший период становления личности</w:t>
      </w:r>
      <w:r w:rsidR="009E06D1" w:rsidRPr="001120E6">
        <w:rPr>
          <w:sz w:val="28"/>
          <w:szCs w:val="28"/>
        </w:rPr>
        <w:t>, в который</w:t>
      </w:r>
      <w:r w:rsidRPr="001120E6">
        <w:rPr>
          <w:sz w:val="28"/>
          <w:szCs w:val="28"/>
        </w:rPr>
        <w:t xml:space="preserve"> </w:t>
      </w:r>
      <w:r w:rsidR="009E06D1" w:rsidRPr="001120E6">
        <w:rPr>
          <w:sz w:val="28"/>
          <w:szCs w:val="28"/>
        </w:rPr>
        <w:t xml:space="preserve">формируются первые представления об окружающем мире, обществе и культуре, </w:t>
      </w:r>
      <w:r w:rsidRPr="001120E6">
        <w:rPr>
          <w:sz w:val="28"/>
          <w:szCs w:val="28"/>
        </w:rPr>
        <w:t xml:space="preserve"> закладываются нравственные основы гражданских кач</w:t>
      </w:r>
      <w:r w:rsidR="009E06D1" w:rsidRPr="001120E6">
        <w:rPr>
          <w:sz w:val="28"/>
          <w:szCs w:val="28"/>
        </w:rPr>
        <w:t xml:space="preserve">еств. </w:t>
      </w:r>
      <w:r w:rsidRPr="001120E6">
        <w:rPr>
          <w:sz w:val="28"/>
          <w:szCs w:val="28"/>
        </w:rPr>
        <w:t>Нравственно – патриотическое воспитание сегодня – одно из важнейших звеньев системы воспитательной работы</w:t>
      </w:r>
      <w:r w:rsidR="00EE1ECE" w:rsidRPr="001120E6">
        <w:rPr>
          <w:sz w:val="28"/>
          <w:szCs w:val="28"/>
        </w:rPr>
        <w:t xml:space="preserve">. </w:t>
      </w:r>
      <w:r w:rsidR="009E06D1" w:rsidRPr="001120E6">
        <w:rPr>
          <w:sz w:val="28"/>
          <w:szCs w:val="28"/>
        </w:rPr>
        <w:t xml:space="preserve">Важно, чтобы ребенок уже с раннего возраста почувствовал личную ответственность за родную землю и ее будущее. Базовым этапом формирования у детей любви к Родине следует считать накопление ими социального опыта жизни в своём городе, приобщение к миру его культуры. Любовь к Отчизне начинается с любви к своей малой Родине - месту, где человек родился. Технологии проектной и исследовательской </w:t>
      </w:r>
      <w:proofErr w:type="gramStart"/>
      <w:r w:rsidR="009E06D1" w:rsidRPr="001120E6">
        <w:rPr>
          <w:sz w:val="28"/>
          <w:szCs w:val="28"/>
        </w:rPr>
        <w:t>деятельности,   применяемые для  патриотического воспитания позволяют</w:t>
      </w:r>
      <w:proofErr w:type="gramEnd"/>
      <w:r w:rsidR="009E06D1" w:rsidRPr="001120E6">
        <w:rPr>
          <w:sz w:val="28"/>
          <w:szCs w:val="28"/>
        </w:rPr>
        <w:t xml:space="preserve"> создать естественную ситуацию общения и практического взаимодействия детей и взрослых. </w:t>
      </w:r>
    </w:p>
    <w:p w:rsidR="009E06D1" w:rsidRPr="001120E6" w:rsidRDefault="009E06D1" w:rsidP="00EF7F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120E6">
        <w:rPr>
          <w:sz w:val="28"/>
          <w:szCs w:val="28"/>
        </w:rPr>
        <w:t>Реализация проекта «Здесь я родился, здесь я живу» позволит задействовать различные виды детской деятельности, и что немаловажно совместной детско-родительской деятельности.</w:t>
      </w:r>
    </w:p>
    <w:p w:rsidR="003315E1" w:rsidRPr="001120E6" w:rsidRDefault="003315E1" w:rsidP="00C1672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Московской области растет число семей, приехавших из разных городов и стран, не знакомых с историей </w:t>
      </w:r>
      <w:r w:rsidR="00C16722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обычаями 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Подмосковья. </w:t>
      </w:r>
    </w:p>
    <w:p w:rsidR="003315E1" w:rsidRPr="001120E6" w:rsidRDefault="003315E1" w:rsidP="00EE1E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бабушки и дедушки в данной ситуации не имеют возможности заниматься воспитанием внуков, </w:t>
      </w:r>
      <w:r w:rsidR="00C16722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попав в новую среду, вынуждены много работать. При этом нравственно-патриотическое воспитание уходит на задний план. </w:t>
      </w:r>
    </w:p>
    <w:p w:rsidR="00C16722" w:rsidRPr="001120E6" w:rsidRDefault="00C16722" w:rsidP="00EE1E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преемственности поколений также остро стоит в данный исторический период. Детям мало рассказывают о городе и его окрестностях,  походы в музеи тоже стали редкостью. Наш проект призван обратить внимание детей и взрослых на место их проживания, познакомиться с историей и обычаями Подмосковья. Проведя время вместе и с пользой и </w:t>
      </w:r>
      <w:proofErr w:type="gramStart"/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 научатся быть внимательными к окружающему миру и друг к другу.</w:t>
      </w:r>
    </w:p>
    <w:p w:rsidR="00EF7F58" w:rsidRPr="001120E6" w:rsidRDefault="00EF7F58" w:rsidP="00EF7F5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F7F58" w:rsidRPr="001120E6" w:rsidRDefault="00C64613" w:rsidP="00EF7F5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Мероприятия, проведенные в рамках проекта</w:t>
      </w:r>
      <w:r w:rsidR="00EF7F58" w:rsidRPr="0011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7F58" w:rsidRPr="0011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(описание мероприятий, кол-во, дата проведения, место, кол-во участников)</w:t>
      </w:r>
      <w:r w:rsidRPr="0011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F2FBB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F58" w:rsidRPr="001120E6" w:rsidRDefault="00EF7F58" w:rsidP="00EF7F5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</w:t>
      </w:r>
    </w:p>
    <w:p w:rsidR="00EF7F58" w:rsidRPr="001120E6" w:rsidRDefault="00EF7F58" w:rsidP="00EF7F5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</w:p>
    <w:p w:rsidR="00A110C8" w:rsidRPr="001120E6" w:rsidRDefault="00EF7F58" w:rsidP="00EF7F5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мероприятие (ко дню города)</w:t>
      </w:r>
      <w:r w:rsidR="00A110C8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="00EE1ECE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Раменское </w:t>
      </w:r>
      <w:r w:rsidR="00A110C8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мой город родной</w:t>
      </w:r>
      <w:r w:rsidR="00A110C8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Знаменитые люди нашего город</w:t>
      </w:r>
      <w:r w:rsidR="00A110C8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10C8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Прошлое и настоящее города Раменское </w:t>
      </w:r>
      <w:r w:rsidR="00A110C8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Растительный мир Подмосковья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10C8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Животный мир Подмосковья </w:t>
      </w:r>
      <w:r w:rsidR="00A110C8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г</w:t>
      </w:r>
      <w:r w:rsidR="00A110C8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улял с родителями по Москве</w:t>
      </w:r>
      <w:r w:rsidR="00A110C8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Праздник День города </w:t>
      </w:r>
      <w:r w:rsidR="00A110C8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моя</w:t>
      </w:r>
      <w:r w:rsidR="00A110C8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(генеалогическое древо)</w:t>
      </w:r>
    </w:p>
    <w:p w:rsidR="007867EF" w:rsidRPr="001120E6" w:rsidRDefault="00A110C8" w:rsidP="00A110C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D4755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остопримечательности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го</w:t>
      </w:r>
      <w:r w:rsidR="007867EF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рода.</w:t>
      </w:r>
    </w:p>
    <w:p w:rsidR="00A110C8" w:rsidRPr="001120E6" w:rsidRDefault="007867EF" w:rsidP="00A110C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 С</w:t>
      </w:r>
      <w:r w:rsidR="00A110C8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имволы страны и города</w:t>
      </w:r>
      <w:r w:rsidR="00CD4755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755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К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 моего город</w:t>
      </w:r>
      <w:r w:rsidR="00A110C8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а, микрорайона</w:t>
      </w:r>
      <w:r w:rsidR="00CD4755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моя улица, вот</w:t>
      </w:r>
      <w:r w:rsidR="00A110C8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родной</w:t>
      </w:r>
      <w:r w:rsidR="00A110C8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4755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ударственные праздники России</w:t>
      </w:r>
      <w:r w:rsidR="00CD4755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0C8" w:rsidRPr="001120E6" w:rsidRDefault="00CD4755" w:rsidP="00A110C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Трудовой десант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родителей (</w:t>
      </w:r>
      <w:r w:rsidR="00A110C8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«Посади дерево»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подрезание, уборка мусо</w:t>
      </w:r>
      <w:r w:rsidR="007867EF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весной, осенью на участке)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r w:rsidR="00270084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«Гжельская роспись»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110C8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в 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историко-краеведческий музей</w:t>
      </w:r>
      <w:r w:rsidR="007867EF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</w:t>
      </w:r>
    </w:p>
    <w:p w:rsidR="00C64613" w:rsidRPr="001120E6" w:rsidRDefault="00CD4755" w:rsidP="00A110C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альбомов, фотоальбомов: «Достопри</w:t>
      </w:r>
      <w:r w:rsidR="008D7E7A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мечательности </w:t>
      </w:r>
      <w:r w:rsidR="008D7E7A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моего города»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="00C64613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Стенга</w:t>
      </w:r>
      <w:r w:rsidR="008D7E7A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зета «Экскурсия выходного дня»</w:t>
      </w:r>
    </w:p>
    <w:p w:rsidR="008D7E7A" w:rsidRPr="001120E6" w:rsidRDefault="008D7E7A" w:rsidP="00A110C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Презентация «Мой любимый город»</w:t>
      </w:r>
    </w:p>
    <w:p w:rsidR="00C64613" w:rsidRPr="001120E6" w:rsidRDefault="00C64613" w:rsidP="00C6461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Охват проекта:</w:t>
      </w:r>
    </w:p>
    <w:p w:rsidR="007867EF" w:rsidRPr="001120E6" w:rsidRDefault="00C64613" w:rsidP="007867EF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</w:t>
      </w:r>
      <w:r w:rsidR="005A07F5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воспитанники, 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родители.</w:t>
      </w:r>
    </w:p>
    <w:p w:rsidR="00C64613" w:rsidRPr="001120E6" w:rsidRDefault="00C64613" w:rsidP="007867EF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Затраченные ресурсы:</w:t>
      </w:r>
    </w:p>
    <w:p w:rsidR="00C64613" w:rsidRPr="001120E6" w:rsidRDefault="00C64613" w:rsidP="00C64613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ресурсы ДО</w:t>
      </w:r>
      <w:r w:rsidR="005A07F5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а также посильная помощь педагогического </w:t>
      </w: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 и родителей воспитанников.</w:t>
      </w:r>
    </w:p>
    <w:p w:rsidR="00C64613" w:rsidRPr="001120E6" w:rsidRDefault="00C64613" w:rsidP="00C6461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старта проекта:</w:t>
      </w:r>
    </w:p>
    <w:p w:rsidR="00C64613" w:rsidRPr="001120E6" w:rsidRDefault="00EC2624" w:rsidP="00C64613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A07F5" w:rsidRPr="001120E6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.09.2018</w:t>
      </w:r>
    </w:p>
    <w:p w:rsidR="00C64613" w:rsidRPr="001120E6" w:rsidRDefault="00C64613" w:rsidP="00C64613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подтверждающие достижения соискателя, реализацию проекта, сроки и стоимость пр</w:t>
      </w:r>
      <w:r w:rsidR="005A07F5" w:rsidRPr="0011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оекта.</w:t>
      </w:r>
    </w:p>
    <w:p w:rsidR="00C64613" w:rsidRPr="001120E6" w:rsidRDefault="00C64613" w:rsidP="004024D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771FEE" w:rsidRPr="001120E6" w:rsidRDefault="00771FEE" w:rsidP="004024D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4024D4" w:rsidRPr="001120E6" w:rsidRDefault="009B5361" w:rsidP="004024D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120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E3574" w:rsidRPr="001120E6" w:rsidRDefault="008E3574" w:rsidP="008E3574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834F0" w:rsidRPr="00C64613" w:rsidRDefault="00D834F0" w:rsidP="008E357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834F0" w:rsidRPr="00C64613" w:rsidRDefault="00152DE4" w:rsidP="008E357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64613">
        <w:rPr>
          <w:noProof/>
          <w:color w:val="000000"/>
          <w:sz w:val="28"/>
          <w:szCs w:val="28"/>
        </w:rPr>
        <w:t xml:space="preserve"> </w:t>
      </w:r>
    </w:p>
    <w:p w:rsidR="00771FEE" w:rsidRPr="00C64613" w:rsidRDefault="00771FEE" w:rsidP="008E357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71FEE" w:rsidRPr="00C64613" w:rsidRDefault="00771FEE" w:rsidP="008E357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71FEE" w:rsidRPr="00C64613" w:rsidRDefault="00771FEE" w:rsidP="008E357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834F0" w:rsidRPr="00C64613" w:rsidRDefault="00D834F0" w:rsidP="008E357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71FEE" w:rsidRDefault="00771FEE" w:rsidP="008E3574">
      <w:pPr>
        <w:pStyle w:val="a3"/>
        <w:spacing w:before="0" w:beforeAutospacing="0" w:after="150" w:afterAutospacing="0"/>
        <w:rPr>
          <w:rFonts w:ascii="Verdana" w:hAnsi="Verdana"/>
          <w:color w:val="000000"/>
          <w:sz w:val="21"/>
          <w:szCs w:val="21"/>
        </w:rPr>
      </w:pPr>
    </w:p>
    <w:p w:rsidR="004024D4" w:rsidRPr="00D834F0" w:rsidRDefault="004024D4" w:rsidP="00D834F0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1" w:name="Соболь"/>
      <w:bookmarkEnd w:id="1"/>
    </w:p>
    <w:sectPr w:rsidR="004024D4" w:rsidRPr="00D834F0" w:rsidSect="003F67B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41581"/>
    <w:multiLevelType w:val="hybridMultilevel"/>
    <w:tmpl w:val="AB569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167A9"/>
    <w:multiLevelType w:val="multilevel"/>
    <w:tmpl w:val="06484B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A75"/>
    <w:rsid w:val="0009611E"/>
    <w:rsid w:val="001120E6"/>
    <w:rsid w:val="001134B5"/>
    <w:rsid w:val="00152DE4"/>
    <w:rsid w:val="00246BCE"/>
    <w:rsid w:val="00270084"/>
    <w:rsid w:val="003315E1"/>
    <w:rsid w:val="00375DB8"/>
    <w:rsid w:val="00384C7C"/>
    <w:rsid w:val="003E7E27"/>
    <w:rsid w:val="003F3A75"/>
    <w:rsid w:val="003F67B4"/>
    <w:rsid w:val="004024D4"/>
    <w:rsid w:val="004B787B"/>
    <w:rsid w:val="004F2FBB"/>
    <w:rsid w:val="005146E3"/>
    <w:rsid w:val="00527475"/>
    <w:rsid w:val="005625C3"/>
    <w:rsid w:val="005A07F5"/>
    <w:rsid w:val="00771FEE"/>
    <w:rsid w:val="007867EF"/>
    <w:rsid w:val="008D7E7A"/>
    <w:rsid w:val="008E3574"/>
    <w:rsid w:val="009B5361"/>
    <w:rsid w:val="009E06D1"/>
    <w:rsid w:val="00A110C8"/>
    <w:rsid w:val="00A11CD6"/>
    <w:rsid w:val="00A2037F"/>
    <w:rsid w:val="00A50702"/>
    <w:rsid w:val="00C16722"/>
    <w:rsid w:val="00C200AD"/>
    <w:rsid w:val="00C64613"/>
    <w:rsid w:val="00CD4755"/>
    <w:rsid w:val="00D42A0F"/>
    <w:rsid w:val="00D834F0"/>
    <w:rsid w:val="00DE636D"/>
    <w:rsid w:val="00EC2624"/>
    <w:rsid w:val="00EE1ECE"/>
    <w:rsid w:val="00EF7F58"/>
    <w:rsid w:val="00F65173"/>
    <w:rsid w:val="00FA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CE"/>
  </w:style>
  <w:style w:type="paragraph" w:styleId="1">
    <w:name w:val="heading 1"/>
    <w:basedOn w:val="a"/>
    <w:next w:val="a"/>
    <w:link w:val="10"/>
    <w:uiPriority w:val="9"/>
    <w:qFormat/>
    <w:rsid w:val="00562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3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625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3A75"/>
  </w:style>
  <w:style w:type="character" w:customStyle="1" w:styleId="c2">
    <w:name w:val="c2"/>
    <w:basedOn w:val="a0"/>
    <w:rsid w:val="003F3A75"/>
  </w:style>
  <w:style w:type="character" w:customStyle="1" w:styleId="c6">
    <w:name w:val="c6"/>
    <w:basedOn w:val="a0"/>
    <w:rsid w:val="003F3A75"/>
  </w:style>
  <w:style w:type="paragraph" w:customStyle="1" w:styleId="c5">
    <w:name w:val="c5"/>
    <w:basedOn w:val="a"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3A75"/>
  </w:style>
  <w:style w:type="character" w:customStyle="1" w:styleId="20">
    <w:name w:val="Заголовок 2 Знак"/>
    <w:basedOn w:val="a0"/>
    <w:link w:val="2"/>
    <w:uiPriority w:val="9"/>
    <w:rsid w:val="003F3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A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A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2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625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3">
    <w:name w:val="c3"/>
    <w:basedOn w:val="a0"/>
    <w:rsid w:val="004024D4"/>
  </w:style>
  <w:style w:type="character" w:customStyle="1" w:styleId="c4">
    <w:name w:val="c4"/>
    <w:basedOn w:val="a0"/>
    <w:rsid w:val="004024D4"/>
  </w:style>
  <w:style w:type="paragraph" w:customStyle="1" w:styleId="c11">
    <w:name w:val="c11"/>
    <w:basedOn w:val="a"/>
    <w:rsid w:val="0040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0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0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0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0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E3574"/>
    <w:rPr>
      <w:color w:val="0000FF"/>
      <w:u w:val="single"/>
    </w:rPr>
  </w:style>
  <w:style w:type="character" w:customStyle="1" w:styleId="text-bold">
    <w:name w:val="text-bold"/>
    <w:basedOn w:val="a0"/>
    <w:rsid w:val="00C64613"/>
  </w:style>
  <w:style w:type="paragraph" w:styleId="a8">
    <w:name w:val="List Paragraph"/>
    <w:basedOn w:val="a"/>
    <w:uiPriority w:val="34"/>
    <w:qFormat/>
    <w:rsid w:val="00A11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9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153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11208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8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8435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2067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5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5137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4009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5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6813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40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12429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0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36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4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4729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21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3719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single" w:sz="6" w:space="0" w:color="EDEFF1"/>
            <w:right w:val="none" w:sz="0" w:space="0" w:color="auto"/>
          </w:divBdr>
          <w:divsChild>
            <w:div w:id="1201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1367">
          <w:marLeft w:val="0"/>
          <w:marRight w:val="0"/>
          <w:marTop w:val="0"/>
          <w:marBottom w:val="0"/>
          <w:divBdr>
            <w:top w:val="single" w:sz="6" w:space="0" w:color="EDEFF1"/>
            <w:left w:val="none" w:sz="0" w:space="0" w:color="auto"/>
            <w:bottom w:val="single" w:sz="6" w:space="0" w:color="EDEFF1"/>
            <w:right w:val="none" w:sz="0" w:space="0" w:color="auto"/>
          </w:divBdr>
          <w:divsChild>
            <w:div w:id="16922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67144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59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78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2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6945-2B04-4F8D-99DE-7CC0F873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2018-12-16T14:43:00Z</cp:lastPrinted>
  <dcterms:created xsi:type="dcterms:W3CDTF">2019-06-13T11:02:00Z</dcterms:created>
  <dcterms:modified xsi:type="dcterms:W3CDTF">2019-06-18T16:06:00Z</dcterms:modified>
</cp:coreProperties>
</file>