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82F" w:rsidRPr="0054272E" w:rsidRDefault="00CC2481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-4098</wp:posOffset>
            </wp:positionV>
            <wp:extent cx="5962650" cy="9291320"/>
            <wp:effectExtent l="0" t="0" r="0" b="508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29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82F" w:rsidRPr="0054272E">
        <w:rPr>
          <w:rFonts w:ascii="Times New Roman" w:hAnsi="Times New Roman" w:cs="Times New Roman"/>
          <w:b/>
          <w:sz w:val="24"/>
          <w:szCs w:val="24"/>
        </w:rPr>
        <w:t>М</w:t>
      </w:r>
      <w:r w:rsidR="00A1182F">
        <w:rPr>
          <w:rFonts w:ascii="Times New Roman" w:hAnsi="Times New Roman" w:cs="Times New Roman"/>
          <w:b/>
          <w:sz w:val="24"/>
          <w:szCs w:val="24"/>
        </w:rPr>
        <w:t xml:space="preserve">униципальное автономное дошкольное образовательное учреждение детский сад общеразвивающего  вида </w:t>
      </w:r>
      <w:r w:rsidR="00A1182F" w:rsidRPr="0054272E">
        <w:rPr>
          <w:rFonts w:ascii="Times New Roman" w:hAnsi="Times New Roman" w:cs="Times New Roman"/>
          <w:b/>
          <w:sz w:val="24"/>
          <w:szCs w:val="24"/>
        </w:rPr>
        <w:t>№23 «З</w:t>
      </w:r>
      <w:r w:rsidR="00A1182F">
        <w:rPr>
          <w:rFonts w:ascii="Times New Roman" w:hAnsi="Times New Roman" w:cs="Times New Roman"/>
          <w:b/>
          <w:sz w:val="24"/>
          <w:szCs w:val="24"/>
        </w:rPr>
        <w:t>олотой ключик</w:t>
      </w:r>
      <w:r w:rsidR="00A1182F" w:rsidRPr="0054272E">
        <w:rPr>
          <w:rFonts w:ascii="Times New Roman" w:hAnsi="Times New Roman" w:cs="Times New Roman"/>
          <w:b/>
          <w:sz w:val="24"/>
          <w:szCs w:val="24"/>
        </w:rPr>
        <w:t>»</w:t>
      </w:r>
    </w:p>
    <w:p w:rsidR="00A1182F" w:rsidRDefault="00A1182F" w:rsidP="00767A4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1182F" w:rsidRPr="005A2954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1182F" w:rsidRPr="005A2954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1182F" w:rsidRPr="005A2954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1182F" w:rsidRPr="00CD4DC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1182F" w:rsidRPr="005A2954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1182F" w:rsidRPr="005A2954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1182F" w:rsidRPr="005A2954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1182F" w:rsidRPr="005A2954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1182F" w:rsidRPr="005A2954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1182F" w:rsidRPr="005A2954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1182F" w:rsidRPr="005A2954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1182F" w:rsidRPr="005A2954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1182F" w:rsidRPr="00CD4DCF" w:rsidRDefault="00CD4DC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4DCF">
        <w:rPr>
          <w:rFonts w:ascii="Times New Roman" w:hAnsi="Times New Roman" w:cs="Times New Roman"/>
          <w:b/>
          <w:sz w:val="32"/>
          <w:szCs w:val="32"/>
        </w:rPr>
        <w:t>ИССЛЕДОВАТЕЛЬСКИ-ТВОРЧЕСКИЙ ПРОЕКТ:</w:t>
      </w:r>
    </w:p>
    <w:p w:rsidR="00A1182F" w:rsidRPr="00CD4DCF" w:rsidRDefault="00CD4DC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4DCF">
        <w:rPr>
          <w:rFonts w:ascii="Times New Roman" w:hAnsi="Times New Roman" w:cs="Times New Roman"/>
          <w:b/>
          <w:sz w:val="32"/>
          <w:szCs w:val="32"/>
        </w:rPr>
        <w:t xml:space="preserve"> «ВЕРШКИ И КОРЕШКИ. ОГОРОД НА ОКНЕ» </w:t>
      </w: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(вторая младшая группа)</w:t>
      </w: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82F" w:rsidRDefault="00A1182F" w:rsidP="00767A44">
      <w:pPr>
        <w:spacing w:after="0" w:line="240" w:lineRule="auto"/>
        <w:ind w:left="4820"/>
        <w:rPr>
          <w:rFonts w:ascii="Times New Roman" w:hAnsi="Times New Roman" w:cs="Times New Roman"/>
          <w:b/>
          <w:sz w:val="24"/>
          <w:szCs w:val="24"/>
        </w:rPr>
      </w:pPr>
    </w:p>
    <w:p w:rsidR="00A1182F" w:rsidRDefault="00A1182F" w:rsidP="00767A44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5A2954">
        <w:rPr>
          <w:rFonts w:ascii="Times New Roman" w:hAnsi="Times New Roman" w:cs="Times New Roman"/>
          <w:b/>
          <w:sz w:val="24"/>
          <w:szCs w:val="24"/>
        </w:rPr>
        <w:t>Подготовили</w:t>
      </w:r>
      <w:r>
        <w:rPr>
          <w:rFonts w:ascii="Times New Roman" w:hAnsi="Times New Roman" w:cs="Times New Roman"/>
          <w:sz w:val="24"/>
          <w:szCs w:val="24"/>
        </w:rPr>
        <w:t>: воспитатели</w:t>
      </w:r>
    </w:p>
    <w:p w:rsidR="00A1182F" w:rsidRDefault="00A1182F" w:rsidP="00767A44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МЕЛЕШКО А. А.</w:t>
      </w:r>
    </w:p>
    <w:p w:rsidR="00A1182F" w:rsidRPr="000E1D9D" w:rsidRDefault="00A1182F" w:rsidP="00767A44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ВАСИЛЬЕВА О. В.</w:t>
      </w: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82F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82F" w:rsidRPr="005A2954" w:rsidRDefault="00A1182F" w:rsidP="00767A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54">
        <w:rPr>
          <w:rFonts w:ascii="Times New Roman" w:hAnsi="Times New Roman" w:cs="Times New Roman"/>
          <w:b/>
          <w:sz w:val="24"/>
          <w:szCs w:val="24"/>
        </w:rPr>
        <w:t>г. Домодедово, 2017</w:t>
      </w:r>
    </w:p>
    <w:p w:rsidR="00A1182F" w:rsidRDefault="00A1182F" w:rsidP="00767A4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AD1EE1" w:rsidRDefault="00AD1EE1" w:rsidP="001032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1EE1" w:rsidRDefault="00AD1EE1" w:rsidP="001032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2A4" w:rsidRPr="00C16CC1" w:rsidRDefault="00CD4DCF" w:rsidP="001032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-19086</wp:posOffset>
            </wp:positionH>
            <wp:positionV relativeFrom="paragraph">
              <wp:posOffset>-47230</wp:posOffset>
            </wp:positionV>
            <wp:extent cx="5960853" cy="9290648"/>
            <wp:effectExtent l="0" t="0" r="1905" b="6350"/>
            <wp:wrapNone/>
            <wp:docPr id="20" name="Рисунок 20" descr="C:\Users\Я\Pictures\фон красо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Pictures\фон красочн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54" cy="92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2A4" w:rsidRPr="00C16CC1">
        <w:rPr>
          <w:rFonts w:ascii="Times New Roman" w:hAnsi="Times New Roman" w:cs="Times New Roman"/>
          <w:b/>
          <w:sz w:val="28"/>
          <w:szCs w:val="28"/>
        </w:rPr>
        <w:t>ПРОЕКТ ВО ВТОРОЙ  МЛАДШЕЙ ГРУППЕ «ЛУЧИК»</w:t>
      </w:r>
    </w:p>
    <w:p w:rsidR="001032A4" w:rsidRDefault="001032A4" w:rsidP="00103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385F" w:rsidRPr="001032A4" w:rsidRDefault="001E6515" w:rsidP="00767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2A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Тема проекта: </w:t>
      </w:r>
      <w:r w:rsidR="00696060" w:rsidRPr="001032A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«Вершки и корешки.  </w:t>
      </w:r>
      <w:r w:rsidRPr="001032A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Огород на окне» </w:t>
      </w:r>
    </w:p>
    <w:p w:rsidR="001032A4" w:rsidRDefault="001032A4" w:rsidP="00767A44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1C385F" w:rsidRPr="001C385F" w:rsidRDefault="001C385F" w:rsidP="00767A4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Тип </w:t>
      </w:r>
      <w:r w:rsidRPr="001E6515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</w:t>
      </w:r>
      <w:r w:rsidR="001E6515"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сследовательски-творческий</w:t>
      </w: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32A4" w:rsidRDefault="001032A4" w:rsidP="00767A44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1C385F" w:rsidRPr="001C385F" w:rsidRDefault="001C385F" w:rsidP="00767A4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Вид </w:t>
      </w:r>
      <w:r w:rsidRPr="001E6515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C38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групповой</w:t>
      </w: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32A4" w:rsidRDefault="001032A4" w:rsidP="00767A44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1C385F" w:rsidRPr="001C385F" w:rsidRDefault="001C385F" w:rsidP="00767A4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Участники </w:t>
      </w:r>
      <w:r w:rsidRPr="001E6515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второй </w:t>
      </w:r>
      <w:r w:rsidRPr="001C38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младшей группы</w:t>
      </w:r>
      <w:proofErr w:type="gramStart"/>
      <w:r w:rsidRPr="001C38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воспитатели </w:t>
      </w: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C38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родители.</w:t>
      </w:r>
    </w:p>
    <w:p w:rsidR="001032A4" w:rsidRDefault="001032A4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D64595" w:rsidRDefault="00215982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Проблема </w:t>
      </w:r>
      <w:r w:rsidR="001C385F" w:rsidRPr="001E6515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1C385F"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приобщение детей к труду, выращивание совместно </w:t>
      </w:r>
      <w:proofErr w:type="gramStart"/>
      <w:r w:rsidR="001C385F"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="001C385F"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взрослыми </w:t>
      </w:r>
      <w:r w:rsidR="001C385F" w:rsidRPr="001C38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огородных</w:t>
      </w:r>
      <w:r w:rsidR="001C385F"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культур</w:t>
      </w:r>
      <w:r w:rsidR="00D64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подоконнике в зимнее время, воспитание</w:t>
      </w:r>
      <w:r w:rsidR="001C385F"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интерес</w:t>
      </w:r>
      <w:r w:rsidR="00D64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1C385F"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миру растений, знакомство с фолькло</w:t>
      </w:r>
      <w:r w:rsidR="00D64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рным наследием своего народа.</w:t>
      </w:r>
    </w:p>
    <w:p w:rsidR="001032A4" w:rsidRDefault="001032A4" w:rsidP="00767A4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1C385F" w:rsidRPr="00D64595" w:rsidRDefault="001C385F" w:rsidP="00767A4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Цель </w:t>
      </w:r>
      <w:r w:rsidRPr="001E6515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 </w:t>
      </w:r>
      <w:r w:rsidRPr="002159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экологической</w:t>
      </w:r>
      <w:r w:rsidR="00D64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культуры у детей и родителей</w:t>
      </w:r>
      <w:proofErr w:type="gramStart"/>
      <w:r w:rsidR="00D64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D645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215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215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оздание условий для познавательного развития детей через </w:t>
      </w:r>
      <w:proofErr w:type="spellStart"/>
      <w:r w:rsidRPr="002159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проектно</w:t>
      </w:r>
      <w:proofErr w:type="spellEnd"/>
      <w:r w:rsidRPr="00215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исследовательскую деятельность и организацию художественно-</w:t>
      </w: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продуктивной творческой деятельности.</w:t>
      </w:r>
      <w:r w:rsidR="002159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6459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Расширение</w:t>
      </w:r>
      <w:r w:rsidR="00D64595" w:rsidRPr="001C385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кругозор</w:t>
      </w:r>
      <w:r w:rsidR="00D6459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</w:t>
      </w:r>
      <w:r w:rsidR="00D64595" w:rsidRPr="001C385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 детей младшего </w:t>
      </w:r>
      <w:r w:rsidR="00D6459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дошкольного возраста об овощах. </w:t>
      </w: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Вовлечение родителей в совместную с детьми деятельность.</w:t>
      </w:r>
    </w:p>
    <w:p w:rsidR="001032A4" w:rsidRDefault="001032A4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C385F" w:rsidRPr="001E6515" w:rsidRDefault="001C385F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215982" w:rsidRPr="001E6515" w:rsidRDefault="001C385F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="00215982"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215982" w:rsidRDefault="001C385F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детей ухаживать за растениями в комнатных условиях;</w:t>
      </w:r>
    </w:p>
    <w:p w:rsidR="001C385F" w:rsidRPr="00215982" w:rsidRDefault="001C385F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обобщать представление детей о необходимости света, тепла, влаги почвы для роста растений.</w:t>
      </w:r>
    </w:p>
    <w:p w:rsidR="00215982" w:rsidRPr="001E6515" w:rsidRDefault="001C385F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="00215982"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215982" w:rsidRDefault="001C385F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познавательные и творческие способности детей;</w:t>
      </w:r>
    </w:p>
    <w:p w:rsidR="00D64595" w:rsidRDefault="00D64595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наблюдательность</w:t>
      </w:r>
      <w:r w:rsidR="003D28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15982" w:rsidRPr="001E6515" w:rsidRDefault="001C385F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="00215982"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D64595" w:rsidRDefault="00D64595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3D28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 целеустремленность и стремление</w:t>
      </w: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D28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доводить начатое дело до конца, </w:t>
      </w: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добиваться решения поставленной задачи</w:t>
      </w:r>
      <w:r w:rsidR="003D28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64595" w:rsidRPr="001C385F" w:rsidRDefault="00D64595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партнерские взаимоотношения между</w:t>
      </w:r>
      <w:r w:rsidR="003D28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педагогом, детьми и родителями;</w:t>
      </w:r>
    </w:p>
    <w:p w:rsidR="003D2847" w:rsidRDefault="001C385F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бер</w:t>
      </w:r>
      <w:r w:rsidR="003D28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ежное отношение к своему труду и к труду своего товарища;</w:t>
      </w:r>
    </w:p>
    <w:p w:rsidR="001C385F" w:rsidRPr="00215982" w:rsidRDefault="003D2847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воспитывать </w:t>
      </w:r>
      <w:r w:rsidR="001C385F"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любовь к растениям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1B98" w:rsidRDefault="001C385F" w:rsidP="00767A4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E6515">
        <w:rPr>
          <w:i/>
          <w:color w:val="111111"/>
          <w:sz w:val="28"/>
          <w:szCs w:val="28"/>
        </w:rPr>
        <w:t>Актуальность </w:t>
      </w:r>
      <w:r w:rsidRPr="001E6515">
        <w:rPr>
          <w:bCs/>
          <w:i/>
          <w:color w:val="111111"/>
          <w:sz w:val="28"/>
          <w:szCs w:val="28"/>
          <w:bdr w:val="none" w:sz="0" w:space="0" w:color="auto" w:frame="1"/>
        </w:rPr>
        <w:t>проекта</w:t>
      </w:r>
      <w:r w:rsidRPr="001C385F">
        <w:rPr>
          <w:color w:val="111111"/>
          <w:sz w:val="28"/>
          <w:szCs w:val="28"/>
        </w:rPr>
        <w:t xml:space="preserve">: </w:t>
      </w:r>
    </w:p>
    <w:p w:rsidR="00281B98" w:rsidRPr="001C385F" w:rsidRDefault="00281B98" w:rsidP="00767A44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1C385F">
        <w:rPr>
          <w:color w:val="333333"/>
          <w:sz w:val="28"/>
          <w:szCs w:val="28"/>
        </w:rPr>
        <w:t>Проект направлен на формирование представлений об</w:t>
      </w:r>
      <w:r>
        <w:rPr>
          <w:color w:val="333333"/>
          <w:sz w:val="28"/>
          <w:szCs w:val="28"/>
        </w:rPr>
        <w:t xml:space="preserve"> овощных культурах, </w:t>
      </w:r>
      <w:r w:rsidRPr="001C385F">
        <w:rPr>
          <w:color w:val="333333"/>
          <w:sz w:val="28"/>
          <w:szCs w:val="28"/>
        </w:rPr>
        <w:t xml:space="preserve"> о способах их посадки и условиях выращивания; на понимание необходимости овощей в жизнедеятельности человека</w:t>
      </w:r>
      <w:r>
        <w:rPr>
          <w:color w:val="333333"/>
          <w:sz w:val="28"/>
          <w:szCs w:val="28"/>
        </w:rPr>
        <w:t>,</w:t>
      </w:r>
      <w:r w:rsidRPr="00281B98">
        <w:rPr>
          <w:color w:val="333333"/>
          <w:sz w:val="28"/>
          <w:szCs w:val="28"/>
        </w:rPr>
        <w:t xml:space="preserve"> </w:t>
      </w:r>
      <w:r w:rsidRPr="001C385F">
        <w:rPr>
          <w:color w:val="333333"/>
          <w:sz w:val="28"/>
          <w:szCs w:val="28"/>
        </w:rPr>
        <w:t>их полезных свойствах. Участие детей в проекте позволит максимально</w:t>
      </w:r>
      <w:r>
        <w:rPr>
          <w:color w:val="333333"/>
          <w:sz w:val="28"/>
          <w:szCs w:val="28"/>
        </w:rPr>
        <w:t xml:space="preserve"> развивать</w:t>
      </w:r>
      <w:r w:rsidRPr="001C385F">
        <w:rPr>
          <w:color w:val="333333"/>
          <w:sz w:val="28"/>
          <w:szCs w:val="28"/>
        </w:rPr>
        <w:t xml:space="preserve"> связную речь, творческие способности детей, совместную поисковую деятельность.</w:t>
      </w:r>
    </w:p>
    <w:p w:rsidR="003D2847" w:rsidRPr="001E6515" w:rsidRDefault="00CC2481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i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6D83365" wp14:editId="5F38A6BF">
            <wp:simplePos x="0" y="0"/>
            <wp:positionH relativeFrom="column">
              <wp:posOffset>-62219</wp:posOffset>
            </wp:positionH>
            <wp:positionV relativeFrom="paragraph">
              <wp:posOffset>-90362</wp:posOffset>
            </wp:positionV>
            <wp:extent cx="6047117" cy="9221638"/>
            <wp:effectExtent l="0" t="0" r="0" b="0"/>
            <wp:wrapNone/>
            <wp:docPr id="21" name="Рисунок 21" descr="C:\Users\Я\Pictures\фон красо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Pictures\фон красочн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07" cy="922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847"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Продолжительность </w:t>
      </w:r>
      <w:r w:rsidR="003D2847" w:rsidRPr="001E6515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767A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 декабрь 2017г.</w:t>
      </w:r>
      <w:r w:rsidR="00D25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67A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D259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67A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январь </w:t>
      </w:r>
      <w:r w:rsidR="003D2847"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2018г.</w:t>
      </w:r>
    </w:p>
    <w:p w:rsidR="003D2847" w:rsidRPr="001E6515" w:rsidRDefault="003D2847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Дальнейшее развитие </w:t>
      </w:r>
      <w:r w:rsidRPr="001E6515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E651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проектная</w:t>
      </w:r>
      <w:r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организация планируется и в последующих возрастных </w:t>
      </w:r>
      <w:r w:rsidRPr="001E651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группах с посадкой новых огородных культур.</w:t>
      </w:r>
    </w:p>
    <w:p w:rsidR="00767A44" w:rsidRDefault="00767A44" w:rsidP="00767A44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1C385F" w:rsidRPr="001E6515" w:rsidRDefault="001C385F" w:rsidP="00767A44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Основные этапы </w:t>
      </w:r>
      <w:r w:rsidRPr="001E6515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990973" w:rsidRPr="001E6515" w:rsidRDefault="00990973" w:rsidP="00767A4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ЭТАП ПОДГОТОВИТЕЛЬНЫЙ</w:t>
      </w:r>
    </w:p>
    <w:p w:rsidR="00990973" w:rsidRPr="001E6515" w:rsidRDefault="00990973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C385F"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 с детьми </w:t>
      </w:r>
      <w:r w:rsidR="001C385F" w:rsidRPr="001E65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(выявление уровня знаний о растениях)</w:t>
      </w:r>
      <w:r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C385F" w:rsidRPr="001E6515" w:rsidRDefault="00990973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C385F"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Сбор материала необходимого для реализации </w:t>
      </w:r>
      <w:r w:rsidR="001C385F" w:rsidRPr="001E651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1C385F"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C385F" w:rsidRPr="001E6515" w:rsidRDefault="00990973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C385F"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художественной литературы (</w:t>
      </w:r>
      <w:proofErr w:type="spellStart"/>
      <w:r w:rsidR="001C385F"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="001C385F"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пословиц, поговорок, песен, связанных с </w:t>
      </w:r>
      <w:r w:rsidR="001C385F" w:rsidRPr="001E651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огородом и овощами</w:t>
      </w:r>
      <w:r w:rsidR="001C385F"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сказки </w:t>
      </w:r>
      <w:r w:rsidR="001C385F" w:rsidRPr="001E65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C385F" w:rsidRPr="001E651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Вершки и корешки</w:t>
      </w:r>
      <w:r w:rsidR="001C385F" w:rsidRPr="001E65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1C385F"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1C385F" w:rsidRPr="001E65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="001C385F"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1C385F" w:rsidRPr="001E6515" w:rsidRDefault="00990973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C385F"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предметно – развивающей среды по теме </w:t>
      </w:r>
      <w:r w:rsidR="001C385F" w:rsidRPr="001E651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7A44" w:rsidRDefault="00767A44" w:rsidP="00767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385F" w:rsidRPr="001E6515" w:rsidRDefault="00990973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6515">
        <w:rPr>
          <w:rFonts w:ascii="Times New Roman" w:hAnsi="Times New Roman" w:cs="Times New Roman"/>
          <w:sz w:val="28"/>
          <w:szCs w:val="28"/>
        </w:rPr>
        <w:t xml:space="preserve">2 ЭТАП: ИССЛЕДОВАТЕЛЬСКИЙ. </w:t>
      </w:r>
      <w:r w:rsidR="001C385F"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Практическая работа</w:t>
      </w:r>
    </w:p>
    <w:p w:rsidR="00990973" w:rsidRPr="001E6515" w:rsidRDefault="00990973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Мероприятия по реализации </w:t>
      </w:r>
      <w:r w:rsidRPr="001E6515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990973" w:rsidRPr="001C385F" w:rsidRDefault="00990973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1. Беседы</w:t>
      </w: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90973" w:rsidRPr="00990973" w:rsidRDefault="00990973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097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 </w:t>
      </w:r>
      <w:r w:rsidRPr="0099097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огород и что на нём растёт</w:t>
      </w:r>
      <w:r w:rsidRPr="0099097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909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90973" w:rsidRPr="00990973" w:rsidRDefault="00990973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09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«Что такое </w:t>
      </w:r>
      <w:r w:rsidRPr="0099097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9097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Огород на окне</w:t>
      </w:r>
      <w:r w:rsidRPr="0099097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909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90973" w:rsidRPr="00990973" w:rsidRDefault="00990973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097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«Семена»</w:t>
      </w:r>
      <w:r w:rsidRPr="009909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90973" w:rsidRDefault="000F1D79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</w:t>
      </w:r>
      <w:r w:rsidR="00990973" w:rsidRPr="001C38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. Практическая деятельность</w:t>
      </w:r>
      <w:r w:rsidR="00990973"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52B1A" w:rsidRDefault="00B52B1A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1D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иллюстраций с изображением различных растений, которые можно вырастить на подоконнике.</w:t>
      </w:r>
    </w:p>
    <w:p w:rsidR="00990973" w:rsidRDefault="00B52B1A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различных семян.</w:t>
      </w:r>
    </w:p>
    <w:p w:rsidR="00767A44" w:rsidRDefault="00767A44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Замачивание и посадка семян фасоли.</w:t>
      </w:r>
    </w:p>
    <w:p w:rsidR="00767A44" w:rsidRDefault="00767A44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Посадка лука в стаканы с водой.</w:t>
      </w:r>
    </w:p>
    <w:p w:rsidR="00767A44" w:rsidRDefault="00990973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Полив, уход и наблюдения за овощными культурами.</w:t>
      </w:r>
    </w:p>
    <w:p w:rsidR="00990973" w:rsidRPr="001C385F" w:rsidRDefault="000F1D79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1D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3</w:t>
      </w:r>
      <w:r w:rsidR="00990973" w:rsidRPr="000F1D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 </w:t>
      </w:r>
      <w:r w:rsidR="00990973" w:rsidRPr="000F1D79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Экологические занятия по темам</w:t>
      </w:r>
      <w:r w:rsidR="00990973"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90973" w:rsidRPr="000F1D79" w:rsidRDefault="00990973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1D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«Семена»</w:t>
      </w:r>
    </w:p>
    <w:p w:rsidR="00990973" w:rsidRPr="000F1D79" w:rsidRDefault="001032A4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1D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90973" w:rsidRPr="000F1D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«Мир овощей»</w:t>
      </w:r>
    </w:p>
    <w:p w:rsidR="00990973" w:rsidRPr="000F1D79" w:rsidRDefault="00990973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1D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«Овощи и фрукты – здоровые продукты»</w:t>
      </w:r>
    </w:p>
    <w:p w:rsidR="00990973" w:rsidRPr="000F1D79" w:rsidRDefault="000F1D79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4</w:t>
      </w:r>
      <w:r w:rsidR="00990973" w:rsidRPr="000F1D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. Игровая деятельность</w:t>
      </w:r>
      <w:r w:rsidR="00990973" w:rsidRPr="000F1D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F1D79" w:rsidRPr="000F1D79" w:rsidRDefault="00990973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1D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Дидактические игры</w:t>
      </w:r>
      <w:r w:rsidRPr="000F1D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F1D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«Чудесный мешочек»</w:t>
      </w:r>
      <w:r w:rsidRPr="000F1D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F1D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«Отгадай по вкусу»</w:t>
      </w:r>
      <w:r w:rsidR="000F1D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0F1D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растёт на </w:t>
      </w:r>
      <w:r w:rsidRPr="000F1D7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огороде</w:t>
      </w:r>
      <w:r w:rsidRPr="000F1D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="000F1D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0F1D79" w:rsidRPr="000F1D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«Что из чего делают»</w:t>
      </w:r>
    </w:p>
    <w:p w:rsidR="00767A44" w:rsidRDefault="000F1D79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1D79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0F1D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Настольные  игры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90973" w:rsidRPr="000F1D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90973" w:rsidRPr="000F1D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90973" w:rsidRPr="000F1D7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Вершки и корешки</w:t>
      </w:r>
      <w:r w:rsidR="00990973" w:rsidRPr="000F1D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90973" w:rsidRPr="000F1D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990973" w:rsidRPr="000F1D7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«Овощи и фрукты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990973" w:rsidRPr="00767A44" w:rsidRDefault="00767A44" w:rsidP="00767A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="00990973" w:rsidRPr="00767A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Художественно - творческая деятельность детей.</w:t>
      </w:r>
    </w:p>
    <w:p w:rsidR="00A1182F" w:rsidRDefault="00A1182F" w:rsidP="00767A4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AE49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Лепка «Овощи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лежат на тарелке».</w:t>
      </w:r>
    </w:p>
    <w:p w:rsidR="00A1182F" w:rsidRPr="00A1182F" w:rsidRDefault="00A1182F" w:rsidP="00767A4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</w:t>
      </w:r>
      <w:r w:rsidR="00AE49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аскрашивание овощей (лук).</w:t>
      </w:r>
    </w:p>
    <w:p w:rsidR="00767A44" w:rsidRDefault="00A1182F" w:rsidP="00767A4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AE49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Коллективная аппликация </w:t>
      </w:r>
      <w:r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«Овощи в корзине»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90973" w:rsidRPr="00767A44" w:rsidRDefault="00B52B1A" w:rsidP="00767A4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8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6</w:t>
      </w:r>
      <w:r w:rsidR="00990973" w:rsidRPr="00A118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 Речевое развитие.</w:t>
      </w:r>
    </w:p>
    <w:p w:rsidR="00990973" w:rsidRPr="00A1182F" w:rsidRDefault="00B52B1A" w:rsidP="00767A4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82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990973" w:rsidRPr="00A1182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Чтение сказок</w:t>
      </w:r>
      <w:r w:rsidR="00990973"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990973" w:rsidRPr="00A118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="00990973"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990973" w:rsidRPr="00A118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90973" w:rsidRPr="00A1182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Вершки и корешки</w:t>
      </w:r>
      <w:r w:rsidR="00990973" w:rsidRPr="00A118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90973"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90973" w:rsidRPr="00A1182F" w:rsidRDefault="00B52B1A" w:rsidP="00767A4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90973"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Инсценировка – игра </w:t>
      </w:r>
      <w:r w:rsidR="00990973" w:rsidRPr="00A118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«Однажды хозяйка с базара пришла»</w:t>
      </w:r>
      <w:r w:rsidR="00990973"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7A44" w:rsidRDefault="00B52B1A" w:rsidP="00767A4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82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990973" w:rsidRPr="00A1182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Рассказ детей по теме</w:t>
      </w:r>
      <w:r w:rsidR="00990973"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990973" w:rsidRPr="00A118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«А у нас в </w:t>
      </w:r>
      <w:r w:rsidR="00990973" w:rsidRPr="00A1182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огороде</w:t>
      </w:r>
      <w:r w:rsidR="00990973" w:rsidRPr="00A118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90973"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990973" w:rsidRPr="00A118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 мы делаем салат»</w:t>
      </w:r>
      <w:r w:rsidR="00990973"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118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90973" w:rsidRPr="00A118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«Овощи – полезные продукты»</w:t>
      </w:r>
      <w:r w:rsidR="00990973"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32A4" w:rsidRDefault="00CC2481" w:rsidP="00767A4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71842BC" wp14:editId="68C4DE44">
            <wp:simplePos x="0" y="0"/>
            <wp:positionH relativeFrom="column">
              <wp:posOffset>-104775</wp:posOffset>
            </wp:positionH>
            <wp:positionV relativeFrom="paragraph">
              <wp:posOffset>-46882</wp:posOffset>
            </wp:positionV>
            <wp:extent cx="6116128" cy="8703945"/>
            <wp:effectExtent l="0" t="0" r="0" b="1905"/>
            <wp:wrapNone/>
            <wp:docPr id="24" name="Рисунок 24" descr="C:\Users\Я\Pictures\фон красо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Pictures\фон красочн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28" cy="870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DFF1199" wp14:editId="2D52DE65">
            <wp:simplePos x="0" y="0"/>
            <wp:positionH relativeFrom="column">
              <wp:posOffset>-105350</wp:posOffset>
            </wp:positionH>
            <wp:positionV relativeFrom="paragraph">
              <wp:posOffset>-47230</wp:posOffset>
            </wp:positionV>
            <wp:extent cx="6116128" cy="8703945"/>
            <wp:effectExtent l="0" t="0" r="0" b="1905"/>
            <wp:wrapNone/>
            <wp:docPr id="22" name="Рисунок 22" descr="C:\Users\Я\Pictures\фон красо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Pictures\фон красочн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28" cy="870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B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</w:t>
      </w:r>
      <w:r w:rsidR="00990973"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азучивание с детьми стихов, загадок, пословиц и поговорок об овощах.</w:t>
      </w:r>
    </w:p>
    <w:p w:rsidR="00767A44" w:rsidRPr="001032A4" w:rsidRDefault="00B52B1A" w:rsidP="00767A4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032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7</w:t>
      </w:r>
      <w:r w:rsidR="00990973" w:rsidRPr="001032A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 Работа с родителями</w:t>
      </w:r>
    </w:p>
    <w:p w:rsidR="00990973" w:rsidRPr="001C385F" w:rsidRDefault="00B52B1A" w:rsidP="00767A4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90973"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Консультация для родителей </w:t>
      </w:r>
      <w:r w:rsidR="00990973" w:rsidRPr="00A118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«Здоровое питание – полезные витамины»</w:t>
      </w:r>
      <w:r w:rsidR="00990973"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90973" w:rsidRPr="00A1182F" w:rsidRDefault="00B52B1A" w:rsidP="00767A4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90973"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Стен</w:t>
      </w:r>
      <w:r w:rsidR="00767A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газета «В здоровом теле – здоровый дух»</w:t>
      </w:r>
    </w:p>
    <w:p w:rsidR="005A417A" w:rsidRDefault="005A417A" w:rsidP="00767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385F" w:rsidRDefault="00B52B1A" w:rsidP="00767A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3038">
        <w:rPr>
          <w:rFonts w:ascii="Times New Roman" w:hAnsi="Times New Roman" w:cs="Times New Roman"/>
          <w:sz w:val="28"/>
          <w:szCs w:val="28"/>
        </w:rPr>
        <w:t>3 ЭТАП: ЗАКЛЮЧИТЕЛЬНЫЙ.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385F"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Подведение итогов</w:t>
      </w:r>
    </w:p>
    <w:p w:rsidR="00575970" w:rsidRPr="00575970" w:rsidRDefault="00575970" w:rsidP="00767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формление </w:t>
      </w:r>
      <w:r w:rsidRPr="005759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огорода на окне</w:t>
      </w:r>
      <w:r w:rsidRP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A417A" w:rsidRDefault="00B52B1A" w:rsidP="005A41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C385F" w:rsidRP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Итоговая беседа с детьми </w:t>
      </w:r>
      <w:r w:rsidR="001C385F" w:rsidRPr="0057597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(анализ проделанной работы)</w:t>
      </w:r>
      <w:r w:rsidR="001C385F" w:rsidRP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A417A" w:rsidRDefault="00B52B1A" w:rsidP="005A41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C385F"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Представление опыта.</w:t>
      </w:r>
    </w:p>
    <w:p w:rsidR="005A417A" w:rsidRDefault="00575970" w:rsidP="005A41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5A41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Оформление </w:t>
      </w:r>
      <w:r w:rsidR="001C385F"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фотовыставки для родителей.</w:t>
      </w:r>
    </w:p>
    <w:p w:rsidR="00575970" w:rsidRPr="001E6515" w:rsidRDefault="00575970" w:rsidP="005A417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Анализ полученных результатов</w:t>
      </w:r>
    </w:p>
    <w:p w:rsidR="001032A4" w:rsidRDefault="001C385F" w:rsidP="001032A4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E65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Ожидаемые результаты</w:t>
      </w:r>
    </w:p>
    <w:p w:rsidR="001C385F" w:rsidRPr="001032A4" w:rsidRDefault="001C385F" w:rsidP="001032A4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118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Предполагаемые результаты</w:t>
      </w:r>
      <w:r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proofErr w:type="gramEnd"/>
      <w:r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семечки</w:t>
      </w:r>
      <w:proofErr w:type="gramEnd"/>
      <w:r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луковицы, зернышка можно вырастить растение. Создав </w:t>
      </w:r>
      <w:r w:rsidRPr="00A1182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 на окне</w:t>
      </w:r>
      <w:r w:rsidR="00575970"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</w:t>
      </w:r>
      <w:r w:rsid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вырастим лук, фасоль. </w:t>
      </w:r>
      <w:r w:rsidRPr="001C3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появится интерес к растениям. Они смогут различать некоторые виды растений, узнают много интересного из жизни растений, исследуют опытным путем условия, необходимые для их роста. Дети научатся вести наблюдения и делать первые выводы. 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всего,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:rsidR="001C385F" w:rsidRPr="005A417A" w:rsidRDefault="001C385F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5A417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Перспективы дальнейшего развития </w:t>
      </w:r>
      <w:r w:rsidRPr="005A417A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</w:p>
    <w:p w:rsidR="001C385F" w:rsidRPr="00575970" w:rsidRDefault="001C385F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 </w:t>
      </w:r>
      <w:r w:rsidRPr="005759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 показал</w:t>
      </w:r>
      <w:r w:rsidRP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детям интересно знакомство с </w:t>
      </w:r>
      <w:r w:rsidRPr="005759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огородными растениями</w:t>
      </w:r>
      <w:r w:rsidRP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перспективе мы хотели бы познакомить их с природой родного края. В игровой деятельности посредством театрализованной постановки, основанной на фольклорных произведениях, формировать эстетическое отношение к ней, углублять знания, </w:t>
      </w:r>
      <w:r w:rsidRPr="005759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совершенствовать навыки</w:t>
      </w:r>
      <w:r w:rsidRP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поддерживать индивидуальность каждого ребенка. Как следствие, ребенок проявляет интерес к исследовательской, познавательной деятельности, самостоятельно и творчески осваивает новые способы исследований.</w:t>
      </w:r>
    </w:p>
    <w:p w:rsidR="001C385F" w:rsidRDefault="001C385F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дальнейшем планируем проводить данный </w:t>
      </w:r>
      <w:r w:rsidRPr="005759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последующих возрастных </w:t>
      </w:r>
      <w:r w:rsidRPr="005759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группах</w:t>
      </w:r>
      <w:r w:rsidRP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как в ходе </w:t>
      </w:r>
      <w:r w:rsidRPr="005759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растений и результатам своего труда. Дети научились наблюдать, стали бережнее относиться к растительному миру, правильно взаимодействовать с растениями по </w:t>
      </w:r>
      <w:r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принципу </w:t>
      </w:r>
      <w:r w:rsidRPr="00A118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«не навреди»</w:t>
      </w:r>
      <w:r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Все</w:t>
      </w:r>
      <w:r w:rsidRP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участники </w:t>
      </w:r>
      <w:r w:rsidRPr="005759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 </w:t>
      </w:r>
      <w:r w:rsidRPr="00A118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(дети, воспитатели, родители)</w:t>
      </w:r>
      <w:r w:rsidRPr="00A118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получили поло</w:t>
      </w:r>
      <w:r w:rsidRPr="00575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жительные эмоции от полученных результатов.</w:t>
      </w:r>
    </w:p>
    <w:p w:rsidR="005A417A" w:rsidRDefault="005A417A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A417A" w:rsidRDefault="005A417A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A417A" w:rsidRDefault="005A417A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A417A" w:rsidRDefault="00AD1EE1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-96724</wp:posOffset>
            </wp:positionH>
            <wp:positionV relativeFrom="paragraph">
              <wp:posOffset>-490392</wp:posOffset>
            </wp:positionV>
            <wp:extent cx="6443932" cy="9559503"/>
            <wp:effectExtent l="0" t="0" r="0" b="381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96" cy="9557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17A" w:rsidRDefault="005A417A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A417A" w:rsidRDefault="005A417A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A417A" w:rsidRDefault="005A417A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A417A" w:rsidRDefault="005A417A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96"/>
          <w:szCs w:val="96"/>
          <w:lang w:eastAsia="ru-RU"/>
        </w:rPr>
      </w:pPr>
    </w:p>
    <w:p w:rsidR="005A417A" w:rsidRDefault="005A417A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96"/>
          <w:szCs w:val="96"/>
          <w:lang w:eastAsia="ru-RU"/>
        </w:rPr>
      </w:pPr>
    </w:p>
    <w:p w:rsidR="005A417A" w:rsidRDefault="005A417A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96"/>
          <w:szCs w:val="96"/>
          <w:lang w:eastAsia="ru-RU"/>
        </w:rPr>
      </w:pPr>
    </w:p>
    <w:p w:rsidR="005A417A" w:rsidRDefault="005A417A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96"/>
          <w:szCs w:val="96"/>
          <w:lang w:eastAsia="ru-RU"/>
        </w:rPr>
      </w:pPr>
    </w:p>
    <w:p w:rsidR="005A417A" w:rsidRDefault="005A417A" w:rsidP="007B1D2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96"/>
          <w:szCs w:val="96"/>
          <w:lang w:eastAsia="ru-RU"/>
        </w:rPr>
      </w:pPr>
      <w:r w:rsidRPr="005A417A">
        <w:rPr>
          <w:rFonts w:ascii="Times New Roman" w:eastAsia="Times New Roman" w:hAnsi="Times New Roman" w:cs="Times New Roman"/>
          <w:color w:val="111111"/>
          <w:sz w:val="96"/>
          <w:szCs w:val="96"/>
          <w:lang w:eastAsia="ru-RU"/>
        </w:rPr>
        <w:t>ПРИЛОЖЕНИЕ</w:t>
      </w:r>
    </w:p>
    <w:p w:rsidR="005A417A" w:rsidRDefault="005A417A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96"/>
          <w:szCs w:val="96"/>
          <w:lang w:eastAsia="ru-RU"/>
        </w:rPr>
      </w:pPr>
    </w:p>
    <w:p w:rsidR="005A417A" w:rsidRPr="00AD1EE1" w:rsidRDefault="005A417A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A417A" w:rsidRDefault="005A417A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96"/>
          <w:szCs w:val="96"/>
          <w:lang w:eastAsia="ru-RU"/>
        </w:rPr>
      </w:pPr>
    </w:p>
    <w:p w:rsidR="005A417A" w:rsidRDefault="005A417A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96"/>
          <w:szCs w:val="96"/>
          <w:lang w:eastAsia="ru-RU"/>
        </w:rPr>
      </w:pPr>
    </w:p>
    <w:p w:rsidR="005A417A" w:rsidRDefault="005A417A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96"/>
          <w:szCs w:val="96"/>
          <w:lang w:eastAsia="ru-RU"/>
        </w:rPr>
      </w:pPr>
    </w:p>
    <w:p w:rsidR="001032A4" w:rsidRDefault="001032A4" w:rsidP="00D259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96"/>
          <w:szCs w:val="96"/>
          <w:lang w:eastAsia="ru-RU"/>
        </w:rPr>
      </w:pPr>
    </w:p>
    <w:p w:rsidR="00CC2481" w:rsidRDefault="00CC2481" w:rsidP="00D259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481" w:rsidRDefault="00CC2481" w:rsidP="00D259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481" w:rsidRDefault="00CC2481" w:rsidP="00D259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EE1" w:rsidRDefault="00AD1EE1" w:rsidP="00D259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EE1" w:rsidRDefault="00AD1EE1" w:rsidP="00D259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EE1" w:rsidRDefault="00AD1EE1" w:rsidP="00D259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17A" w:rsidRPr="0054272E" w:rsidRDefault="00CC2481" w:rsidP="00D259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-4098</wp:posOffset>
            </wp:positionV>
            <wp:extent cx="6112187" cy="9074989"/>
            <wp:effectExtent l="0" t="0" r="317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07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17A" w:rsidRPr="0054272E">
        <w:rPr>
          <w:rFonts w:ascii="Times New Roman" w:hAnsi="Times New Roman" w:cs="Times New Roman"/>
          <w:b/>
          <w:sz w:val="24"/>
          <w:szCs w:val="24"/>
        </w:rPr>
        <w:t>М</w:t>
      </w:r>
      <w:r w:rsidR="005A417A">
        <w:rPr>
          <w:rFonts w:ascii="Times New Roman" w:hAnsi="Times New Roman" w:cs="Times New Roman"/>
          <w:b/>
          <w:sz w:val="24"/>
          <w:szCs w:val="24"/>
        </w:rPr>
        <w:t xml:space="preserve">униципальное автономное дошкольное образовательное учреждение детский сад общеразвивающего  вида </w:t>
      </w:r>
      <w:r w:rsidR="005A417A" w:rsidRPr="0054272E">
        <w:rPr>
          <w:rFonts w:ascii="Times New Roman" w:hAnsi="Times New Roman" w:cs="Times New Roman"/>
          <w:b/>
          <w:sz w:val="24"/>
          <w:szCs w:val="24"/>
        </w:rPr>
        <w:t>№23 «З</w:t>
      </w:r>
      <w:r w:rsidR="005A417A">
        <w:rPr>
          <w:rFonts w:ascii="Times New Roman" w:hAnsi="Times New Roman" w:cs="Times New Roman"/>
          <w:b/>
          <w:sz w:val="24"/>
          <w:szCs w:val="24"/>
        </w:rPr>
        <w:t>олотой ключик</w:t>
      </w:r>
      <w:r w:rsidR="005A417A" w:rsidRPr="0054272E">
        <w:rPr>
          <w:rFonts w:ascii="Times New Roman" w:hAnsi="Times New Roman" w:cs="Times New Roman"/>
          <w:b/>
          <w:sz w:val="24"/>
          <w:szCs w:val="24"/>
        </w:rPr>
        <w:t>»</w:t>
      </w:r>
    </w:p>
    <w:p w:rsidR="005A417A" w:rsidRDefault="005A417A" w:rsidP="005A417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210A11" w:rsidRDefault="005A417A" w:rsidP="005A4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0A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КОНСПЕКТ НОД </w:t>
      </w:r>
    </w:p>
    <w:p w:rsidR="005A417A" w:rsidRDefault="005A417A" w:rsidP="005A4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0A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 ПОЗНАВАТЕЛЬНОМУ РАЗВИТИЮ </w:t>
      </w:r>
    </w:p>
    <w:p w:rsidR="005A417A" w:rsidRPr="00210A11" w:rsidRDefault="005A417A" w:rsidP="005A41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«ПОСАДКА ЛУКА</w:t>
      </w:r>
      <w:r w:rsidRPr="00210A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A417A" w:rsidRP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10A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>(вторая младшая группа)</w:t>
      </w: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417A" w:rsidRDefault="005A417A" w:rsidP="005A417A">
      <w:pPr>
        <w:spacing w:after="0" w:line="240" w:lineRule="auto"/>
        <w:ind w:left="4820"/>
        <w:rPr>
          <w:rFonts w:ascii="Times New Roman" w:hAnsi="Times New Roman" w:cs="Times New Roman"/>
          <w:b/>
          <w:sz w:val="24"/>
          <w:szCs w:val="24"/>
        </w:rPr>
      </w:pPr>
    </w:p>
    <w:p w:rsidR="005A417A" w:rsidRDefault="005A417A" w:rsidP="005A417A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5A2954">
        <w:rPr>
          <w:rFonts w:ascii="Times New Roman" w:hAnsi="Times New Roman" w:cs="Times New Roman"/>
          <w:b/>
          <w:sz w:val="24"/>
          <w:szCs w:val="24"/>
        </w:rPr>
        <w:t>Подготовили</w:t>
      </w:r>
      <w:r>
        <w:rPr>
          <w:rFonts w:ascii="Times New Roman" w:hAnsi="Times New Roman" w:cs="Times New Roman"/>
          <w:sz w:val="24"/>
          <w:szCs w:val="24"/>
        </w:rPr>
        <w:t>: воспитатели</w:t>
      </w:r>
    </w:p>
    <w:p w:rsidR="005A417A" w:rsidRDefault="005A417A" w:rsidP="005A417A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МЕЛЕШКО А. А.</w:t>
      </w:r>
    </w:p>
    <w:p w:rsidR="005A417A" w:rsidRPr="000E1D9D" w:rsidRDefault="005A417A" w:rsidP="005A417A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ВАСИЛЬЕВА О. В.</w:t>
      </w: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2A4" w:rsidRDefault="001032A4" w:rsidP="00D259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2A4" w:rsidRDefault="001032A4" w:rsidP="00D259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2A4" w:rsidRDefault="001032A4" w:rsidP="00D259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2A4" w:rsidRDefault="001032A4" w:rsidP="00D259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17A" w:rsidRPr="005A2954" w:rsidRDefault="005A417A" w:rsidP="00D259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54">
        <w:rPr>
          <w:rFonts w:ascii="Times New Roman" w:hAnsi="Times New Roman" w:cs="Times New Roman"/>
          <w:b/>
          <w:sz w:val="24"/>
          <w:szCs w:val="24"/>
        </w:rPr>
        <w:t>г. Домодедово, 2017</w:t>
      </w:r>
    </w:p>
    <w:p w:rsidR="00AD1EE1" w:rsidRDefault="00AD1EE1" w:rsidP="001032A4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AD1EE1" w:rsidRDefault="00AD1EE1" w:rsidP="001032A4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5A417A" w:rsidRPr="00CC4430" w:rsidRDefault="00CC2481" w:rsidP="001032A4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-1832</wp:posOffset>
            </wp:positionH>
            <wp:positionV relativeFrom="paragraph">
              <wp:posOffset>-4098</wp:posOffset>
            </wp:positionV>
            <wp:extent cx="6021238" cy="8842076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59" cy="8846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17A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ТЕМА </w:t>
      </w:r>
      <w:r w:rsidR="005A417A" w:rsidRPr="00CC4430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«ПОСАДКА ЛУКА»</w:t>
      </w:r>
    </w:p>
    <w:p w:rsidR="005A417A" w:rsidRPr="00CC4430" w:rsidRDefault="005A417A" w:rsidP="005A417A">
      <w:pPr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b/>
          <w:bCs/>
          <w:i/>
          <w:color w:val="333333"/>
          <w:kern w:val="36"/>
          <w:sz w:val="28"/>
          <w:szCs w:val="28"/>
          <w:lang w:eastAsia="ru-RU"/>
        </w:rPr>
        <w:t>Цель:</w:t>
      </w:r>
      <w:r w:rsidRPr="00CC443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 познакомить со свойствами лука; научить сажать луковицы в воду.</w:t>
      </w:r>
    </w:p>
    <w:p w:rsidR="005A417A" w:rsidRPr="00CC4430" w:rsidRDefault="005A417A" w:rsidP="005A41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bdr w:val="none" w:sz="0" w:space="0" w:color="auto" w:frame="1"/>
          <w:lang w:eastAsia="ru-RU"/>
        </w:rPr>
        <w:t>Образовательные задачи</w:t>
      </w:r>
      <w:r w:rsidRPr="00CC443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</w:t>
      </w: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дать знание об основных потребностях лука, условиях, которые необходимы для его рос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 (почва, влага, тепло и свет)</w:t>
      </w: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закреплять знания о луке, особенностях его внешнего строения; учить находить донце с корнями и верхушку. Дать элементарные понятия о природных витаминах. Формировать трудовые умения и навыки.</w:t>
      </w:r>
    </w:p>
    <w:p w:rsidR="005A417A" w:rsidRPr="00CC4430" w:rsidRDefault="005A417A" w:rsidP="005A41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bdr w:val="none" w:sz="0" w:space="0" w:color="auto" w:frame="1"/>
          <w:lang w:eastAsia="ru-RU"/>
        </w:rPr>
        <w:t>Развивающие задачи</w:t>
      </w: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развивать мышление, память, речь.</w:t>
      </w:r>
    </w:p>
    <w:p w:rsidR="005A417A" w:rsidRPr="00CC4430" w:rsidRDefault="005A417A" w:rsidP="005A41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bdr w:val="none" w:sz="0" w:space="0" w:color="auto" w:frame="1"/>
          <w:lang w:eastAsia="ru-RU"/>
        </w:rPr>
        <w:t>Воспитательные задачи</w:t>
      </w:r>
      <w:r w:rsidRPr="00CC443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</w:t>
      </w: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продолжать воспитывать у детей понимание ценности здоровья, потребность быть здоровыми, вести здоровый образ жизни. Воспитывать бережное отношение к растениям, любознательность, аккуратность.</w:t>
      </w:r>
    </w:p>
    <w:p w:rsidR="005A417A" w:rsidRPr="00CC4430" w:rsidRDefault="005A417A" w:rsidP="005A41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72A6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Материал и оборудование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луковицы, баночки </w:t>
      </w: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водой, лейка.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Ход занятия:</w:t>
      </w:r>
    </w:p>
    <w:p w:rsidR="005A417A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Воспитатель. 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Дети, сег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одня я получила посылку от </w:t>
      </w: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бабушки Арины. Хотите посмотреть, что там? Тогда давайте откроем.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Уточнение правил безопасности.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время занятия: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не брать лук </w:t>
      </w: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рот;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не брать грязные пальцы в рот и не тереть ими глаза.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показывает луковицы.</w:t>
      </w:r>
    </w:p>
    <w:p w:rsidR="005A417A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Воспитатель. 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это? (Лук.)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Это луковица.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Возьмите каждый себе по луковице. (Дети выполняют.)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Скажите, какого цвета лук? (Ответы детей.)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Какой он формы? (ответы детей.)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Потрогайте его пальцем и скажите: лук твердый или мягкий? (Ответы детей.)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Вот сейчас я разрежу луковицу, понюхайте лук. Чем он пахнет? (Ответы детей.)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почему вы плачете? (Ответы детей.)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Да, лук щиплет глаза и заставляет всех плакать.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хочет угоститься луком? Какой лук на вкус? (Воспитатель даёт попробовать лук на вкус и чем-нибудь заесть его.)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Лук горький, но он очень полезный, в нем много витаминов. Это луковица. Если её посадить, то из неё вырастут зелёные листики, зеленый лук. В зеленом луке тоже много витаминов.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(Посадка лука в воду.)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 лука есть верх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(воспитатель показывает его, вот отсюда растет зеленый лук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Покажите, откуда будет расти зеленый лук? (Дети показывают.)</w:t>
      </w:r>
    </w:p>
    <w:p w:rsidR="005A417A" w:rsidRPr="00CC4430" w:rsidRDefault="00CC2481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-4098</wp:posOffset>
            </wp:positionV>
            <wp:extent cx="6115050" cy="8699500"/>
            <wp:effectExtent l="0" t="0" r="0" b="63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9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17A"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А вот низ у луковицы – </w:t>
      </w:r>
      <w:r w:rsidR="005A417A" w:rsidRPr="00CC443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донце</w:t>
      </w:r>
      <w:r w:rsidR="005A417A"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(воспитатель показывает). Давайте скажем все вместе: “</w:t>
      </w:r>
      <w:r w:rsidR="005A417A" w:rsidRPr="00CC443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Донце</w:t>
      </w:r>
      <w:r w:rsidR="005A417A"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”</w:t>
      </w:r>
      <w:proofErr w:type="gramStart"/>
      <w:r w:rsidR="005A417A"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5A417A"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="005A417A"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proofErr w:type="gramEnd"/>
      <w:r w:rsidR="005A417A"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ети повторяют.) Покажите, где донце у вашего лука? (дети показывают донце.)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Лук надо сажать донцем вниз. Давайте посадим одну луковицу в банку с водой.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просит одного ребёнка подать баночку, другого – подать лейку с водой.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Смотрите, я наливаю в баночку из лейки воду. Теперь надо посадить лук. Как я буду сажать лук? (Донцем вниз.) Покажите, где у него донце? (Дети показывают.)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предлагает ребёнку посадить лук в баночку.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Но лук можно посадить и в землю.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Давайте с вами поиграем в игру “Расти, расти лучок”.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Подвижно-развивающая игра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“Расти, расти лучок”.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Воспитатель. Вы будете луком. Я сажаю лук в землю, донцем вниз. Все присели. (Дети присаживаются на корточки.)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Теперь я беру лейку и поливаю его водой. Вот лук начинает расти, у него появляются зеленые листики. (Дети медленно приподнимаются.) Лук все растет и растет. Зеленый лук становится большим-большим. Вот и вырос наш зеленый лук. (Дети выпрямляются.)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Фиксирование результатов эксперимента.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Наблюдение за ростом лука.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Вывод. Лук круглый, твердый, горький, заставляет плакать. Для роста зелени нужна вода.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 занятия.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Воспитатель. Что мы рассматривали? (Луковицу.)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Какой формы луковица? (Круглой.)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Какая она: твёрдая или мягкая? (Твердая.)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Какой лук на вкус? (Горький.)</w:t>
      </w:r>
    </w:p>
    <w:p w:rsidR="005A417A" w:rsidRPr="00CC4430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правильно сажать лук? (Донцем вниз.)</w:t>
      </w:r>
    </w:p>
    <w:p w:rsidR="005A417A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условия нео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бходимы для роста зелени? (Вода, свет</w:t>
      </w:r>
      <w:r w:rsidRPr="00CC44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1032A4" w:rsidRDefault="001032A4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32A4" w:rsidRDefault="001032A4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32A4" w:rsidRDefault="001032A4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32A4" w:rsidRDefault="001032A4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32A4" w:rsidRDefault="001032A4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32A4" w:rsidRDefault="001032A4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32A4" w:rsidRDefault="001032A4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32A4" w:rsidRDefault="001032A4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32A4" w:rsidRDefault="001032A4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32A4" w:rsidRDefault="001032A4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32A4" w:rsidRDefault="001032A4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32A4" w:rsidRDefault="001032A4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32A4" w:rsidRDefault="001032A4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32A4" w:rsidRDefault="00AD1EE1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-424527</wp:posOffset>
            </wp:positionH>
            <wp:positionV relativeFrom="paragraph">
              <wp:posOffset>-605438</wp:posOffset>
            </wp:positionV>
            <wp:extent cx="6534881" cy="9296767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42" cy="9301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EE1" w:rsidRDefault="00AD1EE1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417A" w:rsidRDefault="001032A4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3425" cy="1578634"/>
            <wp:effectExtent l="0" t="0" r="0" b="2540"/>
            <wp:docPr id="1" name="Рисунок 1" descr="C:\Users\Я\AppData\Local\Microsoft\Windows\Temporary Internet Files\Content.Word\WP_201801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AppData\Local\Microsoft\Windows\Temporary Internet Files\Content.Word\WP_20180123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64" cy="157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B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330B3B">
        <w:rPr>
          <w:noProof/>
          <w:lang w:eastAsia="ru-RU"/>
        </w:rPr>
        <w:drawing>
          <wp:inline distT="0" distB="0" distL="0" distR="0">
            <wp:extent cx="2803585" cy="1578724"/>
            <wp:effectExtent l="0" t="0" r="0" b="2540"/>
            <wp:docPr id="2" name="Рисунок 2" descr="C:\Users\Я\AppData\Local\Microsoft\Windows\Temporary Internet Files\Content.Word\WP_2018012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AppData\Local\Microsoft\Windows\Temporary Internet Files\Content.Word\WP_20180123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95" cy="157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3B" w:rsidRDefault="00330B3B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30B3B" w:rsidRDefault="00330B3B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417A" w:rsidRDefault="00330B3B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6123" cy="1602678"/>
            <wp:effectExtent l="0" t="0" r="0" b="0"/>
            <wp:docPr id="3" name="Рисунок 3" descr="C:\Users\Я\AppData\Local\Microsoft\Windows\Temporary Internet Files\Content.Word\WP_20180123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AppData\Local\Microsoft\Windows\Temporary Internet Files\Content.Word\WP_20180123_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02" cy="160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03585" cy="1578724"/>
            <wp:effectExtent l="0" t="0" r="0" b="2540"/>
            <wp:docPr id="4" name="Рисунок 4" descr="C:\Users\Я\AppData\Local\Microsoft\Windows\Temporary Internet Files\Content.Word\WP_20180123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AppData\Local\Microsoft\Windows\Temporary Internet Files\Content.Word\WP_20180123_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18" cy="158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7A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417A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417A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417A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417A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417A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417A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417A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417A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417A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417A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17A" w:rsidRPr="0054272E" w:rsidRDefault="00CC2481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-4098</wp:posOffset>
            </wp:positionV>
            <wp:extent cx="6112187" cy="9083616"/>
            <wp:effectExtent l="0" t="0" r="3175" b="381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087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17A" w:rsidRPr="0054272E">
        <w:rPr>
          <w:rFonts w:ascii="Times New Roman" w:hAnsi="Times New Roman" w:cs="Times New Roman"/>
          <w:b/>
          <w:sz w:val="24"/>
          <w:szCs w:val="24"/>
        </w:rPr>
        <w:t>М</w:t>
      </w:r>
      <w:r w:rsidR="005A417A">
        <w:rPr>
          <w:rFonts w:ascii="Times New Roman" w:hAnsi="Times New Roman" w:cs="Times New Roman"/>
          <w:b/>
          <w:sz w:val="24"/>
          <w:szCs w:val="24"/>
        </w:rPr>
        <w:t xml:space="preserve">униципальное автономное дошкольное образовательное учреждение детский сад общеразвивающего  вида </w:t>
      </w:r>
      <w:r w:rsidR="005A417A" w:rsidRPr="0054272E">
        <w:rPr>
          <w:rFonts w:ascii="Times New Roman" w:hAnsi="Times New Roman" w:cs="Times New Roman"/>
          <w:b/>
          <w:sz w:val="24"/>
          <w:szCs w:val="24"/>
        </w:rPr>
        <w:t>№23 «З</w:t>
      </w:r>
      <w:r w:rsidR="005A417A">
        <w:rPr>
          <w:rFonts w:ascii="Times New Roman" w:hAnsi="Times New Roman" w:cs="Times New Roman"/>
          <w:b/>
          <w:sz w:val="24"/>
          <w:szCs w:val="24"/>
        </w:rPr>
        <w:t>олотой ключик</w:t>
      </w:r>
      <w:r w:rsidR="005A417A" w:rsidRPr="0054272E">
        <w:rPr>
          <w:rFonts w:ascii="Times New Roman" w:hAnsi="Times New Roman" w:cs="Times New Roman"/>
          <w:b/>
          <w:sz w:val="24"/>
          <w:szCs w:val="24"/>
        </w:rPr>
        <w:t>»</w:t>
      </w:r>
    </w:p>
    <w:p w:rsidR="005A417A" w:rsidRDefault="005A417A" w:rsidP="005A417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A417A" w:rsidRPr="00210A11" w:rsidRDefault="005A417A" w:rsidP="005A4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0A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КОНСПЕКТ НОД </w:t>
      </w:r>
    </w:p>
    <w:p w:rsidR="005A417A" w:rsidRDefault="005A417A" w:rsidP="005A4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0A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 ПОЗНАВАТЕЛЬНОМУ РАЗВИТИЮ </w:t>
      </w:r>
    </w:p>
    <w:p w:rsidR="005A417A" w:rsidRPr="00210A11" w:rsidRDefault="005A417A" w:rsidP="005A41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«ПОСАДКА ФАСОЛИ»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A417A" w:rsidRP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10A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>(вторая младшая группа)</w:t>
      </w: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417A" w:rsidRDefault="005A417A" w:rsidP="005A417A">
      <w:pPr>
        <w:spacing w:after="0" w:line="240" w:lineRule="auto"/>
        <w:ind w:left="4820"/>
        <w:rPr>
          <w:rFonts w:ascii="Times New Roman" w:hAnsi="Times New Roman" w:cs="Times New Roman"/>
          <w:b/>
          <w:sz w:val="24"/>
          <w:szCs w:val="24"/>
        </w:rPr>
      </w:pPr>
    </w:p>
    <w:p w:rsidR="005A417A" w:rsidRDefault="005A417A" w:rsidP="005A417A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5A2954">
        <w:rPr>
          <w:rFonts w:ascii="Times New Roman" w:hAnsi="Times New Roman" w:cs="Times New Roman"/>
          <w:b/>
          <w:sz w:val="24"/>
          <w:szCs w:val="24"/>
        </w:rPr>
        <w:t>Подготовили</w:t>
      </w:r>
      <w:r>
        <w:rPr>
          <w:rFonts w:ascii="Times New Roman" w:hAnsi="Times New Roman" w:cs="Times New Roman"/>
          <w:sz w:val="24"/>
          <w:szCs w:val="24"/>
        </w:rPr>
        <w:t>: воспитатели</w:t>
      </w:r>
    </w:p>
    <w:p w:rsidR="005A417A" w:rsidRDefault="005A417A" w:rsidP="005A417A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МЕЛЕШКО А. А.</w:t>
      </w:r>
    </w:p>
    <w:p w:rsidR="005A417A" w:rsidRPr="000E1D9D" w:rsidRDefault="005A417A" w:rsidP="005A417A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ВАСИЛЬЕВА О. В.</w:t>
      </w: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17A" w:rsidRPr="005A2954" w:rsidRDefault="005A417A" w:rsidP="005A4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54">
        <w:rPr>
          <w:rFonts w:ascii="Times New Roman" w:hAnsi="Times New Roman" w:cs="Times New Roman"/>
          <w:b/>
          <w:sz w:val="24"/>
          <w:szCs w:val="24"/>
        </w:rPr>
        <w:t>г. Домодедово, 2017</w:t>
      </w:r>
    </w:p>
    <w:p w:rsidR="005A417A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5A417A" w:rsidRPr="00210A11" w:rsidRDefault="00CC2481" w:rsidP="005A4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-4098</wp:posOffset>
            </wp:positionV>
            <wp:extent cx="6112187" cy="9299276"/>
            <wp:effectExtent l="0" t="0" r="317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30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17A" w:rsidRPr="00210A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КОНСПЕКТ НОД ВО ВТОРОЙ МЛАДШЕЙ ГРУППЕ </w:t>
      </w:r>
    </w:p>
    <w:p w:rsidR="005A417A" w:rsidRPr="00210A11" w:rsidRDefault="005A417A" w:rsidP="005A41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ПОЗНАВАТЕЛЬНОМУ РАЗВИТИЮ «ПОСАДКА ФАСОЛИ»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A417A" w:rsidRDefault="005A417A" w:rsidP="005A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A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Программное содержание: </w:t>
      </w:r>
      <w:r w:rsidRPr="00210A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уточнить представление дошкольников о фасоли (овальная, гладкая, разная по цвету, размеру);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упражнять в использовании обследовательских действий;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формировать навыки посадки фасоли (поместить в лунку, присыпать землей, полить);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вызвать интерес к выращиванию растений.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Материал и оборудование: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проросшая фасоль;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фасоль (в коробочке);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иллюстрация растения;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мышка – игрушка;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стаканчики с землей на каждого ребенка;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стеки.</w:t>
      </w:r>
      <w:proofErr w:type="gramEnd"/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A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Словарная работа: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фасоль;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росток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посадка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корень, стебель, цветок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A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Ход занятия: </w:t>
      </w:r>
      <w:r w:rsidRPr="00210A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обращает внимание детей на то, что к ним в группу пришел Мышонок с просьбой о помощи в посадке фасоли. Он очень хочет, чтобы у него весной был маленький огород. Но как это сделать, он не знает.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proofErr w:type="gramStart"/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Поможем мышонку? (ответы детей)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Ребята, посмотрите, что принес Мышонок (в лапках – иллюстрация фасоли)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Картинку.</w:t>
      </w:r>
      <w:proofErr w:type="gramEnd"/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на ней нарисовано? (фасоль)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Давайте внимательно рассмотрим её.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длагает пройти и сесть на стулья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рассматривании иллюстрации воспитатель выделяет стебель, листья, цветок, корень растения по отдельности. Дети называют части растения (воспитател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поочередно выделяет их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обобщает ответы детей). Затем убирает иллюстрацию.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Далее педагог обращает внимание детей на красивую коробочку, которая находится в лапках у Мышонка.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Мышонок, а это что у тебя? Воспитатель достает фасоль из коробочки и раздает каждому ребенку. Далее предлагает покатать фасоль между ладонями.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Какая фасоль? (гладкая, овальная)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Какого она цвета? (ответы детей)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нашему гостю покажем пальчиковую гимнастику про фасоль. Гимнастика выполняется стоя, 2-3 раза.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«Соль – соль – соль – соль</w:t>
      </w:r>
      <w:proofErr w:type="gramStart"/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осадили мы фасоль.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Расти, вырастай,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Деток угощай».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Далее дети подходят к столам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. Воспитатель каждому раздает проросшее семя фасоли, 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показывает последовательность посадки: стекой делаем лунку, ростком вверх </w:t>
      </w:r>
      <w:proofErr w:type="gramStart"/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садим</w:t>
      </w:r>
      <w:proofErr w:type="gramEnd"/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семя фасоли, засыпаем землей,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поливаем из лейки. Далее воспитатель 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ставит перед каждым ребенком материал и оборудование для посадки фасоли. В ходе посадки воспитатель поощряет детей, советует, помогает. 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окончании работы Мышонок благодарит детей за помощь. Посадки выставляются на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DCF6FF"/>
          <w:lang w:eastAsia="ru-RU"/>
        </w:rPr>
        <w:t xml:space="preserve"> </w:t>
      </w:r>
      <w:r w:rsidRPr="00210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окно (огород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30B3B" w:rsidRDefault="00CC2481" w:rsidP="005A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431A0EE" wp14:editId="6EF78CEB">
            <wp:simplePos x="0" y="0"/>
            <wp:positionH relativeFrom="column">
              <wp:posOffset>-1833</wp:posOffset>
            </wp:positionH>
            <wp:positionV relativeFrom="paragraph">
              <wp:posOffset>-3084482</wp:posOffset>
            </wp:positionV>
            <wp:extent cx="6112106" cy="3183148"/>
            <wp:effectExtent l="0" t="0" r="317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183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B3B" w:rsidRPr="00CC4430" w:rsidRDefault="00330B3B" w:rsidP="005A41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1D23" w:rsidRDefault="007B1D23" w:rsidP="005A41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1D23" w:rsidRDefault="007B1D23" w:rsidP="005A41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1D23" w:rsidRDefault="007B1D23" w:rsidP="005A41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1D23" w:rsidRDefault="007B1D23" w:rsidP="005A41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1D23" w:rsidRDefault="007B1D23" w:rsidP="005A41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1D23" w:rsidRDefault="007B1D23" w:rsidP="005A41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417A" w:rsidRDefault="00330B3B" w:rsidP="005A41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20838" cy="1588439"/>
            <wp:effectExtent l="0" t="0" r="0" b="0"/>
            <wp:docPr id="5" name="Рисунок 5" descr="C:\Users\Я\AppData\Local\Microsoft\Windows\Temporary Internet Files\Content.Word\WP_201801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AppData\Local\Microsoft\Windows\Temporary Internet Files\Content.Word\WP_20180119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31" cy="15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04576" cy="1635593"/>
            <wp:effectExtent l="0" t="0" r="0" b="3175"/>
            <wp:docPr id="6" name="Рисунок 6" descr="C:\Users\Я\AppData\Local\Microsoft\Windows\Temporary Internet Files\Content.Word\WP_201801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AppData\Local\Microsoft\Windows\Temporary Internet Files\Content.Word\WP_20180119_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25" cy="16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3B" w:rsidRDefault="00330B3B" w:rsidP="005A41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B3B" w:rsidRPr="00CC4430" w:rsidRDefault="00330B3B" w:rsidP="005A41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20838" cy="1588440"/>
            <wp:effectExtent l="0" t="0" r="0" b="0"/>
            <wp:docPr id="7" name="Рисунок 7" descr="C:\Users\Я\AppData\Local\Microsoft\Windows\Temporary Internet Files\Content.Word\WP_201801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AppData\Local\Microsoft\Windows\Temporary Internet Files\Content.Word\WP_20180119_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26" cy="158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07102" cy="1637016"/>
            <wp:effectExtent l="0" t="0" r="7620" b="1905"/>
            <wp:docPr id="8" name="Рисунок 8" descr="C:\Users\Я\AppData\Local\Microsoft\Windows\Temporary Internet Files\Content.Word\WP_201801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AppData\Local\Microsoft\Windows\Temporary Internet Files\Content.Word\WP_20180119_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30" cy="16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7A" w:rsidRDefault="005A417A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0B3B" w:rsidRDefault="00330B3B" w:rsidP="00767A4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B1D23" w:rsidRDefault="007B1D23" w:rsidP="00330B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0B3B" w:rsidRPr="0054272E" w:rsidRDefault="00CC2481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-4098</wp:posOffset>
            </wp:positionV>
            <wp:extent cx="6112187" cy="9497683"/>
            <wp:effectExtent l="0" t="0" r="3175" b="889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502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B3B" w:rsidRPr="0054272E">
        <w:rPr>
          <w:rFonts w:ascii="Times New Roman" w:hAnsi="Times New Roman" w:cs="Times New Roman"/>
          <w:b/>
          <w:sz w:val="24"/>
          <w:szCs w:val="24"/>
        </w:rPr>
        <w:t>М</w:t>
      </w:r>
      <w:r w:rsidR="00330B3B">
        <w:rPr>
          <w:rFonts w:ascii="Times New Roman" w:hAnsi="Times New Roman" w:cs="Times New Roman"/>
          <w:b/>
          <w:sz w:val="24"/>
          <w:szCs w:val="24"/>
        </w:rPr>
        <w:t xml:space="preserve">униципальное автономное дошкольное образовательное учреждение детский сад общеразвивающего  вида </w:t>
      </w:r>
      <w:r w:rsidR="00330B3B" w:rsidRPr="0054272E">
        <w:rPr>
          <w:rFonts w:ascii="Times New Roman" w:hAnsi="Times New Roman" w:cs="Times New Roman"/>
          <w:b/>
          <w:sz w:val="24"/>
          <w:szCs w:val="24"/>
        </w:rPr>
        <w:t>№23 «З</w:t>
      </w:r>
      <w:r w:rsidR="00330B3B">
        <w:rPr>
          <w:rFonts w:ascii="Times New Roman" w:hAnsi="Times New Roman" w:cs="Times New Roman"/>
          <w:b/>
          <w:sz w:val="24"/>
          <w:szCs w:val="24"/>
        </w:rPr>
        <w:t>олотой ключик</w:t>
      </w:r>
      <w:r w:rsidR="00330B3B" w:rsidRPr="0054272E">
        <w:rPr>
          <w:rFonts w:ascii="Times New Roman" w:hAnsi="Times New Roman" w:cs="Times New Roman"/>
          <w:b/>
          <w:sz w:val="24"/>
          <w:szCs w:val="24"/>
        </w:rPr>
        <w:t>»</w:t>
      </w:r>
    </w:p>
    <w:p w:rsidR="00330B3B" w:rsidRDefault="00330B3B" w:rsidP="00330B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0B3B" w:rsidRPr="005A2954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B3B" w:rsidRPr="005A2954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B3B" w:rsidRPr="005A2954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B3B" w:rsidRPr="005A2954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B3B" w:rsidRPr="005A2954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B3B" w:rsidRPr="005A2954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B3B" w:rsidRPr="005A2954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B3B" w:rsidRPr="005A2954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B3B" w:rsidRPr="005A2954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B3B" w:rsidRPr="005A2954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B3B" w:rsidRPr="005A2954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B3B" w:rsidRPr="005A2954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30B3B" w:rsidRPr="00210A11" w:rsidRDefault="00330B3B" w:rsidP="00330B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0A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КОНСПЕКТ НОД </w:t>
      </w:r>
    </w:p>
    <w:p w:rsidR="00306D14" w:rsidRDefault="00306D14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D14">
        <w:rPr>
          <w:rFonts w:ascii="Times New Roman" w:hAnsi="Times New Roman" w:cs="Times New Roman"/>
          <w:b/>
          <w:sz w:val="28"/>
          <w:szCs w:val="28"/>
        </w:rPr>
        <w:t xml:space="preserve">КОЛЛЕКТИВНАЯ РАБОТА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6D81">
        <w:rPr>
          <w:rFonts w:ascii="Times New Roman" w:hAnsi="Times New Roman" w:cs="Times New Roman"/>
          <w:b/>
          <w:sz w:val="28"/>
          <w:szCs w:val="28"/>
        </w:rPr>
        <w:t>ПО АППЛИКАЦИИ</w:t>
      </w:r>
    </w:p>
    <w:p w:rsidR="00306D14" w:rsidRDefault="00306D14" w:rsidP="00306D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306D14">
        <w:rPr>
          <w:rFonts w:ascii="Times New Roman" w:hAnsi="Times New Roman" w:cs="Times New Roman"/>
          <w:b/>
          <w:sz w:val="28"/>
          <w:szCs w:val="28"/>
        </w:rPr>
        <w:t>«ОВОЩИ В КОРЗИНЕ»</w:t>
      </w:r>
    </w:p>
    <w:p w:rsidR="00306D14" w:rsidRPr="00306D14" w:rsidRDefault="00306D14" w:rsidP="002D6D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6D14" w:rsidRDefault="00306D14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Pr="00306D14" w:rsidRDefault="00306D14" w:rsidP="00330B3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06D14">
        <w:rPr>
          <w:rFonts w:ascii="Times New Roman" w:hAnsi="Times New Roman" w:cs="Times New Roman"/>
          <w:sz w:val="28"/>
          <w:szCs w:val="28"/>
        </w:rPr>
        <w:t xml:space="preserve"> (вторая младшая группа)</w:t>
      </w:r>
    </w:p>
    <w:p w:rsidR="00330B3B" w:rsidRPr="00306D14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0B3B" w:rsidRDefault="00330B3B" w:rsidP="00330B3B">
      <w:pPr>
        <w:spacing w:after="0" w:line="240" w:lineRule="auto"/>
        <w:ind w:left="4820"/>
        <w:rPr>
          <w:rFonts w:ascii="Times New Roman" w:hAnsi="Times New Roman" w:cs="Times New Roman"/>
          <w:b/>
          <w:sz w:val="24"/>
          <w:szCs w:val="24"/>
        </w:rPr>
      </w:pPr>
    </w:p>
    <w:p w:rsidR="00330B3B" w:rsidRDefault="00330B3B" w:rsidP="00330B3B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5A2954">
        <w:rPr>
          <w:rFonts w:ascii="Times New Roman" w:hAnsi="Times New Roman" w:cs="Times New Roman"/>
          <w:b/>
          <w:sz w:val="24"/>
          <w:szCs w:val="24"/>
        </w:rPr>
        <w:t>Подготовили</w:t>
      </w:r>
      <w:r>
        <w:rPr>
          <w:rFonts w:ascii="Times New Roman" w:hAnsi="Times New Roman" w:cs="Times New Roman"/>
          <w:sz w:val="24"/>
          <w:szCs w:val="24"/>
        </w:rPr>
        <w:t>: воспитатели</w:t>
      </w:r>
    </w:p>
    <w:p w:rsidR="00330B3B" w:rsidRDefault="00330B3B" w:rsidP="00330B3B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МЕЛЕШКО А. А.</w:t>
      </w:r>
    </w:p>
    <w:p w:rsidR="00330B3B" w:rsidRPr="000E1D9D" w:rsidRDefault="00330B3B" w:rsidP="00330B3B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ВАСИЛЬЕВА О. В.</w:t>
      </w: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B3B" w:rsidRDefault="00330B3B" w:rsidP="00330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2481" w:rsidRDefault="00330B3B" w:rsidP="00CC24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54">
        <w:rPr>
          <w:rFonts w:ascii="Times New Roman" w:hAnsi="Times New Roman" w:cs="Times New Roman"/>
          <w:b/>
          <w:sz w:val="24"/>
          <w:szCs w:val="24"/>
        </w:rPr>
        <w:t>г. Домодедово, 2017</w:t>
      </w:r>
    </w:p>
    <w:p w:rsidR="00AD1EE1" w:rsidRDefault="00AD1EE1" w:rsidP="00CC24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6D14" w:rsidRPr="00CC2481" w:rsidRDefault="00CC2481" w:rsidP="00CC24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-4098</wp:posOffset>
            </wp:positionV>
            <wp:extent cx="6112187" cy="9074989"/>
            <wp:effectExtent l="0" t="0" r="317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07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14" w:rsidRPr="00306D14">
        <w:rPr>
          <w:rFonts w:ascii="Times New Roman" w:hAnsi="Times New Roman" w:cs="Times New Roman"/>
          <w:sz w:val="28"/>
          <w:szCs w:val="28"/>
        </w:rPr>
        <w:t>КОЛЛЕКТИВНАЯ РАБОТА В МЛАДШЕЙ ГРУППЕ</w:t>
      </w:r>
    </w:p>
    <w:p w:rsidR="00306D14" w:rsidRPr="00306D14" w:rsidRDefault="002D6D81" w:rsidP="00306D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r w:rsidR="00306D14" w:rsidRPr="00306D14">
        <w:rPr>
          <w:rFonts w:ascii="Times New Roman" w:hAnsi="Times New Roman" w:cs="Times New Roman"/>
          <w:sz w:val="28"/>
          <w:szCs w:val="28"/>
        </w:rPr>
        <w:t>«ОВОЩИ НА ТАРЕЛКЕ» (АППЛИКАЦИЯ)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bCs/>
          <w:sz w:val="28"/>
          <w:szCs w:val="28"/>
        </w:rPr>
        <w:t> </w:t>
      </w:r>
      <w:r w:rsidRPr="00306D14">
        <w:rPr>
          <w:rFonts w:ascii="Times New Roman" w:hAnsi="Times New Roman" w:cs="Times New Roman"/>
          <w:sz w:val="28"/>
          <w:szCs w:val="28"/>
        </w:rPr>
        <w:br/>
      </w:r>
      <w:r w:rsidRPr="00306D14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306D14">
        <w:rPr>
          <w:rFonts w:ascii="Times New Roman" w:hAnsi="Times New Roman" w:cs="Times New Roman"/>
          <w:sz w:val="28"/>
          <w:szCs w:val="28"/>
        </w:rPr>
        <w:t>: Учить создавать </w:t>
      </w:r>
      <w:r w:rsidRPr="00306D14">
        <w:rPr>
          <w:rFonts w:ascii="Times New Roman" w:hAnsi="Times New Roman" w:cs="Times New Roman"/>
          <w:bCs/>
          <w:sz w:val="28"/>
          <w:szCs w:val="28"/>
        </w:rPr>
        <w:t>коллективную композицию в аппликации</w:t>
      </w:r>
      <w:r w:rsidRPr="00306D14">
        <w:rPr>
          <w:rFonts w:ascii="Times New Roman" w:hAnsi="Times New Roman" w:cs="Times New Roman"/>
          <w:sz w:val="28"/>
          <w:szCs w:val="28"/>
        </w:rPr>
        <w:t>.</w:t>
      </w:r>
    </w:p>
    <w:p w:rsidR="002D6D81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  <w:u w:val="single"/>
        </w:rPr>
        <w:t>Программные задачи</w:t>
      </w:r>
      <w:r w:rsidRPr="00306D14">
        <w:rPr>
          <w:rFonts w:ascii="Times New Roman" w:hAnsi="Times New Roman" w:cs="Times New Roman"/>
          <w:sz w:val="28"/>
          <w:szCs w:val="28"/>
        </w:rPr>
        <w:t>: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 w:rsidRPr="00306D14">
        <w:rPr>
          <w:rFonts w:ascii="Times New Roman" w:hAnsi="Times New Roman" w:cs="Times New Roman"/>
          <w:sz w:val="28"/>
          <w:szCs w:val="28"/>
        </w:rPr>
        <w:t>: Учить располагать предметы на общей композиции.</w:t>
      </w:r>
    </w:p>
    <w:p w:rsidR="002D6D81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306D14">
        <w:rPr>
          <w:rFonts w:ascii="Times New Roman" w:hAnsi="Times New Roman" w:cs="Times New Roman"/>
          <w:sz w:val="28"/>
          <w:szCs w:val="28"/>
        </w:rPr>
        <w:t>: Развивать внимание, выдержку.</w:t>
      </w:r>
    </w:p>
    <w:p w:rsidR="002D6D81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Pr="00306D14">
        <w:rPr>
          <w:rFonts w:ascii="Times New Roman" w:hAnsi="Times New Roman" w:cs="Times New Roman"/>
          <w:sz w:val="28"/>
          <w:szCs w:val="28"/>
        </w:rPr>
        <w:t>: Воспитывать интерес к занятию, стремление оказывать помощь другим, которые оказались в трудной ситуации.</w:t>
      </w:r>
    </w:p>
    <w:p w:rsidR="002D6D81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D81">
        <w:rPr>
          <w:rFonts w:ascii="Times New Roman" w:hAnsi="Times New Roman" w:cs="Times New Roman"/>
          <w:sz w:val="28"/>
          <w:szCs w:val="28"/>
          <w:u w:val="single"/>
        </w:rPr>
        <w:t>Интеграция образовательных областей:</w:t>
      </w:r>
      <w:r w:rsidRPr="00306D14">
        <w:rPr>
          <w:rFonts w:ascii="Times New Roman" w:hAnsi="Times New Roman" w:cs="Times New Roman"/>
          <w:sz w:val="28"/>
          <w:szCs w:val="28"/>
        </w:rPr>
        <w:t> 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«Художественно-эстетическое развитие»</w:t>
      </w:r>
      <w:r w:rsidRPr="00306D14">
        <w:rPr>
          <w:rFonts w:ascii="Times New Roman" w:hAnsi="Times New Roman" w:cs="Times New Roman"/>
          <w:sz w:val="28"/>
          <w:szCs w:val="28"/>
        </w:rPr>
        <w:t>, 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«Физическое развитие»</w:t>
      </w:r>
      <w:r w:rsidRPr="00306D14">
        <w:rPr>
          <w:rFonts w:ascii="Times New Roman" w:hAnsi="Times New Roman" w:cs="Times New Roman"/>
          <w:sz w:val="28"/>
          <w:szCs w:val="28"/>
        </w:rPr>
        <w:t>, 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«Социально-коммуникативное развитие»</w:t>
      </w:r>
      <w:r w:rsidRPr="00306D14">
        <w:rPr>
          <w:rFonts w:ascii="Times New Roman" w:hAnsi="Times New Roman" w:cs="Times New Roman"/>
          <w:sz w:val="28"/>
          <w:szCs w:val="28"/>
        </w:rPr>
        <w:t>, 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«Речевое развитие»</w:t>
      </w:r>
      <w:r w:rsidRPr="00306D14">
        <w:rPr>
          <w:rFonts w:ascii="Times New Roman" w:hAnsi="Times New Roman" w:cs="Times New Roman"/>
          <w:sz w:val="28"/>
          <w:szCs w:val="28"/>
        </w:rPr>
        <w:t>.</w:t>
      </w:r>
    </w:p>
    <w:p w:rsidR="002D6D81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6D81">
        <w:rPr>
          <w:rFonts w:ascii="Times New Roman" w:hAnsi="Times New Roman" w:cs="Times New Roman"/>
          <w:sz w:val="28"/>
          <w:szCs w:val="28"/>
          <w:u w:val="single"/>
        </w:rPr>
        <w:t>Словарная </w:t>
      </w:r>
      <w:r w:rsidRPr="002D6D81">
        <w:rPr>
          <w:rFonts w:ascii="Times New Roman" w:hAnsi="Times New Roman" w:cs="Times New Roman"/>
          <w:bCs/>
          <w:sz w:val="28"/>
          <w:szCs w:val="28"/>
          <w:u w:val="single"/>
        </w:rPr>
        <w:t>работа</w:t>
      </w:r>
      <w:r w:rsidRPr="00306D14">
        <w:rPr>
          <w:rFonts w:ascii="Times New Roman" w:hAnsi="Times New Roman" w:cs="Times New Roman"/>
          <w:sz w:val="28"/>
          <w:szCs w:val="28"/>
        </w:rPr>
        <w:t>: помидор (томат, перец, огурец, тыква, картофель, морковь, свекла, грядка, огород.</w:t>
      </w:r>
      <w:proofErr w:type="gramEnd"/>
    </w:p>
    <w:p w:rsidR="002D6D81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  <w:u w:val="single"/>
        </w:rPr>
        <w:t xml:space="preserve">М а т е </w:t>
      </w:r>
      <w:proofErr w:type="gramStart"/>
      <w:r w:rsidRPr="00306D14">
        <w:rPr>
          <w:rFonts w:ascii="Times New Roman" w:hAnsi="Times New Roman" w:cs="Times New Roman"/>
          <w:sz w:val="28"/>
          <w:szCs w:val="28"/>
          <w:u w:val="single"/>
        </w:rPr>
        <w:t>р</w:t>
      </w:r>
      <w:proofErr w:type="gramEnd"/>
      <w:r w:rsidRPr="00306D14">
        <w:rPr>
          <w:rFonts w:ascii="Times New Roman" w:hAnsi="Times New Roman" w:cs="Times New Roman"/>
          <w:sz w:val="28"/>
          <w:szCs w:val="28"/>
          <w:u w:val="single"/>
        </w:rPr>
        <w:t xml:space="preserve"> и а л ы</w:t>
      </w:r>
      <w:r w:rsidRPr="00306D14">
        <w:rPr>
          <w:rFonts w:ascii="Times New Roman" w:hAnsi="Times New Roman" w:cs="Times New Roman"/>
          <w:sz w:val="28"/>
          <w:szCs w:val="28"/>
        </w:rPr>
        <w:t>: муляжи </w:t>
      </w:r>
      <w:r w:rsidRPr="00306D14">
        <w:rPr>
          <w:rFonts w:ascii="Times New Roman" w:hAnsi="Times New Roman" w:cs="Times New Roman"/>
          <w:bCs/>
          <w:sz w:val="28"/>
          <w:szCs w:val="28"/>
        </w:rPr>
        <w:t>овощей</w:t>
      </w:r>
      <w:r w:rsidRPr="00306D14">
        <w:rPr>
          <w:rFonts w:ascii="Times New Roman" w:hAnsi="Times New Roman" w:cs="Times New Roman"/>
          <w:sz w:val="28"/>
          <w:szCs w:val="28"/>
        </w:rPr>
        <w:t>: томат, огурец, морковь, большая </w:t>
      </w:r>
      <w:r w:rsidR="002D6D81">
        <w:rPr>
          <w:rFonts w:ascii="Times New Roman" w:hAnsi="Times New Roman" w:cs="Times New Roman"/>
          <w:sz w:val="28"/>
          <w:szCs w:val="28"/>
        </w:rPr>
        <w:t>корзина</w:t>
      </w:r>
      <w:r w:rsidRPr="00306D14">
        <w:rPr>
          <w:rFonts w:ascii="Times New Roman" w:hAnsi="Times New Roman" w:cs="Times New Roman"/>
          <w:sz w:val="28"/>
          <w:szCs w:val="28"/>
        </w:rPr>
        <w:t>, клей, кисточки, картинка с </w:t>
      </w:r>
      <w:r w:rsidRPr="00306D14">
        <w:rPr>
          <w:rFonts w:ascii="Times New Roman" w:hAnsi="Times New Roman" w:cs="Times New Roman"/>
          <w:bCs/>
          <w:sz w:val="28"/>
          <w:szCs w:val="28"/>
        </w:rPr>
        <w:t>овощами</w:t>
      </w:r>
      <w:r w:rsidRPr="00306D14">
        <w:rPr>
          <w:rFonts w:ascii="Times New Roman" w:hAnsi="Times New Roman" w:cs="Times New Roman"/>
          <w:sz w:val="28"/>
          <w:szCs w:val="28"/>
        </w:rPr>
        <w:t>.</w:t>
      </w:r>
    </w:p>
    <w:p w:rsidR="002D6D81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D81">
        <w:rPr>
          <w:rFonts w:ascii="Times New Roman" w:hAnsi="Times New Roman" w:cs="Times New Roman"/>
          <w:sz w:val="28"/>
          <w:szCs w:val="28"/>
          <w:u w:val="single"/>
        </w:rPr>
        <w:t>Предварительная </w:t>
      </w:r>
      <w:r w:rsidRPr="002D6D81">
        <w:rPr>
          <w:rFonts w:ascii="Times New Roman" w:hAnsi="Times New Roman" w:cs="Times New Roman"/>
          <w:bCs/>
          <w:sz w:val="28"/>
          <w:szCs w:val="28"/>
          <w:u w:val="single"/>
        </w:rPr>
        <w:t>работа</w:t>
      </w:r>
      <w:r w:rsidRPr="002D6D81">
        <w:rPr>
          <w:rFonts w:ascii="Times New Roman" w:hAnsi="Times New Roman" w:cs="Times New Roman"/>
          <w:sz w:val="28"/>
          <w:szCs w:val="28"/>
        </w:rPr>
        <w:t xml:space="preserve">: </w:t>
      </w:r>
      <w:r w:rsidR="002D6D81">
        <w:rPr>
          <w:rFonts w:ascii="Times New Roman" w:hAnsi="Times New Roman" w:cs="Times New Roman"/>
          <w:sz w:val="28"/>
          <w:szCs w:val="28"/>
        </w:rPr>
        <w:t>б</w:t>
      </w:r>
      <w:r w:rsidRPr="00306D14">
        <w:rPr>
          <w:rFonts w:ascii="Times New Roman" w:hAnsi="Times New Roman" w:cs="Times New Roman"/>
          <w:sz w:val="28"/>
          <w:szCs w:val="28"/>
        </w:rPr>
        <w:t>еседы об </w:t>
      </w:r>
      <w:r w:rsidRPr="00306D14">
        <w:rPr>
          <w:rFonts w:ascii="Times New Roman" w:hAnsi="Times New Roman" w:cs="Times New Roman"/>
          <w:bCs/>
          <w:sz w:val="28"/>
          <w:szCs w:val="28"/>
        </w:rPr>
        <w:t>овощах</w:t>
      </w:r>
      <w:r w:rsidRPr="00306D14">
        <w:rPr>
          <w:rFonts w:ascii="Times New Roman" w:hAnsi="Times New Roman" w:cs="Times New Roman"/>
          <w:sz w:val="28"/>
          <w:szCs w:val="28"/>
        </w:rPr>
        <w:t>, просмотр видео ролика 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306D14">
        <w:rPr>
          <w:rFonts w:ascii="Times New Roman" w:hAnsi="Times New Roman" w:cs="Times New Roman"/>
          <w:bCs/>
          <w:i/>
          <w:iCs/>
          <w:sz w:val="28"/>
          <w:szCs w:val="28"/>
        </w:rPr>
        <w:t>Овощи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06D14">
        <w:rPr>
          <w:rFonts w:ascii="Times New Roman" w:hAnsi="Times New Roman" w:cs="Times New Roman"/>
          <w:sz w:val="28"/>
          <w:szCs w:val="28"/>
        </w:rPr>
        <w:t>, рассматривание картинок 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306D14">
        <w:rPr>
          <w:rFonts w:ascii="Times New Roman" w:hAnsi="Times New Roman" w:cs="Times New Roman"/>
          <w:bCs/>
          <w:i/>
          <w:iCs/>
          <w:sz w:val="28"/>
          <w:szCs w:val="28"/>
        </w:rPr>
        <w:t>Овощи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06D14">
        <w:rPr>
          <w:rFonts w:ascii="Times New Roman" w:hAnsi="Times New Roman" w:cs="Times New Roman"/>
          <w:sz w:val="28"/>
          <w:szCs w:val="28"/>
        </w:rPr>
        <w:t>, где они растут.</w:t>
      </w:r>
    </w:p>
    <w:p w:rsidR="002D6D81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D81">
        <w:rPr>
          <w:rFonts w:ascii="Times New Roman" w:hAnsi="Times New Roman" w:cs="Times New Roman"/>
          <w:sz w:val="28"/>
          <w:szCs w:val="28"/>
          <w:u w:val="single"/>
        </w:rPr>
        <w:t>Ход работы</w:t>
      </w:r>
      <w:r w:rsidRPr="00306D14">
        <w:rPr>
          <w:rFonts w:ascii="Times New Roman" w:hAnsi="Times New Roman" w:cs="Times New Roman"/>
          <w:sz w:val="28"/>
          <w:szCs w:val="28"/>
        </w:rPr>
        <w:t>: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1. Заинтересовывающий момент 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(проговаривание стихотворения)</w:t>
      </w:r>
      <w:r w:rsidRPr="00306D14">
        <w:rPr>
          <w:rFonts w:ascii="Times New Roman" w:hAnsi="Times New Roman" w:cs="Times New Roman"/>
          <w:sz w:val="28"/>
          <w:szCs w:val="28"/>
        </w:rPr>
        <w:t>.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На </w:t>
      </w:r>
      <w:r w:rsidRPr="00306D14">
        <w:rPr>
          <w:rFonts w:ascii="Times New Roman" w:hAnsi="Times New Roman" w:cs="Times New Roman"/>
          <w:bCs/>
          <w:sz w:val="28"/>
          <w:szCs w:val="28"/>
        </w:rPr>
        <w:t>тарелке – урожай</w:t>
      </w:r>
      <w:r w:rsidRPr="00306D14">
        <w:rPr>
          <w:rFonts w:ascii="Times New Roman" w:hAnsi="Times New Roman" w:cs="Times New Roman"/>
          <w:sz w:val="28"/>
          <w:szCs w:val="28"/>
        </w:rPr>
        <w:t>,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Все, что хочешь, выбирай.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Для борща и для салата.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Мама будет очень рада!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Ребята, о чем это стихотворение? А урожай – это что? 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(показать зрительный образец – картинку)</w:t>
      </w:r>
      <w:r w:rsidR="002D6D81">
        <w:rPr>
          <w:rFonts w:ascii="Times New Roman" w:hAnsi="Times New Roman" w:cs="Times New Roman"/>
          <w:sz w:val="28"/>
          <w:szCs w:val="28"/>
        </w:rPr>
        <w:t> К</w:t>
      </w:r>
      <w:r w:rsidRPr="00306D14">
        <w:rPr>
          <w:rFonts w:ascii="Times New Roman" w:hAnsi="Times New Roman" w:cs="Times New Roman"/>
          <w:sz w:val="28"/>
          <w:szCs w:val="28"/>
        </w:rPr>
        <w:t>акие </w:t>
      </w:r>
      <w:r w:rsidRPr="00306D14">
        <w:rPr>
          <w:rFonts w:ascii="Times New Roman" w:hAnsi="Times New Roman" w:cs="Times New Roman"/>
          <w:bCs/>
          <w:sz w:val="28"/>
          <w:szCs w:val="28"/>
        </w:rPr>
        <w:t>овощи вы можете назвать</w:t>
      </w:r>
      <w:r w:rsidRPr="00306D14">
        <w:rPr>
          <w:rFonts w:ascii="Times New Roman" w:hAnsi="Times New Roman" w:cs="Times New Roman"/>
          <w:sz w:val="28"/>
          <w:szCs w:val="28"/>
        </w:rPr>
        <w:t>? 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(по картинке)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А вы бы хотели порадовать своих мам? Вот посмотрите, у нас есть </w:t>
      </w:r>
      <w:r w:rsidR="002D6D81">
        <w:rPr>
          <w:rFonts w:ascii="Times New Roman" w:hAnsi="Times New Roman" w:cs="Times New Roman"/>
          <w:bCs/>
          <w:sz w:val="28"/>
          <w:szCs w:val="28"/>
        </w:rPr>
        <w:t>корзина</w:t>
      </w:r>
      <w:r w:rsidRPr="00306D14">
        <w:rPr>
          <w:rFonts w:ascii="Times New Roman" w:hAnsi="Times New Roman" w:cs="Times New Roman"/>
          <w:sz w:val="28"/>
          <w:szCs w:val="28"/>
        </w:rPr>
        <w:t>.</w:t>
      </w:r>
    </w:p>
    <w:p w:rsidR="00306D14" w:rsidRPr="00306D14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D14" w:rsidRPr="00306D14">
        <w:rPr>
          <w:rFonts w:ascii="Times New Roman" w:hAnsi="Times New Roman" w:cs="Times New Roman"/>
          <w:sz w:val="28"/>
          <w:szCs w:val="28"/>
        </w:rPr>
        <w:t>ней нет урожая. Ребятки, что мы можем сделать?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2. </w:t>
      </w:r>
      <w:r w:rsidRPr="00306D14">
        <w:rPr>
          <w:rFonts w:ascii="Times New Roman" w:hAnsi="Times New Roman" w:cs="Times New Roman"/>
          <w:bCs/>
          <w:sz w:val="28"/>
          <w:szCs w:val="28"/>
        </w:rPr>
        <w:t>Аппликация 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2D6D81">
        <w:rPr>
          <w:rFonts w:ascii="Times New Roman" w:hAnsi="Times New Roman" w:cs="Times New Roman"/>
          <w:bCs/>
          <w:i/>
          <w:iCs/>
          <w:sz w:val="28"/>
          <w:szCs w:val="28"/>
        </w:rPr>
        <w:t>Овощи в корзине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06D14">
        <w:rPr>
          <w:rFonts w:ascii="Times New Roman" w:hAnsi="Times New Roman" w:cs="Times New Roman"/>
          <w:sz w:val="28"/>
          <w:szCs w:val="28"/>
        </w:rPr>
        <w:t>.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Дети, следуя</w:t>
      </w:r>
      <w:r w:rsidR="002D6D81">
        <w:rPr>
          <w:rFonts w:ascii="Times New Roman" w:hAnsi="Times New Roman" w:cs="Times New Roman"/>
          <w:sz w:val="28"/>
          <w:szCs w:val="28"/>
        </w:rPr>
        <w:t xml:space="preserve"> указаниям воспитателя, берут </w:t>
      </w:r>
      <w:r w:rsidRPr="00306D14">
        <w:rPr>
          <w:rFonts w:ascii="Times New Roman" w:hAnsi="Times New Roman" w:cs="Times New Roman"/>
          <w:sz w:val="28"/>
          <w:szCs w:val="28"/>
        </w:rPr>
        <w:t xml:space="preserve"> из бумаги помидор, огурец, морковь и наклеивают на лист в форме </w:t>
      </w:r>
      <w:r w:rsidR="002D6D81">
        <w:rPr>
          <w:rFonts w:ascii="Times New Roman" w:hAnsi="Times New Roman" w:cs="Times New Roman"/>
          <w:bCs/>
          <w:sz w:val="28"/>
          <w:szCs w:val="28"/>
        </w:rPr>
        <w:t>корзины</w:t>
      </w:r>
      <w:r w:rsidRPr="00306D14">
        <w:rPr>
          <w:rFonts w:ascii="Times New Roman" w:hAnsi="Times New Roman" w:cs="Times New Roman"/>
          <w:sz w:val="28"/>
          <w:szCs w:val="28"/>
        </w:rPr>
        <w:t>.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3. Физкультминутка 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306D14">
        <w:rPr>
          <w:rFonts w:ascii="Times New Roman" w:hAnsi="Times New Roman" w:cs="Times New Roman"/>
          <w:bCs/>
          <w:i/>
          <w:iCs/>
          <w:sz w:val="28"/>
          <w:szCs w:val="28"/>
        </w:rPr>
        <w:t>Овощи танцуют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– Давайте изобразим важный помидор 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 xml:space="preserve">(руки на поясе, повороты влево </w:t>
      </w:r>
      <w:proofErr w:type="gramStart"/>
      <w:r w:rsidRPr="00306D14">
        <w:rPr>
          <w:rFonts w:ascii="Times New Roman" w:hAnsi="Times New Roman" w:cs="Times New Roman"/>
          <w:i/>
          <w:iCs/>
          <w:sz w:val="28"/>
          <w:szCs w:val="28"/>
        </w:rPr>
        <w:t>–в</w:t>
      </w:r>
      <w:proofErr w:type="gramEnd"/>
      <w:r w:rsidRPr="00306D14">
        <w:rPr>
          <w:rFonts w:ascii="Times New Roman" w:hAnsi="Times New Roman" w:cs="Times New Roman"/>
          <w:i/>
          <w:iCs/>
          <w:sz w:val="28"/>
          <w:szCs w:val="28"/>
        </w:rPr>
        <w:t>право)</w:t>
      </w:r>
      <w:r w:rsidRPr="00306D14">
        <w:rPr>
          <w:rFonts w:ascii="Times New Roman" w:hAnsi="Times New Roman" w:cs="Times New Roman"/>
          <w:sz w:val="28"/>
          <w:szCs w:val="28"/>
        </w:rPr>
        <w:t>.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– Огурчики спрятались, надо нагнуться, чтоб их найти 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(сели на корточки, руки на поясе, идут по кругу вприсядку)</w:t>
      </w:r>
      <w:r w:rsidRPr="00306D14">
        <w:rPr>
          <w:rFonts w:ascii="Times New Roman" w:hAnsi="Times New Roman" w:cs="Times New Roman"/>
          <w:sz w:val="28"/>
          <w:szCs w:val="28"/>
        </w:rPr>
        <w:t>.</w:t>
      </w:r>
    </w:p>
    <w:p w:rsidR="00306D14" w:rsidRPr="00306D14" w:rsidRDefault="00CC24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-4097</wp:posOffset>
            </wp:positionV>
            <wp:extent cx="6112187" cy="2234242"/>
            <wp:effectExtent l="0" t="0" r="317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35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14" w:rsidRPr="00306D14">
        <w:rPr>
          <w:rFonts w:ascii="Times New Roman" w:hAnsi="Times New Roman" w:cs="Times New Roman"/>
          <w:sz w:val="28"/>
          <w:szCs w:val="28"/>
        </w:rPr>
        <w:t>– Мохнатые хвостики морковки развеваются на ветру </w:t>
      </w:r>
      <w:r w:rsidR="00306D14" w:rsidRPr="00306D14">
        <w:rPr>
          <w:rFonts w:ascii="Times New Roman" w:hAnsi="Times New Roman" w:cs="Times New Roman"/>
          <w:i/>
          <w:iCs/>
          <w:sz w:val="28"/>
          <w:szCs w:val="28"/>
        </w:rPr>
        <w:t>(вприсядку прыгают по кругу)</w:t>
      </w:r>
      <w:r w:rsidR="00306D14" w:rsidRPr="00306D14">
        <w:rPr>
          <w:rFonts w:ascii="Times New Roman" w:hAnsi="Times New Roman" w:cs="Times New Roman"/>
          <w:sz w:val="28"/>
          <w:szCs w:val="28"/>
        </w:rPr>
        <w:t>.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– Зеленый горошек тянется к солнцу 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(потягивания, руки через стороны вверх)</w:t>
      </w:r>
      <w:r w:rsidRPr="00306D14">
        <w:rPr>
          <w:rFonts w:ascii="Times New Roman" w:hAnsi="Times New Roman" w:cs="Times New Roman"/>
          <w:sz w:val="28"/>
          <w:szCs w:val="28"/>
        </w:rPr>
        <w:t>.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– Капуста головой во все стороны крутит </w:t>
      </w:r>
      <w:r w:rsidRPr="00306D14">
        <w:rPr>
          <w:rFonts w:ascii="Times New Roman" w:hAnsi="Times New Roman" w:cs="Times New Roman"/>
          <w:i/>
          <w:iCs/>
          <w:sz w:val="28"/>
          <w:szCs w:val="28"/>
        </w:rPr>
        <w:t>(повороты головой)</w:t>
      </w:r>
      <w:r w:rsidRPr="00306D14">
        <w:rPr>
          <w:rFonts w:ascii="Times New Roman" w:hAnsi="Times New Roman" w:cs="Times New Roman"/>
          <w:sz w:val="28"/>
          <w:szCs w:val="28"/>
        </w:rPr>
        <w:t>.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4. Выставка </w:t>
      </w:r>
      <w:r w:rsidRPr="00306D14">
        <w:rPr>
          <w:rFonts w:ascii="Times New Roman" w:hAnsi="Times New Roman" w:cs="Times New Roman"/>
          <w:bCs/>
          <w:sz w:val="28"/>
          <w:szCs w:val="28"/>
        </w:rPr>
        <w:t>работы</w:t>
      </w:r>
      <w:r w:rsidRPr="00306D14">
        <w:rPr>
          <w:rFonts w:ascii="Times New Roman" w:hAnsi="Times New Roman" w:cs="Times New Roman"/>
          <w:sz w:val="28"/>
          <w:szCs w:val="28"/>
        </w:rPr>
        <w:t>.</w:t>
      </w:r>
    </w:p>
    <w:p w:rsidR="00306D14" w:rsidRP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Порадуем мам вашей </w:t>
      </w:r>
      <w:r w:rsidRPr="00306D14">
        <w:rPr>
          <w:rFonts w:ascii="Times New Roman" w:hAnsi="Times New Roman" w:cs="Times New Roman"/>
          <w:bCs/>
          <w:sz w:val="28"/>
          <w:szCs w:val="28"/>
        </w:rPr>
        <w:t>работой</w:t>
      </w:r>
      <w:r w:rsidRPr="00306D14">
        <w:rPr>
          <w:rFonts w:ascii="Times New Roman" w:hAnsi="Times New Roman" w:cs="Times New Roman"/>
          <w:sz w:val="28"/>
          <w:szCs w:val="28"/>
        </w:rPr>
        <w:t>.</w:t>
      </w:r>
    </w:p>
    <w:p w:rsidR="00306D14" w:rsidRPr="00306D14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ребятки мы положили в корзину</w:t>
      </w:r>
      <w:r w:rsidR="00306D14" w:rsidRPr="00306D14">
        <w:rPr>
          <w:rFonts w:ascii="Times New Roman" w:hAnsi="Times New Roman" w:cs="Times New Roman"/>
          <w:sz w:val="28"/>
          <w:szCs w:val="28"/>
        </w:rPr>
        <w:t>? </w:t>
      </w:r>
      <w:r w:rsidR="00306D14" w:rsidRPr="00306D14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306D14" w:rsidRPr="00306D14">
        <w:rPr>
          <w:rFonts w:ascii="Times New Roman" w:hAnsi="Times New Roman" w:cs="Times New Roman"/>
          <w:bCs/>
          <w:i/>
          <w:iCs/>
          <w:sz w:val="28"/>
          <w:szCs w:val="28"/>
        </w:rPr>
        <w:t>овощи</w:t>
      </w:r>
      <w:r w:rsidR="00306D14" w:rsidRPr="00306D14">
        <w:rPr>
          <w:rFonts w:ascii="Times New Roman" w:hAnsi="Times New Roman" w:cs="Times New Roman"/>
          <w:i/>
          <w:iCs/>
          <w:sz w:val="28"/>
          <w:szCs w:val="28"/>
        </w:rPr>
        <w:t> для борща и для салата)</w:t>
      </w:r>
      <w:r w:rsidR="00306D14" w:rsidRPr="00306D14">
        <w:rPr>
          <w:rFonts w:ascii="Times New Roman" w:hAnsi="Times New Roman" w:cs="Times New Roman"/>
          <w:sz w:val="28"/>
          <w:szCs w:val="28"/>
        </w:rPr>
        <w:t>.</w:t>
      </w:r>
    </w:p>
    <w:p w:rsidR="00306D14" w:rsidRDefault="00306D14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D14">
        <w:rPr>
          <w:rFonts w:ascii="Times New Roman" w:hAnsi="Times New Roman" w:cs="Times New Roman"/>
          <w:sz w:val="28"/>
          <w:szCs w:val="28"/>
        </w:rPr>
        <w:t>Молодцы, ребята!</w:t>
      </w:r>
    </w:p>
    <w:p w:rsidR="0093274A" w:rsidRDefault="0093274A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D23" w:rsidRDefault="007B1D23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D23" w:rsidRDefault="007B1D23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D23" w:rsidRDefault="007B1D23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D23" w:rsidRDefault="007B1D23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D23" w:rsidRDefault="007B1D23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D23" w:rsidRDefault="0093274A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58265" cy="1595374"/>
            <wp:effectExtent l="0" t="0" r="8890" b="5080"/>
            <wp:docPr id="12" name="Рисунок 12" descr="C:\Users\Я\AppData\Local\Microsoft\Windows\Temporary Internet Files\Content.Word\IMG-201801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Я\AppData\Local\Microsoft\Windows\Temporary Internet Files\Content.Word\IMG-20180130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11" cy="159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1D23">
        <w:rPr>
          <w:noProof/>
          <w:lang w:eastAsia="ru-RU"/>
        </w:rPr>
        <w:drawing>
          <wp:inline distT="0" distB="0" distL="0" distR="0" wp14:anchorId="326E9C17" wp14:editId="5866F7F8">
            <wp:extent cx="2656936" cy="1594577"/>
            <wp:effectExtent l="0" t="0" r="0" b="5715"/>
            <wp:docPr id="14" name="Рисунок 14" descr="C:\Users\Я\AppData\Local\Microsoft\Windows\Temporary Internet Files\Content.Word\IMG-201801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Я\AppData\Local\Microsoft\Windows\Temporary Internet Files\Content.Word\IMG-20180130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83" cy="159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D23" w:rsidRDefault="007B1D23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D23" w:rsidRDefault="007B1D23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74A" w:rsidRDefault="007B1D23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3274A">
        <w:rPr>
          <w:noProof/>
          <w:lang w:eastAsia="ru-RU"/>
        </w:rPr>
        <w:drawing>
          <wp:inline distT="0" distB="0" distL="0" distR="0" wp14:anchorId="557F7AA8" wp14:editId="169160E4">
            <wp:extent cx="4408098" cy="2645546"/>
            <wp:effectExtent l="0" t="0" r="0" b="2540"/>
            <wp:docPr id="13" name="Рисунок 13" descr="C:\Users\Я\AppData\Local\Microsoft\Windows\Temporary Internet Files\Content.Word\IMG-201801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Я\AppData\Local\Microsoft\Windows\Temporary Internet Files\Content.Word\IMG-20180130-WA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15" cy="264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7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D23" w:rsidRDefault="007B1D23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D81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74A" w:rsidRDefault="0093274A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74A" w:rsidRDefault="0093274A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74A" w:rsidRDefault="0093274A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F97" w:rsidRDefault="002D6F97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64D" w:rsidRPr="0054272E" w:rsidRDefault="002D6F97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-4098</wp:posOffset>
            </wp:positionV>
            <wp:extent cx="6112187" cy="8945593"/>
            <wp:effectExtent l="0" t="0" r="3175" b="825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49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64D" w:rsidRPr="0054272E">
        <w:rPr>
          <w:rFonts w:ascii="Times New Roman" w:hAnsi="Times New Roman" w:cs="Times New Roman"/>
          <w:b/>
          <w:sz w:val="24"/>
          <w:szCs w:val="24"/>
        </w:rPr>
        <w:t>М</w:t>
      </w:r>
      <w:r w:rsidR="0031764D">
        <w:rPr>
          <w:rFonts w:ascii="Times New Roman" w:hAnsi="Times New Roman" w:cs="Times New Roman"/>
          <w:b/>
          <w:sz w:val="24"/>
          <w:szCs w:val="24"/>
        </w:rPr>
        <w:t xml:space="preserve">униципальное автономное дошкольное образовательное учреждение детский сад общеразвивающего  вида </w:t>
      </w:r>
      <w:r w:rsidR="0031764D" w:rsidRPr="0054272E">
        <w:rPr>
          <w:rFonts w:ascii="Times New Roman" w:hAnsi="Times New Roman" w:cs="Times New Roman"/>
          <w:b/>
          <w:sz w:val="24"/>
          <w:szCs w:val="24"/>
        </w:rPr>
        <w:t>№23 «З</w:t>
      </w:r>
      <w:r w:rsidR="0031764D">
        <w:rPr>
          <w:rFonts w:ascii="Times New Roman" w:hAnsi="Times New Roman" w:cs="Times New Roman"/>
          <w:b/>
          <w:sz w:val="24"/>
          <w:szCs w:val="24"/>
        </w:rPr>
        <w:t>олотой ключик</w:t>
      </w:r>
      <w:r w:rsidR="0031764D" w:rsidRPr="0054272E">
        <w:rPr>
          <w:rFonts w:ascii="Times New Roman" w:hAnsi="Times New Roman" w:cs="Times New Roman"/>
          <w:b/>
          <w:sz w:val="24"/>
          <w:szCs w:val="24"/>
        </w:rPr>
        <w:t>»</w:t>
      </w:r>
    </w:p>
    <w:p w:rsidR="0031764D" w:rsidRDefault="0031764D" w:rsidP="0031764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1764D" w:rsidRPr="005A2954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1764D" w:rsidRPr="005A2954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1764D" w:rsidRPr="005A2954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1764D" w:rsidRPr="005A2954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1764D" w:rsidRPr="005A2954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1764D" w:rsidRPr="005A2954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1764D" w:rsidRPr="005A2954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1764D" w:rsidRPr="005A2954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1764D" w:rsidRPr="005A2954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1764D" w:rsidRPr="005A2954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1764D" w:rsidRPr="005A2954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1764D" w:rsidRPr="005A2954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1764D" w:rsidRPr="0031764D" w:rsidRDefault="0031764D" w:rsidP="00317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КОНСПЕКТ ПО </w:t>
      </w:r>
      <w:r>
        <w:rPr>
          <w:rFonts w:ascii="Times New Roman" w:hAnsi="Times New Roman" w:cs="Times New Roman"/>
          <w:b/>
          <w:sz w:val="28"/>
          <w:szCs w:val="28"/>
        </w:rPr>
        <w:t xml:space="preserve">РИСОВАНИЮ </w:t>
      </w: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«ЛУК»</w:t>
      </w: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764D" w:rsidRPr="00306D14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06D14">
        <w:rPr>
          <w:rFonts w:ascii="Times New Roman" w:hAnsi="Times New Roman" w:cs="Times New Roman"/>
          <w:sz w:val="28"/>
          <w:szCs w:val="28"/>
        </w:rPr>
        <w:t xml:space="preserve"> (вторая младшая группа)</w:t>
      </w:r>
    </w:p>
    <w:p w:rsidR="0031764D" w:rsidRPr="00306D14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764D" w:rsidRDefault="0031764D" w:rsidP="0031764D">
      <w:pPr>
        <w:spacing w:after="0" w:line="240" w:lineRule="auto"/>
        <w:ind w:left="4820"/>
        <w:rPr>
          <w:rFonts w:ascii="Times New Roman" w:hAnsi="Times New Roman" w:cs="Times New Roman"/>
          <w:b/>
          <w:sz w:val="24"/>
          <w:szCs w:val="24"/>
        </w:rPr>
      </w:pPr>
    </w:p>
    <w:p w:rsidR="0031764D" w:rsidRDefault="0031764D" w:rsidP="0031764D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5A2954">
        <w:rPr>
          <w:rFonts w:ascii="Times New Roman" w:hAnsi="Times New Roman" w:cs="Times New Roman"/>
          <w:b/>
          <w:sz w:val="24"/>
          <w:szCs w:val="24"/>
        </w:rPr>
        <w:t>Подготовили</w:t>
      </w:r>
      <w:r>
        <w:rPr>
          <w:rFonts w:ascii="Times New Roman" w:hAnsi="Times New Roman" w:cs="Times New Roman"/>
          <w:sz w:val="24"/>
          <w:szCs w:val="24"/>
        </w:rPr>
        <w:t>: воспитатели</w:t>
      </w:r>
    </w:p>
    <w:p w:rsidR="0031764D" w:rsidRDefault="0031764D" w:rsidP="0031764D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МЕЛЕШКО А. А.</w:t>
      </w:r>
    </w:p>
    <w:p w:rsidR="0031764D" w:rsidRPr="000E1D9D" w:rsidRDefault="0031764D" w:rsidP="0031764D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ВАСИЛЬЕВА О. В.</w:t>
      </w: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4D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54">
        <w:rPr>
          <w:rFonts w:ascii="Times New Roman" w:hAnsi="Times New Roman" w:cs="Times New Roman"/>
          <w:b/>
          <w:sz w:val="24"/>
          <w:szCs w:val="24"/>
        </w:rPr>
        <w:t>г. Домодедово, 2017</w:t>
      </w:r>
    </w:p>
    <w:p w:rsidR="0031764D" w:rsidRDefault="0031764D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764D" w:rsidRDefault="0031764D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EE1" w:rsidRDefault="00AD1EE1" w:rsidP="003176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1D23" w:rsidRPr="007B1D23" w:rsidRDefault="002D6F97" w:rsidP="003176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-4098</wp:posOffset>
            </wp:positionV>
            <wp:extent cx="6112187" cy="9074989"/>
            <wp:effectExtent l="0" t="0" r="317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07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64D">
        <w:rPr>
          <w:rFonts w:ascii="Times New Roman" w:hAnsi="Times New Roman" w:cs="Times New Roman"/>
          <w:sz w:val="28"/>
          <w:szCs w:val="28"/>
        </w:rPr>
        <w:t>КОНСПЕКТ ПО РИСОВАНИЮ</w:t>
      </w:r>
    </w:p>
    <w:p w:rsidR="007B1D23" w:rsidRPr="007B1D23" w:rsidRDefault="0031764D" w:rsidP="003176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«ЛУК</w:t>
      </w:r>
      <w:r w:rsidRPr="007B1D23">
        <w:rPr>
          <w:rFonts w:ascii="Times New Roman" w:hAnsi="Times New Roman" w:cs="Times New Roman"/>
          <w:sz w:val="28"/>
          <w:szCs w:val="28"/>
        </w:rPr>
        <w:t>»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D23" w:rsidRPr="0031764D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764D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Воспитывать самостоятельность, творчество; приобщать к изобразительному искусству.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Закрепить представление о внешнем виде луковицы.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Учить передавать в рисунке строение предмета, состоящего из нескольких частей; закреплять навыки закрашивания круглой формы слитными линиями сверху вниз или слева направо, рисование (перьев лука) ворсом всей кисти; Передавать цвет предмета в соответствии с его содержанием и характером образа; закреплят</w:t>
      </w:r>
      <w:r w:rsidR="0031764D">
        <w:rPr>
          <w:rFonts w:ascii="Times New Roman" w:hAnsi="Times New Roman" w:cs="Times New Roman"/>
          <w:sz w:val="28"/>
          <w:szCs w:val="28"/>
        </w:rPr>
        <w:t>ь умения держать карандаш.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764D">
        <w:rPr>
          <w:rFonts w:ascii="Times New Roman" w:hAnsi="Times New Roman" w:cs="Times New Roman"/>
          <w:i/>
          <w:sz w:val="28"/>
          <w:szCs w:val="28"/>
        </w:rPr>
        <w:t>Материал</w:t>
      </w:r>
      <w:r w:rsidRPr="007B1D23">
        <w:rPr>
          <w:rFonts w:ascii="Times New Roman" w:hAnsi="Times New Roman" w:cs="Times New Roman"/>
          <w:sz w:val="28"/>
          <w:szCs w:val="28"/>
        </w:rPr>
        <w:t xml:space="preserve">: салфетки, альбомный лист, </w:t>
      </w:r>
      <w:r w:rsidR="0031764D">
        <w:rPr>
          <w:rFonts w:ascii="Times New Roman" w:hAnsi="Times New Roman" w:cs="Times New Roman"/>
          <w:sz w:val="28"/>
          <w:szCs w:val="28"/>
        </w:rPr>
        <w:t xml:space="preserve">восковые мелки, </w:t>
      </w:r>
      <w:r w:rsidRPr="007B1D23">
        <w:rPr>
          <w:rFonts w:ascii="Times New Roman" w:hAnsi="Times New Roman" w:cs="Times New Roman"/>
          <w:sz w:val="28"/>
          <w:szCs w:val="28"/>
        </w:rPr>
        <w:t>лук, игрушка Чиполино.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D23" w:rsidRPr="00D41984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Pr="00D41984">
        <w:rPr>
          <w:rFonts w:ascii="Times New Roman" w:hAnsi="Times New Roman" w:cs="Times New Roman"/>
          <w:sz w:val="28"/>
          <w:szCs w:val="28"/>
        </w:rPr>
        <w:t>:</w:t>
      </w:r>
    </w:p>
    <w:p w:rsidR="0031764D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Игра «Росток».</w:t>
      </w:r>
    </w:p>
    <w:p w:rsidR="0031764D" w:rsidRDefault="0031764D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садятся на ковер. </w:t>
      </w:r>
    </w:p>
    <w:p w:rsidR="007B1D23" w:rsidRPr="007B1D23" w:rsidRDefault="0031764D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B1D23" w:rsidRPr="007B1D23">
        <w:rPr>
          <w:rFonts w:ascii="Times New Roman" w:hAnsi="Times New Roman" w:cs="Times New Roman"/>
          <w:sz w:val="28"/>
          <w:szCs w:val="28"/>
        </w:rPr>
        <w:t>редставим, что мы с вами маленькие семечки – сидим в земле и ждем, когда придет весна. Как узнать, что пришла весна? Стало тепло, и пошел дождик, (воспитатель стучит пальцами по спинам детей). Из семечек появились росточки (дети вытягивают вверх руки). Росточки росли, набирались сил и стали большими и красивыми, они стали настоящими цветами (дети встают в полный рост и разводят руки в сторону). Цветочки греются на солнышке, подставив ему свои листики – ладошки.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Воспитатель: Ребята, к нам сегодня обещал прийти необычный гость.</w:t>
      </w:r>
    </w:p>
    <w:p w:rsidR="0031764D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 xml:space="preserve">Он сказал, что любит путешествовать, знакомиться с новыми друзьями, любит, когда с ним происходят веселые приключения. 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(Раздается стук в дверь, входит Чиполино, здоровается с детьми)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Чиполино: Ребята, вы узнали меня?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Воспитатель: Да, ты Чиполино.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Воспитатель: Кто такой Чиполино?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Дети: Чиполино - это мальчик луковка.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Воспитатель: Но, что случилось, почему ты сегодня такой грустный?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Воспитатель говорит от имени Чиполино: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«Мне грустно, потому что у меня нет друзей. Помогите мне, пожалуйста».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Воспитатель: Ребята, поможем Чиполино.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 xml:space="preserve">Воспитатель: Чиполино, вот посмотри, какие луковички есть у нас в уголке природы, и послушай </w:t>
      </w:r>
      <w:proofErr w:type="gramStart"/>
      <w:r w:rsidRPr="007B1D23">
        <w:rPr>
          <w:rFonts w:ascii="Times New Roman" w:hAnsi="Times New Roman" w:cs="Times New Roman"/>
          <w:sz w:val="28"/>
          <w:szCs w:val="28"/>
        </w:rPr>
        <w:t>рассказ про путешествие</w:t>
      </w:r>
      <w:proofErr w:type="gramEnd"/>
      <w:r w:rsidRPr="007B1D23">
        <w:rPr>
          <w:rFonts w:ascii="Times New Roman" w:hAnsi="Times New Roman" w:cs="Times New Roman"/>
          <w:sz w:val="28"/>
          <w:szCs w:val="28"/>
        </w:rPr>
        <w:t xml:space="preserve"> одной из них.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Дети подходят к столу, где находится луковица в стаканчике с водой.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Воспитатель с детьми рассматривают лук, рассказывают, что у лука есть на головке зеленые волосы – перышки, на что они похожи, какой формы сама луковка, на что похожи корешки.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D23" w:rsidRPr="007B1D23" w:rsidRDefault="002D6F97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-4097</wp:posOffset>
            </wp:positionV>
            <wp:extent cx="6112188" cy="5106838"/>
            <wp:effectExtent l="0" t="0" r="317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09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D23" w:rsidRPr="007B1D23">
        <w:rPr>
          <w:rFonts w:ascii="Times New Roman" w:hAnsi="Times New Roman" w:cs="Times New Roman"/>
          <w:sz w:val="28"/>
          <w:szCs w:val="28"/>
        </w:rPr>
        <w:t xml:space="preserve">- Жила была вот такая луковка (показывает луковицу не пророщенную). Она любила путешествовать. Вот однажды она решила покататься в лодочке. Села и поплыла и ей очень понравилось. </w:t>
      </w:r>
      <w:proofErr w:type="gramStart"/>
      <w:r w:rsidR="007B1D23" w:rsidRPr="007B1D23">
        <w:rPr>
          <w:rFonts w:ascii="Times New Roman" w:hAnsi="Times New Roman" w:cs="Times New Roman"/>
          <w:sz w:val="28"/>
          <w:szCs w:val="28"/>
        </w:rPr>
        <w:t>Проплавав так в воде несколько дней она ожила, у</w:t>
      </w:r>
      <w:proofErr w:type="gramEnd"/>
      <w:r w:rsidR="007B1D23" w:rsidRPr="007B1D23">
        <w:rPr>
          <w:rFonts w:ascii="Times New Roman" w:hAnsi="Times New Roman" w:cs="Times New Roman"/>
          <w:sz w:val="28"/>
          <w:szCs w:val="28"/>
        </w:rPr>
        <w:t xml:space="preserve"> нее появились белые корешки, а сверху зеленые листики - перышки, которые радуются солнышку.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Чиполино: Ребята, а нарисуйте и мне такую подружку луковку, и мы с ней вместе будем путешествовать.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Физкультминутка. (На голову дети надевают ободок с изображением луковицы и выполняют движения в соответствии со словами)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Есть у нас огород, там зеленый лук растет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Вот такой вышины, вот такой ширины.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Ты, лучок, сюда спеши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И немного попляши.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 xml:space="preserve">Воспитатель: Ребята, давайте нарисуем друзей </w:t>
      </w:r>
      <w:proofErr w:type="gramStart"/>
      <w:r w:rsidRPr="007B1D23">
        <w:rPr>
          <w:rFonts w:ascii="Times New Roman" w:hAnsi="Times New Roman" w:cs="Times New Roman"/>
          <w:sz w:val="28"/>
          <w:szCs w:val="28"/>
        </w:rPr>
        <w:t>нашему</w:t>
      </w:r>
      <w:proofErr w:type="gramEnd"/>
      <w:r w:rsidRPr="007B1D23">
        <w:rPr>
          <w:rFonts w:ascii="Times New Roman" w:hAnsi="Times New Roman" w:cs="Times New Roman"/>
          <w:sz w:val="28"/>
          <w:szCs w:val="28"/>
        </w:rPr>
        <w:t xml:space="preserve"> Чиполино.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1D23">
        <w:rPr>
          <w:rFonts w:ascii="Times New Roman" w:hAnsi="Times New Roman" w:cs="Times New Roman"/>
          <w:sz w:val="28"/>
          <w:szCs w:val="28"/>
        </w:rPr>
        <w:t>(Воспитатель объясняет, как расположит</w:t>
      </w:r>
      <w:r w:rsidR="0031764D">
        <w:rPr>
          <w:rFonts w:ascii="Times New Roman" w:hAnsi="Times New Roman" w:cs="Times New Roman"/>
          <w:sz w:val="28"/>
          <w:szCs w:val="28"/>
        </w:rPr>
        <w:t>ь листы, какой мелок</w:t>
      </w:r>
      <w:r w:rsidRPr="007B1D23">
        <w:rPr>
          <w:rFonts w:ascii="Times New Roman" w:hAnsi="Times New Roman" w:cs="Times New Roman"/>
          <w:sz w:val="28"/>
          <w:szCs w:val="28"/>
        </w:rPr>
        <w:t xml:space="preserve"> использовать, что рисуем сначала круг и закрашиваем е</w:t>
      </w:r>
      <w:r w:rsidR="0031764D">
        <w:rPr>
          <w:rFonts w:ascii="Times New Roman" w:hAnsi="Times New Roman" w:cs="Times New Roman"/>
          <w:sz w:val="28"/>
          <w:szCs w:val="28"/>
        </w:rPr>
        <w:t>го слитными линиями сверху вниз.</w:t>
      </w:r>
      <w:proofErr w:type="gramEnd"/>
      <w:r w:rsidR="0031764D">
        <w:rPr>
          <w:rFonts w:ascii="Times New Roman" w:hAnsi="Times New Roman" w:cs="Times New Roman"/>
          <w:sz w:val="28"/>
          <w:szCs w:val="28"/>
        </w:rPr>
        <w:t xml:space="preserve"> Перышки рисуем зеленым цветом. А саму луковицу</w:t>
      </w:r>
      <w:r w:rsidR="00D41984">
        <w:rPr>
          <w:rFonts w:ascii="Times New Roman" w:hAnsi="Times New Roman" w:cs="Times New Roman"/>
          <w:sz w:val="28"/>
          <w:szCs w:val="28"/>
        </w:rPr>
        <w:t xml:space="preserve"> </w:t>
      </w:r>
      <w:r w:rsidRPr="007B1D23">
        <w:rPr>
          <w:rFonts w:ascii="Times New Roman" w:hAnsi="Times New Roman" w:cs="Times New Roman"/>
          <w:sz w:val="28"/>
          <w:szCs w:val="28"/>
        </w:rPr>
        <w:t>р</w:t>
      </w:r>
      <w:r w:rsidR="0031764D">
        <w:rPr>
          <w:rFonts w:ascii="Times New Roman" w:hAnsi="Times New Roman" w:cs="Times New Roman"/>
          <w:sz w:val="28"/>
          <w:szCs w:val="28"/>
        </w:rPr>
        <w:t>исуем  желтым цветом</w:t>
      </w:r>
      <w:r w:rsidRPr="007B1D23">
        <w:rPr>
          <w:rFonts w:ascii="Times New Roman" w:hAnsi="Times New Roman" w:cs="Times New Roman"/>
          <w:sz w:val="28"/>
          <w:szCs w:val="28"/>
        </w:rPr>
        <w:t>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По окончании работы воспитатель спрашивает у Чиполино, понравились ли ему друзья.</w:t>
      </w:r>
    </w:p>
    <w:p w:rsidR="007B1D23" w:rsidRPr="007B1D23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Воспитатель от имени Чиполино: «Я теперь веселый мальчик Чиполино. Я теперь счастливый мальчик-луковка</w:t>
      </w:r>
      <w:r w:rsidR="00D41984">
        <w:rPr>
          <w:rFonts w:ascii="Times New Roman" w:hAnsi="Times New Roman" w:cs="Times New Roman"/>
          <w:sz w:val="28"/>
          <w:szCs w:val="28"/>
        </w:rPr>
        <w:t xml:space="preserve">. У меня теперь столько друзей. </w:t>
      </w:r>
      <w:r w:rsidRPr="007B1D23">
        <w:rPr>
          <w:rFonts w:ascii="Times New Roman" w:hAnsi="Times New Roman" w:cs="Times New Roman"/>
          <w:sz w:val="28"/>
          <w:szCs w:val="28"/>
        </w:rPr>
        <w:t>Очень этому рад. Спасибо вам».</w:t>
      </w:r>
    </w:p>
    <w:p w:rsidR="0093274A" w:rsidRDefault="007B1D23" w:rsidP="007B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D23">
        <w:rPr>
          <w:rFonts w:ascii="Times New Roman" w:hAnsi="Times New Roman" w:cs="Times New Roman"/>
          <w:sz w:val="28"/>
          <w:szCs w:val="28"/>
        </w:rPr>
        <w:t>Воспитатель: Ребята, давайте вместе с Чиполино сделаем выставку наших рисунков!</w:t>
      </w:r>
    </w:p>
    <w:p w:rsidR="002D6F97" w:rsidRDefault="002D6F97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D23" w:rsidRDefault="007B1D23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3471" cy="1742536"/>
            <wp:effectExtent l="0" t="0" r="0" b="0"/>
            <wp:docPr id="17" name="Рисунок 17" descr="C:\Users\Я\AppData\Local\Microsoft\Windows\Temporary Internet Files\Content.Word\IMG-20180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Я\AppData\Local\Microsoft\Windows\Temporary Internet Files\Content.Word\IMG-20180126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08406" cy="174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84058" cy="1730886"/>
            <wp:effectExtent l="0" t="0" r="0" b="3175"/>
            <wp:docPr id="18" name="Рисунок 18" descr="C:\Users\Я\AppData\Local\Microsoft\Windows\Temporary Internet Files\Content.Word\IMG-201801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Я\AppData\Local\Microsoft\Windows\Temporary Internet Files\Content.Word\IMG-20180126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68" cy="173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D23" w:rsidRDefault="007B1D23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D23" w:rsidRDefault="007B1D23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74A" w:rsidRDefault="0093274A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2981" cy="1760247"/>
            <wp:effectExtent l="0" t="0" r="1270" b="0"/>
            <wp:docPr id="15" name="Рисунок 15" descr="C:\Users\Я\AppData\Local\Microsoft\Windows\Temporary Internet Files\Content.Word\IMG-20180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Я\AppData\Local\Microsoft\Windows\Temporary Internet Files\Content.Word\IMG-20180126-WA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35017" cy="176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D23">
        <w:rPr>
          <w:rFonts w:ascii="Times New Roman" w:hAnsi="Times New Roman" w:cs="Times New Roman"/>
          <w:sz w:val="28"/>
          <w:szCs w:val="28"/>
        </w:rPr>
        <w:t xml:space="preserve">  </w:t>
      </w:r>
      <w:r w:rsidR="007B1D23">
        <w:rPr>
          <w:noProof/>
          <w:lang w:eastAsia="ru-RU"/>
        </w:rPr>
        <w:drawing>
          <wp:inline distT="0" distB="0" distL="0" distR="0">
            <wp:extent cx="2891179" cy="1735159"/>
            <wp:effectExtent l="0" t="0" r="4445" b="0"/>
            <wp:docPr id="16" name="Рисунок 16" descr="C:\Users\Я\AppData\Local\Microsoft\Windows\Temporary Internet Files\Content.Word\IMG-201801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Я\AppData\Local\Microsoft\Windows\Temporary Internet Files\Content.Word\IMG-20180126-WA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87" cy="173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81" w:rsidRDefault="002D6F97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1CC793C8" wp14:editId="2F7D2C62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6111875" cy="9039860"/>
            <wp:effectExtent l="0" t="0" r="3175" b="889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903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984" w:rsidRPr="0054272E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72E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 xml:space="preserve">униципальное автономное дошкольное образовательное учреждение детский сад общеразвивающего  вида </w:t>
      </w:r>
      <w:r w:rsidRPr="0054272E">
        <w:rPr>
          <w:rFonts w:ascii="Times New Roman" w:hAnsi="Times New Roman" w:cs="Times New Roman"/>
          <w:b/>
          <w:sz w:val="24"/>
          <w:szCs w:val="24"/>
        </w:rPr>
        <w:t>№23 «З</w:t>
      </w:r>
      <w:r>
        <w:rPr>
          <w:rFonts w:ascii="Times New Roman" w:hAnsi="Times New Roman" w:cs="Times New Roman"/>
          <w:b/>
          <w:sz w:val="24"/>
          <w:szCs w:val="24"/>
        </w:rPr>
        <w:t>олотой ключик</w:t>
      </w:r>
      <w:r w:rsidRPr="0054272E">
        <w:rPr>
          <w:rFonts w:ascii="Times New Roman" w:hAnsi="Times New Roman" w:cs="Times New Roman"/>
          <w:b/>
          <w:sz w:val="24"/>
          <w:szCs w:val="24"/>
        </w:rPr>
        <w:t>»</w:t>
      </w:r>
    </w:p>
    <w:p w:rsidR="00D41984" w:rsidRDefault="00D41984" w:rsidP="00D419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D41984" w:rsidRPr="005A295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984" w:rsidRPr="005A295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984" w:rsidRPr="005A295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984" w:rsidRPr="005A295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984" w:rsidRPr="005A295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984" w:rsidRPr="005A295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984" w:rsidRPr="005A295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984" w:rsidRPr="005A295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984" w:rsidRPr="005A295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984" w:rsidRPr="005A295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984" w:rsidRPr="005A295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984" w:rsidRPr="005A295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41984" w:rsidRPr="0031764D" w:rsidRDefault="00D41984" w:rsidP="00D419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КОНСПЕКТ ПО </w:t>
      </w:r>
      <w:r>
        <w:rPr>
          <w:rFonts w:ascii="Times New Roman" w:hAnsi="Times New Roman" w:cs="Times New Roman"/>
          <w:b/>
          <w:sz w:val="28"/>
          <w:szCs w:val="28"/>
        </w:rPr>
        <w:t>ЛЕПКЕ</w:t>
      </w: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«ОВОЩИ НА ТАРЕЛКЕ»</w:t>
      </w: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984" w:rsidRPr="00306D1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06D14">
        <w:rPr>
          <w:rFonts w:ascii="Times New Roman" w:hAnsi="Times New Roman" w:cs="Times New Roman"/>
          <w:sz w:val="28"/>
          <w:szCs w:val="28"/>
        </w:rPr>
        <w:t xml:space="preserve"> (вторая младшая группа)</w:t>
      </w:r>
    </w:p>
    <w:p w:rsidR="00D41984" w:rsidRPr="00306D1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984" w:rsidRDefault="00D41984" w:rsidP="00D41984">
      <w:pPr>
        <w:spacing w:after="0" w:line="240" w:lineRule="auto"/>
        <w:ind w:left="4820"/>
        <w:rPr>
          <w:rFonts w:ascii="Times New Roman" w:hAnsi="Times New Roman" w:cs="Times New Roman"/>
          <w:b/>
          <w:sz w:val="24"/>
          <w:szCs w:val="24"/>
        </w:rPr>
      </w:pPr>
    </w:p>
    <w:p w:rsidR="00D41984" w:rsidRDefault="00D41984" w:rsidP="00D41984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 w:rsidRPr="005A2954">
        <w:rPr>
          <w:rFonts w:ascii="Times New Roman" w:hAnsi="Times New Roman" w:cs="Times New Roman"/>
          <w:b/>
          <w:sz w:val="24"/>
          <w:szCs w:val="24"/>
        </w:rPr>
        <w:t>Подготовили</w:t>
      </w:r>
      <w:r>
        <w:rPr>
          <w:rFonts w:ascii="Times New Roman" w:hAnsi="Times New Roman" w:cs="Times New Roman"/>
          <w:sz w:val="24"/>
          <w:szCs w:val="24"/>
        </w:rPr>
        <w:t>: воспитатели</w:t>
      </w:r>
    </w:p>
    <w:p w:rsidR="00D41984" w:rsidRDefault="00D41984" w:rsidP="00D41984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МЕЛЕШКО А. А.</w:t>
      </w:r>
    </w:p>
    <w:p w:rsidR="00D41984" w:rsidRPr="000E1D9D" w:rsidRDefault="00D41984" w:rsidP="00D41984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ВАСИЛЬЕВА О. В.</w:t>
      </w: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954">
        <w:rPr>
          <w:rFonts w:ascii="Times New Roman" w:hAnsi="Times New Roman" w:cs="Times New Roman"/>
          <w:b/>
          <w:sz w:val="24"/>
          <w:szCs w:val="24"/>
        </w:rPr>
        <w:t>г. Домодедово, 2017</w:t>
      </w:r>
    </w:p>
    <w:p w:rsid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984" w:rsidRPr="00D41984" w:rsidRDefault="002D6F97" w:rsidP="00D419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-1534</wp:posOffset>
            </wp:positionV>
            <wp:extent cx="6112187" cy="9144000"/>
            <wp:effectExtent l="0" t="0" r="317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48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984" w:rsidRPr="00D41984">
        <w:rPr>
          <w:rFonts w:ascii="Times New Roman" w:hAnsi="Times New Roman" w:cs="Times New Roman"/>
          <w:sz w:val="28"/>
          <w:szCs w:val="28"/>
        </w:rPr>
        <w:t xml:space="preserve">КОНСПЕКТ ПО ЛЕПКЕ </w:t>
      </w:r>
    </w:p>
    <w:p w:rsidR="00D41984" w:rsidRPr="00D41984" w:rsidRDefault="00D41984" w:rsidP="00D419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bCs/>
          <w:sz w:val="28"/>
          <w:szCs w:val="28"/>
        </w:rPr>
        <w:t>ТЕМА</w:t>
      </w:r>
      <w:r w:rsidRPr="00D4198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41984">
        <w:rPr>
          <w:rFonts w:ascii="Times New Roman" w:hAnsi="Times New Roman" w:cs="Times New Roman"/>
          <w:sz w:val="28"/>
          <w:szCs w:val="28"/>
        </w:rPr>
        <w:t xml:space="preserve"> «ОВОЩИ НА ТАРЕЛКЕ» 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D41984">
        <w:rPr>
          <w:rFonts w:ascii="Times New Roman" w:hAnsi="Times New Roman" w:cs="Times New Roman"/>
          <w:sz w:val="28"/>
          <w:szCs w:val="28"/>
        </w:rPr>
        <w:t> Закрепление знаний обобщающего понятия «Овощи»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- закрепить у детей умения лепить круглые и овальные формы, используя приём сплющивания и вытягивания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- формировать у детей интерес к лепке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- воспитывать внимание, прилежность, усидчивость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Пластилин, дощечки для пластилина, муляжи овощей, карточки с изображением овощей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- Здравствуйте ребята! Как я рада вас видеть!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В моём огороде росли овощи: лук, свёкла, морковь. С наступлением холодных ночей мы их собрали, а нам на обед необходимо сварить борщ. Ребята, вы мне поможете приготовить вкусный борщ? Для этого нужно вылепить из</w:t>
      </w:r>
      <w:r>
        <w:rPr>
          <w:rFonts w:ascii="Times New Roman" w:hAnsi="Times New Roman" w:cs="Times New Roman"/>
          <w:sz w:val="28"/>
          <w:szCs w:val="28"/>
        </w:rPr>
        <w:t xml:space="preserve"> пластилина лук, морковь, помидор</w:t>
      </w:r>
      <w:r w:rsidRPr="00D41984">
        <w:rPr>
          <w:rFonts w:ascii="Times New Roman" w:hAnsi="Times New Roman" w:cs="Times New Roman"/>
          <w:sz w:val="28"/>
          <w:szCs w:val="28"/>
        </w:rPr>
        <w:t>.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Но для начала давайте отгадаем загадки: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41984">
        <w:rPr>
          <w:rFonts w:ascii="Times New Roman" w:hAnsi="Times New Roman" w:cs="Times New Roman"/>
          <w:sz w:val="28"/>
          <w:szCs w:val="28"/>
        </w:rPr>
        <w:t>Сидит дед во сто шуб одет</w:t>
      </w:r>
      <w:proofErr w:type="gramEnd"/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Кто его раздевает, тот слёзы проливает </w:t>
      </w:r>
      <w:r w:rsidRPr="00D41984">
        <w:rPr>
          <w:rFonts w:ascii="Times New Roman" w:hAnsi="Times New Roman" w:cs="Times New Roman"/>
          <w:iCs/>
          <w:sz w:val="28"/>
          <w:szCs w:val="28"/>
        </w:rPr>
        <w:t>(лук)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iCs/>
          <w:sz w:val="28"/>
          <w:szCs w:val="28"/>
        </w:rPr>
        <w:t>Ребята, а какой формы лук?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- Красна девица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Сидит в темнице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А коса на улице </w:t>
      </w:r>
      <w:r w:rsidRPr="00D41984">
        <w:rPr>
          <w:rFonts w:ascii="Times New Roman" w:hAnsi="Times New Roman" w:cs="Times New Roman"/>
          <w:iCs/>
          <w:sz w:val="28"/>
          <w:szCs w:val="28"/>
        </w:rPr>
        <w:t>(морковь)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iCs/>
          <w:sz w:val="28"/>
          <w:szCs w:val="28"/>
        </w:rPr>
        <w:t>Ребята, а какой формы морковь?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- Без меня вы пропадёте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Сок томатный не попьёте!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Вас приветствует сеньор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Краснощёкий …? </w:t>
      </w:r>
      <w:r w:rsidRPr="00D41984">
        <w:rPr>
          <w:rFonts w:ascii="Times New Roman" w:hAnsi="Times New Roman" w:cs="Times New Roman"/>
          <w:iCs/>
          <w:sz w:val="28"/>
          <w:szCs w:val="28"/>
        </w:rPr>
        <w:t>(помидор)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iCs/>
          <w:sz w:val="28"/>
          <w:szCs w:val="28"/>
        </w:rPr>
        <w:t>Ребята, а какой формы помидор?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- Ты кругла, вкусна, красива!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Ты сочна, ну просто диво!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Борщ, свекольник, винегрет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Без тебя уж не обед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Ты во всём нам помогла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А зовут тебя … </w:t>
      </w:r>
      <w:r w:rsidRPr="00D41984">
        <w:rPr>
          <w:rFonts w:ascii="Times New Roman" w:hAnsi="Times New Roman" w:cs="Times New Roman"/>
          <w:iCs/>
          <w:sz w:val="28"/>
          <w:szCs w:val="28"/>
        </w:rPr>
        <w:t>(свекла)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iCs/>
          <w:sz w:val="28"/>
          <w:szCs w:val="28"/>
        </w:rPr>
        <w:t>Ребята, а какой формы свекла?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Ребята, а давайте мы с вами поиграем?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1. Необходимо найти лишний предмет в ряду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2. Ребята посмотрите, у нас ряд из овощей, постарайтесь все овощи запомнить. Давайте для начала дружно назовём каждый овощ.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Молодцы ребята! А теперь закройте глаза…</w:t>
      </w:r>
      <w:r w:rsidRPr="00D41984">
        <w:rPr>
          <w:rFonts w:ascii="Times New Roman" w:hAnsi="Times New Roman" w:cs="Times New Roman"/>
          <w:iCs/>
          <w:sz w:val="28"/>
          <w:szCs w:val="28"/>
        </w:rPr>
        <w:t>(быстро убираю один овощ и меняю местами остальные овощи)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 xml:space="preserve">Всё! Открываем! </w:t>
      </w:r>
      <w:proofErr w:type="gramStart"/>
      <w:r w:rsidRPr="00D41984">
        <w:rPr>
          <w:rFonts w:ascii="Times New Roman" w:hAnsi="Times New Roman" w:cs="Times New Roman"/>
          <w:sz w:val="28"/>
          <w:szCs w:val="28"/>
        </w:rPr>
        <w:t>Угадайте</w:t>
      </w:r>
      <w:proofErr w:type="gramEnd"/>
      <w:r w:rsidRPr="00D41984">
        <w:rPr>
          <w:rFonts w:ascii="Times New Roman" w:hAnsi="Times New Roman" w:cs="Times New Roman"/>
          <w:sz w:val="28"/>
          <w:szCs w:val="28"/>
        </w:rPr>
        <w:t xml:space="preserve"> какого овоща не хватает?</w:t>
      </w:r>
    </w:p>
    <w:p w:rsidR="00D41984" w:rsidRPr="00D41984" w:rsidRDefault="002D6F97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88DB9E1" wp14:editId="2020CDD9">
            <wp:simplePos x="0" y="0"/>
            <wp:positionH relativeFrom="column">
              <wp:posOffset>-1833</wp:posOffset>
            </wp:positionH>
            <wp:positionV relativeFrom="paragraph">
              <wp:posOffset>-4098</wp:posOffset>
            </wp:positionV>
            <wp:extent cx="6111883" cy="2881223"/>
            <wp:effectExtent l="0" t="0" r="317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2881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41984" w:rsidRPr="00D41984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="00D41984" w:rsidRPr="00D4198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lastRenderedPageBreak/>
        <w:t>Мы ногами топ-топ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Мы руками хлоп-хлоп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Мы глазами миг-миг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Мы плечами чик-чик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Раз – сюда, два – туда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Повернись вокруг себя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Раз – присели, два – привстали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Руки к верху все подняли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Сели – встали, сели – встали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А теперь давайте присядем и слепим овощи для борща. Работаем мы с вами только на дощечках, чтобы не испачкать своё рабочее место.</w:t>
      </w:r>
    </w:p>
    <w:p w:rsidR="00D41984" w:rsidRPr="00D41984" w:rsidRDefault="00D41984" w:rsidP="00D41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984">
        <w:rPr>
          <w:rFonts w:ascii="Times New Roman" w:hAnsi="Times New Roman" w:cs="Times New Roman"/>
          <w:sz w:val="28"/>
          <w:szCs w:val="28"/>
        </w:rPr>
        <w:t>- Какие вы все молодцы! Ребята, а вам понравилось занятие? А что вам понравилось больше всего?</w:t>
      </w:r>
    </w:p>
    <w:p w:rsidR="002D6D81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D81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D81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D81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D81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D81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17321" cy="1530148"/>
            <wp:effectExtent l="0" t="0" r="6985" b="0"/>
            <wp:docPr id="9" name="Рисунок 9" descr="C:\Users\Я\AppData\Local\Microsoft\Windows\Temporary Internet Files\Content.Word\WP_201801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AppData\Local\Microsoft\Windows\Temporary Internet Files\Content.Word\WP_20180125_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70" cy="152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11508" cy="1526875"/>
            <wp:effectExtent l="0" t="0" r="0" b="0"/>
            <wp:docPr id="10" name="Рисунок 10" descr="C:\Users\Я\AppData\Local\Microsoft\Windows\Temporary Internet Files\Content.Word\WP_201801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AppData\Local\Microsoft\Windows\Temporary Internet Files\Content.Word\WP_20180125_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67" cy="152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81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D81" w:rsidRPr="00306D14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B3B" w:rsidRPr="0091500C" w:rsidRDefault="002D6D81" w:rsidP="00306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5107"/>
            <wp:effectExtent l="0" t="0" r="3175" b="8255"/>
            <wp:docPr id="11" name="Рисунок 11" descr="C:\Users\Я\AppData\Local\Microsoft\Windows\Temporary Internet Files\Content.Word\WP_2018012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\AppData\Local\Microsoft\Windows\Temporary Internet Files\Content.Word\WP_20180125_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3B" w:rsidRPr="00306D14" w:rsidRDefault="00330B3B" w:rsidP="00306D1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330B3B" w:rsidRPr="00306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41FF2"/>
    <w:multiLevelType w:val="multilevel"/>
    <w:tmpl w:val="73F01B0E"/>
    <w:lvl w:ilvl="0">
      <w:start w:val="1"/>
      <w:numFmt w:val="decimal"/>
      <w:lvlText w:val="%1."/>
      <w:lvlJc w:val="left"/>
      <w:pPr>
        <w:tabs>
          <w:tab w:val="num" w:pos="4046"/>
        </w:tabs>
        <w:ind w:left="4046" w:hanging="360"/>
      </w:pPr>
    </w:lvl>
    <w:lvl w:ilvl="1" w:tentative="1">
      <w:start w:val="1"/>
      <w:numFmt w:val="decimal"/>
      <w:lvlText w:val="%2."/>
      <w:lvlJc w:val="left"/>
      <w:pPr>
        <w:tabs>
          <w:tab w:val="num" w:pos="4766"/>
        </w:tabs>
        <w:ind w:left="4766" w:hanging="360"/>
      </w:pPr>
    </w:lvl>
    <w:lvl w:ilvl="2" w:tentative="1">
      <w:start w:val="1"/>
      <w:numFmt w:val="decimal"/>
      <w:lvlText w:val="%3."/>
      <w:lvlJc w:val="left"/>
      <w:pPr>
        <w:tabs>
          <w:tab w:val="num" w:pos="5486"/>
        </w:tabs>
        <w:ind w:left="5486" w:hanging="360"/>
      </w:pPr>
    </w:lvl>
    <w:lvl w:ilvl="3" w:tentative="1">
      <w:start w:val="1"/>
      <w:numFmt w:val="decimal"/>
      <w:lvlText w:val="%4."/>
      <w:lvlJc w:val="left"/>
      <w:pPr>
        <w:tabs>
          <w:tab w:val="num" w:pos="6206"/>
        </w:tabs>
        <w:ind w:left="6206" w:hanging="360"/>
      </w:pPr>
    </w:lvl>
    <w:lvl w:ilvl="4" w:tentative="1">
      <w:start w:val="1"/>
      <w:numFmt w:val="decimal"/>
      <w:lvlText w:val="%5."/>
      <w:lvlJc w:val="left"/>
      <w:pPr>
        <w:tabs>
          <w:tab w:val="num" w:pos="6926"/>
        </w:tabs>
        <w:ind w:left="6926" w:hanging="360"/>
      </w:pPr>
    </w:lvl>
    <w:lvl w:ilvl="5" w:tentative="1">
      <w:start w:val="1"/>
      <w:numFmt w:val="decimal"/>
      <w:lvlText w:val="%6."/>
      <w:lvlJc w:val="left"/>
      <w:pPr>
        <w:tabs>
          <w:tab w:val="num" w:pos="7646"/>
        </w:tabs>
        <w:ind w:left="7646" w:hanging="360"/>
      </w:pPr>
    </w:lvl>
    <w:lvl w:ilvl="6" w:tentative="1">
      <w:start w:val="1"/>
      <w:numFmt w:val="decimal"/>
      <w:lvlText w:val="%7."/>
      <w:lvlJc w:val="left"/>
      <w:pPr>
        <w:tabs>
          <w:tab w:val="num" w:pos="8366"/>
        </w:tabs>
        <w:ind w:left="8366" w:hanging="360"/>
      </w:pPr>
    </w:lvl>
    <w:lvl w:ilvl="7" w:tentative="1">
      <w:start w:val="1"/>
      <w:numFmt w:val="decimal"/>
      <w:lvlText w:val="%8."/>
      <w:lvlJc w:val="left"/>
      <w:pPr>
        <w:tabs>
          <w:tab w:val="num" w:pos="9086"/>
        </w:tabs>
        <w:ind w:left="9086" w:hanging="360"/>
      </w:pPr>
    </w:lvl>
    <w:lvl w:ilvl="8" w:tentative="1">
      <w:start w:val="1"/>
      <w:numFmt w:val="decimal"/>
      <w:lvlText w:val="%9."/>
      <w:lvlJc w:val="left"/>
      <w:pPr>
        <w:tabs>
          <w:tab w:val="num" w:pos="9806"/>
        </w:tabs>
        <w:ind w:left="9806" w:hanging="360"/>
      </w:pPr>
    </w:lvl>
  </w:abstractNum>
  <w:abstractNum w:abstractNumId="1">
    <w:nsid w:val="116A54E4"/>
    <w:multiLevelType w:val="multilevel"/>
    <w:tmpl w:val="001A4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223A75"/>
    <w:multiLevelType w:val="multilevel"/>
    <w:tmpl w:val="A2147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A927C2"/>
    <w:multiLevelType w:val="multilevel"/>
    <w:tmpl w:val="D21AA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A326DE"/>
    <w:multiLevelType w:val="multilevel"/>
    <w:tmpl w:val="833E5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EA4212"/>
    <w:multiLevelType w:val="multilevel"/>
    <w:tmpl w:val="C4DCB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A57972"/>
    <w:multiLevelType w:val="multilevel"/>
    <w:tmpl w:val="C78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C05CF5"/>
    <w:multiLevelType w:val="multilevel"/>
    <w:tmpl w:val="CD864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3D1881"/>
    <w:multiLevelType w:val="multilevel"/>
    <w:tmpl w:val="8A86C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374"/>
    <w:rsid w:val="000F1D79"/>
    <w:rsid w:val="001032A4"/>
    <w:rsid w:val="00130B2F"/>
    <w:rsid w:val="001C385F"/>
    <w:rsid w:val="001E6515"/>
    <w:rsid w:val="00215982"/>
    <w:rsid w:val="00281B98"/>
    <w:rsid w:val="002D6D81"/>
    <w:rsid w:val="002D6F97"/>
    <w:rsid w:val="00306D14"/>
    <w:rsid w:val="0031764D"/>
    <w:rsid w:val="00330B3B"/>
    <w:rsid w:val="003C1DBC"/>
    <w:rsid w:val="003D2847"/>
    <w:rsid w:val="00575970"/>
    <w:rsid w:val="005770BA"/>
    <w:rsid w:val="005A417A"/>
    <w:rsid w:val="00696060"/>
    <w:rsid w:val="00767A44"/>
    <w:rsid w:val="007B1D23"/>
    <w:rsid w:val="0091500C"/>
    <w:rsid w:val="0093274A"/>
    <w:rsid w:val="00990973"/>
    <w:rsid w:val="00A1182F"/>
    <w:rsid w:val="00A25776"/>
    <w:rsid w:val="00A77374"/>
    <w:rsid w:val="00AD1EE1"/>
    <w:rsid w:val="00AE4900"/>
    <w:rsid w:val="00B52B1A"/>
    <w:rsid w:val="00C47288"/>
    <w:rsid w:val="00C534B4"/>
    <w:rsid w:val="00CC2481"/>
    <w:rsid w:val="00CD4DCF"/>
    <w:rsid w:val="00D2593E"/>
    <w:rsid w:val="00D41984"/>
    <w:rsid w:val="00D564B0"/>
    <w:rsid w:val="00D64595"/>
    <w:rsid w:val="00D91B1C"/>
    <w:rsid w:val="00DE730A"/>
    <w:rsid w:val="00F1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7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7374"/>
    <w:rPr>
      <w:b/>
      <w:bCs/>
    </w:rPr>
  </w:style>
  <w:style w:type="paragraph" w:styleId="a5">
    <w:name w:val="List Paragraph"/>
    <w:basedOn w:val="a"/>
    <w:uiPriority w:val="34"/>
    <w:qFormat/>
    <w:rsid w:val="00A1182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3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32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7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7374"/>
    <w:rPr>
      <w:b/>
      <w:bCs/>
    </w:rPr>
  </w:style>
  <w:style w:type="paragraph" w:styleId="a5">
    <w:name w:val="List Paragraph"/>
    <w:basedOn w:val="a"/>
    <w:uiPriority w:val="34"/>
    <w:qFormat/>
    <w:rsid w:val="00A1182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3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3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44037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095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90F72-4A57-4D7E-B44E-2B4B70113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21</Pages>
  <Words>3118</Words>
  <Characters>17777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8</cp:revision>
  <dcterms:created xsi:type="dcterms:W3CDTF">2018-01-28T19:09:00Z</dcterms:created>
  <dcterms:modified xsi:type="dcterms:W3CDTF">2018-09-19T20:11:00Z</dcterms:modified>
</cp:coreProperties>
</file>