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B5" w:rsidRDefault="005C7B21" w:rsidP="00766AD5">
      <w:pPr>
        <w:pStyle w:val="1"/>
        <w:shd w:val="clear" w:color="auto" w:fill="FFFFFF"/>
        <w:spacing w:before="150" w:after="450" w:line="240" w:lineRule="atLeast"/>
        <w:rPr>
          <w:rFonts w:ascii="Times New Roman" w:hAnsi="Times New Roman" w:cs="Times New Roman"/>
          <w:color w:val="auto"/>
        </w:rPr>
      </w:pPr>
      <w:r>
        <w:t xml:space="preserve">  </w:t>
      </w:r>
      <w:r w:rsidR="00DC0AB5">
        <w:rPr>
          <w:rFonts w:ascii="Times New Roman" w:hAnsi="Times New Roman" w:cs="Times New Roman"/>
          <w:color w:val="auto"/>
        </w:rPr>
        <w:t>НРМ ДОБУ «Детский сад комбинированного вида «</w:t>
      </w:r>
      <w:proofErr w:type="spellStart"/>
      <w:r w:rsidR="00DC0AB5">
        <w:rPr>
          <w:rFonts w:ascii="Times New Roman" w:hAnsi="Times New Roman" w:cs="Times New Roman"/>
          <w:color w:val="auto"/>
        </w:rPr>
        <w:t>Капелька»</w:t>
      </w:r>
      <w:proofErr w:type="spellEnd"/>
    </w:p>
    <w:p w:rsidR="00DC0AB5" w:rsidRDefault="00DC0AB5" w:rsidP="00DC0AB5"/>
    <w:p w:rsidR="00DC0AB5" w:rsidRDefault="00DC0AB5" w:rsidP="00DC0AB5"/>
    <w:p w:rsidR="00DC0AB5" w:rsidRDefault="00DC0AB5" w:rsidP="00DC0AB5"/>
    <w:p w:rsidR="00DC0AB5" w:rsidRDefault="00DC0AB5" w:rsidP="00DC0AB5"/>
    <w:p w:rsidR="00DC0AB5" w:rsidRDefault="00DC0AB5" w:rsidP="00DC0AB5"/>
    <w:p w:rsidR="00DC0AB5" w:rsidRPr="00DC0AB5" w:rsidRDefault="00DC0AB5" w:rsidP="00DC0AB5"/>
    <w:p w:rsidR="00DC0AB5" w:rsidRDefault="00DC0AB5" w:rsidP="00DC0AB5">
      <w:pPr>
        <w:pStyle w:val="1"/>
        <w:shd w:val="clear" w:color="auto" w:fill="FFFFFF"/>
        <w:spacing w:before="150" w:after="450" w:line="240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2"/>
          <w:szCs w:val="42"/>
          <w:lang w:eastAsia="ru-RU"/>
        </w:rPr>
        <w:t>Конспект</w:t>
      </w:r>
      <w:r w:rsidR="00766AD5" w:rsidRPr="00DC0AB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2"/>
          <w:szCs w:val="42"/>
          <w:lang w:eastAsia="ru-RU"/>
        </w:rPr>
        <w:t xml:space="preserve"> по исследовательской</w:t>
      </w:r>
      <w:r w:rsidRPr="00DC0AB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2"/>
          <w:szCs w:val="42"/>
          <w:lang w:eastAsia="ru-RU"/>
        </w:rPr>
        <w:t xml:space="preserve"> деятельности в старшей</w:t>
      </w:r>
      <w:r w:rsidR="00766AD5" w:rsidRPr="00DC0AB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2"/>
          <w:szCs w:val="42"/>
          <w:lang w:eastAsia="ru-RU"/>
        </w:rPr>
        <w:t xml:space="preserve"> группе</w:t>
      </w:r>
    </w:p>
    <w:p w:rsidR="00766AD5" w:rsidRDefault="00DC0AB5" w:rsidP="00DC0AB5">
      <w:pPr>
        <w:pStyle w:val="1"/>
        <w:shd w:val="clear" w:color="auto" w:fill="FFFFFF"/>
        <w:spacing w:before="150" w:after="450" w:line="240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2"/>
          <w:szCs w:val="42"/>
          <w:lang w:eastAsia="ru-RU"/>
        </w:rPr>
        <w:t xml:space="preserve">Тема: </w:t>
      </w:r>
      <w:r w:rsidR="00766AD5" w:rsidRPr="00DC0AB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42"/>
          <w:szCs w:val="42"/>
          <w:lang w:eastAsia="ru-RU"/>
        </w:rPr>
        <w:t xml:space="preserve"> «Магнит и его удивительные свойства»</w:t>
      </w:r>
    </w:p>
    <w:p w:rsidR="00DC0AB5" w:rsidRPr="00DC0AB5" w:rsidRDefault="00DC0AB5" w:rsidP="00DC0AB5">
      <w:pPr>
        <w:jc w:val="center"/>
        <w:rPr>
          <w:sz w:val="28"/>
          <w:szCs w:val="28"/>
          <w:lang w:eastAsia="ru-RU"/>
        </w:rPr>
      </w:pPr>
      <w:r w:rsidRPr="00DC0AB5">
        <w:rPr>
          <w:sz w:val="28"/>
          <w:szCs w:val="28"/>
          <w:lang w:eastAsia="ru-RU"/>
        </w:rPr>
        <w:t>Воспитатель</w:t>
      </w:r>
      <w:r>
        <w:rPr>
          <w:sz w:val="28"/>
          <w:szCs w:val="28"/>
          <w:lang w:eastAsia="ru-RU"/>
        </w:rPr>
        <w:t xml:space="preserve">: </w:t>
      </w:r>
      <w:proofErr w:type="spellStart"/>
      <w:r>
        <w:rPr>
          <w:sz w:val="28"/>
          <w:szCs w:val="28"/>
          <w:lang w:eastAsia="ru-RU"/>
        </w:rPr>
        <w:t>Слюкова</w:t>
      </w:r>
      <w:proofErr w:type="spellEnd"/>
      <w:r>
        <w:rPr>
          <w:sz w:val="28"/>
          <w:szCs w:val="28"/>
          <w:lang w:eastAsia="ru-RU"/>
        </w:rPr>
        <w:t xml:space="preserve"> Е.А.</w:t>
      </w:r>
    </w:p>
    <w:p w:rsidR="00DC0AB5" w:rsidRPr="00DC0AB5" w:rsidRDefault="00DC0AB5" w:rsidP="00DC0AB5">
      <w:pPr>
        <w:jc w:val="center"/>
        <w:rPr>
          <w:rFonts w:ascii="Times New Roman" w:hAnsi="Times New Roman" w:cs="Times New Roman"/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Default="00DC0AB5" w:rsidP="00DC0AB5">
      <w:pPr>
        <w:rPr>
          <w:lang w:eastAsia="ru-RU"/>
        </w:rPr>
      </w:pPr>
    </w:p>
    <w:p w:rsidR="00DC0AB5" w:rsidRPr="00DC0AB5" w:rsidRDefault="00DC0AB5" w:rsidP="00DC0AB5">
      <w:pPr>
        <w:jc w:val="center"/>
        <w:rPr>
          <w:sz w:val="28"/>
          <w:szCs w:val="28"/>
          <w:lang w:eastAsia="ru-RU"/>
        </w:rPr>
      </w:pPr>
      <w:proofErr w:type="spellStart"/>
      <w:r w:rsidRPr="00DC0AB5">
        <w:rPr>
          <w:sz w:val="28"/>
          <w:szCs w:val="28"/>
          <w:lang w:eastAsia="ru-RU"/>
        </w:rPr>
        <w:t>Пойковский</w:t>
      </w:r>
      <w:proofErr w:type="spellEnd"/>
      <w:r w:rsidRPr="00DC0AB5">
        <w:rPr>
          <w:sz w:val="28"/>
          <w:szCs w:val="28"/>
          <w:lang w:eastAsia="ru-RU"/>
        </w:rPr>
        <w:t xml:space="preserve"> 2018</w:t>
      </w:r>
    </w:p>
    <w:p w:rsidR="00DC0AB5" w:rsidRDefault="00DC0AB5" w:rsidP="00766AD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Развить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способности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старшего 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возраста чер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 экспериментирование с магнитом.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0AB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</w:t>
      </w:r>
    </w:p>
    <w:p w:rsid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рмировать у детей представления о </w:t>
      </w:r>
      <w:r w:rsidR="00766AD5"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магните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Систематизировать знания детей о </w:t>
      </w:r>
      <w:r w:rsidR="00766AD5"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магните и его свойствах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мыслительные операции, умение делать выводы. Закрепить приобретенные знания в практической </w:t>
      </w:r>
      <w:r w:rsidR="00766AD5"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(экспериментальной)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66AD5"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C0AB5" w:rsidRDefault="00766AD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-стимулировать самост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оятельность и активность детей;</w:t>
      </w:r>
    </w:p>
    <w:p w:rsidR="00766AD5" w:rsidRDefault="00766AD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побуждать к коммуникативному деловому об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щению на основе общих интересов;</w:t>
      </w:r>
    </w:p>
    <w:p w:rsidR="00DC0AB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словарь детей (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магнетизм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магнетические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магнетические предметы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притяжение).</w:t>
      </w:r>
    </w:p>
    <w:p w:rsidR="00DC0AB5" w:rsidRP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0AB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C0AB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66AD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магниты по количеству детей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канцелярские скрепки, болтики, заколки, монетки,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резинки, пуговицы, 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водой для каждого 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ребенка 6шт, картон 6шт, ноутбук, телефон, банковская карта, магнитный конструктор, контейнеры с манной крупой 6шт, яблоки, материал для аппликаций на каждого ребенка (картон, цветы вырезанные, бабочка на скрепке. </w:t>
      </w:r>
      <w:proofErr w:type="gramEnd"/>
    </w:p>
    <w:p w:rsidR="00DC0AB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опыты с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магнитом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игры с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магнитной доской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магнитным конструктором и магнитными буквами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игры с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магнитом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уголке экспериментирования;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исследовательская деятельность дома </w:t>
      </w:r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притягивает </w:t>
      </w:r>
      <w:r w:rsidRPr="00DC0A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?;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работа с Максимом М., Сабиной З. 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строить предложение правильно.</w:t>
      </w:r>
    </w:p>
    <w:p w:rsidR="00DC0AB5" w:rsidRDefault="00DC0AB5" w:rsidP="00DC0AB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деятельности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0AB5" w:rsidRDefault="00DC0AB5" w:rsidP="00DC0AB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6AD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Организационный момент. Приветствие.</w:t>
      </w:r>
    </w:p>
    <w:p w:rsid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6AD5" w:rsidRP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приглашает детей войти в </w:t>
      </w:r>
      <w:r w:rsidR="00766AD5"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Проходите, ребятишки,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девчонки, и мальчишки!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 круг всех встать,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руки друг друга взять.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на друга посмотрите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улыбки подарите!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пришла к вам не одна –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 в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привела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Поздоровайтесь, ребята.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Здравствуйте!</w:t>
      </w:r>
    </w:p>
    <w:p w:rsidR="00766AD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скажите, а вы любите опыты, эксперименты, фокусы </w:t>
      </w:r>
      <w:r w:rsidR="00766AD5"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когда-нибудь были в экспериментальной лаборатории? (нет, а хотите там побывать </w:t>
      </w:r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предлагаю вам отправиться в такое замечательное путешествие в лабораторию, где вы будете сами лаборантами, и мы вместе будем проводить 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эксперименты. А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 вы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такие лаборанты (ответы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 это те люди, которые работают в лабо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ратории и ставят опыты и эксперимент</w:t>
      </w:r>
      <w:r w:rsidR="00DC0AB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0AB5" w:rsidRDefault="00DC0AB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познакомимся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одним необычным предметом. 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 </w:t>
      </w:r>
      <w:proofErr w:type="gramStart"/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</w:t>
      </w:r>
      <w:proofErr w:type="gramEnd"/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постарайтесь отгадать.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доску прикрепим таблицу,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этот </w:t>
      </w:r>
      <w:r w:rsid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«помощник</w:t>
      </w:r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даст ей свалиться,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удержит и все закрепит.</w:t>
      </w:r>
    </w:p>
    <w:p w:rsidR="00DC0AB5" w:rsidRDefault="00766AD5" w:rsidP="00DC0AB5">
      <w:pPr>
        <w:spacing w:before="240"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с ним знакомы,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это </w:t>
      </w:r>
      <w:r w:rsidRPr="00DC0A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В ЛАБАРАТОРИЮ </w:t>
      </w:r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ребята, я вам расскажу одну старинную легенду.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давние времена на горе </w:t>
      </w:r>
      <w:proofErr w:type="spellStart"/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</w:t>
      </w:r>
      <w:proofErr w:type="spellEnd"/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пастух по имени </w:t>
      </w:r>
      <w:proofErr w:type="spellStart"/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Магнис</w:t>
      </w:r>
      <w:proofErr w:type="spellEnd"/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пас овец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 </w:t>
      </w:r>
      <w:proofErr w:type="spellStart"/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Магнис</w:t>
      </w:r>
      <w:proofErr w:type="spellEnd"/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понял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образовалось слово </w:t>
      </w:r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C0A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к столу,  на котором предметы (ноутбук, телефон, карта банковская, магнитный конструктор,  магнитная указка, магниты декоративные, магнитная доска с буквами.</w:t>
      </w:r>
      <w:proofErr w:type="gramEnd"/>
    </w:p>
    <w:p w:rsidR="00DC0AB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 в каких предметах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нас окружают есть магнит? (ответы)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Магнит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хранит в себе очень много секретов.</w:t>
      </w:r>
    </w:p>
    <w:p w:rsidR="00766AD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мы попробуем разгадать некоторые из них.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C0AB5" w:rsidRPr="00DC0AB5" w:rsidRDefault="00DC0AB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к следующему столу.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опыт.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лаборанты, на столе посуда в ней разные 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AD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вы видите в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тарелках?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(гвозди, резинки силиконовые, монеты, деревянные пуговицы, кусочки ткани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гайки, горох, фасоль, скрепки, шурупы.</w:t>
      </w:r>
      <w:proofErr w:type="gramEnd"/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Эти предметы одинаковы? </w:t>
      </w:r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 они разные, какие то железные, какие то нет.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 вами задача, разделить их, достав оттуда все железные предметы, но я не знаю как? Вы мне не подскажите </w:t>
      </w:r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Дают ответ-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посмотрим кто из вас прав! Достаю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магниты –</w:t>
      </w:r>
      <w:r w:rsid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раздаю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проводят эксперимен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Вот видите ребята,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притянул к с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ебе все предметы </w:t>
      </w:r>
      <w:proofErr w:type="gramStart"/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...</w:t>
      </w:r>
    </w:p>
    <w:p w:rsidR="00766AD5" w:rsidRPr="00DC0AB5" w:rsidRDefault="00DC0AB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- из железа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перед вами обычный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секретов в себе он хранит!</w:t>
      </w:r>
    </w:p>
    <w:p w:rsidR="00766AD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766AD5"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агниты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бывают и большие и маленькие, у них одинаковая сила притяжения?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Правильно…</w:t>
      </w:r>
      <w:proofErr w:type="gramStart"/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 - тем сильнее его магнитная сила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мы выяснили, что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притягивает все железное</w:t>
      </w:r>
      <w:proofErr w:type="gramStart"/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тветы)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0AB5" w:rsidRDefault="00DC0AB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следующий опыт покажет нам, может ли магнит притягивать железные предметы через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припятствие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опыт</w:t>
      </w:r>
    </w:p>
    <w:p w:rsidR="00766AD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берут лист картона, на него кладут скрепки, снизу начинают водить магнитом, приводя этим скрепки в движение.</w:t>
      </w:r>
    </w:p>
    <w:p w:rsidR="00DC0AB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</w:p>
    <w:p w:rsidR="00766AD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сделать вывод, что 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66AD5"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магнитные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силы действуют и через картон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AD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0AB5" w:rsidRP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следующем эксперименте мы проверим, действует ли сила притяжения магнита через воду.</w:t>
      </w:r>
    </w:p>
    <w:p w:rsidR="00766AD5" w:rsidRPr="00DC0AB5" w:rsidRDefault="00DC0AB5" w:rsidP="00DC0AB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стаканы с водой. На дне стакана скрепка.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опыт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намочив рук достать скрепку?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(ответы). 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с помощью </w:t>
      </w:r>
      <w:r w:rsidR="00766AD5"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магнита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Вывод. </w:t>
      </w:r>
      <w:r w:rsidR="00766AD5"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Магнитные свойства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проявляются не только в воздухе, но и в воде.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6AD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изкультминутка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 с мячом «Притягивает, не притягивает»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следующем эксперименте мы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работает металлоискатель.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знаете ли вы, что такое металлоискатель? (ответы)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сейчас представить, что мы ищем клад, ведь именно для этого и придуман металлоискатель.</w:t>
      </w:r>
    </w:p>
    <w:p w:rsidR="00DC0AB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стоят контейнеры с манной крупой, на дне которых лежат скрепки</w:t>
      </w:r>
    </w:p>
    <w:p w:rsidR="00766AD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опыт</w:t>
      </w:r>
    </w:p>
    <w:p w:rsidR="00DC0AB5" w:rsidRDefault="00DC0AB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помощи магнита, мы узнаем, что находится на дне контейнера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находят на дне контейнера различные железные предметы).</w:t>
      </w:r>
    </w:p>
    <w:p w:rsidR="00DC0AB5" w:rsidRDefault="00DC0AB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проходят к столу, на котором стоит корзина с яблоками, тарелка с яблоками в разрезе, а так же висит яблоко на нити </w:t>
      </w:r>
    </w:p>
    <w:p w:rsidR="00766AD5" w:rsidRPr="00DC0AB5" w:rsidRDefault="00DC0AB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 опыт 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начать наш следующий опыт, я предлагаю взглянуть на экран (видео о пользе яблок и содержании в них железа)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знаете ли вы, что в каждом из нас тоже есть железо? (ответы). А для того что бы запасы железа в нашем организме не закончились, что бы быть здоровым и сильным, нам обязательно нужно есть…? (ответы). Как узнать, что в яблоках есть железо? (ответы).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нужно его разрезать и тогда оно станет коричневым, вот как можно определить содержится ли железо в яблоках.</w:t>
      </w:r>
    </w:p>
    <w:p w:rsid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заранее разрезала яблоко (демонстрирую детям), и на нем появились коричневые пятна.</w:t>
      </w:r>
    </w:p>
    <w:p w:rsid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яблоке есть железо, тогда его может притягивать магнит?</w:t>
      </w:r>
    </w:p>
    <w:p w:rsid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это проверим.</w:t>
      </w:r>
    </w:p>
    <w:p w:rsid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я буду использовать «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супер-сильный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магнит.</w:t>
      </w:r>
    </w:p>
    <w:p w:rsid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Подношу магнит к яблоку на нити, привожу яблоко в движение.</w:t>
      </w:r>
    </w:p>
    <w:p w:rsidR="00DC0AB5" w:rsidRDefault="00DC0AB5" w:rsidP="00DC0AB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Такого я не ожидала,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яблоко действительно содержит железо, которое так полезно для нашего здоровья.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вы хорошо потрудились и узнали много о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магните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были настоящими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исследователями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вспомним, какими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свойствами обладает магнит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AD5" w:rsidRPr="00DC0AB5" w:rsidRDefault="00766AD5" w:rsidP="00DC0AB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Магниты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притягивают железные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предметы?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действует 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воде?</w:t>
      </w:r>
    </w:p>
    <w:p w:rsidR="00766AD5" w:rsidRP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действует через картон?</w:t>
      </w:r>
    </w:p>
    <w:p w:rsidR="00766AD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4. Где используют магнит?</w:t>
      </w:r>
    </w:p>
    <w:p w:rsidR="00766AD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5. </w:t>
      </w:r>
      <w:r w:rsidR="00766AD5" w:rsidRP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Магнит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ритягивает пластмассу, дерево</w:t>
      </w:r>
      <w:r w:rsidR="00766AD5"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C0AB5" w:rsidRP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эксперимент вам понравился больше всего?</w:t>
      </w:r>
    </w:p>
    <w:p w:rsidR="00DC0AB5" w:rsidRDefault="00DC0AB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0AB5" w:rsidRDefault="00766AD5" w:rsidP="00DC0AB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А на память о </w:t>
      </w:r>
      <w:r w:rsidR="00DC0A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наших открытиях </w:t>
      </w:r>
      <w:bookmarkStart w:id="0" w:name="_GoBack"/>
      <w:bookmarkEnd w:id="0"/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дарю вам раскраски </w:t>
      </w:r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Фиксики</w:t>
      </w:r>
      <w:proofErr w:type="spellEnd"/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интересные </w:t>
      </w:r>
      <w:r w:rsidRPr="00DC0AB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магниты</w:t>
      </w:r>
      <w:r w:rsidRPr="00DC0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C0A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DC0A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F7" w:rsidRDefault="00001DF7" w:rsidP="00766AD5">
      <w:pPr>
        <w:spacing w:after="0" w:line="240" w:lineRule="auto"/>
      </w:pPr>
      <w:r>
        <w:separator/>
      </w:r>
    </w:p>
  </w:endnote>
  <w:endnote w:type="continuationSeparator" w:id="0">
    <w:p w:rsidR="00001DF7" w:rsidRDefault="00001DF7" w:rsidP="007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244139"/>
      <w:docPartObj>
        <w:docPartGallery w:val="Page Numbers (Bottom of Page)"/>
        <w:docPartUnique/>
      </w:docPartObj>
    </w:sdtPr>
    <w:sdtContent>
      <w:p w:rsidR="00DC0AB5" w:rsidRDefault="00DC0A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C0AB5" w:rsidRDefault="00DC0A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F7" w:rsidRDefault="00001DF7" w:rsidP="00766AD5">
      <w:pPr>
        <w:spacing w:after="0" w:line="240" w:lineRule="auto"/>
      </w:pPr>
      <w:r>
        <w:separator/>
      </w:r>
    </w:p>
  </w:footnote>
  <w:footnote w:type="continuationSeparator" w:id="0">
    <w:p w:rsidR="00001DF7" w:rsidRDefault="00001DF7" w:rsidP="00766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DF"/>
    <w:rsid w:val="00001DF7"/>
    <w:rsid w:val="001F0B29"/>
    <w:rsid w:val="00574D77"/>
    <w:rsid w:val="005C7B21"/>
    <w:rsid w:val="006C49DF"/>
    <w:rsid w:val="00745E02"/>
    <w:rsid w:val="00766AD5"/>
    <w:rsid w:val="0084406D"/>
    <w:rsid w:val="00D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AD5"/>
  </w:style>
  <w:style w:type="paragraph" w:styleId="a5">
    <w:name w:val="footer"/>
    <w:basedOn w:val="a"/>
    <w:link w:val="a6"/>
    <w:uiPriority w:val="99"/>
    <w:unhideWhenUsed/>
    <w:rsid w:val="0076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AD5"/>
  </w:style>
  <w:style w:type="character" w:customStyle="1" w:styleId="10">
    <w:name w:val="Заголовок 1 Знак"/>
    <w:basedOn w:val="a0"/>
    <w:link w:val="1"/>
    <w:uiPriority w:val="9"/>
    <w:rsid w:val="00766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AD5"/>
  </w:style>
  <w:style w:type="paragraph" w:styleId="a5">
    <w:name w:val="footer"/>
    <w:basedOn w:val="a"/>
    <w:link w:val="a6"/>
    <w:uiPriority w:val="99"/>
    <w:unhideWhenUsed/>
    <w:rsid w:val="0076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AD5"/>
  </w:style>
  <w:style w:type="character" w:customStyle="1" w:styleId="10">
    <w:name w:val="Заголовок 1 Знак"/>
    <w:basedOn w:val="a0"/>
    <w:link w:val="1"/>
    <w:uiPriority w:val="9"/>
    <w:rsid w:val="00766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2018-04-02T11:27:00Z</dcterms:created>
  <dcterms:modified xsi:type="dcterms:W3CDTF">2018-04-02T19:24:00Z</dcterms:modified>
</cp:coreProperties>
</file>