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24" w:rsidRDefault="00FA7E24" w:rsidP="00CD7527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F0EEC">
        <w:rPr>
          <w:rFonts w:ascii="Times New Roman" w:hAnsi="Times New Roman" w:cs="Times New Roman"/>
          <w:sz w:val="56"/>
          <w:szCs w:val="56"/>
        </w:rPr>
        <w:t>Рабочая программа</w:t>
      </w:r>
      <w:r>
        <w:rPr>
          <w:rFonts w:ascii="Times New Roman" w:hAnsi="Times New Roman" w:cs="Times New Roman"/>
          <w:sz w:val="56"/>
          <w:szCs w:val="56"/>
        </w:rPr>
        <w:t xml:space="preserve"> по русскому языку</w:t>
      </w:r>
    </w:p>
    <w:p w:rsidR="00FA7E24" w:rsidRDefault="00A75362" w:rsidP="00FA7E2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</w:t>
      </w:r>
      <w:r w:rsidR="00FA7E24">
        <w:rPr>
          <w:rFonts w:ascii="Times New Roman" w:hAnsi="Times New Roman" w:cs="Times New Roman"/>
          <w:sz w:val="56"/>
          <w:szCs w:val="56"/>
        </w:rPr>
        <w:t xml:space="preserve"> класс.   </w:t>
      </w:r>
    </w:p>
    <w:p w:rsidR="00FA7E24" w:rsidRPr="000D469D" w:rsidRDefault="00FA7E24" w:rsidP="00FA7E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469D">
        <w:rPr>
          <w:rFonts w:ascii="Times New Roman" w:hAnsi="Times New Roman" w:cs="Times New Roman"/>
          <w:sz w:val="32"/>
          <w:szCs w:val="32"/>
        </w:rPr>
        <w:t xml:space="preserve">к УМК   М.М. Разумовской и др. </w:t>
      </w:r>
    </w:p>
    <w:p w:rsidR="00FA7E24" w:rsidRPr="000D469D" w:rsidRDefault="00FA7E24" w:rsidP="00CD7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0D469D">
        <w:rPr>
          <w:rFonts w:ascii="Times New Roman" w:hAnsi="Times New Roman" w:cs="Times New Roman"/>
          <w:sz w:val="32"/>
          <w:szCs w:val="32"/>
        </w:rPr>
        <w:t xml:space="preserve"> ( М., Дрофа, 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D46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FA7E24" w:rsidRPr="000D469D" w:rsidRDefault="00FA7E24" w:rsidP="00FA7E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</w:t>
      </w:r>
      <w:r w:rsidRPr="000D469D">
        <w:rPr>
          <w:rFonts w:ascii="Times New Roman" w:hAnsi="Times New Roman" w:cs="Times New Roman"/>
          <w:sz w:val="32"/>
          <w:szCs w:val="32"/>
        </w:rPr>
        <w:t xml:space="preserve">Составитель </w:t>
      </w:r>
    </w:p>
    <w:p w:rsidR="00FA7E24" w:rsidRPr="000D469D" w:rsidRDefault="00FA7E24" w:rsidP="00FA7E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  <w:proofErr w:type="spellStart"/>
      <w:r w:rsidRPr="000D469D">
        <w:rPr>
          <w:rFonts w:ascii="Times New Roman" w:hAnsi="Times New Roman" w:cs="Times New Roman"/>
          <w:sz w:val="32"/>
          <w:szCs w:val="32"/>
        </w:rPr>
        <w:t>Яцешина</w:t>
      </w:r>
      <w:proofErr w:type="spellEnd"/>
      <w:r w:rsidRPr="000D469D">
        <w:rPr>
          <w:rFonts w:ascii="Times New Roman" w:hAnsi="Times New Roman" w:cs="Times New Roman"/>
          <w:sz w:val="32"/>
          <w:szCs w:val="32"/>
        </w:rPr>
        <w:t xml:space="preserve"> Елена Владимировна, </w:t>
      </w:r>
    </w:p>
    <w:p w:rsidR="00062CC2" w:rsidRDefault="00FA7E24" w:rsidP="00FA7E24">
      <w:pPr>
        <w:jc w:val="right"/>
        <w:rPr>
          <w:rFonts w:ascii="Times New Roman" w:hAnsi="Times New Roman" w:cs="Times New Roman"/>
          <w:sz w:val="32"/>
          <w:szCs w:val="32"/>
        </w:rPr>
      </w:pPr>
      <w:r w:rsidRPr="000D469D"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  <w:r w:rsidR="00CD75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7E24" w:rsidRDefault="00CD7527" w:rsidP="00CD752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Новосельская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FA7E24" w:rsidRDefault="00DD0F5E" w:rsidP="00FA7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DD0F5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0"/>
      <w:r w:rsidRPr="00DD0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7204" w:rsidRPr="006A7204" w:rsidRDefault="006A7204" w:rsidP="006A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русскому языку для 6 класса составлена в соответствии с основными положения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Федерального государственного образовательного стандарта основного общего образования второго по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коления, на основе примерной программы основного общего образования по русскому языку, авторской про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по русскому языку (М.: Дрофа, 201</w:t>
      </w:r>
      <w:r w:rsidR="001C24C2"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) к учеб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нику М.М. Разумовской, С.И. Львовой, В.И. Капинос и др. (М.: Дрофа, 201</w:t>
      </w:r>
      <w:r w:rsidR="001C24C2"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A7204" w:rsidRPr="006A7204" w:rsidRDefault="006A7204" w:rsidP="006A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и задачи изучения русского (родного) языка в основной школе</w:t>
      </w:r>
    </w:p>
    <w:p w:rsidR="006A7204" w:rsidRPr="006A7204" w:rsidRDefault="006A7204" w:rsidP="006A72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духовно богатой, нравственно ори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относящегося к нему как явлению куль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6A7204" w:rsidRPr="006A7204" w:rsidRDefault="006A7204" w:rsidP="006A72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знаний, языковыми и рече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выми умениями и навыками, развитие готовно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образования;</w:t>
      </w:r>
    </w:p>
    <w:p w:rsidR="006A7204" w:rsidRPr="006A7204" w:rsidRDefault="006A7204" w:rsidP="006A72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об устройстве языковой системы и закономерностях ее функциониро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вания, развитие способности опознавать, ана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лизировать, сопоставлять, классифицировать и оценивать языковые факты, обогащение ак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тивного и потенциального словарного запаса, расширение объема используемых в речи грам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матических средств, совершенствование орфо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графической и пунктуационной грамотности, развитие умения стилистически корректного использования лексики и фразеологии русского языка;</w:t>
      </w:r>
    </w:p>
    <w:p w:rsidR="006A7204" w:rsidRPr="006A7204" w:rsidRDefault="006A7204" w:rsidP="006A72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интеллектуальных и творческих спо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мосовершенствованию, осознание эстетической ценности родного языка;</w:t>
      </w:r>
    </w:p>
    <w:p w:rsidR="006A7204" w:rsidRPr="006A7204" w:rsidRDefault="006A7204" w:rsidP="006A72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коммуникативных способ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ностей, формирование готовности к сотрудниче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ству, созидательной деятельности, умений вести диалог, искать и находить содержательные ком</w:t>
      </w:r>
      <w:r w:rsidRPr="006A72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промиссы.</w:t>
      </w:r>
    </w:p>
    <w:p w:rsidR="001C24C2" w:rsidRPr="001C24C2" w:rsidRDefault="001C24C2" w:rsidP="001C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1C24C2" w:rsidRPr="001C24C2" w:rsidRDefault="001C24C2" w:rsidP="001C2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с учетом принципов систем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научности и доступности, а также преемствен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перспективности между различными разде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лами курса. Уроки спланированы с учетом знаний, умений и навыков по предмету, которые сформирова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у школьников в процессе реализации принципов развивающего обучения. Соблюда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преемственность с начальной школой, ведущ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отводится 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теоретическим знаниям. На первый план выдви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гается раскрытие и использование познавательных воз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можностей учащихся как средства их развития и как основы для овладения учебным материалом. </w:t>
      </w:r>
      <w:proofErr w:type="gramStart"/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 интенсивность и плотность процесса обучения позволяет использование различных форм работы: письменной и устной, под руководством учителя и са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для контроля и анализа полученных знаний, ка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выполненных заданий.</w:t>
      </w:r>
      <w:proofErr w:type="gramEnd"/>
    </w:p>
    <w:p w:rsidR="001C24C2" w:rsidRPr="001C24C2" w:rsidRDefault="001C24C2" w:rsidP="001C2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пробуждения познавательной активности и со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формирования языковых явлений, их взаимосвязь.</w:t>
      </w:r>
    </w:p>
    <w:p w:rsidR="001C24C2" w:rsidRPr="001C24C2" w:rsidRDefault="001C24C2" w:rsidP="001C2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в программе подается с учетом возраст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возможностей учащихся.</w:t>
      </w:r>
    </w:p>
    <w:p w:rsidR="001C24C2" w:rsidRPr="001C24C2" w:rsidRDefault="001C24C2" w:rsidP="001C2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предусмотрены вводные уроки, раскрывающие роль и значение русского языка в на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Для организации систематического повторения, проведения различных видов разбора по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добраны примеры из художественной литературы.</w:t>
      </w:r>
    </w:p>
    <w:p w:rsidR="001C24C2" w:rsidRPr="001C24C2" w:rsidRDefault="001C24C2" w:rsidP="001C2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учебника «Русский язык. 6 класс» содержат значительное количество упражнений разного уровня сложности, к которым прилагаются интересные, раз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нообразные задания, активизирующие мыслительную деятельность учащихся. При изучении разделов ре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шаются и другие задачи: речевого развития учащихся,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(слушать, выде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главное, работать с книгой, планировать последо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вательность действий, контролировать и др.).</w:t>
      </w:r>
    </w:p>
    <w:p w:rsidR="001C24C2" w:rsidRPr="001C24C2" w:rsidRDefault="001C24C2" w:rsidP="001C2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- </w:t>
      </w:r>
      <w:proofErr w:type="spellStart"/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речеведческие</w:t>
      </w:r>
      <w:proofErr w:type="spellEnd"/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виды работы над текстом - пропорционально распределяются между граммати</w:t>
      </w:r>
      <w:r w:rsidRPr="001C24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материалом. Это обеспечивает равномерность обучения речи, условия для его организации.</w:t>
      </w:r>
    </w:p>
    <w:p w:rsidR="0027593D" w:rsidRPr="0027593D" w:rsidRDefault="0027593D" w:rsidP="002759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плане.</w:t>
      </w:r>
    </w:p>
    <w:p w:rsidR="0027593D" w:rsidRDefault="0027593D" w:rsidP="002759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93D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</w:t>
      </w:r>
      <w:r w:rsidRPr="002759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 w:rsidRPr="002759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ление, память и воображение, формирует навыки само</w:t>
      </w:r>
      <w:r w:rsidRPr="002759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 w:rsidRPr="002759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C138AE" w:rsidRPr="00C138AE" w:rsidRDefault="00C138AE" w:rsidP="00C138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 отводится 6 часов в неделю, итого 204 часа за учебный год.</w:t>
      </w:r>
    </w:p>
    <w:p w:rsidR="00C138AE" w:rsidRPr="0027593D" w:rsidRDefault="00C138AE" w:rsidP="002759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5943" w:rsidRDefault="00F65943" w:rsidP="00BF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предметные </w:t>
      </w:r>
    </w:p>
    <w:p w:rsidR="00BF4A8E" w:rsidRPr="00BF4A8E" w:rsidRDefault="00F65943" w:rsidP="00BF4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результаты освоения курса </w:t>
      </w:r>
      <w:r w:rsidR="00BF4A8E" w:rsidRPr="00BF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русско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 </w:t>
      </w:r>
      <w:r w:rsidR="00BF4A8E" w:rsidRPr="00BF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BF4A8E" w:rsidRPr="00BF4A8E" w:rsidRDefault="00BF4A8E" w:rsidP="00BF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национально-культурных ценностей русского на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рода; определяющей роли родного языка в развитии интеллектуальных, творческих способностей и мораль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качеств личности; его значения в процессе полу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школьного образования;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чевому самосовершенствованию;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енных грамматических сре</w:t>
      </w:r>
      <w:proofErr w:type="gramStart"/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мыслей и чувств в процессе речевого общения; способность к самооценке на основе наблюдения за собственной речью.</w:t>
      </w:r>
    </w:p>
    <w:p w:rsidR="00BF4A8E" w:rsidRPr="00BF4A8E" w:rsidRDefault="00BF4A8E" w:rsidP="00BF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 результаты:</w:t>
      </w:r>
    </w:p>
    <w:p w:rsidR="00BF4A8E" w:rsidRPr="00BF4A8E" w:rsidRDefault="00BF4A8E" w:rsidP="00BF4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сообщения;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восприятие на слух текстов разных стилей и жанров;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мации, компакт-диски учебного назначения, ре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ратурой;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сопоставлять и сравнивать речевые вы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сказывания с точки зрения их содержания, сти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листических особенностей и использованных языковых средств;</w:t>
      </w:r>
    </w:p>
    <w:p w:rsidR="00BF4A8E" w:rsidRPr="00BF4A8E" w:rsidRDefault="00BF4A8E" w:rsidP="00BF4A8E">
      <w:pPr>
        <w:rPr>
          <w:rFonts w:ascii="Times New Roman" w:eastAsia="Times New Roman" w:hAnsi="Times New Roman" w:cs="Times New Roman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деятельности (индивидуальной и кол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лективной), последовательность действий, а также оценивать достигнутые результаты и адекватно формулировать их в устной и пись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форме;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воспроизводить прослушанный или про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читанный текст с разной степенью свернутости;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разными видами монолога и диалога;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в практике речевого общения ос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новных орфоэпических, лексических, грамма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новных правил орфографии и пунктуации в про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письменного общения;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дочеты, исправлять их; совершенствовать и ре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дактировать собственные тексты;</w:t>
      </w:r>
    </w:p>
    <w:p w:rsidR="00BF4A8E" w:rsidRPr="00BF4A8E" w:rsidRDefault="00BF4A8E" w:rsidP="00BF4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BF4A8E" w:rsidRPr="00BF4A8E" w:rsidRDefault="00BF4A8E" w:rsidP="00BF4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приобретенных знаний, умений и навыков в повседневной жизни; способность исполь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BF4A8E" w:rsidRPr="00BF4A8E" w:rsidRDefault="00BF4A8E" w:rsidP="00BF4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коммуникативно-целесообразное взаимодейст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 с окружающими людьми в процессе речевого об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но-культурными нормами речевого поведения в раз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ситуациях формального и неформального меж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личностного и межкультурного общения.</w:t>
      </w:r>
    </w:p>
    <w:p w:rsidR="00BF4A8E" w:rsidRPr="00BF4A8E" w:rsidRDefault="00BF4A8E" w:rsidP="00BF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результаты: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русского языка как национального языка рус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языка и культуры народа, о роли родного языка в жизни человека и общества;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места родного языка в системе гума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нитарных наук и его роли в образовании в целом;</w:t>
      </w:r>
    </w:p>
    <w:p w:rsidR="00BF4A8E" w:rsidRPr="00BF4A8E" w:rsidRDefault="00BF4A8E" w:rsidP="00BF4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0C0D59" w:rsidRPr="000C0D59" w:rsidRDefault="00BF4A8E" w:rsidP="000C0D5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базовых понятий лингвистики: линг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BF4A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стили, язык художественной литературы; жанры научного, публицистического, официально-делового</w:t>
      </w:r>
      <w:r w:rsid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D59"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стилей и разговорной речи; функционально-смысло</w:t>
      </w:r>
      <w:r w:rsidR="000C0D59"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типы речи (повествование, описание, рассужде</w:t>
      </w:r>
      <w:r w:rsidR="000C0D59"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ние); текст, типы текста;</w:t>
      </w:r>
      <w:proofErr w:type="gramEnd"/>
      <w:r w:rsidR="000C0D59"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0C0D59" w:rsidRPr="000C0D59" w:rsidRDefault="000C0D59" w:rsidP="000C0D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скими, лексическими, грамматическими, орфографи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ческими, пунктуационными), нормами речевого эти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0C0D59" w:rsidRPr="000C0D59" w:rsidRDefault="000C0D59" w:rsidP="000C0D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языковых единиц адекватно ситуации речевого общения;</w:t>
      </w:r>
    </w:p>
    <w:p w:rsidR="000C0D59" w:rsidRPr="000C0D59" w:rsidRDefault="000C0D59" w:rsidP="000C0D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 (фо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</w:t>
      </w:r>
      <w:proofErr w:type="spellEnd"/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с точки зрения его основных признаков и структуры, принадлежности к определенным функ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0C0D59" w:rsidRPr="000C0D59" w:rsidRDefault="000C0D59" w:rsidP="000C0D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0C0D59" w:rsidRPr="000C0D59" w:rsidRDefault="000C0D59" w:rsidP="000C0D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эстетическую сторону речево</w:t>
      </w:r>
      <w:r w:rsidRPr="000C0D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высказывания при анализе текстов художественной литературы.</w:t>
      </w:r>
    </w:p>
    <w:p w:rsidR="00D64B07" w:rsidRPr="00D64B07" w:rsidRDefault="00D64B07" w:rsidP="00D64B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D64B07" w:rsidRPr="00D64B07" w:rsidRDefault="00D64B07" w:rsidP="00D64B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— основная единица языка.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2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РЕЧЬ. ЯЗЫК. ПРАВОПИСАНИЕ. КУЛЬТУРА РЕЧИ (повторение </w:t>
      </w:r>
      <w:proofErr w:type="gramStart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 классе).</w:t>
      </w:r>
      <w:bookmarkEnd w:id="2"/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Речь.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знаем о речи, ее стилях и типах.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 (далее —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Р.Р.).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речи. Стиль речи. Основная мысль текста. Составление диалога. Стили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стический анализ текста. 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 и пунктуация. Употребление пропис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букв. Буквы </w:t>
      </w:r>
      <w:proofErr w:type="spellStart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</w:t>
      </w:r>
      <w:proofErr w:type="spellEnd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</w:t>
      </w:r>
      <w:proofErr w:type="spellEnd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Орфограммы корня. Правопи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сание окончаний. Слитное и раздельное написание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глаголами, существительными и прилагательными.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Речь.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знаем о тексте.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МОРФОЛОГИЯ. РЕЧЬ (на основе </w:t>
      </w:r>
      <w:proofErr w:type="gramStart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 классе).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Части речи и члены предложения.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имени существи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тельного. Словообразование имен существительных. Правописание сложных имен существительных. Упо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требление имен существительных в речи.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Произношение имен существительных.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плана сообщения на лингвисти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тему. Устное сочинение по картине В.М. Вас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нецова «Витязь на распутье».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работа (далее —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 Р.)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«Имя существительное».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Речь. Стили речи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Разграничение деловой и научной речи. Характери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стика научного стиля. Определение научного понятия. Рассуждение-объяснение. Характеристика делового стиля.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Сравнительный анализ текстов. Сообщение на лингвистическую тему. Составление текста объяв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 Составление делового описания. Составление инструкции.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имени прилагатель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ного. Словообразование имен прилагательных. Пра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вописание сложных имен прилагательных. Буквы </w:t>
      </w:r>
      <w:proofErr w:type="spellStart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«я в именах прилагательных, образованных от имен существительных. Употребление имен прилагательных в речи.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Произношение имен прилагательных.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поэтического текста. Сочинение по картине А.М. Герасимова «Дары осени». Устное сочинение-описание по картине А.А. </w:t>
      </w:r>
      <w:proofErr w:type="spellStart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Пластова</w:t>
      </w:r>
      <w:proofErr w:type="spellEnd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нокос».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 по теме «Имя прилагательное».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связи предложений в тексте. Средства связи предложений в тексте. Употребление параллель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связи с повтором. Как исправить текст с неудач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повтором.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Комплексный анализ текста. Редактирование текста. Конструирование текста.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bookmarkEnd w:id="3"/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глагола. Словообра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зование глаголов. Правописание приставок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при-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е-</w:t>
      </w:r>
      <w:proofErr w:type="gramEnd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</w:t>
      </w:r>
      <w:proofErr w:type="spellStart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ив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корне после приставок. Употребление глаголов в речи.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Произношение глаголов. Проверьте свою подготовку по орфографии.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поэтического текста. Сочинение по картине К.Ф. </w:t>
      </w:r>
      <w:proofErr w:type="spellStart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Юона</w:t>
      </w:r>
      <w:proofErr w:type="spellEnd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«Конец зимы. Полдень». 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KP.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работа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«Глагол».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 РЕЧЬ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Причастие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причастие. Причастный оборот. Обра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зование причастий. Действительные и страдательные причастия. Полные и краткие причастия. Буквы </w:t>
      </w:r>
      <w:proofErr w:type="spellStart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proofErr w:type="spellEnd"/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причастиях. Слитное и раздельное написание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Сжатое изложение. Устное выступление на лингвистическую тему.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Контрольная работа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  по теме «Причастие». Тест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по теме «При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частие».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речи. Повествование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Повествование художественного и разговорного стилей. Повествование в рассказе. Повествование де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лового и научного стилей.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Комплексный анализ художественного текста. Рассказ по картинам Н. Радлова. Изложение с твор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заданием. Составление сборника рассказов «Однажды...». Составление книги «Полезные советы».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Деепричастие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деепричастие. Деепричастный оборот. Правописание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деепричастиями. Образование дее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причастий. Деепричастия несовершенного и совершен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вида. Употребление причастий и деепричастий в речи.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Произношение причастий и деепричастий. Про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верьте свою подготовку по орфографии и пунктуации.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поэтического текста. Сжатое изложе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Устное выступление на лингвистическую тему. Комплексный анализ текста.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К.Р.</w:t>
      </w:r>
      <w:r w:rsid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Контрольная работа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№ 5 по теме «Деепричастие». Тест № 2 по теме «Деепричастие».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речи. Описание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места.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виды пересказа. Пересказ текста с использованием иллюстраций. Художественное опи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сание «Моя комната».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Имя числительное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обозначает имя числительное. Простые, слож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составные числительные. Их правописание. Ко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личественные числительные. Их разряды, склонение, правописание. Изменение порядковых числительных. Употребление числительных в речи. </w:t>
      </w: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Произношение имен числительных.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рассказа по картинкам. Сочине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ние-рассуждение на лингвистическую тему. Комплекс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анализ текста. Сочинение по картине З.Е. Сереб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ряковой «За завтраком».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К.Р.</w:t>
      </w:r>
      <w:r w:rsid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Контрольная работа 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№ 6 по теме «Числительное». Тест № 3 по теме «Числительное».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речи. Описание</w:t>
      </w: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(продолжение).</w:t>
      </w:r>
    </w:p>
    <w:p w:rsidR="00D64B07" w:rsidRPr="00D64B07" w:rsidRDefault="00D64B07" w:rsidP="00D6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B0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состояния окружающей среды.</w:t>
      </w:r>
    </w:p>
    <w:p w:rsidR="00C138AE" w:rsidRPr="00C138AE" w:rsidRDefault="00C138AE" w:rsidP="00C1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Сочинение-описание (миниатюра) «Ливень». Сочинение-описание «Сегодняшний день».</w:t>
      </w:r>
    </w:p>
    <w:p w:rsidR="00C138AE" w:rsidRPr="00C138AE" w:rsidRDefault="00C138AE" w:rsidP="00C1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</w:t>
      </w:r>
    </w:p>
    <w:p w:rsidR="00C138AE" w:rsidRPr="00C138AE" w:rsidRDefault="00C138AE" w:rsidP="00C1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слова называются местоимениями. На какие разряды делятся местоимения по значению. Личные местоимения. Возвратное местоимение </w:t>
      </w: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себя.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Притя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жательные местоимения. Указательные местоимения. Определительные местоимения. Вопросительно-отно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сительные местоимения. Отрицательные местоимения. Неопределенные местоимения. Употребление место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имений в речи. </w:t>
      </w: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Произношение местоимений.</w:t>
      </w:r>
    </w:p>
    <w:p w:rsidR="00C138AE" w:rsidRPr="00C138AE" w:rsidRDefault="00C138AE" w:rsidP="00C1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Конструирование текста. Комплексный анализ текста. Сочинение-описание (рассуждение) по карти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А.А. Рылова «Цветистый луг». Анализ поэтического теста. Составление рассказа по картинкам Н. Радлова.</w:t>
      </w:r>
    </w:p>
    <w:p w:rsidR="00C138AE" w:rsidRPr="00C138AE" w:rsidRDefault="00C138AE" w:rsidP="00C1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Контрольная работа 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>№ 7 по теме «Местоимение». Тест № 4 по теме «Местоимение».</w:t>
      </w:r>
    </w:p>
    <w:p w:rsidR="00C138AE" w:rsidRPr="00C138AE" w:rsidRDefault="00C138AE" w:rsidP="00C1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Речь. Текст</w:t>
      </w:r>
    </w:p>
    <w:p w:rsidR="00C138AE" w:rsidRPr="00C138AE" w:rsidRDefault="00C138AE" w:rsidP="00C1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в тексте разных типовых фрагмен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тов. </w:t>
      </w: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Проверьте свою подготовку по орфографии и пунк</w:t>
      </w: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туации.</w:t>
      </w:r>
    </w:p>
    <w:p w:rsidR="00D64B07" w:rsidRPr="00A75362" w:rsidRDefault="00C138AE" w:rsidP="000C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Р.Р.</w:t>
      </w:r>
      <w:r w:rsidRPr="00C1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Изложение с творческим заданием. Сочинение «Как я однажды искал грибы». Комплексный анализ текста. Редактирование текста. Сочинение-описание картины И.И. Левитана «Лесистый берег».</w:t>
      </w:r>
    </w:p>
    <w:p w:rsidR="008627C0" w:rsidRDefault="008627C0" w:rsidP="00CD752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D1753" w:rsidRDefault="009D1753" w:rsidP="00CD752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8627C0" w:rsidRPr="008627C0" w:rsidRDefault="008627C0" w:rsidP="00862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7C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8627C0" w:rsidRPr="008627C0" w:rsidRDefault="008627C0" w:rsidP="00862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7C0">
        <w:rPr>
          <w:rFonts w:ascii="Times New Roman" w:hAnsi="Times New Roman" w:cs="Times New Roman"/>
          <w:sz w:val="24"/>
          <w:szCs w:val="24"/>
        </w:rPr>
        <w:t>Система оценки – виды контроля:</w:t>
      </w:r>
    </w:p>
    <w:p w:rsidR="008627C0" w:rsidRPr="008627C0" w:rsidRDefault="008627C0" w:rsidP="00862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7C0">
        <w:rPr>
          <w:rFonts w:ascii="Times New Roman" w:hAnsi="Times New Roman" w:cs="Times New Roman"/>
          <w:sz w:val="24"/>
          <w:szCs w:val="24"/>
        </w:rPr>
        <w:t xml:space="preserve">ИУ – индивидуальный устный;                  ГУ – групповой устный;                     ПУ – парный устный;     </w:t>
      </w:r>
    </w:p>
    <w:p w:rsidR="008627C0" w:rsidRPr="008627C0" w:rsidRDefault="008627C0" w:rsidP="00862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7C0">
        <w:rPr>
          <w:rFonts w:ascii="Times New Roman" w:hAnsi="Times New Roman" w:cs="Times New Roman"/>
          <w:sz w:val="24"/>
          <w:szCs w:val="24"/>
        </w:rPr>
        <w:t>ИП – индивидуальный письменный;         ГП – групповой письменный;            ПП – парный письменный;</w:t>
      </w:r>
    </w:p>
    <w:p w:rsidR="008627C0" w:rsidRPr="008627C0" w:rsidRDefault="008627C0" w:rsidP="00862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7C0">
        <w:rPr>
          <w:rFonts w:ascii="Times New Roman" w:hAnsi="Times New Roman" w:cs="Times New Roman"/>
          <w:sz w:val="24"/>
          <w:szCs w:val="24"/>
        </w:rPr>
        <w:t xml:space="preserve">ФУ – фронтальный устный;     </w:t>
      </w:r>
    </w:p>
    <w:p w:rsidR="008627C0" w:rsidRPr="008627C0" w:rsidRDefault="008627C0" w:rsidP="00CD7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7C0">
        <w:rPr>
          <w:rFonts w:ascii="Times New Roman" w:hAnsi="Times New Roman" w:cs="Times New Roman"/>
          <w:sz w:val="24"/>
          <w:szCs w:val="24"/>
        </w:rPr>
        <w:t xml:space="preserve">ФП – фронтальный письменный;   </w:t>
      </w:r>
    </w:p>
    <w:p w:rsidR="00647BE2" w:rsidRPr="00060056" w:rsidRDefault="006D2178" w:rsidP="00060056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Тематическое планирование.</w:t>
      </w: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851"/>
        <w:gridCol w:w="1843"/>
        <w:gridCol w:w="1701"/>
        <w:gridCol w:w="2409"/>
        <w:gridCol w:w="1985"/>
        <w:gridCol w:w="3560"/>
        <w:gridCol w:w="1081"/>
      </w:tblGrid>
      <w:tr w:rsidR="006D2178" w:rsidRPr="002C0FE8" w:rsidTr="00A22699">
        <w:trPr>
          <w:trHeight w:val="38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№ урока, дата</w:t>
            </w:r>
          </w:p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Виды  деятельности</w:t>
            </w:r>
          </w:p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D2178" w:rsidRPr="002C0FE8" w:rsidTr="00A22699">
        <w:trPr>
          <w:trHeight w:val="2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178" w:rsidRPr="002C0FE8" w:rsidTr="00A75362">
        <w:trPr>
          <w:trHeight w:val="9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Обучаемый научится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 получит</w:t>
            </w:r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научится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178" w:rsidRPr="0083472C" w:rsidTr="009D1753">
        <w:trPr>
          <w:trHeight w:val="399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306D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0DAB">
              <w:rPr>
                <w:rFonts w:ascii="Times New Roman" w:hAnsi="Times New Roman" w:cs="Times New Roman"/>
                <w:b/>
                <w:sz w:val="20"/>
                <w:szCs w:val="20"/>
              </w:rPr>
              <w:t>О языке.</w:t>
            </w:r>
          </w:p>
        </w:tc>
      </w:tr>
      <w:tr w:rsidR="006D2178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6D2178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0306D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178" w:rsidRPr="00680DAB" w:rsidRDefault="00196717" w:rsidP="0019671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«откры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196717" w:rsidP="00A75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лингви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стическую тему и составлять рас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на линг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вистическую тему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8" w:rsidRPr="00680DAB" w:rsidRDefault="00680DA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вклад выдающихся лингвистов в развитие русистики.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80DAB" w:rsidRDefault="00196717" w:rsidP="0019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слушать и слышать друг друга, полно и точно</w:t>
            </w:r>
            <w:r w:rsidR="00680DAB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ражать свои мысли в соответствии с задачами и условиями коммуникации.</w:t>
            </w:r>
          </w:p>
          <w:p w:rsidR="006D2178" w:rsidRPr="00680DAB" w:rsidRDefault="00196717" w:rsidP="00A93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выделять и фор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познавательную цель, искать и вы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делять необходимую информацию.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языковые явления, процессы, выявляемые в ходе исследования слова, предложения,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196717" w:rsidP="00A75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«стартов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» мотиваци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196717" w:rsidP="00A75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умени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изуч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 учебника (с. 3—5), работ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с тек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 № 1 (запись, выразительное чтен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ие, комплексный анализ текста), с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№ 4 (самостоятельная работа с орфограммами с последующей взаимопроверкой по памятке выполне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задания); составл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лингвистическое портфолио (с. 4, 5);</w:t>
            </w:r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выполнения дифференцированного домашнего задания; комментир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оцен</w:t>
            </w:r>
            <w:r w:rsidR="00A75362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8" w:rsidRPr="00680DAB" w:rsidRDefault="0048090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A93CA1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Речь, её тип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ы и стили.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196717">
            <w:pPr>
              <w:ind w:left="113" w:right="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Р. Р.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D5564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типы и стили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B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  <w:proofErr w:type="gramEnd"/>
          </w:p>
          <w:p w:rsidR="00A93CA1" w:rsidRPr="00680DAB" w:rsidRDefault="00A93CA1" w:rsidP="00EB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через включение в новые виды деятельности и формы сотрудничества.</w:t>
            </w:r>
          </w:p>
          <w:p w:rsidR="00A93CA1" w:rsidRPr="00680DAB" w:rsidRDefault="00A93CA1" w:rsidP="0056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</w:t>
            </w:r>
            <w:r w:rsidR="0056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A93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устойчив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мотивацию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ис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A93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текстов (упр. 172) при консультативной помощи учителя;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D55640">
              <w:rPr>
                <w:rFonts w:ascii="Times New Roman" w:hAnsi="Times New Roman" w:cs="Times New Roman"/>
                <w:sz w:val="20"/>
                <w:szCs w:val="20"/>
              </w:rPr>
              <w:t xml:space="preserve">с  упр. 174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после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заимопроверкой; 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480903" w:rsidP="00480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196717">
        <w:trPr>
          <w:cantSplit/>
          <w:trHeight w:val="760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Речь. Язык. Правописание. Культура речи</w:t>
            </w: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5 классе).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3 –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Правопи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сание. Ор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фография и пунктуа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19671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480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56180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раз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личать способы передачи мысли, настроения, ин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060056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</w:t>
            </w:r>
            <w:proofErr w:type="spellStart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орфографичес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proofErr w:type="gramEnd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 xml:space="preserve"> словарей и справочников по правописанию; использовать эту информацию в процессе письма.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19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добывать недостающую ин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формацию с помощью вопросов (познаватель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ная инициативность).</w:t>
            </w:r>
          </w:p>
          <w:p w:rsidR="00A93CA1" w:rsidRPr="00680DAB" w:rsidRDefault="00A93CA1" w:rsidP="0019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методы информаци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онного поиска, в том числе с помощью компью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терных средств.</w:t>
            </w:r>
          </w:p>
          <w:p w:rsidR="00A93CA1" w:rsidRPr="00680DAB" w:rsidRDefault="00A93CA1" w:rsidP="0019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и содержания языковых единиц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6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6180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 w:rsidR="0056180A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 взаимосвязи русского языка с культурой и историей России и мира; формирова</w:t>
            </w:r>
            <w:r w:rsidR="0056180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сознани</w:t>
            </w:r>
            <w:r w:rsidR="0056180A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того, что русский язык — важней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ший показатель культуры чело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века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0A" w:rsidRPr="00680DAB" w:rsidRDefault="0056180A" w:rsidP="0056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№ 14 (анализ текста-диалога по алгоритму выполнения задания с по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следующей взаимопроверкой при кон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сультативной помощи учителя);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парах сильный — слабый (конструиро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вание диалога (текст № 15), провероч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ный диктант);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строят 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рассуждения на лингвистическую тему (текст № 11);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в группах 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(стилистический ана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 текста с последующей взаимопровер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кой по алгоритму выполнения задания при консультативной помощи учителя); </w:t>
            </w:r>
          </w:p>
          <w:p w:rsidR="00A93CA1" w:rsidRPr="00680DAB" w:rsidRDefault="00A93CA1" w:rsidP="0019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48090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ФУ, ПП, ИП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про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писных букв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19671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Урок обще- методи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FD14EF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напи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сания прописных бу</w:t>
            </w:r>
            <w:proofErr w:type="gramStart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овах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19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речевые действия: использовать адекватные языковые средства для отображения в форме речевых высказыва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своих чувств, мыслей, побуждений и иных составляющих внутреннего мира.</w:t>
            </w:r>
          </w:p>
          <w:p w:rsidR="00A93CA1" w:rsidRPr="00680DAB" w:rsidRDefault="00A93CA1" w:rsidP="0019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осознавать самого себя как движущую силу своего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свою способ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ность к мобилизации сил и энергии, волевому усилию — к выбору в ситуации мотивационного конфликта, к преодолению препятствий.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FD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</w:t>
            </w:r>
            <w:r w:rsidR="00FD14EF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FD14E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кон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струирования текста-рассу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ждения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FD14EF" w:rsidP="00FD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упр. 35 с по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следующей самопроверкой по памятк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самопроверки; самостоятельно составляют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памятк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 теоретическим материалам учебника по образцу);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речи (упр. 39) с последующей взаимопровер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при консультативной помощи учите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– слабый (ЗСП № 1);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48090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Буквы Ъ  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480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FD14EF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функции букв </w:t>
            </w:r>
            <w:proofErr w:type="spellStart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орфоэпическими нормами родного языка.</w:t>
            </w:r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шения к самому себе как субъекту деятельности. 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языковые явления, процессы, связи и отношения, </w:t>
            </w:r>
            <w:proofErr w:type="spellStart"/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выявляе</w:t>
            </w:r>
            <w:r w:rsidR="00480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ходе исследования структуры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FD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D14EF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познавательн</w:t>
            </w:r>
            <w:r w:rsidR="00FD14EF">
              <w:rPr>
                <w:rFonts w:ascii="Times New Roman" w:hAnsi="Times New Roman" w:cs="Times New Roman"/>
                <w:sz w:val="20"/>
                <w:szCs w:val="20"/>
              </w:rPr>
              <w:t>ый интерес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пред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мету исследо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FD14EF" w:rsidP="00480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ди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дактическим материалом для прове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фонетического разбора слова (упр. </w:t>
            </w:r>
            <w:r w:rsidR="00A93CA1"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41); </w:t>
            </w:r>
            <w:r w:rsidRPr="00FD14E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(упр. 42) при консультативной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43) с последующей самопроверкой;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7 – 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Орфограм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 корня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и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480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9A32A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орфограмму по образцу, нахо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и объяснять орфограммы в раз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частях слова (корень, пристав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9D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680DAB" w:rsidRDefault="00A93CA1" w:rsidP="009D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регуляции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эмоциональ</w:t>
            </w:r>
            <w:r w:rsidR="009C0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функциональных состояний.</w:t>
            </w:r>
          </w:p>
          <w:p w:rsidR="00A93CA1" w:rsidRPr="00680DAB" w:rsidRDefault="00A93CA1" w:rsidP="009D4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9A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9A32A7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9A32A7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9A32A7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ис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деятельности (анализу)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9C0899" w:rsidP="009C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ранее изучен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орфограмм на основе художествен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текста (упр. 45); стартовое тести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рование с последующей самопроверкой по алгоритму выполнения задания;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текстов (упр. 46) при консультативной помощи учите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по вариантам (упр. 48) с последующей взаимопроверкой;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памятк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 теоретиче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материалам учебника для лин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гвистического портфолио (с. 21);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– 10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9D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писание</w:t>
            </w:r>
          </w:p>
          <w:p w:rsidR="00A93CA1" w:rsidRPr="00680DAB" w:rsidRDefault="00A93CA1" w:rsidP="009D4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Уроки 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</w:t>
            </w:r>
            <w:proofErr w:type="spell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9C089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в слове, при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орфогра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фические правила написания окон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чаний, составлять и использовать алгоритм нахожде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проверки ор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фограммы, пользо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ваться справочной литературой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9D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чества и проектные формы работы). </w:t>
            </w: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гуляции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т. е.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операциональный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опыт (учебных знаний и умений).</w:t>
            </w:r>
          </w:p>
          <w:p w:rsidR="00A93CA1" w:rsidRPr="00680DAB" w:rsidRDefault="00A93CA1" w:rsidP="009D4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структуры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9C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9C089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9C0899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9C0899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мостоятельной и коллективной аналитической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9C0899" w:rsidP="009C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выполняют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группов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(упр. 55) с после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взаимопроверкой по алгоритму выполнения задания;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57, 58) с после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взаимопроверкой;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11 - 13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Слитное и раз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дельное написание </w:t>
            </w:r>
            <w:r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гла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голами, существи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 и прилага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Уроки  ре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B33AD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напи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сания </w:t>
            </w:r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="00A93CA1"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с разными частями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B3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адекватны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язы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для устных и письменных речевых высказываний. 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самого себя как движущую силу своего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, свою способ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ть к мобилизации сил и энергии 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к преодолению препятствий. 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B3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мостоятельной и коллективной аналитической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B3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>ых затруднений в деятельности)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(упр. 62, 63) по образцу выполнения задания; работа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ют в группах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 вариантам (упр. 67—72) с последующей взаимопро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веркой при консультативной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помощи учителя; самостоятельно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Что мы знаем о тексте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Р.Р.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Урок обще- методи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B33AD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исполь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алгоритм написания творче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2C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680DAB" w:rsidRDefault="00A93CA1" w:rsidP="002C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регуляции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операциональный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опыт.</w:t>
            </w:r>
          </w:p>
          <w:p w:rsidR="00A93CA1" w:rsidRPr="00680DAB" w:rsidRDefault="00A93CA1" w:rsidP="002C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выявляемые в ходе анализа и конструирования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B3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B33AD5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мостоятельной и коллективной аналитической и творческой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B33AD5" w:rsidP="00B3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(упр. 74—76) по ал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горитму выполнения задачи с после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взаимопроверкой;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текста (упр. 77);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пишут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чинени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-миниатюр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«Что я увиде</w:t>
            </w:r>
            <w:proofErr w:type="gramStart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а) из окна»;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бый по памятке (с. 32): конструирование и редактирование творческой работы при консультативной помощи учителя;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летним впечатлениям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12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A02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«откры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EB06D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редактиро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те</w:t>
            </w:r>
            <w:proofErr w:type="gramStart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кст тв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орче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норма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  <w:proofErr w:type="gramEnd"/>
          </w:p>
          <w:p w:rsidR="00A93CA1" w:rsidRPr="00680DAB" w:rsidRDefault="00A93CA1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включение в новые виды деятельности и формы сотрудничества.</w:t>
            </w:r>
          </w:p>
          <w:p w:rsidR="00A93CA1" w:rsidRPr="00680DAB" w:rsidRDefault="00A93CA1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составления и редактирования творче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B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устойчив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ис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21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урок-пре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зентация, 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пишут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сочинени</w:t>
            </w:r>
            <w:r w:rsidR="00EB06D3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 с последующим редак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тированием материала по алгоритму выполнения задания; 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21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677947">
        <w:trPr>
          <w:cantSplit/>
          <w:trHeight w:val="593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Морфология. Речь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16 - 18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Части речи и члены предложе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и 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060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67794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разли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чать части речи и члены предло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060056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словарей грамматических трудностей, в том числе </w:t>
            </w:r>
            <w:proofErr w:type="spellStart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 xml:space="preserve">; использовать эту информацию в различных видах деятельности.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77947" w:rsidRDefault="00A93CA1" w:rsidP="002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 и проектные формы работы).</w:t>
            </w:r>
            <w:r w:rsidR="00677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гуляции</w:t>
            </w:r>
            <w:proofErr w:type="spellEnd"/>
            <w:r w:rsidR="00677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сотрудничества в совместном решении задач</w:t>
            </w:r>
            <w:proofErr w:type="gram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  <w:p w:rsidR="00A93CA1" w:rsidRPr="00680DAB" w:rsidRDefault="00A93CA1" w:rsidP="0067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7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устойчивой мотивации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мостоятельной и коллективной аналитической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677947" w:rsidP="0067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(выде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и группировка частей речи (упр. 82, 83) по алгоритму выполнения задачи при консультативной помощи учителя с по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следующей самопроверкой);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учатс</w:t>
            </w:r>
            <w:r w:rsidR="00A93CA1"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 читать и пересказывать лингви</w:t>
            </w:r>
            <w:r w:rsidR="00A93CA1"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стический текст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(с. 36, 37); групповая ла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бораторная работа (упр. 88) по алгоритму выполнения задания с последующей са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мопроверкой;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40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№ 1по повторению.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К.Р.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Урок разви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вающего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67794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проек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индиви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дуальный маршрут восполнения проблемных зон в изученных темах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оммуникативные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добывать недостающую ин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формацию с помощью вопросов (познаватель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ная инициативность).</w:t>
            </w:r>
          </w:p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гуляции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т. е.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операциональный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опыт (учебных знаний и умений), сотрудничества в совместном решении задач. 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контрольной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7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твор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7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ществлению контрольной функции; контроль и самоконтроль изученных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нятий: 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пишут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диктант, выполн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77947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(по вариантам)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ре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7322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ана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лизировать допу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щенные ошибки, выполнять работу по их предупреж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10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сказываний с целью планирования, контроля и самооценки.</w:t>
            </w:r>
          </w:p>
          <w:p w:rsidR="00A93CA1" w:rsidRPr="00680DAB" w:rsidRDefault="00A93CA1" w:rsidP="0010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07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216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работы над ошибками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7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к само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совершенство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7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затруднений в деятельности): анализ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ируют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с использованием памятки для проведения анализа и рабо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ты над ошибками; 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216E1D" w:rsidP="0021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060056">
        <w:trPr>
          <w:cantSplit/>
          <w:trHeight w:val="398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iCs/>
                <w:sz w:val="20"/>
                <w:szCs w:val="20"/>
              </w:rPr>
              <w:t>Имя существительное.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27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Существительное как часть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164C89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7322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морфологи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признаки имени существи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словарей грамматических трудностей, в том числе </w:t>
            </w:r>
            <w:proofErr w:type="spellStart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; использовать эту информацию в различных видах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добывать недостающую ин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формацию с помощью вопросов (познаватель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ная инициативность).</w:t>
            </w:r>
          </w:p>
          <w:p w:rsidR="00A93CA1" w:rsidRPr="00680DAB" w:rsidRDefault="00A93CA1" w:rsidP="000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гуляции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(учебных знаний и умений); сотрудничать в совместном решении задач.</w:t>
            </w:r>
          </w:p>
          <w:p w:rsidR="00A93CA1" w:rsidRPr="00680DAB" w:rsidRDefault="00A93CA1" w:rsidP="00027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</w:t>
            </w:r>
            <w:proofErr w:type="spellStart"/>
            <w:proofErr w:type="gram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164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исследования имен существительных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7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мостоятельной и коллективной аналитической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7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самостоя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лингвистическим порт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фолио (упр. 96); составл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для лингвистического портфо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лио при консультативной помощи 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>учителя (с. 41, 42);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  <w:r w:rsidR="0007322A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пункта</w:t>
            </w: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чимся говорить на лингвистическую тему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взаимопроверкой; 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22 - 24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81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Словообразование</w:t>
            </w:r>
            <w:r w:rsidRPr="00680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</w:t>
            </w:r>
          </w:p>
          <w:p w:rsidR="00A93CA1" w:rsidRPr="00680DAB" w:rsidRDefault="00A93CA1" w:rsidP="0081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существитель-ных</w:t>
            </w:r>
            <w:proofErr w:type="spellEnd"/>
            <w:proofErr w:type="gram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и 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BF632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ис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знания о словообразова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имен суще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ствительных при объяснении орфо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81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680DAB" w:rsidRDefault="00A93CA1" w:rsidP="0081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680DAB" w:rsidRDefault="00A93CA1" w:rsidP="009A0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9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выявляемые в ходе исследования способов образования имен существительных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BF6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мостоятельной и групповой ис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BF6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коллективно составл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памят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лингвистическое портфолио с заданием пункта</w:t>
            </w: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680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чимся читать и пересказывать лингвистический текст</w:t>
            </w:r>
            <w:r w:rsidRPr="00680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(упр. 109) при консультативной помощи учителя; рабо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та</w:t>
            </w:r>
            <w:r w:rsidR="00BF6328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абый (упр. 110); самостоятельно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25 – 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81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писание</w:t>
            </w:r>
          </w:p>
          <w:p w:rsidR="00A93CA1" w:rsidRPr="00680DAB" w:rsidRDefault="00A93CA1" w:rsidP="0081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сложных</w:t>
            </w:r>
          </w:p>
          <w:p w:rsidR="00A93CA1" w:rsidRPr="00680DAB" w:rsidRDefault="00A93CA1" w:rsidP="0081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</w:t>
            </w:r>
            <w:r w:rsidRPr="00680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A93CA1" w:rsidRPr="00680DAB" w:rsidRDefault="00A93CA1" w:rsidP="00813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9A013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применять условия написания сложных имен су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ществительных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BD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680DAB" w:rsidRDefault="00A93CA1" w:rsidP="00BD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680DAB" w:rsidRDefault="00A93CA1" w:rsidP="00BD5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применения правил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9A0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>ый  интерес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, устойчив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мостоятельному и коллективно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му исследова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9A0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лингвистическим порт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фолио по составлению памяток напи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сания сложных имен существительных; анализ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 xml:space="preserve">ируют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текст: опреде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профессионализмов); работа</w:t>
            </w:r>
            <w:r w:rsidR="009A0131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рах сильный — слабый (конструирование текста с использованием сложных имен существительных); 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 – 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ление</w:t>
            </w:r>
          </w:p>
          <w:p w:rsidR="00A93CA1" w:rsidRPr="00680DAB" w:rsidRDefault="00A93CA1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</w:t>
            </w:r>
            <w:r w:rsidRPr="00680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тельных в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Уроки  «от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E4753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выяв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особенности употребления имен существительных в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060056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анализировать синонимические средства морфологии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680DAB" w:rsidRDefault="00A93CA1" w:rsidP="00D3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680DAB" w:rsidRDefault="00A93CA1" w:rsidP="00D35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условий употребления имен существительных в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47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инте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грации инди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видуального и коллективного конструиро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в ходе решения общей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47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действий; самостоятельн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учебником (тезисное конспектирование материалов для лингвистического портфолио); 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лингвистическо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</w:t>
            </w:r>
            <w:r w:rsidR="00E475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(упр. 138); самостоятельно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Разгра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ничение деловой и научной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22EE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52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522E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выяв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признаки ре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чевой ситуации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употребления морфологических сре</w:t>
            </w:r>
            <w:proofErr w:type="gramStart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екстах научного и официально-делового</w:t>
            </w:r>
            <w:r w:rsidRPr="00060056">
              <w:rPr>
                <w:rStyle w:val="1465"/>
                <w:i/>
                <w:iCs/>
                <w:sz w:val="20"/>
                <w:szCs w:val="20"/>
              </w:rPr>
              <w:t xml:space="preserve"> </w:t>
            </w: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стилей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держание и сообщать его в письменной и устной форме.</w:t>
            </w:r>
          </w:p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шения к самому себе как субъекту деятельности.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2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>ю  к проблем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но- поисковой дея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2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сравнительный анализ текстов (упр. 172) при консультативной помощи учителя; 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(упр. 174) с после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заимопроверкой; 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ристика</w:t>
            </w:r>
          </w:p>
          <w:p w:rsidR="00A93CA1" w:rsidRPr="00680DAB" w:rsidRDefault="00A93CA1" w:rsidP="0006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 w:rsidRPr="00680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076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907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 «откры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522E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признаки научного стиля, производить сти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листический ана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лиз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преодоле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затруднений в обучении через включение в 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вые виды деятельности и формы сотрудничества.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2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интеграции индивидуальной и коллективной учебно-познавательной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2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през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>ентация на тему «Научный стиль»</w:t>
            </w:r>
            <w:proofErr w:type="gramStart"/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по а</w:t>
            </w:r>
            <w:r w:rsidR="00522EED">
              <w:rPr>
                <w:rFonts w:ascii="Times New Roman" w:hAnsi="Times New Roman" w:cs="Times New Roman"/>
                <w:sz w:val="20"/>
                <w:szCs w:val="20"/>
              </w:rPr>
              <w:t>нализу текстов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34 – 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Произношение имен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907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907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06C0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воспро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изводить приобре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тенные знания, на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выки в конкретной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анализировать синонимические средства морфологии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10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речевые действия: использовать адекватные языковые средства для отображения в форме речевых вы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сказываний с целью планирования, контроля и самооценки.</w:t>
            </w:r>
          </w:p>
          <w:p w:rsidR="00A93CA1" w:rsidRPr="00680DAB" w:rsidRDefault="00A93CA1" w:rsidP="0010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решения лингвистической задачи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A06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06C0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A06C0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само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анализа и само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контроля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522EED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памятки для лингвистического портфолио (с. 64, 65) с последующей взаимопроверкой); работа</w:t>
            </w:r>
            <w:r w:rsidR="00A06C0A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</w:t>
            </w:r>
            <w:r w:rsidR="00A06C0A">
              <w:rPr>
                <w:rFonts w:ascii="Times New Roman" w:hAnsi="Times New Roman" w:cs="Times New Roman"/>
                <w:sz w:val="20"/>
                <w:szCs w:val="20"/>
              </w:rPr>
              <w:t xml:space="preserve">рах сильный — слабый (упр. 160,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упр. 163) по памятке выполнения задания с последующей самопроверкой;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(тест) по теме «Имя существительное»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0361AE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Урок  разви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вающего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361A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проек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индиви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дуальный маршрут восполнения проблемных зон в изученных темах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добывать недостающую ин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формацию с помощью вопросов (познаватель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ная инициативность).</w:t>
            </w:r>
          </w:p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гуляции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т. е.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операциональный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опыт (учебных знаний и умений), сотрудничества в совместном решении задач. 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контрольной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3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твор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3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ществлению контрольной функции; контроль и самоконтроль изученных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нятий: 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тест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10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деление</w:t>
            </w:r>
          </w:p>
          <w:p w:rsidR="00A93CA1" w:rsidRPr="00680DAB" w:rsidRDefault="00A93CA1" w:rsidP="0010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научного</w:t>
            </w:r>
          </w:p>
          <w:p w:rsidR="00A93CA1" w:rsidRPr="00680DAB" w:rsidRDefault="00A93CA1" w:rsidP="0010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0761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="0090761C" w:rsidRPr="00907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61C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361A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подби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к родовым по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нятиям </w:t>
            </w:r>
            <w:proofErr w:type="gramStart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видовые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060056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употребления морфологических сре</w:t>
            </w:r>
            <w:proofErr w:type="gramStart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екстах научного и официально-делового</w:t>
            </w:r>
            <w:r w:rsidRPr="00060056">
              <w:rPr>
                <w:rStyle w:val="1465"/>
                <w:i/>
                <w:iCs/>
                <w:sz w:val="20"/>
                <w:szCs w:val="20"/>
              </w:rPr>
              <w:t xml:space="preserve"> </w:t>
            </w: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стилей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держание и сообщать его в письменной и устной форме.</w:t>
            </w:r>
          </w:p>
          <w:p w:rsidR="00A93CA1" w:rsidRPr="00680DAB" w:rsidRDefault="00A93CA1" w:rsidP="00EB7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шения к самому себе как субъекту деятельности.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научного стиля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3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0361AE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ис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и творческой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3353E" w:rsidP="0013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ируют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научно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го стиля по алгоритму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; 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дидакти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ческим материалом; 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177—179) при консультативной помощи учителя; коллективно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 – 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10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ние- объ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яснение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E7F5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 Урок рефлек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5E7F5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ся читать и пересказывать лингвистический текст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сотрудничать.</w:t>
            </w:r>
          </w:p>
          <w:p w:rsidR="00A93CA1" w:rsidRPr="00680DAB" w:rsidRDefault="00A93CA1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680DAB" w:rsidRDefault="00A93CA1" w:rsidP="00EB7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лингвистического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терес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иссле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довательской, аналитической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затруднений в деятельности): работа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лингвистическим портфолио (составле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памятки, с. 75—77), работа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сильный - слабый (конструирование текста с использованием образных языковых средств),</w:t>
            </w:r>
            <w:r w:rsidR="005E7F50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упр. 189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при консульта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помощи учителя с последующей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взаимопроверкой; самостоятельно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5E7F50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</w:t>
            </w:r>
            <w:r w:rsidR="0090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93CA1"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</w:t>
            </w:r>
            <w:proofErr w:type="spellEnd"/>
            <w:proofErr w:type="gramEnd"/>
          </w:p>
          <w:p w:rsidR="00A93CA1" w:rsidRPr="00680DAB" w:rsidRDefault="00A93CA1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делового</w:t>
            </w:r>
            <w:r w:rsidRPr="00680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E7F5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5E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5E7F5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давать характеристику 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лового стиля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употребления морфологических сре</w:t>
            </w:r>
            <w:proofErr w:type="gramStart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екстах научного и официально-делового</w:t>
            </w:r>
            <w:r w:rsidRPr="00060056">
              <w:rPr>
                <w:rStyle w:val="1465"/>
                <w:i/>
                <w:iCs/>
                <w:sz w:val="20"/>
                <w:szCs w:val="20"/>
              </w:rPr>
              <w:t xml:space="preserve"> </w:t>
            </w: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стилей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стоятельной работы с последующей самопро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веркой.</w:t>
            </w:r>
          </w:p>
          <w:p w:rsidR="00A93CA1" w:rsidRPr="00680DAB" w:rsidRDefault="00A93CA1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методы информаци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онного поиска, в том числе с помощью компью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терных средств.</w:t>
            </w:r>
          </w:p>
          <w:p w:rsidR="00A93CA1" w:rsidRDefault="00A93CA1" w:rsidP="00EB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и редактирования тек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ста </w:t>
            </w:r>
          </w:p>
          <w:p w:rsidR="005E7F50" w:rsidRPr="00680DAB" w:rsidRDefault="005E7F50" w:rsidP="00EB7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дивидуального и коллективного проектирования в ходе выполне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творческого задания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5E7F50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 в домашнем зада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по диагностической карте типичных ошибок;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бый (составление памятки для лингви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стического портфолио по материалам учебника (с. 77, 78) при консультативной помощи учителя);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пункта</w:t>
            </w:r>
            <w:proofErr w:type="gramStart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чимся создавать текст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(упр. 193); конструир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тек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 (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упр. 197, 198)); самостоятельно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5E7F50">
        <w:trPr>
          <w:cantSplit/>
          <w:trHeight w:val="444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Имя прилагательное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Прилагательное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907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5E7F5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морфологи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признаки имени прилага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анализировать синонимические средства морфологии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E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работы в группе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680DAB" w:rsidRDefault="00A93CA1" w:rsidP="00EB7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имен прилагательных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алгоритма выполнения задачи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строения и реализации новых знаний (понятий, способов 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действий):   работают над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упр. 203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яют в группе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определения морфологиче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ских признаков имен прилагательных при консультативной помощи 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взаимопровер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кой;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имён прилагательных.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907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5E7F5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способ образования имен прилагательных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4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преодолению препятствий и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5E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выявляемые в ходе исследования структуры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анализа своей деятельности в составе груп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пы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E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работа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упр. 206, 208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5E7F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(анализ структуры слова и определение способов его образования); 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43 – 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942B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694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«откры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6942B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редактиро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те</w:t>
            </w:r>
            <w:proofErr w:type="gramStart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кст тв</w:t>
            </w:r>
            <w:proofErr w:type="gramEnd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орче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7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680DAB" w:rsidRDefault="00A93CA1" w:rsidP="007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деятельности.</w:t>
            </w:r>
          </w:p>
          <w:p w:rsidR="00A93CA1" w:rsidRPr="00680DAB" w:rsidRDefault="00A93CA1" w:rsidP="00736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и редактирования творческой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94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на основе алго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выполне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C89">
              <w:rPr>
                <w:rFonts w:ascii="Times New Roman" w:hAnsi="Times New Roman" w:cs="Times New Roman"/>
                <w:sz w:val="20"/>
                <w:szCs w:val="20"/>
              </w:rPr>
              <w:t xml:space="preserve">над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164C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плана 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>пишут изложение;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45 – 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сложных имён прилагательных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6942BE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и  об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907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6942B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на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 сложных имен прилагатель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7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сотрудничать.</w:t>
            </w:r>
          </w:p>
          <w:p w:rsidR="00A93CA1" w:rsidRPr="00680DAB" w:rsidRDefault="00A93CA1" w:rsidP="007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680DAB" w:rsidRDefault="00A93CA1" w:rsidP="00736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конструирования слож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имен прилагательных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94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мостоятельной и групповой ис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94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; работа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с </w:t>
            </w: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лингвисти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ческим</w:t>
            </w:r>
            <w:proofErr w:type="gram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(составление обоб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щающей таблицы по теме «Написание сложных имен прилагательных»); 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имен прила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гательных 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>по алгоритму выполнения задания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пишут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объяснител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диктант; самостоятельно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48 – 49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нн</w:t>
            </w:r>
            <w:proofErr w:type="spellEnd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име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нах прила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гательных, образо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ванных от имен существи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6942BE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и  об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6942B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менять правила написания </w:t>
            </w:r>
            <w:proofErr w:type="spellStart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нн</w:t>
            </w:r>
            <w:proofErr w:type="spellEnd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в прилагательных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7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Комментирование: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680DAB" w:rsidRDefault="00A93CA1" w:rsidP="00736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применения правила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694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6942B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6942BE" w:rsidP="00694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: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тео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ретическим материалам учебника (с. 91);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 дидактическому материалу с исполь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зованием алгоритма выполнения задачи; самосто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ятельно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имен при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в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t>-мето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DD01C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условия употребления имен прилагательных в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060056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морфологии в публицистической и художественной речи и оценивать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7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680DAB" w:rsidRDefault="00A93CA1" w:rsidP="00D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</w:t>
            </w:r>
            <w:r w:rsidR="00DD0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лению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выявляемые в ходе определения условия употребления имен </w:t>
            </w:r>
            <w:proofErr w:type="spellStart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</w:t>
            </w:r>
            <w:r w:rsidR="00DD0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на основе алго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выполне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DD01CA" w:rsidP="00D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: груп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повая работа с заданием пункта</w:t>
            </w:r>
            <w:proofErr w:type="gramStart"/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="00A93CA1"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чимся читать и пересказывать лингвистический текст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алгоритму выполнения задачи;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учеб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ника (с. 97, 98);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 (анализ поэтического тек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ста (упр. 240)); самостоятельно 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 w:rsidR="00A93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имен при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Урок «от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DD01C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произно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 имена прила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40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друг друга; полно и точно вы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ражать свои мысли в соответствии с задачами и условиями коммуникации.</w:t>
            </w:r>
          </w:p>
          <w:p w:rsidR="00A93CA1" w:rsidRPr="00680DAB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выделять и фор</w:t>
            </w:r>
            <w:r w:rsidR="00A95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познавательную цель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выявляемые в ходе исследования структуры, содержания, значения и особенностей произношения слова 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D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DD01C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составл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статьи учебника (с. 104); работа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ставлению лингвистического рассужде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при консультативной помощи учи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теля с последующей взаимопроверкой (упр. 259); коллективно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40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ная работа № 2 по теме «Имя при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лагатель</w:t>
            </w:r>
            <w:r w:rsidRPr="00680D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ное»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680DAB" w:rsidRDefault="00A93CA1" w:rsidP="00A95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Урок разви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вающего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571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t>ся при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изученные правила в ходе написания диктан</w:t>
            </w:r>
            <w:r w:rsidR="00A93CA1"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 и выполнения грамматического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680DAB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5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680DAB" w:rsidRDefault="00A93CA1" w:rsidP="005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680DAB" w:rsidRDefault="00A93CA1" w:rsidP="0053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диктанта, вы</w:t>
            </w:r>
            <w:r w:rsidRPr="0068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полнения грамматического задания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ществлению контрольной функции; контроль и самоконтроль изученных понятий: 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;   проектируют  спосо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 комментируют  выставленные 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680DAB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3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Анализ выполнения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571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верки и написания имен прилагатель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составлять индивидуальный маршрут воспол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 проблемных зон в изученных темах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4D0DB8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 творческой деятельности по алгоритму, индивидуально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му плану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затруднений в деятельности): выполн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 по алгоритму выполнения задачи при консультативной помощи учителя с использованием ма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териалов лингвистического портфолио; самостоятельно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Способы связи предложе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тек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57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A9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571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способы связи предложений в тексте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4D0DB8" w:rsidRDefault="00A93CA1" w:rsidP="0053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чества.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определения способов связи предложе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 в тексте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="00A95718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5718" w:rsidP="00A9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мате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риалам учебника (с. 109, 110);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упр. 268) с последующей самопроверкой по алго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ритму выполнения задания;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лингвистическо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(упр. 269) по алгоритму выполнения задания при консультативной помощи учителя с последующей взаимопроверкой; само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Средства связи предложе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тек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Урок рефлек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13094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средства связи предложений в тексте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4D0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полно и точно вы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ражать свои мысли в соответствии с задачами и условиями коммуникации.</w:t>
            </w:r>
          </w:p>
          <w:p w:rsidR="00A93CA1" w:rsidRPr="004D0DB8" w:rsidRDefault="00A93CA1" w:rsidP="007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выделять и фор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познавательную цель; искать и вы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делять необходимую информацию.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</w:t>
            </w:r>
            <w:r w:rsidR="0071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процессы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выявляемые в ходе исследования сре</w:t>
            </w:r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св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язи предложений в тексте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  способности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>х за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труднений в деятельности):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тексту художественной литера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по вариантам (упр. 271) с последую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щей взаимопроверкой при консульта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учителя; работа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с заданием пункта</w:t>
            </w: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чимся употреблять средства языка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164C8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параллель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связи с повтором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Урок </w:t>
            </w:r>
            <w:r w:rsidR="00907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рефлек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13094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условия употребления па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раллельной связи с повтором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03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1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на основе алго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55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7130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ых затруднений в деятельности):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тексту художественной литературы по вариантам (упр. 280, 283) с последующей взаимопроверкой при консультативной помощи учителя;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164C89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037A67">
        <w:trPr>
          <w:cantSplit/>
          <w:trHeight w:val="680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Глагол (17 ч)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57 – 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Морфологичес-кие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</w:t>
            </w:r>
          </w:p>
          <w:p w:rsidR="00A93CA1" w:rsidRPr="004D0DB8" w:rsidRDefault="00A93CA1" w:rsidP="0003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глагола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AE3EB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5F7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55692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граммати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ческие признаки глагола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4D0DB8" w:rsidRDefault="00A93CA1" w:rsidP="005F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75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75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отношения, выявляемые в ходе исследования глагола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55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55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коллек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тивная работа с 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дидактически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м материалом; индивиду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ально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пункта</w:t>
            </w: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чимся говорить на лингвистиче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скую тему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(упр. 300) при консультатив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помощи ученика-эксперта; работа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(упр. 301, 302) с последующей взаимопроверкой при консультативной помощи учителя;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5F776B" w:rsidP="005F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59 – 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Словообразова-ние</w:t>
            </w:r>
            <w:proofErr w:type="spellEnd"/>
            <w:proofErr w:type="gramEnd"/>
          </w:p>
          <w:p w:rsidR="00A93CA1" w:rsidRPr="004D0DB8" w:rsidRDefault="00A93CA1" w:rsidP="0003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глаголов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«от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55692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способы обра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зования глаголов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4D0DB8" w:rsidRDefault="00A93CA1" w:rsidP="000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03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r w:rsidR="0041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выявляя-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емые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исследования структуры глагола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55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55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умени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учебником (составление памятки для лингвистического портфолио по ма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териалам учебника (с. 124, 125)), 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комплексный анализ текста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при консультативной помощи учителя с п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 xml:space="preserve">оследующей </w:t>
            </w:r>
            <w:proofErr w:type="spellStart"/>
            <w:r w:rsidR="00755692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мопро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веркой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индивидуальн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755692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учебнику и дидактическому материалу (упр. 321);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5F776B" w:rsidP="005F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 – 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писание приставок 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5F7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4133C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объяс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написание гласных в пристав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90761C" w:rsidRDefault="0090761C" w:rsidP="0090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1C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в передаче смысловой стороны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4D0DB8" w:rsidRDefault="00A93CA1" w:rsidP="0041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</w:t>
            </w:r>
            <w:r w:rsidR="0041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дви</w:t>
            </w:r>
            <w:r w:rsidR="0041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="0041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и значения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твор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креативных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4133CB" w:rsidP="0041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 в домашнем зада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по диагностической карте типичных ошибок;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групповую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(с. 127, упр. 322, 323) по алгоритму вы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задания при консультативной помощи учителя; 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над упр. 326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самопровер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кой;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328) с последующей взаимопровер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кой;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5F776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63 – 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- </w:t>
            </w:r>
            <w:proofErr w:type="spellStart"/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4133C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условия на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писания букв </w:t>
            </w:r>
            <w:proofErr w:type="spellStart"/>
            <w:r w:rsidR="00A93CA1"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proofErr w:type="spellEnd"/>
            <w:r w:rsidR="00A93CA1"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— 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организовывать и пла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нировать учебное сотрудничество с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</w:t>
            </w:r>
            <w:r w:rsidR="0041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телем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сверстниками.</w:t>
            </w:r>
          </w:p>
          <w:p w:rsidR="00A93CA1" w:rsidRPr="004D0DB8" w:rsidRDefault="00A93CA1" w:rsidP="00AE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41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на основе алгоритма реше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4133CB" w:rsidP="0041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ществлению контрольной функции; контроль и самоконтроль изученных по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материалам учебника (с. 135) с последующей взаи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мопроверкой, самопроверкой;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(выполнение грамматического задания с последующей проверкой учителя (упр. 343)); само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глаголов в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4133C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условия упо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требления глаголов в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морфологии в публицистической и художественной речи и оценивать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4D0DB8" w:rsidRDefault="00A93CA1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AE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r w:rsidR="0041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выявляя-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емые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исследования условий употребления гла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голов в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4133C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4133CB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памятк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лингвистического портфолио по тео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ретическим материалам учебника (с. 136, 137);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орфограммами; составл</w:t>
            </w:r>
            <w:r w:rsidR="0055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лингви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стическо</w:t>
            </w:r>
            <w:r w:rsidR="0055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описани</w:t>
            </w:r>
            <w:r w:rsidR="0055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(рассуждения),</w:t>
            </w:r>
          </w:p>
          <w:p w:rsidR="00A93CA1" w:rsidRPr="004D0DB8" w:rsidRDefault="00A93CA1" w:rsidP="0033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(упр. 346); самостоятельно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69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E3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Сочине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по картине К.Ф.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Юона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«Конец</w:t>
            </w:r>
            <w:r w:rsidRPr="004D0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зимы.</w:t>
            </w:r>
            <w:r w:rsidRPr="004D0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Полдень»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-мето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7444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редактиро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те</w:t>
            </w:r>
            <w:proofErr w:type="gram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кст тв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орче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B7444C" w:rsidRDefault="00A93CA1" w:rsidP="00AE3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  <w:r w:rsidR="00B7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r w:rsidR="00B7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выявляя-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емые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составления и редактирования творче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твор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деятельности по алгоритму, индивидуально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му плану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B7444C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ятся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написанию сочинения по картине по дидактическому материалу с после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взаимопроверкой по памятке выполнения задания (упр. 361)); состав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рисункам (упр. 357);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69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9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67 – 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глаголов в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Уроки  обще- методи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7444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условия упо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требления глаголов в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морфологии в публицистической и художественной речи и оценивать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  <w:proofErr w:type="gramEnd"/>
          </w:p>
          <w:p w:rsidR="00A93CA1" w:rsidRPr="004D0DB8" w:rsidRDefault="00A93CA1" w:rsidP="00AE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AE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глаголов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на основе алгоритма реше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B7444C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ма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териалам учебника и дидактическому материалу (упр. 359) с последующей взаимопроверкой по памятке выпол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задания;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ируют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(упр.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59) с последующей самопроверкой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состав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(упр. 361);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69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9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69 – 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9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ношение</w:t>
            </w:r>
          </w:p>
          <w:p w:rsidR="00A93CA1" w:rsidRPr="004D0DB8" w:rsidRDefault="00A93CA1" w:rsidP="00B9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глаголов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7444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произно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сить глаголы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9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  <w:proofErr w:type="gramEnd"/>
          </w:p>
          <w:p w:rsidR="00A93CA1" w:rsidRPr="004D0DB8" w:rsidRDefault="00A93CA1" w:rsidP="00B9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B7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отношения, выявляемые в ходе исследования условий произношения глаголов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на основе алго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ществлению контрольной функции; контроль и самокон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троль изученных понятий: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над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упр. 366 с последующей взаимопроверкой,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мопроверкой; работа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(выполнение грамматического задания с последующей проверкой учителя (упр. 367)); 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орфографическ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(упр. 373, 374);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7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ная работа  № 3  по теме «Глагол»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B7444C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Урок разви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ся проек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индиви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дуальный маршрут восполнения проблемных зон в изученных темах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  <w:proofErr w:type="gramEnd"/>
          </w:p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</w:t>
            </w:r>
            <w:r w:rsidR="00B7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диагностики и самоанализа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типа и реализации коррекционной нормы (фиксирования собственных затруднений в деятельности): 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Анализ выполнения контрольной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7444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произ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самодиа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гностику и само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анализ результатов изученной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работы в группе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F0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B744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алгоритма выполнения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B7444C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 по диагностической карте типичных ошибок;  составл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лингви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урока; самостоятельно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69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663B5">
        <w:trPr>
          <w:cantSplit/>
          <w:trHeight w:val="423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Причастие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(40 ч)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74 – 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причастие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«от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663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часть речи — причастие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06005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морфологии в публицистической и художественной речи и оценивать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4D0DB8" w:rsidRDefault="00A93CA1" w:rsidP="0006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06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исследования причастий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анализа своей деятельности в составе груп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пы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теоретическому материалу учебника (с. 151—153) для составления памятки в лингвистическое портфолио при консультативной помощи учите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ля; работа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390, 391) по алгоритму выполнения задания при консультативной помощи учителя с последующей взаимопровер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кой;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02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76 – 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Причаст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обо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663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правила обособления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частных оборотов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шения, эффективно сотрудничать и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="00A6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продуктивной кооперации.</w:t>
            </w:r>
          </w:p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F0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="00A6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</w:t>
            </w:r>
            <w:r w:rsidR="00A6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структуры предложения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анализа своей деятельности в составе пары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663B5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учебнику с последующей самопро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веркой по памятке выполнения задачи (упр. 413);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 группе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дидакти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ческому материалу с опорой на лингви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стическое портфолио; 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лингвис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тическое описание по теме урока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Сжатое из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663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A6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663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произ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компрес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сию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4D0DB8" w:rsidRDefault="00A93CA1" w:rsidP="00F02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чества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выявляе</w:t>
            </w:r>
            <w:r w:rsidR="009D4C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ходе компрессии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на основе алгоритма вы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лин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гвистической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затруднений в деятельност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и): работают нал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сжатие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м текста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лингвистической задачи при консультативной помощи учителя; редактир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изложения;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69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80 – 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Причаст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обо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9D4C25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663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алгоритм построения пред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ложений с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частными оборо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4D0DB8" w:rsidRDefault="00A93CA1" w:rsidP="00F0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партнера (контроль, коррекция, оценка действия партне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ра, умение убеждать).</w:t>
            </w:r>
          </w:p>
          <w:p w:rsidR="00A93CA1" w:rsidRPr="004D0DB8" w:rsidRDefault="00A93CA1" w:rsidP="009D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</w:t>
            </w:r>
            <w:r w:rsidR="009D4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емые в ходе исследования и применения алгоритма выполнения тестовых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проектной дея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затруднений в деятельности): индивиду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альная и коллективная работа с тестами с последующей взаимопроверкой при консультативной помощи учителя; рабо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(конструи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 предложений с причастными оборотами при консультативной помощи ученика-эксперта); индивидуально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83 – 86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прича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663B5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и  «от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663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способы обра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зования причастий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0761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1C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в передаче смысловой стороны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работы в группе (включая ситуации учебного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чества и проектные формы работы).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A6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выявляемые в ходе выполнения лингвистической задачи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совершенство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материалам учебника с целью составления памятки для определения способов образования причастий (упр. 416, 417) с последующей взаимопроверкой при консультативной помощи учителя; самостоятельно 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69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87 – 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причастия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«от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663B5" w:rsidP="00CA3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способы образования действительных причастий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CA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93CA1" w:rsidRPr="004D0DB8" w:rsidRDefault="00A93CA1" w:rsidP="0069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696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отношения, выявляемые в ходе исследования причастий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6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индиви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дидактическим мате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риалом при консультативной помощи учителя с последующей взаимопроверкой по памятке выполнения грамматического задания; работа</w:t>
            </w:r>
            <w:r w:rsidR="00A663B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(анализ художест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текста с действительными и стра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дательными причастиями) по алгоритму выполнения задания;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 – 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1D57C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Страдатель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ные причастия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1D57C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разли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действитель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страдатель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причастия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4D0DB8" w:rsidRDefault="00A93CA1" w:rsidP="00A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1D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лингвистической задачи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на основе алгоритма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нятий, способов действий): работа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практическим ма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териалам учебника с последующей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проверкой при консультативной помощ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и учителя;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ху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действительными и страдательными причастиями п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о алго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ритму выполнения анализа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составл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яют  текст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-рассуждени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 лингвистическую тему по алгоритму выполнения задания при консультативной помощи ученика- эксперта;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92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Сжатое из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57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1D5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1D57C6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произ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компрес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сию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B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4D0DB8" w:rsidRDefault="00A93CA1" w:rsidP="005B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5B4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компрессии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</w:t>
            </w: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сильный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— слабый (компрессия текста публицистического стиля с после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дующим редактированием творческой работы по алгоритму выполнения зада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чи); </w:t>
            </w:r>
            <w:r w:rsidR="001D57C6">
              <w:rPr>
                <w:rFonts w:ascii="Times New Roman" w:hAnsi="Times New Roman" w:cs="Times New Roman"/>
                <w:sz w:val="20"/>
                <w:szCs w:val="20"/>
              </w:rPr>
              <w:t>пишут изложение.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93 – 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Полные и краткие причастия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316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обра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зовывать краткую форму причастия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0761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1C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в передаче смысловой стороны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B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организовывать и пла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93CA1" w:rsidRPr="004D0DB8" w:rsidRDefault="00A93CA1" w:rsidP="005B4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образования кратких причастий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твор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креативных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ых затруднений в деятельности):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яют в группе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мятки для лингвистического портфолио по теоретическому материалу учебника (с. 171) при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консультативной помощи учителя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работа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бый (упр. 432) при помощи консультанта; самостоятельно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96F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Тест № 1 по теме «Прича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стие»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разви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вающего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316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алгоритм вы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полнения тестовых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B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5B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5B4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тестовых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анализа и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контроля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61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ществлению контрольной функции; конт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роль и самоконтроль изученных понятий: 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выполняют тест по теме «Причастие»</w:t>
            </w:r>
            <w:r w:rsidR="00615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15EB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96 – 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нн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при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316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напи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сания букв </w:t>
            </w:r>
            <w:proofErr w:type="spellStart"/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нн</w:t>
            </w:r>
            <w:proofErr w:type="spellEnd"/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в причастиях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9D4C25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и пунктуации</w:t>
            </w:r>
            <w:r w:rsidRPr="009D4C25">
              <w:rPr>
                <w:rStyle w:val="1463"/>
                <w:i/>
                <w:iCs/>
                <w:sz w:val="20"/>
                <w:szCs w:val="20"/>
              </w:rPr>
              <w:t xml:space="preserve"> </w:t>
            </w: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в передаче смысловой стороны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C0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C0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C0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причастий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316ED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(со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памятки в лингвистическое портфолио по теоретическим материалам учебника (с. 178-181)); фронтальн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орфограммами (по дидакти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ческому материалу),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453);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индивидуально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15EB0" w:rsidP="0061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99 – 102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н</w:t>
            </w:r>
            <w:proofErr w:type="spellEnd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нн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при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316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алгоритм лингвистическо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рассуждения в практической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C0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организовывать и пла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93CA1" w:rsidRPr="004D0DB8" w:rsidRDefault="00A93CA1" w:rsidP="00C0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части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твор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креативных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затруднений в деятельности): работа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 по па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мятке выполнения задания с краткими и полными причастиями по алгоритму выполнения задани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я с последующей взаимопроверкой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(написание текста лингвистического рассуждения с крат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кими и полными причастиями) при помощи консультанта;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15EB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103 - 105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Слитное и раз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дельное написание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>-мето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316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условия слит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раздель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написания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7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331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</w:t>
            </w:r>
            <w:r w:rsidR="00331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отношения, выявляемые в ходе исследования языковых явлений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3316ED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совершенство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316ED" w:rsidP="00331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</w:t>
            </w:r>
            <w:proofErr w:type="gram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сильный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- слабый с теоретиче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материалом учебника (с. 184) для 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памятки в лингвистическое портфолио по алгоритму выполнения задачи с последующей самопроверкой;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 группе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 упр. 460, 461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при консультативной помощи учите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 с последующей взаимопроверкой; са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15EB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106 – 108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Слитное и раз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дельное написание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81070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условия слит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раздель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написания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и пунктуации</w:t>
            </w:r>
            <w:r w:rsidRPr="009D4C25">
              <w:rPr>
                <w:rStyle w:val="1463"/>
                <w:i/>
                <w:iCs/>
                <w:sz w:val="20"/>
                <w:szCs w:val="20"/>
              </w:rPr>
              <w:t xml:space="preserve"> </w:t>
            </w: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в передаче смысловой стороны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7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93CA1" w:rsidRPr="004D0DB8" w:rsidRDefault="00A93CA1" w:rsidP="0097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обучении.</w:t>
            </w:r>
          </w:p>
          <w:p w:rsidR="00A93CA1" w:rsidRPr="004D0DB8" w:rsidRDefault="00A93CA1" w:rsidP="0097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810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составления текста-рассуждения на линг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вистическую тему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нового,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бам обобщения и систематиза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знаний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  способности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коррекционно-контрольного типа и реализации коррекционной нормы (фиксирования собственных затруднений при выполнении упражнений): работа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с лингвистическим порт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фолио; составл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таблиц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раз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частями речи»; конструир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 (с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не)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при консультативной помощи учителя; составл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лингвистического рассуждения по алгоритму выполнения задания при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консуль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тативной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учителя;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15EB0" w:rsidP="0061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3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109 – 111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Слитное и раз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дельное написание не с прича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A3639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и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дической направленности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аучит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условия слит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раздель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написания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3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</w:t>
            </w:r>
            <w:r w:rsidR="00810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творческой дея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81070B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ируют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 (с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не)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по алгоритму выполнения задания при консультативной помощи учителя);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по вариантам (лингвистическое описание, рассуждение) с последующим редакти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рованием текста; индивидуально 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</w:t>
            </w:r>
            <w:proofErr w:type="spell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ванного</w:t>
            </w:r>
            <w:proofErr w:type="spell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615EB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3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F070A0" w:rsidRDefault="00A93CA1" w:rsidP="00F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Контроль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softHyphen/>
              <w:t xml:space="preserve">ная работа  № 4 по теме «Причастие»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81070B" w:rsidRDefault="0081070B" w:rsidP="0081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 разви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81070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условия слит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раздель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написания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3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A3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A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проектирования индивидуального марш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рута восполнения проблемных зон в изученной теме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умения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ществлению контрольной функции; контроль и самоконтроль изученных понятий: 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контрольную работу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C6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Анализ выполнения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2133E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81070B" w:rsidP="002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произ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самодиа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гностику и само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анализ результатов изученной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21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1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работы в группе (включая ситуации учебного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чества и проектные формы работы).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ления затруднений в обучении </w:t>
            </w:r>
          </w:p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</w:t>
            </w:r>
            <w:r w:rsidR="00810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алгоритма выполнения задачи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81070B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 по диагностической карте типичных ошибок;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лингви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урока; самостоятельно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F0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Повест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вование художест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и разго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ворного стилей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обще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2268"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="00EC226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="00EC226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81070B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языковые и композиционные признаки повест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вования разговор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художест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венного стилей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056">
              <w:rPr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морфологии в публицистической и художественной речи и оценивать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6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36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361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и значения сло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ва, выполнения творческого задания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10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81070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на основе составленного алгоритма вы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зада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81070B" w:rsidP="00EC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орфо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граммами по дидактическому материалу, материалу учебника (с использованием алгоритма выявления и проверки орфо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грамм); работа</w:t>
            </w:r>
            <w:r w:rsidR="00EC2268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466, 467) по алгоритму выполнения задания с последующей взаимопро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веркой при консультативной помощи учителя; коллективно</w:t>
            </w:r>
            <w:r w:rsidR="00EC2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редактир</w:t>
            </w:r>
            <w:r w:rsidR="00EC2268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 w:rsidR="00EC2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(упр. 468);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парах силь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- слабый с заданием пункта</w:t>
            </w:r>
            <w:proofErr w:type="gram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чимся работать с текстом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(с. 188) по памятке выполнения задания;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Повест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вование в рассказе. Рассказ по кар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тинам Н. Радлова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обще- методи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A756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текст по кар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тинкам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6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поведением парт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93CA1" w:rsidRPr="004D0DB8" w:rsidRDefault="00FA756E" w:rsidP="0036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</w:t>
            </w:r>
            <w:r w:rsidR="00A93CA1"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ятивные: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обучении.</w:t>
            </w:r>
          </w:p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FA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выявляемые в ходе написания творческой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на основе алгоритма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A756E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(составление плана текста, определение композиционных и языковых признаков текста, выделение главной информации) при консультатив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помощи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выполнения задания; са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F0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Повест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вование делового и научного стилей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рефлек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A756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признаки повествования 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лового и научного стилей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9D4C25" w:rsidRDefault="009D4C25" w:rsidP="009D4C25">
            <w:pPr>
              <w:pStyle w:val="141"/>
              <w:shd w:val="clear" w:color="auto" w:fill="auto"/>
              <w:tabs>
                <w:tab w:val="left" w:pos="65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i w:val="0"/>
                <w:sz w:val="20"/>
                <w:szCs w:val="20"/>
              </w:rPr>
              <w:t>объяснять особенности употребления морфологических сре</w:t>
            </w:r>
            <w:proofErr w:type="gramStart"/>
            <w:r w:rsidRPr="009D4C25">
              <w:rPr>
                <w:rFonts w:ascii="Times New Roman" w:hAnsi="Times New Roman" w:cs="Times New Roman"/>
                <w:i w:val="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9D4C2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в т</w:t>
            </w:r>
            <w:proofErr w:type="gramEnd"/>
            <w:r w:rsidRPr="009D4C25">
              <w:rPr>
                <w:rFonts w:ascii="Times New Roman" w:hAnsi="Times New Roman" w:cs="Times New Roman"/>
                <w:i w:val="0"/>
                <w:sz w:val="20"/>
                <w:szCs w:val="20"/>
              </w:rPr>
              <w:t>екстах научного и официально-делового</w:t>
            </w:r>
            <w:r w:rsidRPr="009D4C25">
              <w:rPr>
                <w:rStyle w:val="1465"/>
                <w:i w:val="0"/>
                <w:iCs w:val="0"/>
                <w:sz w:val="20"/>
                <w:szCs w:val="20"/>
              </w:rPr>
              <w:t xml:space="preserve"> </w:t>
            </w:r>
            <w:r w:rsidRPr="009D4C25">
              <w:rPr>
                <w:rFonts w:ascii="Times New Roman" w:hAnsi="Times New Roman" w:cs="Times New Roman"/>
                <w:i w:val="0"/>
                <w:sz w:val="20"/>
                <w:szCs w:val="20"/>
              </w:rPr>
              <w:t>стилей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друг друга; с достаточной полнотой и точностью вы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ражать свои мысли в соответствии с задачами и условиями коммуникации.</w:t>
            </w:r>
          </w:p>
          <w:p w:rsidR="00A93CA1" w:rsidRPr="004D0DB8" w:rsidRDefault="00A93CA1" w:rsidP="00EB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выделять и фор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познавательную цель; искать и вы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делять необходимую информацию.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самодиагностики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кон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струированию, творческому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мовыражению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коррекционно-контрольного типа и реализации коррекционной нормы (фиксирования собственных затруднений в деятельности): работа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(составление памятки по теорети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ческому материалу учебника (с. 199—201) для лингвистического портфолио при консультативной помощи учителя); 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и упр. 491;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ление</w:t>
            </w:r>
          </w:p>
          <w:p w:rsidR="00A93CA1" w:rsidRPr="004D0DB8" w:rsidRDefault="00A93CA1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сборника</w:t>
            </w:r>
          </w:p>
          <w:p w:rsidR="00A93CA1" w:rsidRPr="004D0DB8" w:rsidRDefault="00A93CA1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рассказов</w:t>
            </w:r>
          </w:p>
          <w:p w:rsidR="00A93CA1" w:rsidRPr="004D0DB8" w:rsidRDefault="00A93CA1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«Одна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жды...»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756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FA7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A756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сборник рас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5745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преодоле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затруднений в обучении через включение в но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вые виды деятельности и формы сотрудничества.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FA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выявляемые в ходе выполнения творческой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на основе составленного алгоритма вы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зада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A756E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: 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прак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 учебника (упр. 488,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495, 496) с последующей самопроверкой при консультативной помощи учителя;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ПП, ИП </w:t>
            </w:r>
          </w:p>
        </w:tc>
      </w:tr>
      <w:tr w:rsidR="00A93CA1" w:rsidRPr="002C0FE8" w:rsidTr="00FA756E">
        <w:trPr>
          <w:cantSplit/>
          <w:trHeight w:val="593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Деепричастие (33 ч)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118 – 119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Что такое дееприча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Уроки   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A756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морфологи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ческие признаки деепричастий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7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чевых высказываний.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64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</w:t>
            </w:r>
            <w:r w:rsidR="0064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выявляемые в ходе исследования деепричастий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ис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A756E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парах сильный — слабый по прак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материалам учебника (упр. 488, </w:t>
            </w:r>
            <w:r w:rsidR="00A93CA1"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495,</w:t>
            </w:r>
            <w:proofErr w:type="gramEnd"/>
          </w:p>
          <w:p w:rsidR="00A93CA1" w:rsidRPr="004D0DB8" w:rsidRDefault="00A93CA1" w:rsidP="00EB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496) с последующей самопроверкой при консультативной помощи учителя;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120 – 122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B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Деепри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частный</w:t>
            </w:r>
          </w:p>
          <w:p w:rsidR="00A93CA1" w:rsidRPr="004D0DB8" w:rsidRDefault="00A93CA1" w:rsidP="00EB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оборот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и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A756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условия об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особления деепри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частного оборота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7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37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37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исследовательской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познавательн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 ис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следовательской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A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коррекционно-контрольного типа и реализации коррекционной нормы (фиксирования собственных затрудне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деятельности): самостоятельно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грамматическо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самопроверкой и взаимо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проверкой; работа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бый (упр. 506) по алгоритму выполнения задания при консультативной помощи учителя; составл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памятк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лингвистиче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по те</w:t>
            </w:r>
            <w:r w:rsidR="00FA756E">
              <w:rPr>
                <w:rFonts w:ascii="Times New Roman" w:hAnsi="Times New Roman" w:cs="Times New Roman"/>
                <w:sz w:val="20"/>
                <w:szCs w:val="20"/>
              </w:rPr>
              <w:t>оретическим материалам учебника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47DAA"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коллективно  проектируют  спосо</w:t>
            </w:r>
            <w:r w:rsidR="00647DAA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="00647DAA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</w:t>
            </w:r>
            <w:r w:rsidR="00647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Р. Сжатое изложение.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647DA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произ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компрес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сию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5745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5D1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5D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компрессии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D1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5D1D4A" w:rsidP="005D1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(упр. 515) при консультативной помощи учителя;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орческой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боты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самостоятельно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ПП, ФУ, 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124 – 127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8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Деепри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частный</w:t>
            </w:r>
          </w:p>
          <w:p w:rsidR="00A93CA1" w:rsidRPr="004D0DB8" w:rsidRDefault="00A93CA1" w:rsidP="00183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оборот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F070A0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5D1D4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ис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теоре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тические знания в практической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9D4C25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анализировать синонимические средства синтаксиса.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F0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F0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F0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отношения, выявляемые в ходе повторения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</w:t>
            </w:r>
            <w:r w:rsidR="005D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материала и практической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</w:t>
            </w:r>
            <w:r w:rsidR="00F0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D1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кон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струированию, творческому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мовыражению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D1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коррекционно-контрольного типа и реализации коррекционной нормы (фиксирования собственных затруднений в деятельности): анализ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, допущенны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до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машней работе по алгоритму выполнения задания; работа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над упр. 516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при консультативной помощи учителя; работа</w:t>
            </w:r>
            <w:r w:rsidR="005D1D4A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517) с последующей взаимопро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веркой по памятке выполнения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Тест № 2 по теме «Дееприча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стие»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разви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вающего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10A2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ектировать и реализовывать индивидуальный маршрут воспол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 проблемных зон в изученной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ятивные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411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тестирования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самосовер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шенствованию, навык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диагностики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ществлению контрольной функции; контроль и самоконтроль изученных понятий: самостоятельно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тестовы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взаи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мопроверкой;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129 – 132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писание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дее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прича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10A2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условия напи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сания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деепри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41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411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 с дее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причастиями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10A2C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 группе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лингвистическим портфолио (составление памятки по тео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ретическим материалам учебника (с. 210) с использованием при кон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сультативной помощи учителя);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(упр. 511, 512) при консульта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помощи учителя по алгоритму выполнения задания; конструирование словосочетаний с деепричастиями (с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не);</w:t>
            </w:r>
            <w:proofErr w:type="gramEnd"/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F0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133 – 136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причастий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10A2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образо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вывать дееприча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5745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1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</w:t>
            </w:r>
            <w:r w:rsidR="00310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самосовер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шенствованию, навык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диагностики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10A2C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бый по теоретическому материалу учеб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ника (с. 213, 214) при </w:t>
            </w:r>
            <w:proofErr w:type="spell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консульта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тивной</w:t>
            </w:r>
            <w:proofErr w:type="spell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помощи учителя для составления памят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ки в лингвистическое портфолио; кол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 над упр. 519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щей взаимопроверкой;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137 – 139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Деепри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частия совер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шенного и несовер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шенного вида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10A2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образо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вывать дееприча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стия совершенного и несовершенного вида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0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93CA1" w:rsidRPr="004D0DB8" w:rsidRDefault="00A93CA1" w:rsidP="00E0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E00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EA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исследования деепричастий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10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A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A2C">
              <w:rPr>
                <w:rFonts w:ascii="Times New Roman" w:hAnsi="Times New Roman" w:cs="Times New Roman"/>
                <w:sz w:val="20"/>
                <w:szCs w:val="20"/>
              </w:rPr>
              <w:t xml:space="preserve">  способности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коррекционно-контрольного типа и реализации коррекционной нормы (фиксирования собственных затруднений в деятельности): коллективн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над орфограм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мами по алгоритму выполнения работы над ошибками, работа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со словарями, справочной литера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турой для выполнения работы над ошиб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ками в домашней 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DC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ана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лиз текста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EA57E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анали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зировать текст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0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E0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E00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A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на основе составленного алгоритма вы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зада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опыта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A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труднений в деятельности): работа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>ют над упр. 550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выполне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задания с последующей взаимопро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веркой, 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творческ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EA57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(лингвистиче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повествование на основе алгоритма выполнения задания);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F0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141 – 142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причастий и деепри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частий в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13C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упо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треблять деепри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частия в устной и письменной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анализировать синонимические средства синтаксиса.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0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обучении.</w:t>
            </w:r>
          </w:p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="0091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отношения, выявляемые в ходе исследования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</w:t>
            </w:r>
            <w:r w:rsidR="0091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дееприча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стий в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обучению, на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вык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конструирова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проектной работы по ал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горитму с пер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спективой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модиагностики результатов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ов действий):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домашне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выполнени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я задачи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рабо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та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упраж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нениям учебника с последующей взаимо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проверкой при консультативной помощи учителя; самостоятельно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143 – 146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причастий и деепри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частий в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13C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упо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треблять дееприча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стия в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0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чевых высказываний с целью составления и вы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полнения алгоритма, творческого задания. </w:t>
            </w: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F0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выявляемые в ходе исследования условий употребления дее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причастий в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913CB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913CB5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- рассуждени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 лингвистическую тему при консультативной помощи учителя с опорой на алгоритм выполнения линг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вистической задачи);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устн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учебнику;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070A0" w:rsidP="00F07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 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147 – 148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Произ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ношение причастий и деепри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частий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13CB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правильно произносить деепричастия.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    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ления затруднений в обучении.</w:t>
            </w:r>
          </w:p>
          <w:p w:rsidR="00A93CA1" w:rsidRPr="004D0DB8" w:rsidRDefault="00A93CA1" w:rsidP="00BD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произношения деепричастий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навык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организации и анализа своей деятельности в составе пары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913CB5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парах сильный — слабый по алгоритму (конструирование текста типа речи </w:t>
            </w:r>
            <w:r w:rsidR="00A93CA1" w:rsidRPr="004D0DB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лингвистическое рассу</w:t>
            </w:r>
            <w:r w:rsidR="00A93CA1" w:rsidRPr="004D0DB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ждение)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консультативной помощи учителя с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последую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щей взаимопроверкой;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парах сильный — слабый (упр. 554, 555)  с последующей взаимопроверкой; самостоятельно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ная работа № 5 по теме «Дееприча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стие»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Урок  разви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BD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>Научит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ся проектировать индивидуальный маршрут выполнения проблемных  зон в изученных 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владеть монологической форм</w:t>
            </w:r>
            <w:r w:rsidR="00913C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ой 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речи в соответствии с грамматическими и синтаксическими норма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ми родного языка.</w:t>
            </w:r>
          </w:p>
          <w:p w:rsidR="00A93CA1" w:rsidRPr="004D0DB8" w:rsidRDefault="00A93CA1" w:rsidP="00BD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BD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контрольной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диагностики и самоанализа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ного типа и реализации коррекционной нормы (фиксирования собственных затруднений в деятельности): 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контрольную работу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выполнения контрольной работы.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Урок   об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13CB5" w:rsidP="00512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ся  находить и анализировать допущенные  ошибки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5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512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913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устойчив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мотиваци</w:t>
            </w:r>
            <w:r w:rsidR="00913C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изучению но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вого на основе составленного алгоритма вы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полнения зада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D40AA5" w:rsidP="00D4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над ошибками по диагностиче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ской карте типичных ошибок в парах сильный — слабый;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ую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ую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дидактическим материа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лом с использованием материалов линг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вистического портфолио с последующей взаимопроверкой;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151 – 152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  <w:p w:rsidR="00A93CA1" w:rsidRPr="004D0DB8" w:rsidRDefault="00A93CA1" w:rsidP="00086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места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Урок и  обще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="00D40AA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методи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D40AA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ся описы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вать 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75745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="00D40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086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выявляе</w:t>
            </w:r>
            <w:r w:rsidR="00D40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ходе описания места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D4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="00D40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</w:t>
            </w:r>
            <w:r w:rsidR="00D40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организации и анализа своей деятельности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D40AA5" w:rsidP="00D4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парах сильный — слабый с теоретическим материалом учебника (с. 231—233) для составления памятки в лингвистическое портфолио; выпол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задания (упр. 566, 567) с после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дующей самопроверкой по алгоритму выполнения задания;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0E2873">
        <w:trPr>
          <w:cantSplit/>
          <w:trHeight w:val="564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Имя числительное (22 ч)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153 – 154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Что обо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значает имя чис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лительное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«от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0E287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лять морфологи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ческие признаки имен числитель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использовать адекватные языковые средства для речевых высказываний с целью планирования, контроля и самооценки действия. </w:t>
            </w:r>
            <w:r w:rsidR="000E28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ления затруднений в обучении </w:t>
            </w:r>
          </w:p>
          <w:p w:rsidR="00A93CA1" w:rsidRPr="004D0DB8" w:rsidRDefault="00A93CA1" w:rsidP="000E2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выявляемые в ходе исследования морфологических призна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ков числительных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E2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устойчив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мотиваци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изучению но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вого на основе составленного алгоритма вы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полнения зада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E2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парах сильный - слабый с учебником (составление памятки в лингвистическо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го портфолио по теоретическому мат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риалу учебника (с. 239—241), упр. 591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(лингви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стичес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кое повествование, рассказ); </w:t>
            </w:r>
            <w:proofErr w:type="spellStart"/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>са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мостоя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тельно</w:t>
            </w:r>
            <w:proofErr w:type="spellEnd"/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155 – 158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Простые, сложные и состав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ные чис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лительные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0E287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лять морфологи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ческие признаки имен числитель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52DC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1C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в передаче смысловой стороны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5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25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252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имен числительных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E2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</w:t>
            </w:r>
            <w:r w:rsidR="000E28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анализа своей деятельности в составе пары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0E2873" w:rsidP="000E2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DAB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80DAB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содержания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кол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лективн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над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упр. 595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алгоритму выполнения задания при консультатив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помощи учителя с последующей взаи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мопроверкой;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парах сильный — слабый с орфограммами по алгоритму лингвистического портфолио;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рассуждени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лингвисти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ческую тему (упр. 597) с последующей самопроверкой; самостоятельно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159 – 161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Разряды, склоне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ние, пра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вописание количест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венных числитель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D73F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ся скло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имена числи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тельные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анализировать синонимические средства синтаксиса.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A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4A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4A2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имен числительных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BD73F0" w:rsidRDefault="00A93CA1" w:rsidP="00BD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3F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r w:rsidRP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</w:t>
            </w:r>
            <w:r w:rsidRPr="00BD73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анализа и само</w:t>
            </w:r>
            <w:r w:rsidRPr="00BD73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контроля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способност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труднений в деятельности): выполн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грамматическо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последующей самопроверкой по алгоритму выпо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лнения задания (упр. 609—615);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бота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парах сильный — слабый (упр. 616, 617) по алгоритму выполнения задания с последующей взаимопроверкой при кон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сультативной помощи ученика-эксперта; составл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рассуждени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лингвисти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ческую тему;</w:t>
            </w:r>
            <w:proofErr w:type="gramEnd"/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Тестиро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вание  № 3 по теме «Имя чис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лительное»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Урок   разви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вающего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D73F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ся объяс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нять орфограммы и постановку зна</w:t>
            </w:r>
            <w:r w:rsidR="00A93CA1"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ков препинания в заданиях теста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A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1A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деятельности.</w:t>
            </w:r>
          </w:p>
          <w:p w:rsidR="00A93CA1" w:rsidRPr="004D0DB8" w:rsidRDefault="00A93CA1" w:rsidP="001A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тестовых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развер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нутого анализа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осу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ществлению контрольной функции; контроль и самоконтроль изученных понятий: выполн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яют 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тестовы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</w:t>
            </w:r>
            <w:r w:rsidR="00BD73F0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163 – 164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Правопи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 чис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лительных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«от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D73F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менять правила написания имен числительных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9D4C25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и пунктуации</w:t>
            </w:r>
            <w:r w:rsidRPr="009D4C25">
              <w:rPr>
                <w:rStyle w:val="1463"/>
                <w:i/>
                <w:iCs/>
                <w:sz w:val="20"/>
                <w:szCs w:val="20"/>
              </w:rPr>
              <w:t xml:space="preserve"> </w:t>
            </w: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в передаче смысловой стороны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4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93CA1" w:rsidRPr="004D0DB8" w:rsidRDefault="00A93CA1" w:rsidP="00A4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A4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 с именами числительными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контрольного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типа и реализа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коррекци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нормы (фиксировани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затруднений в деятельности)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D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работа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— слабый над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публицистического текста с именами числительными); работа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ют в группах над  упр. 621, 622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при консультативной помощи учителя по материалам лингвистического порт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фолио; коллективно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конспектир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>уют материал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выполнения задачи при консультативной помощи учителя;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165 – 166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Измене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рядковых числитель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BD7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D73F0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изме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 порядковых числительных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4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A4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A4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компрессии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C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прессии текста, выявления главной инфор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мации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C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 xml:space="preserve">пишут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лингвистическо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выполнения задачи с последующей взаимопроверкой; работа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(выявление способов сжатия текста, упр. 630),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редактир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кст</w:t>
            </w:r>
            <w:r w:rsidR="001C5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сж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атого изложения; самостоятельно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167 – 168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чис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лительных в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«от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крытия»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86B2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исполь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имена чис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лительные в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49079D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4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A4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Регу\</w:t>
            </w:r>
            <w:r w:rsidRPr="004D0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A4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A86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исследования имен числительных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8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8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строения и реализации новых знаний (понятий, способов действий): 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лексный анализ текста (с. 630); фрон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учеб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 и дида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>ктическим материалом (упр. 637,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упр. 628, 629); 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на основе памяток; самостоятельно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3C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 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169 – 170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имен чис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лительных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86B2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произно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 имена числи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4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A4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имен числительных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8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контрольного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типа и реализа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коррекци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нормы (фиксировани</w:t>
            </w:r>
            <w:r w:rsidR="00A86B2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затруднений в деятельности)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86B29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- слабый над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лингвистическ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им  рассуждением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ор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фограммами по алгоритму выполнения задачи по материалам лингвистического портфолио;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7A1A20">
        <w:trPr>
          <w:cantSplit/>
          <w:trHeight w:val="41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4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ная  работа  № 6 по теме «Имя чис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лительное»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4D0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вающего</w:t>
            </w:r>
            <w:r w:rsidRPr="004D0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9656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проек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индиви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дуальный маршрут восполнения проблемных зон в изученных темах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</w:t>
            </w:r>
            <w:r w:rsidR="00296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нормами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языка.</w:t>
            </w:r>
            <w:proofErr w:type="gramEnd"/>
          </w:p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выявляемые в ходе выполнения контрольной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диагностики и самоанализа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типа и реализации коррекционной нормы (фиксирования собственных затруднений в деятельности): 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A4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 кон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трольной работе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9656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бам </w:t>
            </w:r>
            <w:proofErr w:type="spell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самокорре</w:t>
            </w:r>
            <w:proofErr w:type="gram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самодиагно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стики результатов изучения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</w:t>
            </w:r>
            <w:r w:rsidR="00296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проблемных зон в обучении.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работа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над ошибками в контрольно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диагности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карте типичных ошибок при консультативной помощи учителя; составл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задачи с посл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едующей взаимопроверкой; работают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 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дактическим материалом и учебником;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Описание состояния окружаю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«откры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тия» нового 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9656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композицион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но-языковые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знаки описания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B04C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  <w:r w:rsidR="00490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сферы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7A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296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описания окружающей среды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контрольного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типа и реализа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коррекци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нормы (фиксировани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затруднений в деятельности)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отраб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атывают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нов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(с. 262-264); индиви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ют над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упр. 648—650); работа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орфограммами с последующей взаи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мопроверкой по алгоритму выполнения задания; работа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упр. 651—654);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5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нение-</w:t>
            </w:r>
          </w:p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</w:t>
            </w:r>
          </w:p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«Сего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дняшний</w:t>
            </w:r>
          </w:p>
          <w:p w:rsidR="00A93CA1" w:rsidRPr="004D0DB8" w:rsidRDefault="00A93CA1" w:rsidP="007A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обще- методи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9656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текст сочине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ния-описания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7A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самокоррекпии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сочинения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296569">
              <w:rPr>
                <w:rFonts w:ascii="Times New Roman" w:hAnsi="Times New Roman" w:cs="Times New Roman"/>
                <w:sz w:val="20"/>
                <w:szCs w:val="20"/>
              </w:rPr>
              <w:t>ю  к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общению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296569" w:rsidP="0029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над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текста на тему «Ливень» (упр. 658)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алгорит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му выполнения задачи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пишут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«Сегодняшний день» (упр.661));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3C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  ИП </w:t>
            </w:r>
          </w:p>
        </w:tc>
      </w:tr>
      <w:tr w:rsidR="00A93CA1" w:rsidRPr="002C0FE8" w:rsidTr="00B6256E">
        <w:trPr>
          <w:cantSplit/>
          <w:trHeight w:val="416"/>
        </w:trPr>
        <w:tc>
          <w:tcPr>
            <w:tcW w:w="15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Местоимение (24 ч)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Какие слова на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зываются местоиме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 «от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6256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местоимения по их грамматиче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DF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обучении.</w:t>
            </w:r>
          </w:p>
          <w:p w:rsidR="00A93CA1" w:rsidRPr="004D0DB8" w:rsidRDefault="00A93CA1" w:rsidP="00DF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выявляе</w:t>
            </w:r>
            <w:r w:rsidR="00B62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6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кон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струированию, творческому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мовыражению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6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 работа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в группе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 заданием пункта</w:t>
            </w: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чимся читать и пересказывать лингвистический текст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(упр. 664) по алгоритму выполнения 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дания;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проектир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лин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гвистического рассуждения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с опорой на лексический материал; работа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ставлению словосочетаний с местоиме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с последующей взаимопроверкой, самостоятельно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176 – 177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 какие разряды делятся место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 по значе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6256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разряды местоимений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и пунктуации</w:t>
            </w:r>
            <w:r w:rsidRPr="009D4C25">
              <w:rPr>
                <w:rStyle w:val="1463"/>
                <w:i/>
                <w:iCs/>
                <w:sz w:val="20"/>
                <w:szCs w:val="20"/>
              </w:rPr>
              <w:t xml:space="preserve"> </w:t>
            </w: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в передаче смысловой стороны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DF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B6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</w:t>
            </w:r>
            <w:r w:rsidR="00B62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дви</w:t>
            </w:r>
            <w:r w:rsidR="00B62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="00B62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6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6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коллектив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 конструир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типа речи </w:t>
            </w:r>
            <w:r w:rsidRPr="004D0D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лингвистическое описание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взаимопроверкой при консультативной помощи учителя (упр. 655); работа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с теоретическим мате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риалом учебника (с. 271, 272) при консультативной помощи учителя; самостоятельн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B6256E">
              <w:rPr>
                <w:rFonts w:ascii="Times New Roman" w:hAnsi="Times New Roman" w:cs="Times New Roman"/>
                <w:sz w:val="20"/>
                <w:szCs w:val="20"/>
              </w:rPr>
              <w:t xml:space="preserve">ют  с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упр. 671) с после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взаимопроверкой;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178 – 179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Личные</w:t>
            </w:r>
          </w:p>
          <w:p w:rsidR="00A93CA1" w:rsidRPr="004D0DB8" w:rsidRDefault="00A93CA1" w:rsidP="008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флек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4859B8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морфологи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признаки личных местоиме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63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плани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общие способы работы; </w:t>
            </w:r>
            <w:proofErr w:type="spellStart"/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обмени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ваться</w:t>
            </w:r>
            <w:proofErr w:type="spellEnd"/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знаниями между членами группы для принятия совместных решений. </w:t>
            </w:r>
            <w:proofErr w:type="gramStart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свою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преодолению препятствий и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8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8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коррекционно-контрольного типа и реализации коррекционной нормы (фиксировани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затруднений в деятельности): работа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рах сильный — слабый с теоретическим материалом учебника (с. 272, 273) для 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памятки в лингвистическое портфолио при консультативной помощи учителя с последующей взаимопровер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кой; 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в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9B8">
              <w:rPr>
                <w:rFonts w:ascii="Times New Roman" w:hAnsi="Times New Roman" w:cs="Times New Roman"/>
                <w:sz w:val="20"/>
                <w:szCs w:val="20"/>
              </w:rPr>
              <w:t>упр. 672—674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взаимопро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веркой; самостоятельно 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Возврат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стоимение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себя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E63AA9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E63AA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возвратное местоимение по его грамматиче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B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E63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63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63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 (понятий, способов действий): фронтальн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устн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учебнику (анализ текста, упр. 682); работа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при консультативной помощи учителя (объ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яснительный диктант); самостоятельн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ют над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словосочетаний и предлож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>ений с возвратным местоиме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181 – 182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F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Притяжа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тельные</w:t>
            </w:r>
          </w:p>
          <w:p w:rsidR="00A93CA1" w:rsidRPr="004D0DB8" w:rsidRDefault="00A93CA1" w:rsidP="007F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E63AA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притяжатель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местоимения по их грамматиче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9D4C25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различать грамматические омонимы.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F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7F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7F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63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E63AA9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E63AA9" w:rsidP="00E63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над 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текста, морфологически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местоимений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— слабый (конструирование текста лингвистического рассуждения с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тяжательными местоимениями с после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взаимопроверкой по алгоритму выполнения задания); самостоятельно 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183 – 184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Указатель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имения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0241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указательные местоимения по их грамматическим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B04C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F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7F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7F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0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20241A" w:rsidP="0020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иксир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 деятельности: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в группе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учебнику (с. 278, 279) (составление памятки в лингвистическое портфолио при консультативной помощи учителя по алгоритму выполнения задания); рабо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с заданием пункта</w:t>
            </w:r>
            <w:proofErr w:type="gram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="00A93CA1"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чимся читать и пересказывать лингвистический текст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(анализ текста, упр. 690); конструир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,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казательными местоимениями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Тестиро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вание № 4 по теме «Место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имения»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Урок разви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20241A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проек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индиви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дуальный маршрут восполнения проблемных зон в изученной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C1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оценка своего дей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A93CA1" w:rsidRPr="004D0DB8" w:rsidRDefault="00A93CA1" w:rsidP="00C14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</w:t>
            </w:r>
            <w:r w:rsidR="0020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емые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ходе выполнения тестовых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0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кон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струированию, творческому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мовыражению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20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осу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ществлению контрольной функции; контроль и самоконтроль изученных по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нятий, алгоритмов написания тестовой работы: выполн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тестовы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20241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186 – 187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C1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Определитель-ные</w:t>
            </w:r>
            <w:proofErr w:type="spellEnd"/>
            <w:proofErr w:type="gramEnd"/>
          </w:p>
          <w:p w:rsidR="00A93CA1" w:rsidRPr="004D0DB8" w:rsidRDefault="00A93CA1" w:rsidP="00C1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3301D1">
              <w:rPr>
                <w:rFonts w:ascii="Times New Roman" w:hAnsi="Times New Roman" w:cs="Times New Roman"/>
                <w:sz w:val="20"/>
                <w:szCs w:val="20"/>
              </w:rPr>
              <w:t>-мето</w:t>
            </w:r>
            <w:r w:rsidR="003301D1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="003301D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3301D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определитель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местоимения по их грамматиче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C1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30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301D1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3301D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контрольного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типа и реализа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коррекци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нормы (фиксировани</w:t>
            </w:r>
            <w:r w:rsidR="003301D1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затруднений в деятельности)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301D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теоретическим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м учебника (с. 281) при консультативной помощи учителя;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в группе 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 над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редактирование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текста </w:t>
            </w:r>
            <w:proofErr w:type="spell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лингвисти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(упр. 695));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делительными местоимениями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взаимопроверкой,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домашнего задания;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ИУ, ГП,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188 – 189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E411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- относи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тельные местоиме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флексии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E411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вопроситель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но-относительные местоимения по их грамматическим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различать грамматические омонимы.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организовывать и пла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</w:t>
            </w:r>
            <w:r w:rsidR="00F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 кон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струированию, творческому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мовыражению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труднений в деятельности): работа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теорети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ческим материал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 учебника (с. 283, 284) при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консультативной помощи учителя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самостоятельно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тестовы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работа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700, 701) по алгоритму выполнения задания;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190 - 191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тельные</w:t>
            </w:r>
          </w:p>
          <w:p w:rsidR="00A93CA1" w:rsidRPr="004D0DB8" w:rsidRDefault="00A93CA1" w:rsidP="0006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-мето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дической направ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E411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отрицатель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местоимения по их грамматиче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68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шения, эффективно сотрудничать и способство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продуктивной кооперации.</w:t>
            </w:r>
          </w:p>
          <w:p w:rsidR="00A93CA1" w:rsidRPr="004D0DB8" w:rsidRDefault="00A93CA1" w:rsidP="0068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и закреплению нового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FE4117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над упр. 286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комплексный анализ текста с отрицатель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местоимениями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взаимопроверкой;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(упр. 703, 704) с последующей самопроверкой по алго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ритму выполнения задания;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192 – 193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68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Неопределен-ные</w:t>
            </w:r>
            <w:proofErr w:type="spellEnd"/>
            <w:proofErr w:type="gramEnd"/>
          </w:p>
          <w:p w:rsidR="00A93CA1" w:rsidRPr="004D0DB8" w:rsidRDefault="00A93CA1" w:rsidP="0068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Уроки   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FE4117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опреде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неопределен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местоимения по их грамматиче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 признакам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9D4C2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различать грамматические омонимы.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68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68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682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закреплению </w:t>
            </w: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FE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затруднений в деятельности): работа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тестами по алгоритму выполнения 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с последующей взаимопроверкой; фронтальн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устн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учебнику (упр. 709, 710) при консультативной помощи уч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>ителя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; составл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FE4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 грамматическую тему с использованием неопределенных местоимений; самостоятельно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нение- описание по картине А.А. Рыло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ва «Цвети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стый луг»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6826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 обще</w:t>
            </w:r>
            <w:r w:rsidR="00E92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тодиче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D0DB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="00E9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E9207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состав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текст описа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картины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8C0AE2" w:rsidRDefault="00A93CA1" w:rsidP="008C0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   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ления </w:t>
            </w:r>
            <w:proofErr w:type="spellStart"/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затруд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  <w:proofErr w:type="spellEnd"/>
            <w:proofErr w:type="gram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обучении.</w:t>
            </w:r>
            <w:r w:rsidR="008C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выявляемые в ходе творческой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E9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E9207E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E9207E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</w:t>
            </w:r>
            <w:r w:rsidR="00E9207E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обучению, навык</w:t>
            </w:r>
            <w:r w:rsidR="00E9207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анализа, конструирова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проектной работы по ал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горитму с пер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спективой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модиагностики результатов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E9207E" w:rsidP="00E9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структурированию и систематизации изучаемого предметного содержания: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дидактическим материалом для написания сочинения;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сочине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по картине «Цве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тистый луг»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сочинения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; коллективно  проектируют  спосо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выполнения дифференцированного домашнего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ношение</w:t>
            </w:r>
          </w:p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 рефлек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  <w:r w:rsidR="008C0A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8C0AE2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правила произношения 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стоимений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2B04CC" w:rsidRDefault="002B04CC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и чужую речь с точки зрения</w:t>
            </w:r>
            <w:r w:rsidRPr="002B04CC">
              <w:rPr>
                <w:rStyle w:val="1467"/>
                <w:i/>
                <w:iCs/>
                <w:sz w:val="20"/>
                <w:szCs w:val="20"/>
              </w:rPr>
              <w:t xml:space="preserve"> </w:t>
            </w:r>
            <w:r w:rsidRPr="002B04CC">
              <w:rPr>
                <w:rFonts w:ascii="Times New Roman" w:hAnsi="Times New Roman" w:cs="Times New Roman"/>
                <w:sz w:val="20"/>
                <w:szCs w:val="20"/>
              </w:rPr>
              <w:t>точного, уместного и выразительного словоупотребления.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организовывать и пла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93CA1" w:rsidRPr="004D0DB8" w:rsidRDefault="00A93CA1" w:rsidP="008C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условий произношения местоимений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8C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8C0AE2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 w:rsidR="008C0AE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контрольного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типа и реализа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коррекци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нормы (фиксировани</w:t>
            </w:r>
            <w:r w:rsidR="008C0AE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собственных затруднений в деятельности)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способност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типа и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коррекционной нормы: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парах сильный — слабый с теорети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ческим материалом учебника (с. 293,</w:t>
            </w:r>
            <w:proofErr w:type="gramEnd"/>
          </w:p>
          <w:p w:rsidR="00A93CA1" w:rsidRPr="004D0DB8" w:rsidRDefault="00A93CA1" w:rsidP="008C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294) по алгоритму выполнения зада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ния; коллективн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учебнику (упр. 720, 721); самостоятельн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осуществляют лингвистическое конструирование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самостоятельно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ПП,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ная работа  №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теме «Мест</w:t>
            </w:r>
            <w:proofErr w:type="gramStart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о-</w:t>
            </w:r>
            <w:proofErr w:type="gramEnd"/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имение»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вающег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о контроля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226A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проек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индиви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дуальный маршрут восполнения проблемных зон в изученных темах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реч</w:t>
            </w:r>
            <w:r w:rsidR="00B2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ью 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грамматическими и синтаксическими норма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</w:p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3F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контрольной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2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диагностики и самоанализа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2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типа и реализации коррекционной нормы (фиксирования собственных затруднений в деятельности): 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 кон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трольной работе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B226A9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приме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 алгоритмы проверки </w:t>
            </w:r>
            <w:proofErr w:type="gramStart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написан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организовывать и пла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93CA1" w:rsidRPr="004D0DB8" w:rsidRDefault="00A93CA1" w:rsidP="003F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жущую силу своего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повторения материала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2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2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(фиксировани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затруднений в деятельности): выполн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по образцу; 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самопроверк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, взаимопроверк</w:t>
            </w:r>
            <w:r w:rsidR="00B226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работы;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дифференцированного домашнего задания;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ИП, ФУ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198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Соедине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тек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сте разных типовых фрагмен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135A3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ся анали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зировать текст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9D4C25" w:rsidRDefault="009D4C25" w:rsidP="009D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25">
              <w:rPr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морфологии в публицистической и художественной речи и оценивать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135A35" w:rsidRDefault="00A93CA1" w:rsidP="00135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затруднений в обучении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35A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3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обучению, на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вык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конструирования, проектной работы по ал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горитму с пер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спективой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модиагностики результатов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3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коррекционно-контрольного типа и реализации коррекционной нормы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(а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>нализ текста (упр. 724) по алго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ритму выполнения задания при консуль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тативной помощи учителя); коллективн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учебнику (с. 296, 297) по алго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ритму выполнения задания с последующей взаимопроверкой; самостоятельн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орфограммами с использованием линг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вистического портфолио; коллективно  проектируют  спосо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 выполнения </w:t>
            </w:r>
            <w:proofErr w:type="spell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ванного</w:t>
            </w:r>
            <w:proofErr w:type="spell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задания;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комментируют  выставленные  оценки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ФУ. ПУ,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Р.Р.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 Сочи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нение- описание по картине И.И. Ле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витана «Лесистый берег»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494339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рефлек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135A35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те</w:t>
            </w:r>
            <w:proofErr w:type="gramStart"/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кст 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gramEnd"/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t>орче</w:t>
            </w:r>
            <w:r w:rsidR="00A93CA1"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A93CA1" w:rsidRPr="004D0DB8" w:rsidRDefault="00A93CA1" w:rsidP="003F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маршрут преодо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93CA1" w:rsidRPr="004D0DB8" w:rsidRDefault="00A93CA1" w:rsidP="003F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сочинения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13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мотиваци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обучению, на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вык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конструирова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проектной работы по ал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горитму с пер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спективой са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модиагностики результатов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9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 w:rsidR="00135A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рефлексии коррекционно-контроль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типа и реализации коррекционной нормы коллектив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ируют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выпол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задания; работа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 — слабый по памятке с орфограммами; самостоятельн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яют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к со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чинению; 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 xml:space="preserve">пишут 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творческ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4943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последующим редактированием текста при консульта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помощи учителя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ИП, ПУ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200 – 203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в 6 классе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A93CA1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Уроки повторения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Проек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индиви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дуальный маршрут восполнения проблемных зон в изученных темах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C7184E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1C">
              <w:rPr>
                <w:rFonts w:ascii="Times New Roman" w:hAnsi="Times New Roman" w:cs="Times New Roman"/>
                <w:sz w:val="20"/>
                <w:szCs w:val="20"/>
              </w:rPr>
              <w:t>демонстрировать роль орфографии в передаче смысловой стороны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  <w:proofErr w:type="gramEnd"/>
          </w:p>
          <w:p w:rsidR="00A93CA1" w:rsidRPr="004D0DB8" w:rsidRDefault="00A93CA1" w:rsidP="007D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7D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4D0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Формировать навыки  обоб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 си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стематизации теоретического материала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сведения, полученные в 6 классе. </w:t>
            </w:r>
          </w:p>
          <w:p w:rsidR="00A93CA1" w:rsidRPr="004D0DB8" w:rsidRDefault="00A93CA1" w:rsidP="007D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Тренируются в применении их на практике.</w:t>
            </w:r>
          </w:p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ИП </w:t>
            </w:r>
          </w:p>
        </w:tc>
      </w:tr>
      <w:tr w:rsidR="00A93CA1" w:rsidRPr="002C0FE8" w:rsidTr="00A2269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3CA1" w:rsidRPr="004D0DB8" w:rsidRDefault="005A6525" w:rsidP="009D4AB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рефлек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7D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владеть монологической и диалогической формами речи в соответствии с норма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родного языка.</w:t>
            </w:r>
            <w:proofErr w:type="gramEnd"/>
          </w:p>
          <w:p w:rsidR="00A93CA1" w:rsidRPr="004D0DB8" w:rsidRDefault="00A93CA1" w:rsidP="007D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через включение в новые виды деятельности и формы сотрудничества.</w:t>
            </w:r>
          </w:p>
          <w:p w:rsidR="00A93CA1" w:rsidRPr="004D0DB8" w:rsidRDefault="00A93CA1" w:rsidP="007D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D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языковые явления, процессы, связи и отношения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BA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Формировать  навыки само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диагностики и самоанализа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A93CA1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>Подводят итоги года</w:t>
            </w:r>
            <w:r w:rsidR="003C2783" w:rsidRPr="004D0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0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A1" w:rsidRPr="004D0DB8" w:rsidRDefault="003C2783" w:rsidP="0006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ФУ, ФП </w:t>
            </w:r>
          </w:p>
        </w:tc>
      </w:tr>
    </w:tbl>
    <w:p w:rsidR="006D2178" w:rsidRDefault="006D2178" w:rsidP="0049433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D2178" w:rsidRDefault="006D2178" w:rsidP="006D217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D2178" w:rsidRPr="006D2178" w:rsidRDefault="006D2178" w:rsidP="006D2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D217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D2178">
        <w:rPr>
          <w:rFonts w:ascii="Times New Roman" w:hAnsi="Times New Roman" w:cs="Times New Roman"/>
          <w:b/>
          <w:sz w:val="24"/>
          <w:szCs w:val="24"/>
        </w:rPr>
        <w:t xml:space="preserve"> – методическое</w:t>
      </w:r>
      <w:proofErr w:type="gramEnd"/>
      <w:r w:rsidRPr="006D2178">
        <w:rPr>
          <w:rFonts w:ascii="Times New Roman" w:hAnsi="Times New Roman" w:cs="Times New Roman"/>
          <w:b/>
          <w:sz w:val="24"/>
          <w:szCs w:val="24"/>
        </w:rPr>
        <w:t xml:space="preserve"> и материально – техническое обеспечение образовательного процесса. </w:t>
      </w:r>
    </w:p>
    <w:p w:rsidR="005452BE" w:rsidRDefault="005452BE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Афанасьева В. Н. зачёт на основе текста. Русский язык. 6 класс./В. Н. Афанасьева, А.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Издательство «Экзамен», 2014. – 96с. (Серия «Промежуточное тестирование)</w:t>
      </w:r>
    </w:p>
    <w:p w:rsidR="00A6251A" w:rsidRDefault="00A6251A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Н. И. контрольные и проверочные работы по русскому языку: 6 класс: к учебнику М.М. Разумовской и др. «Русский язык. 6 класс»/ Н.И. Демидова.- 2-е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Издательство «Экзамен»,2013. – 158 с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Серия «Учебно-методический комплект»)</w:t>
      </w:r>
    </w:p>
    <w:p w:rsidR="005452BE" w:rsidRPr="00A20C16" w:rsidRDefault="005452BE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0C16">
        <w:rPr>
          <w:rFonts w:ascii="Times New Roman" w:hAnsi="Times New Roman" w:cs="Times New Roman"/>
          <w:sz w:val="24"/>
          <w:szCs w:val="24"/>
        </w:rPr>
        <w:t xml:space="preserve">Контрольно – измерительные материалы. Русский язык.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0C16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ост. Н.В. Егорова. – 2-е изд.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20C16">
        <w:rPr>
          <w:rFonts w:ascii="Times New Roman" w:hAnsi="Times New Roman" w:cs="Times New Roman"/>
          <w:sz w:val="24"/>
          <w:szCs w:val="24"/>
        </w:rPr>
        <w:t xml:space="preserve">. – М.: ВАКО, 2013. – 96 с. (Контрольно – измерительные материалы) </w:t>
      </w:r>
    </w:p>
    <w:p w:rsidR="005452BE" w:rsidRPr="00A20C16" w:rsidRDefault="005452BE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0C16">
        <w:rPr>
          <w:rFonts w:ascii="Times New Roman" w:hAnsi="Times New Roman" w:cs="Times New Roman"/>
          <w:sz w:val="24"/>
          <w:szCs w:val="24"/>
        </w:rPr>
        <w:t xml:space="preserve">Павлова Т.И.,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Раннева</w:t>
      </w:r>
      <w:proofErr w:type="spellEnd"/>
      <w:r w:rsidRPr="00A20C16">
        <w:rPr>
          <w:rFonts w:ascii="Times New Roman" w:hAnsi="Times New Roman" w:cs="Times New Roman"/>
          <w:sz w:val="24"/>
          <w:szCs w:val="24"/>
        </w:rPr>
        <w:t xml:space="preserve"> Н.А., Василенко Н.Н.  Учимся писать сочинение-рассуждение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 рабочая тетрадь по русскому языку. 5 – 7 классы / Павлова Т.И.,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Раннева</w:t>
      </w:r>
      <w:proofErr w:type="spellEnd"/>
      <w:r w:rsidRPr="00A20C16">
        <w:rPr>
          <w:rFonts w:ascii="Times New Roman" w:hAnsi="Times New Roman" w:cs="Times New Roman"/>
          <w:sz w:val="24"/>
          <w:szCs w:val="24"/>
        </w:rPr>
        <w:t xml:space="preserve"> Н.А., Василенко Н.Н. – Ростов-на-Дону. 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>Легион, 2009. – 172 с. (Промежуточная аттестация.</w:t>
      </w:r>
      <w:proofErr w:type="gramEnd"/>
      <w:r w:rsidR="00CE0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 xml:space="preserve">Русский язык) </w:t>
      </w:r>
      <w:proofErr w:type="gramEnd"/>
    </w:p>
    <w:p w:rsidR="005452BE" w:rsidRDefault="005452BE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диктантов. 5 – 9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В.П. Горшкова.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ВАКО, 2014. – 320 с. </w:t>
      </w:r>
    </w:p>
    <w:p w:rsidR="005452BE" w:rsidRPr="00A20C16" w:rsidRDefault="005452BE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0C16">
        <w:rPr>
          <w:rFonts w:ascii="Times New Roman" w:hAnsi="Times New Roman" w:cs="Times New Roman"/>
          <w:sz w:val="24"/>
          <w:szCs w:val="24"/>
        </w:rPr>
        <w:t>Развитие речи. 5 – 9 классы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 инновационные технологии обучения / авт.-сост. О. А.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Дюжева</w:t>
      </w:r>
      <w:proofErr w:type="spellEnd"/>
      <w:r w:rsidRPr="00A20C16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 Учитель, 2013. – 167 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8DD" w:rsidRDefault="00CE08DD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6 класс. Тематические тесты по программе М. М. Разумовской и др. /Л. И. Мальцева.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/Д. Издатель Мальцев Д. А., М.: Народное образование, 2014. – 208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52BE" w:rsidRPr="00A20C16" w:rsidRDefault="005452BE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0C16">
        <w:rPr>
          <w:rFonts w:ascii="Times New Roman" w:hAnsi="Times New Roman" w:cs="Times New Roman"/>
          <w:sz w:val="24"/>
          <w:szCs w:val="24"/>
        </w:rPr>
        <w:t>Русский язык. 5 – 9 классы: современные диктанты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вт.-сост. О. А.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Дюжева</w:t>
      </w:r>
      <w:bookmarkStart w:id="4" w:name="_GoBack"/>
      <w:bookmarkEnd w:id="4"/>
      <w:proofErr w:type="spellEnd"/>
      <w:r w:rsidRPr="00A20C16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 Учитель, 2013 – 175 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2BE" w:rsidRDefault="005452BE" w:rsidP="005452B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0C16">
        <w:rPr>
          <w:rFonts w:ascii="Times New Roman" w:hAnsi="Times New Roman" w:cs="Times New Roman"/>
          <w:sz w:val="24"/>
          <w:szCs w:val="24"/>
        </w:rPr>
        <w:t>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Тематический контроль : рабочая тетрадь :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r w:rsidRPr="00A20C1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>Издательство «Национальное образование»,</w:t>
      </w:r>
      <w:r>
        <w:rPr>
          <w:rFonts w:ascii="Times New Roman" w:hAnsi="Times New Roman" w:cs="Times New Roman"/>
          <w:sz w:val="24"/>
          <w:szCs w:val="24"/>
        </w:rPr>
        <w:t xml:space="preserve"> 2014, - 160 </w:t>
      </w:r>
      <w:proofErr w:type="spellStart"/>
      <w:r>
        <w:rPr>
          <w:rFonts w:ascii="Times New Roman" w:hAnsi="Times New Roman" w:cs="Times New Roman"/>
          <w:sz w:val="24"/>
          <w:szCs w:val="24"/>
        </w:rPr>
        <w:t>с.+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прил. 16 с.- (ФГОС.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Тематический контроль)</w:t>
      </w:r>
      <w:proofErr w:type="gramEnd"/>
    </w:p>
    <w:p w:rsidR="00A6251A" w:rsidRDefault="005452BE" w:rsidP="005A6525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20C1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A20C16">
        <w:rPr>
          <w:rFonts w:ascii="Times New Roman" w:hAnsi="Times New Roman" w:cs="Times New Roman"/>
          <w:sz w:val="24"/>
          <w:szCs w:val="24"/>
        </w:rPr>
        <w:t>. Русский язык. Планируемые результаты. Система заданий. 5 – 9 классы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особие для учителей общеобразовательных организаций / И.П. </w:t>
      </w:r>
      <w:proofErr w:type="spellStart"/>
      <w:r w:rsidRPr="00A20C16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A20C16">
        <w:rPr>
          <w:rFonts w:ascii="Times New Roman" w:hAnsi="Times New Roman" w:cs="Times New Roman"/>
          <w:sz w:val="24"/>
          <w:szCs w:val="24"/>
        </w:rPr>
        <w:t>; под ред. Г.С. Ковалёвой, О.Б. Логиновой. – М.</w:t>
      </w:r>
      <w:proofErr w:type="gramStart"/>
      <w:r w:rsidRPr="00A20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0C16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0C16">
        <w:rPr>
          <w:rFonts w:ascii="Times New Roman" w:hAnsi="Times New Roman" w:cs="Times New Roman"/>
          <w:sz w:val="24"/>
          <w:szCs w:val="24"/>
        </w:rPr>
        <w:t xml:space="preserve">свещение, 2014. – 192 с. – (Работаем по новым стандартам) </w:t>
      </w:r>
      <w:r w:rsidR="00A62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AA4" w:rsidRDefault="00CC0AA4" w:rsidP="00CC0AA4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 результаты изучения курса русского языка в 6 классе. </w:t>
      </w:r>
    </w:p>
    <w:p w:rsidR="00CC0AA4" w:rsidRPr="00CC0AA4" w:rsidRDefault="00CB646C" w:rsidP="00CC0A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4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Коммуникативные умения, являющиеся основой</w:t>
      </w:r>
      <w:r w:rsidRPr="00CB646C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B646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B64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етапредметных</w:t>
      </w:r>
      <w:proofErr w:type="spellEnd"/>
      <w:r w:rsidRPr="00CB64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результатов обучения:</w:t>
      </w:r>
    </w:p>
    <w:p w:rsidR="00CC0AA4" w:rsidRPr="00CC0AA4" w:rsidRDefault="00CC0AA4" w:rsidP="00CC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и аудирование.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Осмысленно и бегло, с установкой на различение основной и дополнительной информации чи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учебно-научные тексты, составлять план отдельных па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раграфов учебника. Просматривая тексты учебника, выде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в них определения научных понятий, классификацион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схемы, фрагменты с информативным повествованием.</w:t>
      </w:r>
    </w:p>
    <w:p w:rsidR="00CC0AA4" w:rsidRPr="00CC0AA4" w:rsidRDefault="00CC0AA4" w:rsidP="00CC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Слушая объяснение учителя, следить за ходом его рас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суждения, выделять в сообщении главную информацию и за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поминать её. На уроках замечать и фиксировать в устных от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ветах товарищей недочёты в построении научных определе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«чтении» классификационных схем, в использовании языковых средств, в частности терминов.</w:t>
      </w:r>
    </w:p>
    <w:p w:rsidR="00CC0AA4" w:rsidRPr="00CC0AA4" w:rsidRDefault="00CC0AA4" w:rsidP="00CC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текста.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стиль речи; находить в текс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языковые средства, характерные для научного и делово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стилей; выделять в текстах художественных произведе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фрагменты с описанием места и состояния окружающей среды, в учебной литературе находить информативное по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вествование, рассуждение-доказательство, рассуждение- объяснение, проводить стилистический и типологический анализ текста; определять в отдельных абзацах текста спосо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и средства связи предложений.</w:t>
      </w:r>
      <w:proofErr w:type="gramEnd"/>
    </w:p>
    <w:p w:rsidR="00CC0AA4" w:rsidRPr="00CC0AA4" w:rsidRDefault="00CC0AA4" w:rsidP="00CC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Воспроизведение текста.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Пересказывать учебно-науч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тексты типа рассуждения-объяснения, информативного повествования. Осуществлять информационную переработ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текста: передавать его содержание в виде плана (простого, сложного), типологической схемы, таблицы; кратко, в те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зисной форме выражать основную мысль текста. Подробно и выборочно (устно и письменно) пересказывать повествова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тексты художественного стиля речи с описанием места и (или) состояния природы. Сохранять в тексте под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робного изложения типологическую структуру исходного текста и языковые средства выразительности.</w:t>
      </w:r>
    </w:p>
    <w:p w:rsidR="00CC0AA4" w:rsidRPr="00CC0AA4" w:rsidRDefault="00CC0AA4" w:rsidP="00CC0AA4">
      <w:pPr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текста.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 устные и письменные выска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зывания: собирать материал к сочинению (с учётом стиля ре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и темы) и систематизировать его (с учётом основной мыс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ли); составлять сложный план готового текста и своего вы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ответе учащегося) в форме рассуждения с оценоч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тезисом и его обоснованием; строить устное определе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научного понятия.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текста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Совершенствовать содержа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логику изложения и язык своего высказывания (устно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письменного), в частности находить и устранять нео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правданные повторы, неудачное употребление стилистиче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 окрашенных слов и оборотов.</w:t>
      </w:r>
    </w:p>
    <w:p w:rsidR="00CC0AA4" w:rsidRPr="00CC0AA4" w:rsidRDefault="00CB646C" w:rsidP="00CC0A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64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Предметные результаты обучения</w:t>
      </w:r>
    </w:p>
    <w:p w:rsidR="00CC0AA4" w:rsidRPr="00CC0AA4" w:rsidRDefault="00CC0AA4" w:rsidP="00CC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6 класса учащиеся должны владеть следующими умениями:</w:t>
      </w:r>
    </w:p>
    <w:p w:rsidR="00CC0AA4" w:rsidRPr="00CC0AA4" w:rsidRDefault="00CC0AA4" w:rsidP="00CC0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C0A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орфоэпии: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произносить употребитель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сложносокращённые слова; употребительные слова изу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ченных частей речи; свободно пользоваться орфоэпическим словарём;</w:t>
      </w:r>
    </w:p>
    <w:p w:rsidR="00CC0AA4" w:rsidRPr="00CC0AA4" w:rsidRDefault="00CC0AA4" w:rsidP="00CC0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C0A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лексике и фразеологии: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употреблять слова (термины, профессиональные, заимствованные и др.) в соот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их лексическим значением, с учётом условий и за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 общения; избегать засорения речи иноязычными слова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странных слов, фразеологизмов);</w:t>
      </w:r>
    </w:p>
    <w:p w:rsidR="00CC0AA4" w:rsidRPr="00CC0AA4" w:rsidRDefault="00CC0AA4" w:rsidP="00CC0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proofErr w:type="spellStart"/>
      <w:r w:rsidRPr="00CC0A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морфемике</w:t>
      </w:r>
      <w:proofErr w:type="spellEnd"/>
      <w:r w:rsidRPr="00CC0A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и словообразованию: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морфемы на основе словообразовательного анализа (в словах сложной структуры); составлять словообразователь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цепочку слов, включающую 3—5 звеньев; опознавать изученные способы словообразования (приставочный, суф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фиксальный, </w:t>
      </w:r>
      <w:proofErr w:type="spellStart"/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приставочно-суффиксаль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сложение разных видов);</w:t>
      </w:r>
    </w:p>
    <w:p w:rsidR="00CC0AA4" w:rsidRPr="00CC0AA4" w:rsidRDefault="00CC0AA4" w:rsidP="00CC0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C0A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морфологии: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квалифицировать слово как часть речи; образовывать и употреблять формы изученных в 6 клас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частей речи в соответствии с нормами литературного язы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ка; определять грамматические признаки изученных частей речи (например, при решении орфографических задач);</w:t>
      </w:r>
    </w:p>
    <w:p w:rsidR="00CC0AA4" w:rsidRPr="00CC0AA4" w:rsidRDefault="00CC0AA4" w:rsidP="00CC0AA4">
      <w:pPr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C0A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орфографии: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характеризовать изученные орфо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и объяснять написание слов; правильно писать сло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</w:t>
      </w:r>
    </w:p>
    <w:p w:rsidR="00CC0AA4" w:rsidRPr="00CC0AA4" w:rsidRDefault="00CC0AA4" w:rsidP="00CC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 </w:t>
      </w:r>
      <w:r w:rsidRPr="00CC0A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синтаксису: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синтаксическую роль частей речи, изученных в 6 классе; правильно строить и про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износить предложения с причастными и деепричастными оборотами, стилистически оправданно употреблять их в ре</w:t>
      </w:r>
      <w:r w:rsidRPr="00CC0A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чи.</w:t>
      </w:r>
    </w:p>
    <w:p w:rsidR="00CC0AA4" w:rsidRPr="00CC0AA4" w:rsidRDefault="00CC0AA4" w:rsidP="00CC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AA4" w:rsidRPr="00CC0AA4" w:rsidRDefault="00CC0AA4" w:rsidP="00CC0AA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sectPr w:rsidR="00CC0AA4" w:rsidRPr="00CC0AA4" w:rsidSect="00FA7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573C588C"/>
    <w:multiLevelType w:val="hybridMultilevel"/>
    <w:tmpl w:val="5F0A5F12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740C4D1D"/>
    <w:multiLevelType w:val="hybridMultilevel"/>
    <w:tmpl w:val="1F905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E24"/>
    <w:rsid w:val="00027B5F"/>
    <w:rsid w:val="000306D7"/>
    <w:rsid w:val="000361AE"/>
    <w:rsid w:val="00037A67"/>
    <w:rsid w:val="00060056"/>
    <w:rsid w:val="000606BD"/>
    <w:rsid w:val="00062CC2"/>
    <w:rsid w:val="0007322A"/>
    <w:rsid w:val="00086B95"/>
    <w:rsid w:val="000A0FF9"/>
    <w:rsid w:val="000C0D59"/>
    <w:rsid w:val="000C78FE"/>
    <w:rsid w:val="000E2873"/>
    <w:rsid w:val="000F6335"/>
    <w:rsid w:val="00103E14"/>
    <w:rsid w:val="0013353E"/>
    <w:rsid w:val="00135A35"/>
    <w:rsid w:val="00164C89"/>
    <w:rsid w:val="00183716"/>
    <w:rsid w:val="00196717"/>
    <w:rsid w:val="001A0DB7"/>
    <w:rsid w:val="001C24C2"/>
    <w:rsid w:val="001C5FD0"/>
    <w:rsid w:val="001D57C6"/>
    <w:rsid w:val="001E250F"/>
    <w:rsid w:val="001E70CE"/>
    <w:rsid w:val="0020241A"/>
    <w:rsid w:val="002133E6"/>
    <w:rsid w:val="00216E1D"/>
    <w:rsid w:val="00246E01"/>
    <w:rsid w:val="00252483"/>
    <w:rsid w:val="0027593D"/>
    <w:rsid w:val="00296569"/>
    <w:rsid w:val="002B04CC"/>
    <w:rsid w:val="002B1469"/>
    <w:rsid w:val="002C085F"/>
    <w:rsid w:val="00310A2C"/>
    <w:rsid w:val="003301D1"/>
    <w:rsid w:val="003316ED"/>
    <w:rsid w:val="003377FA"/>
    <w:rsid w:val="003610E8"/>
    <w:rsid w:val="00375EEB"/>
    <w:rsid w:val="003C2783"/>
    <w:rsid w:val="003F6961"/>
    <w:rsid w:val="00403A6D"/>
    <w:rsid w:val="00411890"/>
    <w:rsid w:val="004133CB"/>
    <w:rsid w:val="00435E4E"/>
    <w:rsid w:val="00457D3A"/>
    <w:rsid w:val="00480903"/>
    <w:rsid w:val="004859B8"/>
    <w:rsid w:val="0049079D"/>
    <w:rsid w:val="00494339"/>
    <w:rsid w:val="004A27DA"/>
    <w:rsid w:val="004D0DB8"/>
    <w:rsid w:val="00512F66"/>
    <w:rsid w:val="00522EED"/>
    <w:rsid w:val="005373A7"/>
    <w:rsid w:val="0054053F"/>
    <w:rsid w:val="005452BE"/>
    <w:rsid w:val="00553E4C"/>
    <w:rsid w:val="0056180A"/>
    <w:rsid w:val="00570836"/>
    <w:rsid w:val="005A6525"/>
    <w:rsid w:val="005B4AF7"/>
    <w:rsid w:val="005D1D4A"/>
    <w:rsid w:val="005D25E2"/>
    <w:rsid w:val="005E7F50"/>
    <w:rsid w:val="005F776B"/>
    <w:rsid w:val="0060601B"/>
    <w:rsid w:val="00615EB0"/>
    <w:rsid w:val="006463C7"/>
    <w:rsid w:val="00646E64"/>
    <w:rsid w:val="00647BE2"/>
    <w:rsid w:val="00647DAA"/>
    <w:rsid w:val="00677947"/>
    <w:rsid w:val="00680DAB"/>
    <w:rsid w:val="006826DE"/>
    <w:rsid w:val="006942BE"/>
    <w:rsid w:val="00696FA0"/>
    <w:rsid w:val="006A7204"/>
    <w:rsid w:val="006B1C75"/>
    <w:rsid w:val="006C3D62"/>
    <w:rsid w:val="006D01D9"/>
    <w:rsid w:val="006D2178"/>
    <w:rsid w:val="006D5596"/>
    <w:rsid w:val="00713094"/>
    <w:rsid w:val="007345A8"/>
    <w:rsid w:val="007365C0"/>
    <w:rsid w:val="00755692"/>
    <w:rsid w:val="00757459"/>
    <w:rsid w:val="007A1A20"/>
    <w:rsid w:val="007D6609"/>
    <w:rsid w:val="007F6BDA"/>
    <w:rsid w:val="0081070B"/>
    <w:rsid w:val="008137D8"/>
    <w:rsid w:val="008627C0"/>
    <w:rsid w:val="008B56BE"/>
    <w:rsid w:val="008B7C75"/>
    <w:rsid w:val="008C0AE2"/>
    <w:rsid w:val="008C61A2"/>
    <w:rsid w:val="008F0E92"/>
    <w:rsid w:val="0090761C"/>
    <w:rsid w:val="00913CB5"/>
    <w:rsid w:val="009360DA"/>
    <w:rsid w:val="0097628B"/>
    <w:rsid w:val="009A0131"/>
    <w:rsid w:val="009A32A7"/>
    <w:rsid w:val="009C0899"/>
    <w:rsid w:val="009D1753"/>
    <w:rsid w:val="009D4AB1"/>
    <w:rsid w:val="009D4C25"/>
    <w:rsid w:val="00A02129"/>
    <w:rsid w:val="00A06C0A"/>
    <w:rsid w:val="00A22699"/>
    <w:rsid w:val="00A3639C"/>
    <w:rsid w:val="00A45063"/>
    <w:rsid w:val="00A57F9B"/>
    <w:rsid w:val="00A6251A"/>
    <w:rsid w:val="00A663B5"/>
    <w:rsid w:val="00A75362"/>
    <w:rsid w:val="00A86B29"/>
    <w:rsid w:val="00A93CA1"/>
    <w:rsid w:val="00A93F47"/>
    <w:rsid w:val="00A95718"/>
    <w:rsid w:val="00AA667B"/>
    <w:rsid w:val="00AE3EB8"/>
    <w:rsid w:val="00B02317"/>
    <w:rsid w:val="00B226A9"/>
    <w:rsid w:val="00B33AD5"/>
    <w:rsid w:val="00B52DC9"/>
    <w:rsid w:val="00B6256E"/>
    <w:rsid w:val="00B7444C"/>
    <w:rsid w:val="00B9441B"/>
    <w:rsid w:val="00BA7BFE"/>
    <w:rsid w:val="00BD274B"/>
    <w:rsid w:val="00BD41AA"/>
    <w:rsid w:val="00BD5EAC"/>
    <w:rsid w:val="00BD73F0"/>
    <w:rsid w:val="00BE2ADA"/>
    <w:rsid w:val="00BF4A8E"/>
    <w:rsid w:val="00BF6328"/>
    <w:rsid w:val="00C04243"/>
    <w:rsid w:val="00C138AE"/>
    <w:rsid w:val="00C149E2"/>
    <w:rsid w:val="00C631EB"/>
    <w:rsid w:val="00C64C8C"/>
    <w:rsid w:val="00C7184E"/>
    <w:rsid w:val="00C7185F"/>
    <w:rsid w:val="00CA39E0"/>
    <w:rsid w:val="00CB646C"/>
    <w:rsid w:val="00CC0AA4"/>
    <w:rsid w:val="00CD7527"/>
    <w:rsid w:val="00CE08DD"/>
    <w:rsid w:val="00D357D5"/>
    <w:rsid w:val="00D40AA5"/>
    <w:rsid w:val="00D55640"/>
    <w:rsid w:val="00D62F16"/>
    <w:rsid w:val="00D64B07"/>
    <w:rsid w:val="00DD01CA"/>
    <w:rsid w:val="00DD0F5E"/>
    <w:rsid w:val="00DF42F7"/>
    <w:rsid w:val="00DF473B"/>
    <w:rsid w:val="00E003DC"/>
    <w:rsid w:val="00E47533"/>
    <w:rsid w:val="00E63AA9"/>
    <w:rsid w:val="00E9207E"/>
    <w:rsid w:val="00EA57ED"/>
    <w:rsid w:val="00EB06D3"/>
    <w:rsid w:val="00EB6B0A"/>
    <w:rsid w:val="00EB729E"/>
    <w:rsid w:val="00EC2268"/>
    <w:rsid w:val="00ED7924"/>
    <w:rsid w:val="00F02F69"/>
    <w:rsid w:val="00F070A0"/>
    <w:rsid w:val="00F65943"/>
    <w:rsid w:val="00F772E4"/>
    <w:rsid w:val="00FA756E"/>
    <w:rsid w:val="00FA7E24"/>
    <w:rsid w:val="00FD14EF"/>
    <w:rsid w:val="00FE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E2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C24C2"/>
    <w:pPr>
      <w:ind w:left="720"/>
      <w:contextualSpacing/>
    </w:pPr>
  </w:style>
  <w:style w:type="character" w:customStyle="1" w:styleId="1465">
    <w:name w:val="Основной текст (14)65"/>
    <w:rsid w:val="0006005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9D4C25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9D4C2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D4C2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7">
    <w:name w:val="Основной текст (14)67"/>
    <w:rsid w:val="002B04C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1F36-21CA-45A6-B7CC-CEB7E963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66</Pages>
  <Words>21775</Words>
  <Characters>124123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135</cp:revision>
  <cp:lastPrinted>2015-11-04T12:41:00Z</cp:lastPrinted>
  <dcterms:created xsi:type="dcterms:W3CDTF">2015-10-29T03:51:00Z</dcterms:created>
  <dcterms:modified xsi:type="dcterms:W3CDTF">2016-01-23T03:28:00Z</dcterms:modified>
</cp:coreProperties>
</file>