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FE" w:rsidRPr="00C019FE" w:rsidRDefault="00C019FE" w:rsidP="00C01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FE">
        <w:rPr>
          <w:rFonts w:ascii="Times New Roman" w:hAnsi="Times New Roman" w:cs="Times New Roman"/>
          <w:b/>
          <w:sz w:val="28"/>
          <w:szCs w:val="28"/>
        </w:rPr>
        <w:t>Почему ребёнок становится трудным</w:t>
      </w:r>
    </w:p>
    <w:p w:rsidR="00FB310A" w:rsidRDefault="00040A84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35" w:rsidRPr="00663435">
        <w:rPr>
          <w:rFonts w:ascii="Times New Roman" w:hAnsi="Times New Roman" w:cs="Times New Roman"/>
          <w:sz w:val="28"/>
          <w:szCs w:val="28"/>
        </w:rPr>
        <w:t>Трудности в воспитании не возникают вдруг</w:t>
      </w:r>
      <w:r w:rsidR="00663435">
        <w:rPr>
          <w:rFonts w:ascii="Times New Roman" w:hAnsi="Times New Roman" w:cs="Times New Roman"/>
          <w:sz w:val="28"/>
          <w:szCs w:val="28"/>
        </w:rPr>
        <w:t>, неожиданно и, как принято считать, только в подростковом возрасте. Их причины надо искать в более ранних периодах жизни ребёнка.</w:t>
      </w:r>
    </w:p>
    <w:p w:rsidR="00663435" w:rsidRDefault="0033046A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435">
        <w:rPr>
          <w:rFonts w:ascii="Times New Roman" w:hAnsi="Times New Roman" w:cs="Times New Roman"/>
          <w:sz w:val="28"/>
          <w:szCs w:val="28"/>
        </w:rPr>
        <w:t xml:space="preserve">У растущего человека в силу законов развития постоянно появляется что – то </w:t>
      </w:r>
      <w:r w:rsidR="00223A29">
        <w:rPr>
          <w:rFonts w:ascii="Times New Roman" w:hAnsi="Times New Roman" w:cs="Times New Roman"/>
          <w:sz w:val="28"/>
          <w:szCs w:val="28"/>
        </w:rPr>
        <w:t>новое: хорошее или плохое,</w:t>
      </w:r>
      <w:r w:rsidR="00F90A07">
        <w:rPr>
          <w:rFonts w:ascii="Times New Roman" w:hAnsi="Times New Roman" w:cs="Times New Roman"/>
          <w:sz w:val="28"/>
          <w:szCs w:val="28"/>
        </w:rPr>
        <w:t xml:space="preserve"> </w:t>
      </w:r>
      <w:r w:rsidR="00223A29">
        <w:rPr>
          <w:rFonts w:ascii="Times New Roman" w:hAnsi="Times New Roman" w:cs="Times New Roman"/>
          <w:sz w:val="28"/>
          <w:szCs w:val="28"/>
        </w:rPr>
        <w:t>ж</w:t>
      </w:r>
      <w:r w:rsidR="00F90A07">
        <w:rPr>
          <w:rFonts w:ascii="Times New Roman" w:hAnsi="Times New Roman" w:cs="Times New Roman"/>
          <w:sz w:val="28"/>
          <w:szCs w:val="28"/>
        </w:rPr>
        <w:t>елаемое или нежелательное.</w:t>
      </w:r>
      <w:r w:rsidR="00663435">
        <w:rPr>
          <w:rFonts w:ascii="Times New Roman" w:hAnsi="Times New Roman" w:cs="Times New Roman"/>
          <w:sz w:val="28"/>
          <w:szCs w:val="28"/>
        </w:rPr>
        <w:t xml:space="preserve"> Он познаёт мир, не только воспринимая всё полезное, что было соз</w:t>
      </w:r>
      <w:r w:rsidR="00106753">
        <w:rPr>
          <w:rFonts w:ascii="Times New Roman" w:hAnsi="Times New Roman" w:cs="Times New Roman"/>
          <w:sz w:val="28"/>
          <w:szCs w:val="28"/>
        </w:rPr>
        <w:t>дано для него культурой, опытом, традициями старших поколений, но и совершая ошибки, преодолевая их. Отрицательное в ребёнке – это то, чего он сам ещё пока не может</w:t>
      </w:r>
      <w:r w:rsidR="00663435">
        <w:rPr>
          <w:rFonts w:ascii="Times New Roman" w:hAnsi="Times New Roman" w:cs="Times New Roman"/>
          <w:sz w:val="28"/>
          <w:szCs w:val="28"/>
        </w:rPr>
        <w:t xml:space="preserve"> </w:t>
      </w:r>
      <w:r w:rsidR="00106753">
        <w:rPr>
          <w:rFonts w:ascii="Times New Roman" w:hAnsi="Times New Roman" w:cs="Times New Roman"/>
          <w:sz w:val="28"/>
          <w:szCs w:val="28"/>
        </w:rPr>
        <w:t xml:space="preserve">преодолеть, то, что мешает его продвижению вперёд. Поэтому так важно дать жизнь всему положительному, укрепить его, сделать фактором дальнейшего развития ребёнка, замедлить начало </w:t>
      </w:r>
      <w:r w:rsidR="00507393">
        <w:rPr>
          <w:rFonts w:ascii="Times New Roman" w:hAnsi="Times New Roman" w:cs="Times New Roman"/>
          <w:sz w:val="28"/>
          <w:szCs w:val="28"/>
        </w:rPr>
        <w:t>любого неблагополучия в поведении, предупредить его. Всё это далеко не просто и требует от родителей и педагогов обширных знаний</w:t>
      </w:r>
      <w:r w:rsidR="00AE601F">
        <w:rPr>
          <w:rFonts w:ascii="Times New Roman" w:hAnsi="Times New Roman" w:cs="Times New Roman"/>
          <w:sz w:val="28"/>
          <w:szCs w:val="28"/>
        </w:rPr>
        <w:t>, в первую очередь в области педагогики и психологии, огромных физических усилий.</w:t>
      </w:r>
    </w:p>
    <w:p w:rsidR="00AE601F" w:rsidRDefault="00AE601F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ребёнка – это естественно, это легко. Гораздо труднее проявлять постоянное внимание к развитию растущего человека, направлять его, анализировать поступки и действия, давать им оценку, предвидеть последствия своих действий и слов. Поэтому не случайно говорится:</w:t>
      </w:r>
      <w:r w:rsidR="00DF3168">
        <w:rPr>
          <w:rFonts w:ascii="Times New Roman" w:hAnsi="Times New Roman" w:cs="Times New Roman"/>
          <w:sz w:val="28"/>
          <w:szCs w:val="28"/>
        </w:rPr>
        <w:t xml:space="preserve"> воспитания без трудностей не бывает. По разным причинам возникают эти трудности: ребёнок заболел – отстал в развитии, избаловали- стал непослушным, не научили учиться – появились двойки. Родители, разумеется</w:t>
      </w:r>
      <w:r w:rsidR="000C7F47">
        <w:rPr>
          <w:rFonts w:ascii="Times New Roman" w:hAnsi="Times New Roman" w:cs="Times New Roman"/>
          <w:sz w:val="28"/>
          <w:szCs w:val="28"/>
        </w:rPr>
        <w:t>,</w:t>
      </w:r>
      <w:r w:rsidR="00DF3168">
        <w:rPr>
          <w:rFonts w:ascii="Times New Roman" w:hAnsi="Times New Roman" w:cs="Times New Roman"/>
          <w:sz w:val="28"/>
          <w:szCs w:val="28"/>
        </w:rPr>
        <w:t xml:space="preserve"> страшатся всего негативного и яростно его ломают. Но ребёнок не враг, с которым надо бороться</w:t>
      </w:r>
      <w:r w:rsidR="007C7C16">
        <w:rPr>
          <w:rFonts w:ascii="Times New Roman" w:hAnsi="Times New Roman" w:cs="Times New Roman"/>
          <w:sz w:val="28"/>
          <w:szCs w:val="28"/>
        </w:rPr>
        <w:t>. Он должен стать союзником в деле совершенствования его характера.</w:t>
      </w:r>
      <w:r w:rsidR="00DF3168">
        <w:rPr>
          <w:rFonts w:ascii="Times New Roman" w:hAnsi="Times New Roman" w:cs="Times New Roman"/>
          <w:sz w:val="28"/>
          <w:szCs w:val="28"/>
        </w:rPr>
        <w:t xml:space="preserve"> Поэтому научиться смотреть оптимистично</w:t>
      </w:r>
      <w:r w:rsidR="00470BC3">
        <w:rPr>
          <w:rFonts w:ascii="Times New Roman" w:hAnsi="Times New Roman" w:cs="Times New Roman"/>
          <w:sz w:val="28"/>
          <w:szCs w:val="28"/>
        </w:rPr>
        <w:t>, спокойно на то негативное, нежелательное, что временами проявляется в поведении детей,- важное условие эффективности воспитания.</w:t>
      </w:r>
    </w:p>
    <w:p w:rsidR="00EF13B3" w:rsidRDefault="00470BC3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окрики, наказания, вызванные искре</w:t>
      </w:r>
      <w:r w:rsidR="007C6A05">
        <w:rPr>
          <w:rFonts w:ascii="Times New Roman" w:hAnsi="Times New Roman" w:cs="Times New Roman"/>
          <w:sz w:val="28"/>
          <w:szCs w:val="28"/>
        </w:rPr>
        <w:t>нним желанием искоренить отрицательное</w:t>
      </w:r>
      <w:r>
        <w:rPr>
          <w:rFonts w:ascii="Times New Roman" w:hAnsi="Times New Roman" w:cs="Times New Roman"/>
          <w:sz w:val="28"/>
          <w:szCs w:val="28"/>
        </w:rPr>
        <w:t>, создают только дополнительные препятствия на жизненном пу</w:t>
      </w:r>
      <w:r w:rsidR="001B4102">
        <w:rPr>
          <w:rFonts w:ascii="Times New Roman" w:hAnsi="Times New Roman" w:cs="Times New Roman"/>
          <w:sz w:val="28"/>
          <w:szCs w:val="28"/>
        </w:rPr>
        <w:t>ти ребёнка, а ведь ему и так не</w:t>
      </w:r>
      <w:r>
        <w:rPr>
          <w:rFonts w:ascii="Times New Roman" w:hAnsi="Times New Roman" w:cs="Times New Roman"/>
          <w:sz w:val="28"/>
          <w:szCs w:val="28"/>
        </w:rPr>
        <w:t>легко взбираться к вершинам знаний и благородства.</w:t>
      </w:r>
    </w:p>
    <w:p w:rsidR="00BB38E3" w:rsidRDefault="0033046A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8E3">
        <w:rPr>
          <w:rFonts w:ascii="Times New Roman" w:hAnsi="Times New Roman" w:cs="Times New Roman"/>
          <w:sz w:val="28"/>
          <w:szCs w:val="28"/>
        </w:rPr>
        <w:t>Родители – основатели семьи. Они ответственны за всё, что в ней происходит. Ведь многие трудности в развитии и воспитании детей возникают и осложняются именно при наличии негативных моментов в самой семье, будь то нервозная обстановка, равнодушие родителей друг к другу, незнание психологии ребёнка.</w:t>
      </w:r>
      <w:r w:rsidR="007C396D">
        <w:rPr>
          <w:rFonts w:ascii="Times New Roman" w:hAnsi="Times New Roman" w:cs="Times New Roman"/>
          <w:sz w:val="28"/>
          <w:szCs w:val="28"/>
        </w:rPr>
        <w:t xml:space="preserve"> Если нет взаимопонимания между родителями, нет его и с детьми. Это две взаимосвязанные стороны в воспитании: отношение между родителями и нормальное развитие детской психики.</w:t>
      </w:r>
    </w:p>
    <w:p w:rsidR="007C396D" w:rsidRDefault="00BE7257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96D">
        <w:rPr>
          <w:rFonts w:ascii="Times New Roman" w:hAnsi="Times New Roman" w:cs="Times New Roman"/>
          <w:sz w:val="28"/>
          <w:szCs w:val="28"/>
        </w:rPr>
        <w:t>Воспитание – творчество взрослых, в основе которого лежит наука – возрастная и детская психология. Известно: всё на свете имеет свои причины, в том числе и негативные явления в поведении ребёнка. Пе</w:t>
      </w:r>
      <w:r w:rsidR="002C1A49">
        <w:rPr>
          <w:rFonts w:ascii="Times New Roman" w:hAnsi="Times New Roman" w:cs="Times New Roman"/>
          <w:sz w:val="28"/>
          <w:szCs w:val="28"/>
        </w:rPr>
        <w:t xml:space="preserve">дагогически </w:t>
      </w:r>
      <w:r w:rsidR="002C1A49">
        <w:rPr>
          <w:rFonts w:ascii="Times New Roman" w:hAnsi="Times New Roman" w:cs="Times New Roman"/>
          <w:sz w:val="28"/>
          <w:szCs w:val="28"/>
        </w:rPr>
        <w:lastRenderedPageBreak/>
        <w:t xml:space="preserve">грамотные родители </w:t>
      </w:r>
      <w:r w:rsidR="007C396D">
        <w:rPr>
          <w:rFonts w:ascii="Times New Roman" w:hAnsi="Times New Roman" w:cs="Times New Roman"/>
          <w:sz w:val="28"/>
          <w:szCs w:val="28"/>
        </w:rPr>
        <w:t>никогда не предпринимают по отношению к нему каких – либо действий</w:t>
      </w:r>
      <w:r w:rsidR="002C1A49">
        <w:rPr>
          <w:rFonts w:ascii="Times New Roman" w:hAnsi="Times New Roman" w:cs="Times New Roman"/>
          <w:sz w:val="28"/>
          <w:szCs w:val="28"/>
        </w:rPr>
        <w:t>,</w:t>
      </w:r>
      <w:r w:rsidR="007C396D">
        <w:rPr>
          <w:rFonts w:ascii="Times New Roman" w:hAnsi="Times New Roman" w:cs="Times New Roman"/>
          <w:sz w:val="28"/>
          <w:szCs w:val="28"/>
        </w:rPr>
        <w:t xml:space="preserve"> не разобравшис</w:t>
      </w:r>
      <w:r w:rsidR="002C1A49">
        <w:rPr>
          <w:rFonts w:ascii="Times New Roman" w:hAnsi="Times New Roman" w:cs="Times New Roman"/>
          <w:sz w:val="28"/>
          <w:szCs w:val="28"/>
        </w:rPr>
        <w:t>ь в причинах отрицательного поступка.</w:t>
      </w:r>
    </w:p>
    <w:p w:rsidR="00BB5BB5" w:rsidRDefault="00BE7257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5BB5">
        <w:rPr>
          <w:rFonts w:ascii="Times New Roman" w:hAnsi="Times New Roman" w:cs="Times New Roman"/>
          <w:sz w:val="28"/>
          <w:szCs w:val="28"/>
        </w:rPr>
        <w:t>Истинный авторитет родителей, учителей основывается на их справедливости, гуманности, на понимании ребёнка, его интересов, на умении помочь ему, на чувстве ответственности за его воспитание, на разумных требованиях, на нравственном поведении</w:t>
      </w:r>
      <w:r w:rsidR="00ED1D80">
        <w:rPr>
          <w:rFonts w:ascii="Times New Roman" w:hAnsi="Times New Roman" w:cs="Times New Roman"/>
          <w:sz w:val="28"/>
          <w:szCs w:val="28"/>
        </w:rPr>
        <w:t xml:space="preserve"> взрослых. И учителя, и родители, если они не правы, должны уметь признавать свои ошибки</w:t>
      </w:r>
      <w:r w:rsidR="000C1010">
        <w:rPr>
          <w:rFonts w:ascii="Times New Roman" w:hAnsi="Times New Roman" w:cs="Times New Roman"/>
          <w:sz w:val="28"/>
          <w:szCs w:val="28"/>
        </w:rPr>
        <w:t xml:space="preserve">. </w:t>
      </w:r>
      <w:r w:rsidR="00ED1D80">
        <w:rPr>
          <w:rFonts w:ascii="Times New Roman" w:hAnsi="Times New Roman" w:cs="Times New Roman"/>
          <w:sz w:val="28"/>
          <w:szCs w:val="28"/>
        </w:rPr>
        <w:t xml:space="preserve"> </w:t>
      </w:r>
      <w:r w:rsidR="000C1010">
        <w:rPr>
          <w:rFonts w:ascii="Times New Roman" w:hAnsi="Times New Roman" w:cs="Times New Roman"/>
          <w:sz w:val="28"/>
          <w:szCs w:val="28"/>
        </w:rPr>
        <w:t xml:space="preserve">Упорствуя в своей вечной правоте, взрослые совершают грубейшую педагогическую ошибку, результат которой – взаимное отчуждение. </w:t>
      </w:r>
      <w:r w:rsidR="00ED1D80">
        <w:rPr>
          <w:rFonts w:ascii="Times New Roman" w:hAnsi="Times New Roman" w:cs="Times New Roman"/>
          <w:sz w:val="28"/>
          <w:szCs w:val="28"/>
        </w:rPr>
        <w:t>Признать ошибку – значит проявить уважение к ребёнку и его достоинс</w:t>
      </w:r>
      <w:r w:rsidR="000C1010">
        <w:rPr>
          <w:rFonts w:ascii="Times New Roman" w:hAnsi="Times New Roman" w:cs="Times New Roman"/>
          <w:sz w:val="28"/>
          <w:szCs w:val="28"/>
        </w:rPr>
        <w:t>т</w:t>
      </w:r>
      <w:r w:rsidR="00ED1D80">
        <w:rPr>
          <w:rFonts w:ascii="Times New Roman" w:hAnsi="Times New Roman" w:cs="Times New Roman"/>
          <w:sz w:val="28"/>
          <w:szCs w:val="28"/>
        </w:rPr>
        <w:t>ву.</w:t>
      </w:r>
    </w:p>
    <w:p w:rsidR="00B81D0B" w:rsidRDefault="00BE7257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1D0B">
        <w:rPr>
          <w:rFonts w:ascii="Times New Roman" w:hAnsi="Times New Roman" w:cs="Times New Roman"/>
          <w:sz w:val="28"/>
          <w:szCs w:val="28"/>
        </w:rPr>
        <w:t>В подростковом возрасте заметно усиливается критическое отношен</w:t>
      </w:r>
      <w:r w:rsidR="00CD5DF6">
        <w:rPr>
          <w:rFonts w:ascii="Times New Roman" w:hAnsi="Times New Roman" w:cs="Times New Roman"/>
          <w:sz w:val="28"/>
          <w:szCs w:val="28"/>
        </w:rPr>
        <w:t>ие детей к действиям, поступкам,</w:t>
      </w:r>
      <w:r w:rsidR="00B81D0B">
        <w:rPr>
          <w:rFonts w:ascii="Times New Roman" w:hAnsi="Times New Roman" w:cs="Times New Roman"/>
          <w:sz w:val="28"/>
          <w:szCs w:val="28"/>
        </w:rPr>
        <w:t xml:space="preserve"> </w:t>
      </w:r>
      <w:r w:rsidR="00CD5DF6">
        <w:rPr>
          <w:rFonts w:ascii="Times New Roman" w:hAnsi="Times New Roman" w:cs="Times New Roman"/>
          <w:sz w:val="28"/>
          <w:szCs w:val="28"/>
        </w:rPr>
        <w:t>п</w:t>
      </w:r>
      <w:r w:rsidR="00B81D0B">
        <w:rPr>
          <w:rFonts w:ascii="Times New Roman" w:hAnsi="Times New Roman" w:cs="Times New Roman"/>
          <w:sz w:val="28"/>
          <w:szCs w:val="28"/>
        </w:rPr>
        <w:t>оведению взрослых. Если слова родителей, педагога расходятся с делами и поступками, они теряют авторитет в глазах детей. Подростку очень нужен взрослый друг, с которым он мог бы обсуждать свои жизненные проблемы, делиться своими сомнениями, тревогами, рассчитывать на его помощь и поддержку. Однако очень часто</w:t>
      </w:r>
      <w:r w:rsidR="00CF5F3C">
        <w:rPr>
          <w:rFonts w:ascii="Times New Roman" w:hAnsi="Times New Roman" w:cs="Times New Roman"/>
          <w:sz w:val="28"/>
          <w:szCs w:val="28"/>
        </w:rPr>
        <w:t xml:space="preserve"> взрослые не понимают детей</w:t>
      </w:r>
      <w:r w:rsidR="00B81D0B">
        <w:rPr>
          <w:rFonts w:ascii="Times New Roman" w:hAnsi="Times New Roman" w:cs="Times New Roman"/>
          <w:sz w:val="28"/>
          <w:szCs w:val="28"/>
        </w:rPr>
        <w:t>, причин их бунтов, неповиновения, противоречивых поступков.</w:t>
      </w:r>
    </w:p>
    <w:p w:rsidR="002C1A49" w:rsidRDefault="00BE7257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A49">
        <w:rPr>
          <w:rFonts w:ascii="Times New Roman" w:hAnsi="Times New Roman" w:cs="Times New Roman"/>
          <w:sz w:val="28"/>
          <w:szCs w:val="28"/>
        </w:rPr>
        <w:t xml:space="preserve">Характер поведения взрослых отражается на поведении ребёнка. Поэтому, что бы ни случилось с сыном или дочерью, родители прежде всего </w:t>
      </w:r>
      <w:r w:rsidR="007C6A05">
        <w:rPr>
          <w:rFonts w:ascii="Times New Roman" w:hAnsi="Times New Roman" w:cs="Times New Roman"/>
          <w:sz w:val="28"/>
          <w:szCs w:val="28"/>
        </w:rPr>
        <w:t>должны проанализировать</w:t>
      </w:r>
      <w:r w:rsidR="002C1A49">
        <w:rPr>
          <w:rFonts w:ascii="Times New Roman" w:hAnsi="Times New Roman" w:cs="Times New Roman"/>
          <w:sz w:val="28"/>
          <w:szCs w:val="28"/>
        </w:rPr>
        <w:t xml:space="preserve"> собственные ошибки и недостатки.</w:t>
      </w:r>
      <w:r w:rsidR="00BA1EB6">
        <w:rPr>
          <w:rFonts w:ascii="Times New Roman" w:hAnsi="Times New Roman" w:cs="Times New Roman"/>
          <w:sz w:val="28"/>
          <w:szCs w:val="28"/>
        </w:rPr>
        <w:t xml:space="preserve"> </w:t>
      </w:r>
      <w:r w:rsidR="002C1A49">
        <w:rPr>
          <w:rFonts w:ascii="Times New Roman" w:hAnsi="Times New Roman" w:cs="Times New Roman"/>
          <w:sz w:val="28"/>
          <w:szCs w:val="28"/>
        </w:rPr>
        <w:t>Если родители по каждому поводу одёргивают ребёнка,</w:t>
      </w:r>
      <w:r w:rsidR="00951F81">
        <w:rPr>
          <w:rFonts w:ascii="Times New Roman" w:hAnsi="Times New Roman" w:cs="Times New Roman"/>
          <w:sz w:val="28"/>
          <w:szCs w:val="28"/>
        </w:rPr>
        <w:t xml:space="preserve"> прибегают к угрозам, наказаниям, их воздействие не только обречено на неудачу, но</w:t>
      </w:r>
      <w:r w:rsidR="00F25024">
        <w:rPr>
          <w:rFonts w:ascii="Times New Roman" w:hAnsi="Times New Roman" w:cs="Times New Roman"/>
          <w:sz w:val="28"/>
          <w:szCs w:val="28"/>
        </w:rPr>
        <w:t xml:space="preserve"> и вызывает обратный результат. </w:t>
      </w:r>
      <w:r w:rsidR="00637EEB">
        <w:rPr>
          <w:rFonts w:ascii="Times New Roman" w:hAnsi="Times New Roman" w:cs="Times New Roman"/>
          <w:sz w:val="28"/>
          <w:szCs w:val="28"/>
        </w:rPr>
        <w:t>Ведь от</w:t>
      </w:r>
      <w:r w:rsidR="00951F81">
        <w:rPr>
          <w:rFonts w:ascii="Times New Roman" w:hAnsi="Times New Roman" w:cs="Times New Roman"/>
          <w:sz w:val="28"/>
          <w:szCs w:val="28"/>
        </w:rPr>
        <w:t xml:space="preserve"> грозного негодования и окрика подчас меньше пользы, чем от укоризненного взгляда. От насмешки куда больнее, чем от удара, а искренняя радость за ребёнка, может уберечь его от неправильного шага.</w:t>
      </w:r>
    </w:p>
    <w:p w:rsidR="000C1010" w:rsidRDefault="00BE7257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2D00">
        <w:rPr>
          <w:rFonts w:ascii="Times New Roman" w:hAnsi="Times New Roman" w:cs="Times New Roman"/>
          <w:sz w:val="28"/>
          <w:szCs w:val="28"/>
        </w:rPr>
        <w:t>Родительский долг усложняется по мере взросления ребёнка и тем самым обязывает</w:t>
      </w:r>
      <w:r w:rsidR="00637EEB">
        <w:rPr>
          <w:rFonts w:ascii="Times New Roman" w:hAnsi="Times New Roman" w:cs="Times New Roman"/>
          <w:sz w:val="28"/>
          <w:szCs w:val="28"/>
        </w:rPr>
        <w:t xml:space="preserve"> их самосовершенствоваться. </w:t>
      </w:r>
      <w:r w:rsidR="006B107A">
        <w:rPr>
          <w:rFonts w:ascii="Times New Roman" w:hAnsi="Times New Roman" w:cs="Times New Roman"/>
          <w:sz w:val="28"/>
          <w:szCs w:val="28"/>
        </w:rPr>
        <w:t>Важно понять: воспитание – это сотрудничество, взаимодействие, взаимообогащение (эмоциональное, интеллектуальное, нравственное) детей и взрослых.</w:t>
      </w:r>
      <w:r w:rsidR="008F3417">
        <w:rPr>
          <w:rFonts w:ascii="Times New Roman" w:hAnsi="Times New Roman" w:cs="Times New Roman"/>
          <w:sz w:val="28"/>
          <w:szCs w:val="28"/>
        </w:rPr>
        <w:t xml:space="preserve"> Чтобы успешно воспитывать детей, родители непременно должны корректировать своё поведение, приводя его в соответствие с предъявляемыми требованиями.</w:t>
      </w:r>
      <w:r w:rsidR="00EB17BC">
        <w:rPr>
          <w:rFonts w:ascii="Times New Roman" w:hAnsi="Times New Roman" w:cs="Times New Roman"/>
          <w:sz w:val="28"/>
          <w:szCs w:val="28"/>
        </w:rPr>
        <w:t xml:space="preserve"> Если же родители хотят добиться от своих детей выполнения требований</w:t>
      </w:r>
      <w:r w:rsidR="00950255">
        <w:rPr>
          <w:rFonts w:ascii="Times New Roman" w:hAnsi="Times New Roman" w:cs="Times New Roman"/>
          <w:sz w:val="28"/>
          <w:szCs w:val="28"/>
        </w:rPr>
        <w:t xml:space="preserve">, которым не следуют сами, то это удаётся только при помощи мер принуждения: ребёнок будет выполнять требования родителей формально, из-за страха наказания. </w:t>
      </w:r>
      <w:r w:rsidR="00CD5DF6">
        <w:rPr>
          <w:rFonts w:ascii="Times New Roman" w:hAnsi="Times New Roman" w:cs="Times New Roman"/>
          <w:sz w:val="28"/>
          <w:szCs w:val="28"/>
        </w:rPr>
        <w:t>Взрослые часто предъявляют к ребёнку завышенные требования, которые он просто не в состоянии выполнить. В результате следуют несправедливые наказания, которые озлобляют ребёнка, способствуют развитию недоверия, чувства незащищённости, всевозможных неврозов.</w:t>
      </w:r>
    </w:p>
    <w:p w:rsidR="001A2D00" w:rsidRDefault="00140972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2D00">
        <w:rPr>
          <w:rFonts w:ascii="Times New Roman" w:hAnsi="Times New Roman" w:cs="Times New Roman"/>
          <w:sz w:val="28"/>
          <w:szCs w:val="28"/>
        </w:rPr>
        <w:t>Любой недостаток, отрицательные качества</w:t>
      </w:r>
      <w:r w:rsidR="00F71E92">
        <w:rPr>
          <w:rFonts w:ascii="Times New Roman" w:hAnsi="Times New Roman" w:cs="Times New Roman"/>
          <w:sz w:val="28"/>
          <w:szCs w:val="28"/>
        </w:rPr>
        <w:t xml:space="preserve"> у ребёнка можно своевременно предупредить и преодолеть. Нет плохих, неисправимых детей, есть трудные судьбы, неграмотное воспитание и безответственность, легкомыслие, а порой жестокость родителей по отношению к своему ребёнку</w:t>
      </w:r>
      <w:r w:rsidR="007C6A05">
        <w:rPr>
          <w:rFonts w:ascii="Times New Roman" w:hAnsi="Times New Roman" w:cs="Times New Roman"/>
          <w:sz w:val="28"/>
          <w:szCs w:val="28"/>
        </w:rPr>
        <w:t>. Трудные дети</w:t>
      </w:r>
      <w:r w:rsidR="00F71E92">
        <w:rPr>
          <w:rFonts w:ascii="Times New Roman" w:hAnsi="Times New Roman" w:cs="Times New Roman"/>
          <w:sz w:val="28"/>
          <w:szCs w:val="28"/>
        </w:rPr>
        <w:t xml:space="preserve"> - всегда </w:t>
      </w:r>
      <w:r w:rsidR="00F71E92">
        <w:rPr>
          <w:rFonts w:ascii="Times New Roman" w:hAnsi="Times New Roman" w:cs="Times New Roman"/>
          <w:sz w:val="28"/>
          <w:szCs w:val="28"/>
        </w:rPr>
        <w:lastRenderedPageBreak/>
        <w:t>следствие определённых внешних причин и внутренних предпосылок (особенностей ра</w:t>
      </w:r>
      <w:r w:rsidR="007C6A05">
        <w:rPr>
          <w:rFonts w:ascii="Times New Roman" w:hAnsi="Times New Roman" w:cs="Times New Roman"/>
          <w:sz w:val="28"/>
          <w:szCs w:val="28"/>
        </w:rPr>
        <w:t>звития психики).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BB">
        <w:rPr>
          <w:rFonts w:ascii="Times New Roman" w:hAnsi="Times New Roman" w:cs="Times New Roman"/>
          <w:sz w:val="28"/>
          <w:szCs w:val="28"/>
        </w:rPr>
        <w:t xml:space="preserve">Порой взрослые не понимают и не пытаются понять </w:t>
      </w:r>
      <w:r w:rsidR="007C6A05">
        <w:rPr>
          <w:rFonts w:ascii="Times New Roman" w:hAnsi="Times New Roman" w:cs="Times New Roman"/>
          <w:sz w:val="28"/>
          <w:szCs w:val="28"/>
        </w:rPr>
        <w:t>своего ребёнка,</w:t>
      </w:r>
      <w:r w:rsidR="00F25024">
        <w:rPr>
          <w:rFonts w:ascii="Times New Roman" w:hAnsi="Times New Roman" w:cs="Times New Roman"/>
          <w:sz w:val="28"/>
          <w:szCs w:val="28"/>
        </w:rPr>
        <w:t xml:space="preserve"> </w:t>
      </w:r>
      <w:r w:rsidR="000F1226">
        <w:rPr>
          <w:rFonts w:ascii="Times New Roman" w:hAnsi="Times New Roman" w:cs="Times New Roman"/>
          <w:sz w:val="28"/>
          <w:szCs w:val="28"/>
        </w:rPr>
        <w:t xml:space="preserve">а </w:t>
      </w:r>
      <w:r w:rsidR="007C6A05">
        <w:rPr>
          <w:rFonts w:ascii="Times New Roman" w:hAnsi="Times New Roman" w:cs="Times New Roman"/>
          <w:sz w:val="28"/>
          <w:szCs w:val="28"/>
        </w:rPr>
        <w:t>н</w:t>
      </w:r>
      <w:r w:rsidR="00DE2ABB">
        <w:rPr>
          <w:rFonts w:ascii="Times New Roman" w:hAnsi="Times New Roman" w:cs="Times New Roman"/>
          <w:sz w:val="28"/>
          <w:szCs w:val="28"/>
        </w:rPr>
        <w:t>епонимание</w:t>
      </w:r>
      <w:r w:rsidR="00F71E92">
        <w:rPr>
          <w:rFonts w:ascii="Times New Roman" w:hAnsi="Times New Roman" w:cs="Times New Roman"/>
          <w:sz w:val="28"/>
          <w:szCs w:val="28"/>
        </w:rPr>
        <w:t xml:space="preserve"> </w:t>
      </w:r>
      <w:r w:rsidR="00DE2ABB">
        <w:rPr>
          <w:rFonts w:ascii="Times New Roman" w:hAnsi="Times New Roman" w:cs="Times New Roman"/>
          <w:sz w:val="28"/>
          <w:szCs w:val="28"/>
        </w:rPr>
        <w:t>ведёт к отчуждению. И если оно усугубляется, у ребёнка возникает негативное отношение к воспитательным требованиям всех взрослых.</w:t>
      </w:r>
      <w:r w:rsidR="001B4E28">
        <w:rPr>
          <w:rFonts w:ascii="Times New Roman" w:hAnsi="Times New Roman" w:cs="Times New Roman"/>
          <w:sz w:val="28"/>
          <w:szCs w:val="28"/>
        </w:rPr>
        <w:t xml:space="preserve"> </w:t>
      </w:r>
      <w:r w:rsidR="00DE2ABB">
        <w:rPr>
          <w:rFonts w:ascii="Times New Roman" w:hAnsi="Times New Roman" w:cs="Times New Roman"/>
          <w:sz w:val="28"/>
          <w:szCs w:val="28"/>
        </w:rPr>
        <w:t>Он отри</w:t>
      </w:r>
      <w:r w:rsidR="001B4E28">
        <w:rPr>
          <w:rFonts w:ascii="Times New Roman" w:hAnsi="Times New Roman" w:cs="Times New Roman"/>
          <w:sz w:val="28"/>
          <w:szCs w:val="28"/>
        </w:rPr>
        <w:t>цает их право воспитывать себя. Развитие ребёнка приобретает отрицательную направленность.</w:t>
      </w:r>
    </w:p>
    <w:p w:rsidR="0035654A" w:rsidRDefault="00140972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E28">
        <w:rPr>
          <w:rFonts w:ascii="Times New Roman" w:hAnsi="Times New Roman" w:cs="Times New Roman"/>
          <w:sz w:val="28"/>
          <w:szCs w:val="28"/>
        </w:rPr>
        <w:t>Замечено, что дети, приученные с раннего возраста к самостоятельности, в будущем менее подвластны вредным влияниям, реже копируют дурные поступки, сами определяют линию своего поведения. Тот, кого родители опекают, ждёт опеки в среде сверстников и часто оказывается в полной зависимости от лидеров неформальных групп, слепо выполняя их волю.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040">
        <w:rPr>
          <w:rFonts w:ascii="Times New Roman" w:hAnsi="Times New Roman" w:cs="Times New Roman"/>
          <w:sz w:val="28"/>
          <w:szCs w:val="28"/>
        </w:rPr>
        <w:t>Отклонения в поведении детей и подростков</w:t>
      </w:r>
      <w:r w:rsidR="000F1226">
        <w:rPr>
          <w:rFonts w:ascii="Times New Roman" w:hAnsi="Times New Roman" w:cs="Times New Roman"/>
          <w:sz w:val="28"/>
          <w:szCs w:val="28"/>
        </w:rPr>
        <w:t xml:space="preserve"> - </w:t>
      </w:r>
      <w:r w:rsidR="00014040">
        <w:rPr>
          <w:rFonts w:ascii="Times New Roman" w:hAnsi="Times New Roman" w:cs="Times New Roman"/>
          <w:sz w:val="28"/>
          <w:szCs w:val="28"/>
        </w:rPr>
        <w:t>следствие пробелов в их нравственном развитии. Механизм образования таких отклонений сложен</w:t>
      </w:r>
      <w:r w:rsidR="000F1226">
        <w:rPr>
          <w:rFonts w:ascii="Times New Roman" w:hAnsi="Times New Roman" w:cs="Times New Roman"/>
          <w:sz w:val="28"/>
          <w:szCs w:val="28"/>
        </w:rPr>
        <w:t>.  Он порождён</w:t>
      </w:r>
      <w:r w:rsidR="007A0A0B">
        <w:rPr>
          <w:rFonts w:ascii="Times New Roman" w:hAnsi="Times New Roman" w:cs="Times New Roman"/>
          <w:sz w:val="28"/>
          <w:szCs w:val="28"/>
        </w:rPr>
        <w:t xml:space="preserve"> такими ошибками, как чрезмерная опека ребёнка, ограничение его самостоятельности, недостаточное внимание к физическому и интеллектуальному развитию, сужение сферы общения. Помимо всего этого серьёзные последствия имеет стиль отношений родителей между собой, их отношение к окружающей жизни в целом и жизни ребёнка</w:t>
      </w:r>
      <w:r w:rsidR="00170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B2D" w:rsidRDefault="00140972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0F1D">
        <w:rPr>
          <w:rFonts w:ascii="Times New Roman" w:hAnsi="Times New Roman" w:cs="Times New Roman"/>
          <w:sz w:val="28"/>
          <w:szCs w:val="28"/>
        </w:rPr>
        <w:t>Эгоистичный ребёнок</w:t>
      </w:r>
      <w:r w:rsidR="009B0B2D">
        <w:rPr>
          <w:rFonts w:ascii="Times New Roman" w:hAnsi="Times New Roman" w:cs="Times New Roman"/>
          <w:sz w:val="28"/>
          <w:szCs w:val="28"/>
        </w:rPr>
        <w:t xml:space="preserve"> привык к тому, что все его требования, капризы беспрекословно выполняются.</w:t>
      </w:r>
      <w:r w:rsidR="0082143B">
        <w:rPr>
          <w:rFonts w:ascii="Times New Roman" w:hAnsi="Times New Roman" w:cs="Times New Roman"/>
          <w:sz w:val="28"/>
          <w:szCs w:val="28"/>
        </w:rPr>
        <w:t xml:space="preserve"> </w:t>
      </w:r>
      <w:r w:rsidR="009B0B2D">
        <w:rPr>
          <w:rFonts w:ascii="Times New Roman" w:hAnsi="Times New Roman" w:cs="Times New Roman"/>
          <w:sz w:val="28"/>
          <w:szCs w:val="28"/>
        </w:rPr>
        <w:t>Упрямство, дерзость в этом случае выступают средством осуществления своих желаний. Недисциплинированность проявляется как результат нежелания выполнять требования, нормы обязательные для всех.У трудных подростков возникают серьёзные нарушения в сфере чувств. Они всегда озлоблены, недоверчивы к людям</w:t>
      </w:r>
      <w:r w:rsidR="00EF13B3">
        <w:rPr>
          <w:rFonts w:ascii="Times New Roman" w:hAnsi="Times New Roman" w:cs="Times New Roman"/>
          <w:sz w:val="28"/>
          <w:szCs w:val="28"/>
        </w:rPr>
        <w:t>.</w:t>
      </w:r>
      <w:r w:rsidR="00C45285">
        <w:rPr>
          <w:rFonts w:ascii="Times New Roman" w:hAnsi="Times New Roman" w:cs="Times New Roman"/>
          <w:sz w:val="28"/>
          <w:szCs w:val="28"/>
        </w:rPr>
        <w:t xml:space="preserve"> Ложь как следствие боязни наказания, наблюдается, когда к ребёнку проявляют излишнюю требовательность, жестокость, недоверие, подозрительность</w:t>
      </w:r>
      <w:r w:rsidR="00321B9A">
        <w:rPr>
          <w:rFonts w:ascii="Times New Roman" w:hAnsi="Times New Roman" w:cs="Times New Roman"/>
          <w:sz w:val="28"/>
          <w:szCs w:val="28"/>
        </w:rPr>
        <w:t>.</w:t>
      </w:r>
      <w:r w:rsidR="004B6327">
        <w:rPr>
          <w:rFonts w:ascii="Times New Roman" w:hAnsi="Times New Roman" w:cs="Times New Roman"/>
          <w:sz w:val="28"/>
          <w:szCs w:val="28"/>
        </w:rPr>
        <w:t xml:space="preserve"> Ребёнок умалчивает о том или ином поступке, полученной плохой отметке, конфликте, утерянной вещи и т. п. Иногда он пытается скрыть истину, придумав какую – либо версию, ссылаясь на злые намерения товарищей, придирчивость учителей.</w:t>
      </w:r>
    </w:p>
    <w:p w:rsidR="00384B76" w:rsidRDefault="004B6327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становится лживым, наблюдая</w:t>
      </w:r>
      <w:r w:rsidR="008E34F2">
        <w:rPr>
          <w:rFonts w:ascii="Times New Roman" w:hAnsi="Times New Roman" w:cs="Times New Roman"/>
          <w:sz w:val="28"/>
          <w:szCs w:val="28"/>
        </w:rPr>
        <w:t xml:space="preserve"> неблаговидные поступки взрослых, он получает своего рода инструкцию, как лгать.</w:t>
      </w:r>
      <w:r w:rsidR="008E34F2" w:rsidRPr="008E34F2">
        <w:rPr>
          <w:rFonts w:ascii="Times New Roman" w:hAnsi="Times New Roman" w:cs="Times New Roman"/>
          <w:sz w:val="28"/>
          <w:szCs w:val="28"/>
        </w:rPr>
        <w:t xml:space="preserve"> </w:t>
      </w:r>
      <w:r w:rsidR="008E34F2">
        <w:rPr>
          <w:rFonts w:ascii="Times New Roman" w:hAnsi="Times New Roman" w:cs="Times New Roman"/>
          <w:sz w:val="28"/>
          <w:szCs w:val="28"/>
        </w:rPr>
        <w:t>Три личностных недостатка – эгоистичность, леность и лживость – создают в подростковом возрасте психологическую предпосылку трудновоспитуемости.</w:t>
      </w:r>
      <w:r w:rsidR="00DE6F32">
        <w:rPr>
          <w:rFonts w:ascii="Times New Roman" w:hAnsi="Times New Roman" w:cs="Times New Roman"/>
          <w:sz w:val="28"/>
          <w:szCs w:val="28"/>
        </w:rPr>
        <w:t xml:space="preserve"> Зло в детях рождается </w:t>
      </w:r>
      <w:r w:rsidR="008E34F2">
        <w:rPr>
          <w:rFonts w:ascii="Times New Roman" w:hAnsi="Times New Roman" w:cs="Times New Roman"/>
          <w:sz w:val="28"/>
          <w:szCs w:val="28"/>
        </w:rPr>
        <w:t>чаще всего потому, что любовь и доброта были дефицитом</w:t>
      </w:r>
      <w:r w:rsidR="00DE6F32">
        <w:rPr>
          <w:rFonts w:ascii="Times New Roman" w:hAnsi="Times New Roman" w:cs="Times New Roman"/>
          <w:sz w:val="28"/>
          <w:szCs w:val="28"/>
        </w:rPr>
        <w:t xml:space="preserve"> в их жизни, они оказались обделёнными радостью общения с любящими людьми. Пусть это звучит категорично и спорно, но воспитывать могут только любящие родители.</w:t>
      </w:r>
      <w:r w:rsidR="00384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C2" w:rsidRDefault="004F7559" w:rsidP="00A0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поступают те родители, которые ориентируют детей на то, что жизнь – непрерывный </w:t>
      </w:r>
      <w:r w:rsidR="00207B66">
        <w:rPr>
          <w:rFonts w:ascii="Times New Roman" w:hAnsi="Times New Roman" w:cs="Times New Roman"/>
          <w:sz w:val="28"/>
          <w:szCs w:val="28"/>
        </w:rPr>
        <w:t>труд, что счастье не приходит само собой, его добывают постоянным преодолением трудностей и препятствий.</w:t>
      </w:r>
      <w:r w:rsidR="002D02E9">
        <w:rPr>
          <w:rFonts w:ascii="Times New Roman" w:hAnsi="Times New Roman" w:cs="Times New Roman"/>
          <w:sz w:val="28"/>
          <w:szCs w:val="28"/>
        </w:rPr>
        <w:t xml:space="preserve"> Родители с детства </w:t>
      </w:r>
      <w:r w:rsidR="002D02E9">
        <w:rPr>
          <w:rFonts w:ascii="Times New Roman" w:hAnsi="Times New Roman" w:cs="Times New Roman"/>
          <w:sz w:val="28"/>
          <w:szCs w:val="28"/>
        </w:rPr>
        <w:lastRenderedPageBreak/>
        <w:t>должны приучать ребёнка обслуживать себя, заботиться о других.</w:t>
      </w:r>
      <w:r w:rsidR="002D02E9" w:rsidRPr="002D02E9">
        <w:rPr>
          <w:rFonts w:ascii="Times New Roman" w:hAnsi="Times New Roman" w:cs="Times New Roman"/>
          <w:sz w:val="28"/>
          <w:szCs w:val="28"/>
        </w:rPr>
        <w:t xml:space="preserve"> </w:t>
      </w:r>
      <w:r w:rsidR="002D02E9">
        <w:rPr>
          <w:rFonts w:ascii="Times New Roman" w:hAnsi="Times New Roman" w:cs="Times New Roman"/>
          <w:sz w:val="28"/>
          <w:szCs w:val="28"/>
        </w:rPr>
        <w:t xml:space="preserve">Если у детей не воспитывают заботливость, бескорыстие, умение жертвовать своими интересами, то у них формируется искажённое представление о своих обязанностях сначала в семье, по отношению к своим близким, а затем и к другим людям. Чаще всего основной ошибкой родителей, ведущей к формированию </w:t>
      </w:r>
      <w:r w:rsidR="00127CEB">
        <w:rPr>
          <w:rFonts w:ascii="Times New Roman" w:hAnsi="Times New Roman" w:cs="Times New Roman"/>
          <w:sz w:val="28"/>
          <w:szCs w:val="28"/>
        </w:rPr>
        <w:t>эгоистичности у ребёнка, является их неправильное отношение к нему, неверная оценка его личности: «Ты самый умный, самый красивый». Родители невольно раздувают самомнение сына или дочери, которое впоследствии перерастёт в гордыню, склонность завышать свои достоинства, заниженную самокритичность, эгоизм.</w:t>
      </w:r>
      <w:r w:rsidR="00140972">
        <w:rPr>
          <w:rFonts w:ascii="Times New Roman" w:hAnsi="Times New Roman" w:cs="Times New Roman"/>
          <w:sz w:val="28"/>
          <w:szCs w:val="28"/>
        </w:rPr>
        <w:t xml:space="preserve"> </w:t>
      </w:r>
      <w:r w:rsidR="00127CEB">
        <w:rPr>
          <w:rFonts w:ascii="Times New Roman" w:hAnsi="Times New Roman" w:cs="Times New Roman"/>
          <w:sz w:val="28"/>
          <w:szCs w:val="28"/>
        </w:rPr>
        <w:t>На основе эгоизма у детей возникает зависть. Это неприязненно – враждебное чувство к чьим – то успехам, популярности, моральному превосходству. Зависть толкает</w:t>
      </w:r>
      <w:r w:rsidR="00A86E9A">
        <w:rPr>
          <w:rFonts w:ascii="Times New Roman" w:hAnsi="Times New Roman" w:cs="Times New Roman"/>
          <w:sz w:val="28"/>
          <w:szCs w:val="28"/>
        </w:rPr>
        <w:t xml:space="preserve"> на недобрые поступки и действия.</w:t>
      </w:r>
      <w:r w:rsidR="0012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4E" w:rsidRDefault="00140972" w:rsidP="00A03B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CEB" w:rsidRPr="00AA71C2">
        <w:rPr>
          <w:rFonts w:ascii="Times New Roman" w:hAnsi="Times New Roman" w:cs="Times New Roman"/>
          <w:sz w:val="28"/>
          <w:szCs w:val="28"/>
        </w:rPr>
        <w:t xml:space="preserve"> </w:t>
      </w:r>
      <w:r w:rsidR="00287E23">
        <w:rPr>
          <w:rFonts w:ascii="Times New Roman" w:hAnsi="Times New Roman" w:cs="Times New Roman"/>
          <w:sz w:val="28"/>
          <w:szCs w:val="28"/>
        </w:rPr>
        <w:t xml:space="preserve"> </w:t>
      </w:r>
      <w:r w:rsidR="00807EF1" w:rsidRP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Важную роль в поведении ребёнка и форм</w:t>
      </w:r>
      <w:r w:rsid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ировании его личности играет школьная</w:t>
      </w:r>
      <w:r w:rsidR="00807EF1" w:rsidRP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успеваемость. Возникшее вследствие разных причин хронич</w:t>
      </w:r>
      <w:r w:rsid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еское</w:t>
      </w:r>
      <w:r w:rsidR="00807EF1" w:rsidRP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отставание в учёбе может пород</w:t>
      </w:r>
      <w:r w:rsid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у школьника отвращение к учебной</w:t>
      </w:r>
      <w:r w:rsidR="00807EF1" w:rsidRP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 стремление самоутвердиться иными способами. Нередко неуспевающий ученик противопоставляет себя классу и педагогу, демонстрирует вызывающее и неадек</w:t>
      </w:r>
      <w:r w:rsid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ватное поведение. Нарушения педагогического</w:t>
      </w:r>
      <w:r w:rsidR="00807EF1" w:rsidRP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такта, зло</w:t>
      </w:r>
      <w:r w:rsid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употребление наказаниями и отрицательными</w:t>
      </w:r>
      <w:r w:rsidR="00807EF1" w:rsidRP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оценками лишь усугубляют возникшее противопоставление. Задача педагога - разобраться в причинах неуспеваемости и попытаться их устранить за счёт индивидуального подхода к учащемус</w:t>
      </w:r>
      <w:r w:rsid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В ряде случаев даже незначительные</w:t>
      </w:r>
      <w:r w:rsidR="00807EF1" w:rsidRP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успехи в учении порождают позитивные сдвиги в поведении школьник</w:t>
      </w:r>
      <w:r w:rsid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287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</w:t>
      </w:r>
      <w:r w:rsidR="00807EF1" w:rsidRP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</w:t>
      </w:r>
      <w:r w:rsid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поведения, из-за которых</w:t>
      </w:r>
      <w:r w:rsidR="00807EF1" w:rsidRP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относят к трудным, возникаю</w:t>
      </w:r>
      <w:r w:rsid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либо вследствие нервно-психических</w:t>
      </w:r>
      <w:r w:rsidR="00807EF1" w:rsidRP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отклонений, подл</w:t>
      </w:r>
      <w:r w:rsidR="005E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ежащих мед. коррекции, либо</w:t>
      </w:r>
      <w:r w:rsidR="00807EF1" w:rsidRP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вследствие неблагоприятного сочетания факторов и условий личностного развития. В каждом индивидуальном случае от педагога требуется тщательная работа по анализу и оценке причин отклонений и разработке мер их устранения и преодоления. Важную роль в этой работе призва</w:t>
      </w:r>
      <w:r w:rsidR="00AA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сыграть формирующаяся в современной школе психологическая служба.</w:t>
      </w:r>
    </w:p>
    <w:p w:rsidR="003246A6" w:rsidRDefault="00EB17BC" w:rsidP="00E036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«трудных»</w:t>
      </w:r>
      <w:r w:rsidR="0095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современном обществе очень актуальна.</w:t>
      </w:r>
      <w:r w:rsidR="00140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2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взрослым,</w:t>
      </w:r>
      <w:r w:rsidR="0004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занимается воспитанием, обучением детей, хочется дать совет: </w:t>
      </w:r>
      <w:r w:rsidR="0032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04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бойтесь проявлять к детям</w:t>
      </w:r>
      <w:r w:rsidR="0091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5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любовь, </w:t>
      </w:r>
      <w:r w:rsidR="00967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91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формой её выражения</w:t>
      </w:r>
      <w:r w:rsidR="008D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стать</w:t>
      </w:r>
      <w:r w:rsidR="0032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предельная чуткость и бережность.</w:t>
      </w:r>
      <w:r w:rsidR="0091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Родители, у</w:t>
      </w:r>
      <w:r w:rsidR="006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чителя должны быть внимательны, наблюдательны</w:t>
      </w:r>
      <w:r w:rsidR="0091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без назойливости</w:t>
      </w:r>
      <w:r w:rsidR="008D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1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оскорб</w:t>
      </w:r>
      <w:r w:rsidR="008D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ительной подозрительности, должны научиться выслушивать</w:t>
      </w:r>
      <w:r w:rsidR="006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</w:t>
      </w:r>
      <w:r w:rsidR="008D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сбивчивую</w:t>
      </w:r>
      <w:r w:rsidR="008D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косноязычную</w:t>
      </w:r>
      <w:r w:rsidR="008C2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детскую</w:t>
      </w:r>
      <w:r w:rsidR="008D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</w:t>
      </w:r>
      <w:r w:rsidR="008C2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C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 чувства детей</w:t>
      </w:r>
      <w:r w:rsidR="00BE7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D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Нельзя отвечать на грубость грубостью, лучше вооружиться юмором и ласковым словом, </w:t>
      </w:r>
      <w:r w:rsidR="008C2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стараться </w:t>
      </w:r>
      <w:r w:rsidR="006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проявлять мудрость, широту души, милосердие и благородство. </w:t>
      </w:r>
      <w:r w:rsidR="0065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Всегда следует помнить, что дети, как сказал один мудрец, всегда правы, ибо им принадлежит будущее</w:t>
      </w:r>
      <w:r w:rsidR="008C2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4444" w:rsidRDefault="00204444" w:rsidP="00A03B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0BE6" w:rsidRPr="00140972" w:rsidRDefault="00600BE6" w:rsidP="00A03B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00BE6" w:rsidRPr="0014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48"/>
    <w:rsid w:val="00014040"/>
    <w:rsid w:val="00040A84"/>
    <w:rsid w:val="0006487E"/>
    <w:rsid w:val="000C1010"/>
    <w:rsid w:val="000C7F47"/>
    <w:rsid w:val="000E71A7"/>
    <w:rsid w:val="000F1226"/>
    <w:rsid w:val="00106753"/>
    <w:rsid w:val="00127CEB"/>
    <w:rsid w:val="00140972"/>
    <w:rsid w:val="00170F1D"/>
    <w:rsid w:val="001A2D00"/>
    <w:rsid w:val="001B4102"/>
    <w:rsid w:val="001B4E28"/>
    <w:rsid w:val="00204444"/>
    <w:rsid w:val="00207B66"/>
    <w:rsid w:val="00223A29"/>
    <w:rsid w:val="00287E23"/>
    <w:rsid w:val="002A3F5E"/>
    <w:rsid w:val="002C1A49"/>
    <w:rsid w:val="002D02E9"/>
    <w:rsid w:val="002E3252"/>
    <w:rsid w:val="00306C4E"/>
    <w:rsid w:val="00321B9A"/>
    <w:rsid w:val="003246A6"/>
    <w:rsid w:val="0033046A"/>
    <w:rsid w:val="0035654A"/>
    <w:rsid w:val="00380048"/>
    <w:rsid w:val="00384B76"/>
    <w:rsid w:val="00470BC3"/>
    <w:rsid w:val="004B6327"/>
    <w:rsid w:val="004F7559"/>
    <w:rsid w:val="00507393"/>
    <w:rsid w:val="005E7261"/>
    <w:rsid w:val="00600BE6"/>
    <w:rsid w:val="00614C47"/>
    <w:rsid w:val="00637EEB"/>
    <w:rsid w:val="006545C6"/>
    <w:rsid w:val="0065466B"/>
    <w:rsid w:val="00663435"/>
    <w:rsid w:val="006B107A"/>
    <w:rsid w:val="007A0A0B"/>
    <w:rsid w:val="007C1BC3"/>
    <w:rsid w:val="007C396D"/>
    <w:rsid w:val="007C6A05"/>
    <w:rsid w:val="007C7C16"/>
    <w:rsid w:val="00807EF1"/>
    <w:rsid w:val="0082143B"/>
    <w:rsid w:val="008336A1"/>
    <w:rsid w:val="008C27F3"/>
    <w:rsid w:val="008C2F98"/>
    <w:rsid w:val="008D6209"/>
    <w:rsid w:val="008E34F2"/>
    <w:rsid w:val="008F3417"/>
    <w:rsid w:val="00915D55"/>
    <w:rsid w:val="00950255"/>
    <w:rsid w:val="00951F81"/>
    <w:rsid w:val="009674A1"/>
    <w:rsid w:val="009B0B2D"/>
    <w:rsid w:val="009B29C7"/>
    <w:rsid w:val="00A03B5A"/>
    <w:rsid w:val="00A86E9A"/>
    <w:rsid w:val="00AA71C2"/>
    <w:rsid w:val="00AC7DB9"/>
    <w:rsid w:val="00AE601F"/>
    <w:rsid w:val="00B15477"/>
    <w:rsid w:val="00B81D0B"/>
    <w:rsid w:val="00BA1EB6"/>
    <w:rsid w:val="00BB38E3"/>
    <w:rsid w:val="00BB5BB5"/>
    <w:rsid w:val="00BE7257"/>
    <w:rsid w:val="00C019FE"/>
    <w:rsid w:val="00C45285"/>
    <w:rsid w:val="00CD5DF6"/>
    <w:rsid w:val="00CD62B4"/>
    <w:rsid w:val="00CF5F3C"/>
    <w:rsid w:val="00D03D41"/>
    <w:rsid w:val="00D93A4E"/>
    <w:rsid w:val="00DE2ABB"/>
    <w:rsid w:val="00DE6F32"/>
    <w:rsid w:val="00DF3168"/>
    <w:rsid w:val="00E0367E"/>
    <w:rsid w:val="00EB17BC"/>
    <w:rsid w:val="00ED1D80"/>
    <w:rsid w:val="00EF13B3"/>
    <w:rsid w:val="00F25024"/>
    <w:rsid w:val="00F71E92"/>
    <w:rsid w:val="00F90A07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0EFA-758A-4DBE-A6E2-F44F87C5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Лепихин</cp:lastModifiedBy>
  <cp:revision>49</cp:revision>
  <dcterms:created xsi:type="dcterms:W3CDTF">2015-09-08T15:36:00Z</dcterms:created>
  <dcterms:modified xsi:type="dcterms:W3CDTF">2020-03-10T01:47:00Z</dcterms:modified>
</cp:coreProperties>
</file>